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024dd4f394810" w:history="1">
              <w:r>
                <w:rPr>
                  <w:rStyle w:val="Hyperlink"/>
                </w:rPr>
                <w:t>中国砌筑水泥产业全景调研及发展前景展望报告（2025-2031年）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024dd4f394810" w:history="1">
              <w:r>
                <w:rPr>
                  <w:rStyle w:val="Hyperlink"/>
                </w:rPr>
                <w:t>中国砌筑水泥产业全景调研及发展前景展望报告（2025-2031年）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024dd4f394810" w:history="1">
                <w:r>
                  <w:rPr>
                    <w:rStyle w:val="Hyperlink"/>
                  </w:rPr>
                  <w:t>https://www.20087.com/0/A3/QiZhuShuiNiShiChangYanJiuBaoGao.html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水泥是建筑行业中不可或缺的基础材料，近年来在技术与环保方面取得了显著进展。它主要针对砌体结构的粘结需求设计，具有良好的和易性与粘结强度。目前，市场上的砌筑水泥产品正朝着低碱、低碳的方向发展，以减少对环境的影响，同时，高性能水泥和特种水泥的开发也日趋活跃，旨在满足多样化和复杂化的建筑需求。</w:t>
      </w:r>
      <w:r>
        <w:rPr>
          <w:rFonts w:hint="eastAsia"/>
        </w:rPr>
        <w:br/>
      </w:r>
      <w:r>
        <w:rPr>
          <w:rFonts w:hint="eastAsia"/>
        </w:rPr>
        <w:t>　　未来砌筑水泥行业的发展趋势将侧重于绿色环保和智能化。随着全球对可持续发展的重视，生态友好型水泥，如利用工业废弃物作为原料的绿色水泥，将成为主流。此外，智能建材的融合，如自修复、温湿度调节等功能性水泥的研发，将推动行业进入一个新的发展阶段。同时，通过数字化技术优化生产流程和供应链管理，提高能效和资源利用率，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024dd4f394810" w:history="1">
        <w:r>
          <w:rPr>
            <w:rStyle w:val="Hyperlink"/>
          </w:rPr>
          <w:t>中国砌筑水泥产业全景调研及发展前景展望报告（2025-2031年）</w:t>
        </w:r>
      </w:hyperlink>
      <w:r>
        <w:rPr>
          <w:rFonts w:hint="eastAsia"/>
        </w:rPr>
        <w:t>》结合砌筑水泥行业市场的发展现状，依托行业权威数据资源和长期市场监测数据库，系统分析了砌筑水泥行业的市场规模、供需状况、竞争格局及主要企业经营情况，并对砌筑水泥行业未来发展进行了科学预测。报告旨在帮助投资者准确把握砌筑水泥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砌筑水泥行业概况</w:t>
      </w:r>
      <w:r>
        <w:rPr>
          <w:rFonts w:hint="eastAsia"/>
        </w:rPr>
        <w:br/>
      </w:r>
      <w:r>
        <w:rPr>
          <w:rFonts w:hint="eastAsia"/>
        </w:rPr>
        <w:t>　　第一节 砌筑水泥行业定义与特征</w:t>
      </w:r>
      <w:r>
        <w:rPr>
          <w:rFonts w:hint="eastAsia"/>
        </w:rPr>
        <w:br/>
      </w:r>
      <w:r>
        <w:rPr>
          <w:rFonts w:hint="eastAsia"/>
        </w:rPr>
        <w:t>　　第二节 砌筑水泥行业发展历程</w:t>
      </w:r>
      <w:r>
        <w:rPr>
          <w:rFonts w:hint="eastAsia"/>
        </w:rPr>
        <w:br/>
      </w:r>
      <w:r>
        <w:rPr>
          <w:rFonts w:hint="eastAsia"/>
        </w:rPr>
        <w:t>　　第三节 砌筑水泥产业链分析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中国砌筑水泥行业发展环境分析</w:t>
      </w:r>
      <w:r>
        <w:rPr>
          <w:rFonts w:hint="eastAsia"/>
        </w:rPr>
        <w:br/>
      </w:r>
      <w:r>
        <w:rPr>
          <w:rFonts w:hint="eastAsia"/>
        </w:rPr>
        <w:t>　　第一节 砌筑水泥行业经济环境分析</w:t>
      </w:r>
      <w:r>
        <w:rPr>
          <w:rFonts w:hint="eastAsia"/>
        </w:rPr>
        <w:br/>
      </w:r>
      <w:r>
        <w:rPr>
          <w:rFonts w:hint="eastAsia"/>
        </w:rPr>
        <w:t>　　第二节 砌筑水泥行业政策环境分析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一、砌筑水泥行业政策影响分析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二、相关砌筑水泥行业标准分析</w:t>
      </w:r>
      <w:r>
        <w:rPr>
          <w:rFonts w:hint="eastAsia"/>
        </w:rPr>
        <w:br/>
      </w:r>
      <w:r>
        <w:rPr>
          <w:rFonts w:hint="eastAsia"/>
        </w:rPr>
        <w:t>　　第三节 砌筑水泥行业社会环境分析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2024-2025年砌筑水泥行业技术发展现状及趋势分析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砌筑水泥行业技术发展现状分析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国内外砌筑水泥行业技术差异与原因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砌筑水泥行业技术发展方向、趋势预测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提升砌筑水泥行业技术能力策略建议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2024-2025年全球砌筑水泥行业市场运行形势分析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2024-2025年全球砌筑水泥行业发展情况</w:t>
      </w:r>
      <w:r>
        <w:rPr>
          <w:rFonts w:hint="eastAsia"/>
        </w:rPr>
        <w:br/>
      </w:r>
      <w:r>
        <w:rPr>
          <w:rFonts w:hint="eastAsia"/>
        </w:rPr>
        <w:t>　　第二节 全球砌筑水泥行业发展走势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一、全球砌筑水泥行业市场分布情况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二、全球砌筑水泥行业发展趋势分析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全球砌筑水泥行业重点国家和区域分析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中国砌筑水泥行业市场供需状况分析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中国砌筑水泥市场规模情况</w:t>
      </w:r>
      <w:r>
        <w:rPr>
          <w:rFonts w:hint="eastAsia"/>
        </w:rPr>
        <w:br/>
      </w:r>
      <w:r>
        <w:rPr>
          <w:rFonts w:hint="eastAsia"/>
        </w:rPr>
        <w:t>　　第二节 中国砌筑水泥行业盈利情况分析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中国砌筑水泥市场需求状况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一、2019-2024年砌筑水泥市场需求情况</w:t>
      </w:r>
      <w:r>
        <w:rPr>
          <w:rFonts w:hint="eastAsia"/>
        </w:rPr>
        <w:br/>
      </w:r>
      <w:r>
        <w:rPr>
          <w:rFonts w:hint="eastAsia"/>
        </w:rPr>
        <w:t>　　　　二、2025年砌筑水泥行业市场需求特点分析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三、2025-2031年砌筑水泥市场需求预测</w:t>
      </w:r>
      <w:r>
        <w:rPr>
          <w:rFonts w:hint="eastAsia"/>
        </w:rPr>
        <w:br/>
      </w:r>
      <w:r>
        <w:rPr>
          <w:rFonts w:hint="eastAsia"/>
        </w:rPr>
        <w:t>　　第四节 中国砌筑水泥行业产量情况分析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一、2019-2024年中国砌筑水泥行业产量统计分析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二、砌筑水泥行业区域产量分析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三、2025-2031年中国砌筑水泥行业产量预测分析</w:t>
      </w:r>
      <w:r>
        <w:rPr>
          <w:rFonts w:hint="eastAsia"/>
        </w:rPr>
        <w:br/>
      </w:r>
      <w:r>
        <w:rPr>
          <w:rFonts w:hint="eastAsia"/>
        </w:rPr>
        <w:t>　　第五节 砌筑水泥行业市场供需平衡状况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砌筑水泥细分市场深度分析</w:t>
      </w:r>
      <w:r>
        <w:rPr>
          <w:rFonts w:hint="eastAsia"/>
        </w:rPr>
        <w:br/>
      </w:r>
      <w:r>
        <w:rPr>
          <w:rFonts w:hint="eastAsia"/>
        </w:rPr>
        <w:t>　　第一节 砌筑水泥细分市场（一）发展研究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砌筑水泥细分市场（二）发展研究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中国砌筑水泥行业市场行情分析预测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砌筑水泥价格影响因素分析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2019-2024年中国砌筑水泥市场价格趋向分析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2025-2031年中国砌筑水泥市场价格趋向预测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2019-2024年中国砌筑水泥行业总体发展状况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中国砌筑水泥行业规模情况分析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一、砌筑水泥行业单位规模情况分析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二、砌筑水泥行业人员规模状况分析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三、砌筑水泥行业资产规模状况分析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四、砌筑水泥行业市场规模状况分析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五、砌筑水泥行业敏感性分析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中国砌筑水泥行业财务能力分析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一、砌筑水泥行业盈利能力分析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二、砌筑水泥行业偿债能力分析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三、砌筑水泥行业营运能力分析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四、砌筑水泥行业发展能力分析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2019-2024年中国砌筑水泥行业区域市场分析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中国砌筑水泥行业区域市场结构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重点地区砌筑水泥行业调研分析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一、重点地区（一）砌筑水泥市场分析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二、重点地区（二）砌筑水泥市场分析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三、重点地区（三）砌筑水泥市场分析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四、重点地区（四）砌筑水泥市场分析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五、重点地区（五）砌筑水泥市场分析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砌筑水泥行业重点企业竞争力分析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砌筑水泥企业发展策略分析</w:t>
      </w:r>
      <w:r>
        <w:rPr>
          <w:rFonts w:hint="eastAsia"/>
        </w:rPr>
        <w:br/>
      </w:r>
      <w:r>
        <w:rPr>
          <w:rFonts w:hint="eastAsia"/>
        </w:rPr>
        <w:t>　　第一节 砌筑水泥市场策略分析</w:t>
      </w:r>
      <w:r>
        <w:rPr>
          <w:rFonts w:hint="eastAsia"/>
        </w:rPr>
        <w:br/>
      </w:r>
      <w:r>
        <w:rPr>
          <w:rFonts w:hint="eastAsia"/>
        </w:rPr>
        <w:t>　　　　一、砌筑水泥价格策略分析</w:t>
      </w:r>
      <w:r>
        <w:rPr>
          <w:rFonts w:hint="eastAsia"/>
        </w:rPr>
        <w:br/>
      </w:r>
      <w:r>
        <w:rPr>
          <w:rFonts w:hint="eastAsia"/>
        </w:rPr>
        <w:t>　　　　二、砌筑水泥渠道策略分析</w:t>
      </w:r>
      <w:r>
        <w:rPr>
          <w:rFonts w:hint="eastAsia"/>
        </w:rPr>
        <w:br/>
      </w:r>
      <w:r>
        <w:rPr>
          <w:rFonts w:hint="eastAsia"/>
        </w:rPr>
        <w:t>　　第二节 砌筑水泥销售策略分析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提高砌筑水泥企业竞争力的策略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一、提高中国砌筑水泥企业核心竞争力的对策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二、济研：砌筑水泥企业提升竞争力的主要方向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三、影响砌筑水泥企业核心竞争力的因素及提升途径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四、提高砌筑水泥企业竞争力的策略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对我国砌筑水泥品牌的战略思考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一、砌筑水泥实施品牌战略的意义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二、砌筑水泥企业品牌的现状分析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三、我国砌筑水泥企业的品牌战略</w:t>
      </w:r>
      <w:r>
        <w:rPr>
          <w:rFonts w:hint="eastAsia"/>
        </w:rPr>
        <w:br/>
      </w:r>
      <w:r>
        <w:rPr>
          <w:rFonts w:hint="eastAsia"/>
        </w:rPr>
        <w:t>　　　　四、砌筑水泥品牌战略管理的策略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中国砌筑水泥产业市场竞争策略建议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中国砌筑水泥市场竞争策略建议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一、砌筑水泥市场定位策略建议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二、砌筑水泥产品开发策略建议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三、砌筑水泥渠道竞争策略建议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四、砌筑水泥品牌竞争策略建议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五、砌筑水泥价格竞争策略建议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六、砌筑水泥客户服务策略建议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中国砌筑水泥产业竞争战略建议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一、砌筑水泥竞争战略选择建议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二、砌筑水泥产业升级策略建议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三、砌筑水泥产业转移策略建议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四、砌筑水泥价值链定位建议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中国砌筑水泥行业发展趋势及投资风险分析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2025-2031年砌筑水泥行业发展趋势预测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一、中国砌筑水泥行业发展方向分析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二、2025年中国砌筑水泥行业市场规模预测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三、中国砌筑水泥行业供给情况预测分析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四、中国砌筑水泥行业需求情况预测分析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当前砌筑水泥行业存在的问题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2025-2031年中国砌筑水泥行业投资风险分析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一、砌筑水泥市场竞争风险</w:t>
      </w:r>
      <w:r>
        <w:rPr>
          <w:rFonts w:hint="eastAsia"/>
        </w:rPr>
        <w:br/>
      </w:r>
      <w:r>
        <w:rPr>
          <w:rFonts w:hint="eastAsia"/>
        </w:rPr>
        <w:t>　　　　二、砌筑水泥行业原材料压力风险分析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三、砌筑水泥技术风险分析</w:t>
      </w:r>
      <w:r>
        <w:rPr>
          <w:rFonts w:hint="eastAsia"/>
        </w:rPr>
        <w:br/>
      </w:r>
      <w:r>
        <w:rPr>
          <w:rFonts w:hint="eastAsia"/>
        </w:rPr>
        <w:t>　　　　四、砌筑水泥行业政策和体制风险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五、砌筑水泥行业外资进入现状及对未来市场的威胁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砌筑水泥市场前景预测与投资策略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砌筑水泥行业市场前景分析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一、2025-2031年砌筑水泥市场规模预测</w:t>
      </w:r>
      <w:r>
        <w:rPr>
          <w:rFonts w:hint="eastAsia"/>
        </w:rPr>
        <w:br/>
      </w:r>
      <w:r>
        <w:rPr>
          <w:rFonts w:hint="eastAsia"/>
        </w:rPr>
        <w:t>　　　　二、砌筑水泥行业增长驱动因素</w:t>
      </w:r>
      <w:r>
        <w:rPr>
          <w:rFonts w:hint="eastAsia"/>
        </w:rPr>
        <w:br/>
      </w:r>
      <w:r>
        <w:rPr>
          <w:rFonts w:hint="eastAsia"/>
        </w:rPr>
        <w:t>　　　　三、砌筑水泥市场供需趋势展望</w:t>
      </w:r>
      <w:r>
        <w:rPr>
          <w:rFonts w:hint="eastAsia"/>
        </w:rPr>
        <w:br/>
      </w:r>
      <w:r>
        <w:rPr>
          <w:rFonts w:hint="eastAsia"/>
        </w:rPr>
        <w:t>　　第二节 砌筑水泥行业投资价值分析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一、2025-2031年砌筑水泥投资规模预测</w:t>
      </w:r>
      <w:r>
        <w:rPr>
          <w:rFonts w:hint="eastAsia"/>
        </w:rPr>
        <w:br/>
      </w:r>
      <w:r>
        <w:rPr>
          <w:rFonts w:hint="eastAsia"/>
        </w:rPr>
        <w:t>　　　　二、砌筑水泥行业盈利能力评估</w:t>
      </w:r>
      <w:r>
        <w:rPr>
          <w:rFonts w:hint="eastAsia"/>
        </w:rPr>
        <w:br/>
      </w:r>
      <w:r>
        <w:rPr>
          <w:rFonts w:hint="eastAsia"/>
        </w:rPr>
        <w:t>　　　　三、砌筑水泥行业投资回报分析</w:t>
      </w:r>
      <w:r>
        <w:rPr>
          <w:rFonts w:hint="eastAsia"/>
        </w:rPr>
        <w:br/>
      </w:r>
      <w:r>
        <w:rPr>
          <w:rFonts w:hint="eastAsia"/>
        </w:rPr>
        <w:t>　　第三节 砌筑水泥行业经营模式分析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一、砌筑水泥生产与营销模式</w:t>
      </w:r>
      <w:r>
        <w:rPr>
          <w:rFonts w:hint="eastAsia"/>
        </w:rPr>
        <w:br/>
      </w:r>
      <w:r>
        <w:rPr>
          <w:rFonts w:hint="eastAsia"/>
        </w:rPr>
        <w:t>　　　　二、砌筑水泥行业内外销优势对比</w:t>
      </w:r>
      <w:r>
        <w:rPr>
          <w:rFonts w:hint="eastAsia"/>
        </w:rPr>
        <w:br/>
      </w:r>
      <w:r>
        <w:rPr>
          <w:rFonts w:hint="eastAsia"/>
        </w:rPr>
        <w:t>　　　　三、砌筑水泥企业运营策略建议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　砌筑水泥项目投资建议</w:t>
      </w:r>
      <w:r>
        <w:rPr>
          <w:rFonts w:hint="eastAsia"/>
        </w:rPr>
        <w:br/>
      </w:r>
      <w:r>
        <w:rPr>
          <w:rFonts w:hint="eastAsia"/>
        </w:rPr>
        <w:t>　　　　一、砌筑水泥技术应用要点</w:t>
      </w:r>
      <w:r>
        <w:rPr>
          <w:rFonts w:hint="eastAsia"/>
        </w:rPr>
        <w:br/>
      </w:r>
      <w:r>
        <w:rPr>
          <w:rFonts w:hint="eastAsia"/>
        </w:rPr>
        <w:t>　　　　二、砌筑水泥项目投资风险控制</w:t>
      </w:r>
      <w:r>
        <w:rPr>
          <w:rFonts w:hint="eastAsia"/>
        </w:rPr>
        <w:br/>
      </w:r>
      <w:r>
        <w:rPr>
          <w:rFonts w:hint="eastAsia"/>
        </w:rPr>
        <w:t>　　　　三、砌筑水泥生产开发关键点</w:t>
      </w:r>
      <w:r>
        <w:rPr>
          <w:rFonts w:hint="eastAsia"/>
        </w:rPr>
        <w:br/>
      </w:r>
      <w:r>
        <w:rPr>
          <w:rFonts w:hint="eastAsia"/>
        </w:rPr>
        <w:t>　　　　四、砌筑水泥市场拓展策略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砌筑水泥行业类别</w:t>
      </w:r>
      <w:r>
        <w:rPr>
          <w:rFonts w:hint="eastAsia"/>
        </w:rPr>
        <w:br/>
      </w:r>
      <w:r>
        <w:rPr>
          <w:rFonts w:hint="eastAsia"/>
        </w:rPr>
        <w:t>　　图表 砌筑水泥行业产业链调研</w:t>
      </w:r>
      <w:r>
        <w:rPr>
          <w:rFonts w:hint="eastAsia"/>
        </w:rPr>
        <w:br/>
      </w:r>
      <w:r>
        <w:rPr>
          <w:rFonts w:hint="eastAsia"/>
        </w:rPr>
        <w:t>　　图表 砌筑水泥行业现状</w:t>
      </w:r>
      <w:r>
        <w:rPr>
          <w:rFonts w:hint="eastAsia"/>
        </w:rPr>
        <w:br/>
      </w:r>
      <w:r>
        <w:rPr>
          <w:rFonts w:hint="eastAsia"/>
        </w:rPr>
        <w:t>　　图表 砌筑水泥行业标准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2024年中国砌筑水泥行业产能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2019-2024年中国砌筑水泥行业产量统计</w:t>
      </w:r>
      <w:r>
        <w:rPr>
          <w:rFonts w:hint="eastAsia"/>
        </w:rPr>
        <w:br/>
      </w:r>
      <w:r>
        <w:rPr>
          <w:rFonts w:hint="eastAsia"/>
        </w:rPr>
        <w:t>　　图表 砌筑水泥行业动态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2019-2024年中国砌筑水泥市场需求量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2024年中国砌筑水泥行业需求区域调研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2019-2024年中国砌筑水泥行情</w:t>
      </w:r>
      <w:r>
        <w:rPr>
          <w:rFonts w:hint="eastAsia"/>
        </w:rPr>
        <w:br/>
      </w:r>
      <w:r>
        <w:rPr>
          <w:rFonts w:hint="eastAsia"/>
        </w:rPr>
        <w:t>　　图表 2019-2024年中国砌筑水泥价格走势图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2019-2024年中国砌筑水泥出口统计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砌筑水泥行业竞争对手分析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2025-2031年中国砌筑水泥行业市场规模预测</w:t>
      </w:r>
      <w:r>
        <w:rPr>
          <w:rFonts w:hint="eastAsia"/>
        </w:rPr>
        <w:br/>
      </w:r>
      <w:r>
        <w:rPr>
          <w:rFonts w:hint="eastAsia"/>
        </w:rPr>
        <w:t>　　图表 砌筑水泥行业准入条件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024dd4f394810" w:history="1">
        <w:r>
          <w:rPr>
            <w:rStyle w:val="Hyperlink"/>
          </w:rPr>
          <w:t>中国砌筑水泥产业全景调研及发展前景展望报告（2025-2031年）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024dd4f394810" w:history="1">
        <w:r>
          <w:rPr>
            <w:rStyle w:val="Hyperlink"/>
          </w:rPr>
          <w:t>https://www.20087.com/0/A3/QiZhuShuiNiShiChangYanJiuBaoGao.html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热点：水泥砌块砖、砌筑水泥和普通硅酸盐水泥的区别、砌筑水泥和抹灰水泥有什么区别、砌筑水泥适用范围、砌筑水泥国家标准、砌筑水泥代号、水泥空心砖、砌筑水泥砂浆比例、水泥砂浆砌筑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ccac309ab493b" w:history="1">
      <w:r>
        <w:rPr>
          <w:rStyle w:val="Hyperlink"/>
        </w:rPr>
        <w:t>中国砌筑水泥产业全景调研及发展前景展望报告（2025-2031年）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QiZhuShuiNiShiChangYanJiuBaoGao.html" TargetMode="External" Id="R74c024dd4f3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QiZhuShuiNiShiChangYanJiuBaoGao.html" TargetMode="External" Id="Re64ccac309ab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2025-01-03T07:22:00Z</dcterms:created>
  <dcterms:modified xsi:type="dcterms:W3CDTF">2025-01-03T08:22:00Z</dcterms:modified>
  <dc:subject>中国砌筑水泥产业全景调研及发展前景展望报告（2025-2031年）</dc:subject>
  <dc:title>中国砌筑水泥产业全景调研及发展前景展望报告（2025-2031年）</dc:title>
  <cp:keywords>中国砌筑水泥产业全景调研及发展前景展望报告（2025-2031年）</cp:keywords>
  <dc:description>中国砌筑水泥产业全景调研及发展前景展望报告（2025-2031年）</dc:description>
</cp:coreProperties>
</file>