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ce1a84904d79" w:history="1">
              <w:r>
                <w:rPr>
                  <w:rStyle w:val="Hyperlink"/>
                </w:rPr>
                <w:t>2025-2031年中国大跨距桥架行业研究分析与发展前景报告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ce1a84904d79" w:history="1">
              <w:r>
                <w:rPr>
                  <w:rStyle w:val="Hyperlink"/>
                </w:rPr>
                <w:t>2025-2031年中国大跨距桥架行业研究分析与发展前景报告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ce1a84904d79" w:history="1">
                <w:r>
                  <w:rPr>
                    <w:rStyle w:val="Hyperlink"/>
                  </w:rPr>
                  <w:t>https://www.20087.com/1/63/DaKuaJuQiaoJiaDeQianJingQuShi.html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跨距桥架是用于支撑和保护电力电缆、通信线缆及控制线路的大型金属结构系统，广泛应用于工业厂房、轨道交通、能源设施及大型公共建筑中，适用于长距离、大跨度的线缆敷设需求。大跨距桥架通常采用高强度钢材或铝合金制造，结构形式包括托盘式、梯架式与槽式，具备良好的承载能力、抗风压与抗震性能。设计上注重整体刚度与连接可靠性，通过加强筋、横撑与支吊架系统确保在无中间支撑条件下跨越较大空间。表面处理采用热浸镀锌、喷塑或防腐涂层，提升耐候性与使用寿命。在复杂工程中，桥架需适应多层布置、转弯半径与防火分隔要求，部分项目定制化程度高。然而，现场安装对测量精度与焊接质量要求严格，不当施工可能导致变形或应力集中。防火、电磁屏蔽与防鼠咬等附加功能依赖配套措施。</w:t>
      </w:r>
      <w:r>
        <w:rPr>
          <w:rFonts w:hint="eastAsia"/>
        </w:rPr>
        <w:br/>
      </w:r>
      <w:r>
        <w:rPr>
          <w:rFonts w:hint="eastAsia"/>
        </w:rPr>
        <w:t>　　未来，大跨距桥架将向轻量化材料、模块化设计与智能集成方向发展。高强度复合材料与新型合金的应用，在保证承载能力的同时减轻结构重量，降低对建筑主体的负荷。预制化与标准化单元支持工厂加工、现场快速组装，提升施工效率与质量一致性。模块化接口便于后期扩容与线路调整，适应智能化改造需求。在功能拓展方面，桥架可能集成温度传感器、烟雾探测与光纤监测单元，实现线缆状态的实时感知与预警。结构设计优化空气流通与散热性能，降低电缆温升。绿色制造工艺减少焊接与涂装污染，推动可持续生产。数字化建模与BIM技术的应用，支持精确设计与施工模拟，减少现场冲突。大跨距桥架正从被动支撑结构向高承载、可扩展、具感知能力的智能线缆管理平台演进，支撑现代基础设施的可靠性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cce1a84904d79" w:history="1">
        <w:r>
          <w:rPr>
            <w:rStyle w:val="Hyperlink"/>
          </w:rPr>
          <w:t>2025-2031年中国大跨距桥架行业研究分析与发展前景报告</w:t>
        </w:r>
      </w:hyperlink>
      <w:r>
        <w:rPr>
          <w:rFonts w:hint="eastAsia"/>
        </w:rPr>
        <w:t>》通过对大跨距桥架行业的全面调研，系统分析了大跨距桥架市场规模、技术现状及未来发展方向，揭示了行业竞争格局的演变趋势与潜在问题。同时，报告评估了大跨距桥架行业投资价值与效益，识别了发展中的主要挑战与机遇，并结合SWOT分析为投资者和企业提供了科学的战略建议。此外，报告重点聚焦大跨距桥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大跨距桥架产业概述</w:t>
      </w:r>
      <w:r>
        <w:rPr>
          <w:rFonts w:hint="eastAsia"/>
        </w:rPr>
        <w:br/>
      </w:r>
      <w:r>
        <w:rPr>
          <w:rFonts w:hint="eastAsia"/>
        </w:rPr>
        <w:t>　　第一节 大跨距桥架定义与分类</w:t>
      </w:r>
      <w:r>
        <w:rPr>
          <w:rFonts w:hint="eastAsia"/>
        </w:rPr>
        <w:br/>
      </w:r>
      <w:r>
        <w:rPr>
          <w:rFonts w:hint="eastAsia"/>
        </w:rPr>
        <w:t>　　第二节 大跨距桥架产业链结构及关键环节剖析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大跨距桥架商业模式与盈利模式解析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大跨距桥架经济指标与行业评估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全球大跨距桥架市场发展综述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2019-2024年全球大跨距桥架市场规模及增长趋势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主要国家与地区大跨距桥架市场对比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2025-2031年全球大跨距桥架行业发展趋势与前景预测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国际大跨距桥架市场发展趋势及对我国启示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二、对我国大跨距桥架市场的借鉴意义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中国大跨距桥架行业市场规模分析与预测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大跨距桥架市场的总体规模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一、2019-2024年大跨距桥架市场规模变化及趋势分析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二、2025年大跨距桥架行业市场规模特点</w:t>
      </w:r>
      <w:r>
        <w:rPr>
          <w:rFonts w:hint="eastAsia"/>
        </w:rPr>
        <w:br/>
      </w:r>
      <w:r>
        <w:rPr>
          <w:rFonts w:hint="eastAsia"/>
        </w:rPr>
        <w:t>　　第二节 大跨距桥架市场规模的构成</w:t>
      </w:r>
      <w:r>
        <w:rPr>
          <w:rFonts w:hint="eastAsia"/>
        </w:rPr>
        <w:br/>
      </w:r>
      <w:r>
        <w:rPr>
          <w:rFonts w:hint="eastAsia"/>
        </w:rPr>
        <w:t>　　　　一、大跨距桥架客户群体特征与偏好分析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二、不同类型大跨距桥架市场规模分布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三、各地区大跨距桥架市场规模差异与特点</w:t>
      </w:r>
      <w:r>
        <w:rPr>
          <w:rFonts w:hint="eastAsia"/>
        </w:rPr>
        <w:br/>
      </w:r>
      <w:r>
        <w:rPr>
          <w:rFonts w:hint="eastAsia"/>
        </w:rPr>
        <w:t>　　第三节 大跨距桥架市场规模的预测与展望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一、未来几年大跨距桥架市场规模增长预测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2024-2025年大跨距桥架行业技术发展现状及趋势分析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大跨距桥架行业技术发展现状分析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国内外大跨距桥架行业技术差距分析及差距形成的主要原因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大跨距桥架行业技术发展方向、趋势预测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提升大跨距桥架行业技术能力策略建议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2019-2024年中国大跨距桥架行业总体发展与财务状况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2019-2024年大跨距桥架行业规模情况</w:t>
      </w:r>
      <w:r>
        <w:rPr>
          <w:rFonts w:hint="eastAsia"/>
        </w:rPr>
        <w:br/>
      </w:r>
      <w:r>
        <w:rPr>
          <w:rFonts w:hint="eastAsia"/>
        </w:rPr>
        <w:t>　　　　一、大跨距桥架行业企业数量规模</w:t>
      </w:r>
      <w:r>
        <w:rPr>
          <w:rFonts w:hint="eastAsia"/>
        </w:rPr>
        <w:br/>
      </w:r>
      <w:r>
        <w:rPr>
          <w:rFonts w:hint="eastAsia"/>
        </w:rPr>
        <w:t>　　　　二、大跨距桥架行业从业人员规模</w:t>
      </w:r>
      <w:r>
        <w:rPr>
          <w:rFonts w:hint="eastAsia"/>
        </w:rPr>
        <w:br/>
      </w:r>
      <w:r>
        <w:rPr>
          <w:rFonts w:hint="eastAsia"/>
        </w:rPr>
        <w:t>　　　　三、大跨距桥架行业市场敏感性分析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2019-2024年大跨距桥架行业财务能力分析</w:t>
      </w:r>
      <w:r>
        <w:rPr>
          <w:rFonts w:hint="eastAsia"/>
        </w:rPr>
        <w:br/>
      </w:r>
      <w:r>
        <w:rPr>
          <w:rFonts w:hint="eastAsia"/>
        </w:rPr>
        <w:t>　　　　一、大跨距桥架行业盈利能力</w:t>
      </w:r>
      <w:r>
        <w:rPr>
          <w:rFonts w:hint="eastAsia"/>
        </w:rPr>
        <w:br/>
      </w:r>
      <w:r>
        <w:rPr>
          <w:rFonts w:hint="eastAsia"/>
        </w:rPr>
        <w:t>　　　　二、大跨距桥架行业偿债能力</w:t>
      </w:r>
      <w:r>
        <w:rPr>
          <w:rFonts w:hint="eastAsia"/>
        </w:rPr>
        <w:br/>
      </w:r>
      <w:r>
        <w:rPr>
          <w:rFonts w:hint="eastAsia"/>
        </w:rPr>
        <w:t>　　　　三、大跨距桥架行业营运能力</w:t>
      </w:r>
      <w:r>
        <w:rPr>
          <w:rFonts w:hint="eastAsia"/>
        </w:rPr>
        <w:br/>
      </w:r>
      <w:r>
        <w:rPr>
          <w:rFonts w:hint="eastAsia"/>
        </w:rPr>
        <w:t>　　　　四、大跨距桥架行业发展能力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中国大跨距桥架行业细分市场调研与机会挖掘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大跨距桥架细分市场（一）市场调研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大跨距桥架细分市场（二）市场调研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中国大跨距桥架行业区域市场调研分析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2019-2024年中国大跨距桥架行业重点区域调研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一、重点地区（一）大跨距桥架市场规模与特点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二、重点地区（二）大跨距桥架市场规模及特点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三、重点地区（三）大跨距桥架市场规模及特点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四、重点地区（四）大跨距桥架市场规模及特点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不同区域大跨距桥架市场的对比与启示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二、大跨距桥架市场拓展策略与建议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中国大跨距桥架行业的营销渠道与客户分析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大跨距桥架行业渠道分析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二、各类渠道对大跨距桥架行业的影响</w:t>
      </w:r>
      <w:r>
        <w:rPr>
          <w:rFonts w:hint="eastAsia"/>
        </w:rPr>
        <w:br/>
      </w:r>
      <w:r>
        <w:rPr>
          <w:rFonts w:hint="eastAsia"/>
        </w:rPr>
        <w:t>　　　　三、主要大跨距桥架企业渠道策略研究</w:t>
      </w:r>
      <w:r>
        <w:rPr>
          <w:rFonts w:hint="eastAsia"/>
        </w:rPr>
        <w:br/>
      </w:r>
      <w:r>
        <w:rPr>
          <w:rFonts w:hint="eastAsia"/>
        </w:rPr>
        <w:t>　　第二节 大跨距桥架行业客户分析与定位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中国大跨距桥架行业竞争格局及策略选择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大跨距桥架行业总体市场竞争状况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一、大跨距桥架行业竞争结构分析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二、大跨距桥架企业竞争格局与集中度评估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三、大跨距桥架行业SWOT分析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大跨距桥架行业重点企业调研分析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大跨距桥架企业发展策略分析</w:t>
      </w:r>
      <w:r>
        <w:rPr>
          <w:rFonts w:hint="eastAsia"/>
        </w:rPr>
        <w:br/>
      </w:r>
      <w:r>
        <w:rPr>
          <w:rFonts w:hint="eastAsia"/>
        </w:rPr>
        <w:t>　　第一节 大跨距桥架市场与销售策略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大跨距桥架品牌战略思考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中国大跨距桥架行业发展环境分析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二、大跨距桥架行业主管部门、监管体制及相关政策法规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3、大跨距桥架行业的主要法律、法规和政策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4、2025年大跨距桥架行业法律法规和政策对行业的影响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二、大跨距桥架消费者需求分析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一、大跨距桥架技术的应用与创新</w:t>
      </w:r>
      <w:r>
        <w:rPr>
          <w:rFonts w:hint="eastAsia"/>
        </w:rPr>
        <w:br/>
      </w:r>
      <w:r>
        <w:rPr>
          <w:rFonts w:hint="eastAsia"/>
        </w:rPr>
        <w:t>　　　　二、大跨距桥架行业发展的技术趋势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2025-2031年大跨距桥架行业展趋势预测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2025-2031年大跨距桥架市场发展前景分析</w:t>
      </w:r>
      <w:r>
        <w:rPr>
          <w:rFonts w:hint="eastAsia"/>
        </w:rPr>
        <w:br/>
      </w:r>
      <w:r>
        <w:rPr>
          <w:rFonts w:hint="eastAsia"/>
        </w:rPr>
        <w:t>　　　　一、大跨距桥架市场发展潜力</w:t>
      </w:r>
      <w:r>
        <w:rPr>
          <w:rFonts w:hint="eastAsia"/>
        </w:rPr>
        <w:br/>
      </w:r>
      <w:r>
        <w:rPr>
          <w:rFonts w:hint="eastAsia"/>
        </w:rPr>
        <w:t>　　　　二、大跨距桥架市场前景分析</w:t>
      </w:r>
      <w:r>
        <w:rPr>
          <w:rFonts w:hint="eastAsia"/>
        </w:rPr>
        <w:br/>
      </w:r>
      <w:r>
        <w:rPr>
          <w:rFonts w:hint="eastAsia"/>
        </w:rPr>
        <w:t>　　　　三、大跨距桥架细分行业发展前景分析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2025-2031年大跨距桥架发展趋势预测</w:t>
      </w:r>
      <w:r>
        <w:rPr>
          <w:rFonts w:hint="eastAsia"/>
        </w:rPr>
        <w:br/>
      </w:r>
      <w:r>
        <w:rPr>
          <w:rFonts w:hint="eastAsia"/>
        </w:rPr>
        <w:t>　　　　一、大跨距桥架发展趋势预测</w:t>
      </w:r>
      <w:r>
        <w:rPr>
          <w:rFonts w:hint="eastAsia"/>
        </w:rPr>
        <w:br/>
      </w:r>
      <w:r>
        <w:rPr>
          <w:rFonts w:hint="eastAsia"/>
        </w:rPr>
        <w:t>　　　　二、大跨距桥架市场规模预测</w:t>
      </w:r>
      <w:r>
        <w:rPr>
          <w:rFonts w:hint="eastAsia"/>
        </w:rPr>
        <w:br/>
      </w:r>
      <w:r>
        <w:rPr>
          <w:rFonts w:hint="eastAsia"/>
        </w:rPr>
        <w:t>　　　　三、大跨距桥架细分市场发展趋势预测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未来大跨距桥架行业挑战与机遇探讨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一、大跨距桥架行业挑战</w:t>
      </w:r>
      <w:r>
        <w:rPr>
          <w:rFonts w:hint="eastAsia"/>
        </w:rPr>
        <w:br/>
      </w:r>
      <w:r>
        <w:rPr>
          <w:rFonts w:hint="eastAsia"/>
        </w:rPr>
        <w:t>　　　　二、大跨距桥架行业机遇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大跨距桥架行业研究结论及建议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对大跨距桥架行业发展的建议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(中.智.林)对大跨距桥架企业和投资者的建议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大跨距桥架行业现状</w:t>
      </w:r>
      <w:r>
        <w:rPr>
          <w:rFonts w:hint="eastAsia"/>
        </w:rPr>
        <w:br/>
      </w:r>
      <w:r>
        <w:rPr>
          <w:rFonts w:hint="eastAsia"/>
        </w:rPr>
        <w:t>　　图表 大跨距桥架行业产业链调研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2019-2024年大跨距桥架行业市场容量统计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2019-2024年中国大跨距桥架行业市场规模情况</w:t>
      </w:r>
      <w:r>
        <w:rPr>
          <w:rFonts w:hint="eastAsia"/>
        </w:rPr>
        <w:br/>
      </w:r>
      <w:r>
        <w:rPr>
          <w:rFonts w:hint="eastAsia"/>
        </w:rPr>
        <w:t>　　图表 大跨距桥架行业动态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2019-2024年中国大跨距桥架行业经营效益分析</w:t>
      </w:r>
      <w:r>
        <w:rPr>
          <w:rFonts w:hint="eastAsia"/>
        </w:rPr>
        <w:br/>
      </w:r>
      <w:r>
        <w:rPr>
          <w:rFonts w:hint="eastAsia"/>
        </w:rPr>
        <w:t>　　图表 大跨距桥架行业竞争对手分析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**地区大跨距桥架市场规模</w:t>
      </w:r>
      <w:r>
        <w:rPr>
          <w:rFonts w:hint="eastAsia"/>
        </w:rPr>
        <w:br/>
      </w:r>
      <w:r>
        <w:rPr>
          <w:rFonts w:hint="eastAsia"/>
        </w:rPr>
        <w:t>　　图表 **地区大跨距桥架行业市场需求</w:t>
      </w:r>
      <w:r>
        <w:rPr>
          <w:rFonts w:hint="eastAsia"/>
        </w:rPr>
        <w:br/>
      </w:r>
      <w:r>
        <w:rPr>
          <w:rFonts w:hint="eastAsia"/>
        </w:rPr>
        <w:t>　　图表 **地区大跨距桥架市场调研</w:t>
      </w:r>
      <w:r>
        <w:rPr>
          <w:rFonts w:hint="eastAsia"/>
        </w:rPr>
        <w:br/>
      </w:r>
      <w:r>
        <w:rPr>
          <w:rFonts w:hint="eastAsia"/>
        </w:rPr>
        <w:t>　　图表 **地区大跨距桥架行业市场需求分析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**地区大跨距桥架市场规模</w:t>
      </w:r>
      <w:r>
        <w:rPr>
          <w:rFonts w:hint="eastAsia"/>
        </w:rPr>
        <w:br/>
      </w:r>
      <w:r>
        <w:rPr>
          <w:rFonts w:hint="eastAsia"/>
        </w:rPr>
        <w:t>　　图表 **地区大跨距桥架行业市场需求</w:t>
      </w:r>
      <w:r>
        <w:rPr>
          <w:rFonts w:hint="eastAsia"/>
        </w:rPr>
        <w:br/>
      </w:r>
      <w:r>
        <w:rPr>
          <w:rFonts w:hint="eastAsia"/>
        </w:rPr>
        <w:t>　　图表 **地区大跨距桥架市场调研</w:t>
      </w:r>
      <w:r>
        <w:rPr>
          <w:rFonts w:hint="eastAsia"/>
        </w:rPr>
        <w:br/>
      </w:r>
      <w:r>
        <w:rPr>
          <w:rFonts w:hint="eastAsia"/>
        </w:rPr>
        <w:t>　　图表 **地区大跨距桥架行业市场需求分析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大跨距桥架重点企业（二）成长能力情况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2025-2031年中国大跨距桥架行业信息化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2025-2031年中国大跨距桥架行业市场容量预测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2025-2031年中国大跨距桥架行业市场规模预测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2025-2031年中国大跨距桥架行业风险分析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2025-2031年中国大跨距桥架市场前景分析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2025-2031年中国大跨距桥架行业发展趋势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ce1a84904d79" w:history="1">
        <w:r>
          <w:rPr>
            <w:rStyle w:val="Hyperlink"/>
          </w:rPr>
          <w:t>2025-2031年中国大跨距桥架行业研究分析与发展前景报告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ce1a84904d79" w:history="1">
        <w:r>
          <w:rPr>
            <w:rStyle w:val="Hyperlink"/>
          </w:rPr>
          <w:t>https://www.20087.com/1/63/DaKuaJuQiaoJiaDeQianJingQuShi.html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热点：大跨距桥架支架间距规范图集、大跨距桥架标准、大跨距桥架支架、大跨距桥架厚度、大跨距桥架系统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2cc2687664f9f" w:history="1">
      <w:r>
        <w:rPr>
          <w:rStyle w:val="Hyperlink"/>
        </w:rPr>
        <w:t>2025-2031年中国大跨距桥架行业研究分析与发展前景报告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KuaJuQiaoJiaDeQianJingQuShi.html" TargetMode="External" Id="Rd41cce1a8490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KuaJuQiaoJiaDeQianJingQuShi.html" TargetMode="External" Id="R26e2cc26876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2025-09-02T06:23:20Z</dcterms:created>
  <dcterms:modified xsi:type="dcterms:W3CDTF">2025-09-02T07:23:20Z</dcterms:modified>
  <dc:subject>2025-2031年中国大跨距桥架行业研究分析与发展前景报告</dc:subject>
  <dc:title>2025-2031年中国大跨距桥架行业研究分析与发展前景报告</dc:title>
  <cp:keywords>2025-2031年中国大跨距桥架行业研究分析与发展前景报告</cp:keywords>
  <dc:description>2025-2031年中国大跨距桥架行业研究分析与发展前景报告</dc:description>
</cp:coreProperties>
</file>