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7cd7f61c448e5" w:history="1">
              <w:r>
                <w:rPr>
                  <w:rStyle w:val="Hyperlink"/>
                </w:rPr>
                <w:t>2025-2031年中国建筑覆膜板市场调查研究与发展前景报告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7cd7f61c448e5" w:history="1">
              <w:r>
                <w:rPr>
                  <w:rStyle w:val="Hyperlink"/>
                </w:rPr>
                <w:t>2025-2031年中国建筑覆膜板市场调查研究与发展前景报告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7cd7f61c448e5" w:history="1">
                <w:r>
                  <w:rPr>
                    <w:rStyle w:val="Hyperlink"/>
                  </w:rPr>
                  <w:t>https://www.20087.com/1/63/JianZhuFuMoBanShiChangQianJingYuCe.html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覆膜板是以胶合板或木屑板为基材，表面覆以塑料薄膜或其他功能性涂层的建筑材料，广泛用于混凝土模板施工、室内装修、临时工程等领域。目前，建筑覆膜板具有防水防潮、耐磨耐腐蚀、重复使用率高等特点，在建筑工程中得到普遍应用。相较于传统钢模板，建筑覆膜板重量轻、施工便捷、成本较低，适用于复杂结构和中小型项目。然而，行业内产品质量参差不齐，部分低端产品存在易变形、脱膜、使用寿命短等问题，影响施工质量和效率。此外，环保法规趋严促使行业向绿色制造转型，传统覆膜工艺中存在的挥发性有机物排放问题亟需解决。</w:t>
      </w:r>
      <w:r>
        <w:rPr>
          <w:rFonts w:hint="eastAsia"/>
        </w:rPr>
        <w:br/>
      </w:r>
      <w:r>
        <w:rPr>
          <w:rFonts w:hint="eastAsia"/>
        </w:rPr>
        <w:t>　　未来，建筑覆膜板的发展将聚焦于材料升级、环保改进和性能优化。随着绿色建筑理念的普及，市场对低VOC、可回收、生物基覆膜材料的需求日益增长，推动企业加大在环保型树脂、水性胶粘剂、无溶剂涂装等领域的研发投入。同时，新型高分子复合材料的应用将提升覆膜板的强度、耐久性和抗裂性能，延长其使用寿命。此外，智能化施工技术的发展也将对覆膜板提出更高要求，如集成RFID识别、温湿度感应等功能，实现模板状态的实时监测与管理。行业将加快构建标准化生产体系，推动从粗放式加工向高性能、环保型建材制造转变，满足现代建筑业对材料性能与可持续发展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7cd7f61c448e5" w:history="1">
        <w:r>
          <w:rPr>
            <w:rStyle w:val="Hyperlink"/>
          </w:rPr>
          <w:t>2025-2031年中国建筑覆膜板市场调查研究与发展前景报告</w:t>
        </w:r>
      </w:hyperlink>
      <w:r>
        <w:rPr>
          <w:rFonts w:hint="eastAsia"/>
        </w:rPr>
        <w:t>》全面梳理了建筑覆膜板产业链，结合市场需求和市场规模等数据，深入剖析建筑覆膜板行业现状。报告详细探讨了建筑覆膜板市场竞争格局，重点关注重点企业及其品牌影响力，并分析了建筑覆膜板价格机制和细分市场特征。通过对建筑覆膜板技术现状及未来方向的评估，报告展望了建筑覆膜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建筑覆膜板产品概述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建筑覆膜板市场特点分析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建筑覆膜板行业发展周期特征分析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中国建筑覆膜板行业发展环境分析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中国建筑覆膜板行业发展经济环境分析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中国建筑覆膜板行业发展政策环境分析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一、建筑覆膜板行业政策影响分析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二、相关建筑覆膜板行业标准分析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全球建筑覆膜板行业市场发展调研分析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全球建筑覆膜板行业市场运行环境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全球建筑覆膜板行业市场发展情况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一、全球建筑覆膜板行业市场供给分析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二、全球建筑覆膜板行业市场需求分析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三、全球建筑覆膜板行业主要国家地区发展情况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2025-2031年全球建筑覆膜板行业市场规模趋势预测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中国建筑覆膜板行业市场供需现状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中国建筑覆膜板市场现状</w:t>
      </w:r>
      <w:r>
        <w:rPr>
          <w:rFonts w:hint="eastAsia"/>
        </w:rPr>
        <w:br/>
      </w:r>
      <w:r>
        <w:rPr>
          <w:rFonts w:hint="eastAsia"/>
        </w:rPr>
        <w:t>　　第二节 中国建筑覆膜板产量情况分析及预测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一、建筑覆膜板总体产能规模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二、2019-2024年中国建筑覆膜板行业产量统计分析</w:t>
      </w:r>
      <w:r>
        <w:rPr>
          <w:rFonts w:hint="eastAsia"/>
        </w:rPr>
        <w:br/>
      </w:r>
      <w:r>
        <w:rPr>
          <w:rFonts w:hint="eastAsia"/>
        </w:rPr>
        <w:t>　　　　三、建筑覆膜板行业区域产量分布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四、2025-2031年中国建筑覆膜板行业产量预测</w:t>
      </w:r>
      <w:r>
        <w:rPr>
          <w:rFonts w:hint="eastAsia"/>
        </w:rPr>
        <w:br/>
      </w:r>
      <w:r>
        <w:rPr>
          <w:rFonts w:hint="eastAsia"/>
        </w:rPr>
        <w:t>　　第三节 中国建筑覆膜板市场需求分析及预测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一、2019-2024年中国建筑覆膜板市场需求统计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二、中国建筑覆膜板市场需求特点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三、2025-2031年中国建筑覆膜板市场需求量预测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2024-2025年建筑覆膜板行业技术发展现状及趋势分析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建筑覆膜板行业技术发展现状分析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国内外建筑覆膜板行业技术差异与原因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建筑覆膜板行业技术发展方向、趋势预测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提升建筑覆膜板行业技术能力策略建议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中国建筑覆膜板行业现状调研分析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中国建筑覆膜板行业发展现状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一、2024-2025年建筑覆膜板行业品牌发展现状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二、2024-2025年建筑覆膜板行业需求市场现状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三、2024-2025年建筑覆膜板市场需求层次分析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四、2024-2025年中国建筑覆膜板市场走向分析</w:t>
      </w:r>
      <w:r>
        <w:rPr>
          <w:rFonts w:hint="eastAsia"/>
        </w:rPr>
        <w:br/>
      </w:r>
      <w:r>
        <w:rPr>
          <w:rFonts w:hint="eastAsia"/>
        </w:rPr>
        <w:t>　　第二节 中国建筑覆膜板行业存在的问题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一、2024-2025年建筑覆膜板产品市场存在的主要问题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二、2024-2025年国内建筑覆膜板产品市场的三大瓶颈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三、2024-2025年建筑覆膜板产品市场遭遇的规模难题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对中国建筑覆膜板市场的分析及思考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一、建筑覆膜板市场特点</w:t>
      </w:r>
      <w:r>
        <w:rPr>
          <w:rFonts w:hint="eastAsia"/>
        </w:rPr>
        <w:br/>
      </w:r>
      <w:r>
        <w:rPr>
          <w:rFonts w:hint="eastAsia"/>
        </w:rPr>
        <w:t>　　　　二、建筑覆膜板市场分析</w:t>
      </w:r>
      <w:r>
        <w:rPr>
          <w:rFonts w:hint="eastAsia"/>
        </w:rPr>
        <w:br/>
      </w:r>
      <w:r>
        <w:rPr>
          <w:rFonts w:hint="eastAsia"/>
        </w:rPr>
        <w:t>　　　　三、建筑覆膜板市场变化的方向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四、中国建筑覆膜板行业发展的新思路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五、对中国建筑覆膜板行业发展的思考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2019-2024年中国建筑覆膜板产品市场进出口数据分析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2019-2024年中国建筑覆膜板产品出口统计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2019-2024年中国建筑覆膜板产品进口统计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2019-2024年中国建筑覆膜板产品进出口价格对比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中国建筑覆膜板主要进口来源地及出口目的地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建筑覆膜板行业细分产品调研</w:t>
      </w:r>
      <w:r>
        <w:rPr>
          <w:rFonts w:hint="eastAsia"/>
        </w:rPr>
        <w:br/>
      </w:r>
      <w:r>
        <w:rPr>
          <w:rFonts w:hint="eastAsia"/>
        </w:rPr>
        <w:t>　　第一节 建筑覆膜板细分产品结构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2019-2024年中国建筑覆膜板行业竞争态势分析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2024年建筑覆膜板行业集中度分析</w:t>
      </w:r>
      <w:r>
        <w:rPr>
          <w:rFonts w:hint="eastAsia"/>
        </w:rPr>
        <w:br/>
      </w:r>
      <w:r>
        <w:rPr>
          <w:rFonts w:hint="eastAsia"/>
        </w:rPr>
        <w:t>　　　　一、建筑覆膜板市场集中度分析</w:t>
      </w:r>
      <w:r>
        <w:rPr>
          <w:rFonts w:hint="eastAsia"/>
        </w:rPr>
        <w:br/>
      </w:r>
      <w:r>
        <w:rPr>
          <w:rFonts w:hint="eastAsia"/>
        </w:rPr>
        <w:t>　　　　二、建筑覆膜板企业分布区域集中度分析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三、建筑覆膜板区域消费集中度分析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2019-2024年建筑覆膜板主要企业竞争力分析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2024年建筑覆膜板行业竞争格局分析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一、建筑覆膜板行业竞争分析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二、中外建筑覆膜板产品竞争分析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三、国内建筑覆膜板行业重点企业发展动向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建筑覆膜板行业上下游产业链发展情况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建筑覆膜板上游产业发展分析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建筑覆膜板下游产业发展分析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建筑覆膜板行业重点企业竞争力分析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三、企业建筑覆膜板经营状况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三、企业建筑覆膜板经营状况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三、企业建筑覆膜板经营状况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三、企业建筑覆膜板经营状况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三、企业建筑覆膜板经营状况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三、企业建筑覆膜板经营状况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建筑覆膜板企业管理策略建议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提高建筑覆膜板企业竞争力的策略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一、提高中国建筑覆膜板企业核心竞争力的对策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二、建筑覆膜板企业提升竞争力的主要方向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三、影响建筑覆膜板企业核心竞争力的因素及提升途径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四、提高建筑覆膜板企业竞争力的策略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对中国建筑覆膜板品牌的战略思考</w:t>
      </w:r>
      <w:r>
        <w:rPr>
          <w:rFonts w:hint="eastAsia"/>
        </w:rPr>
        <w:br/>
      </w:r>
      <w:r>
        <w:rPr>
          <w:rFonts w:hint="eastAsia"/>
        </w:rPr>
        <w:t>　　　　一、建筑覆膜板实施品牌战略的意义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二、建筑覆膜板企业品牌的现状分析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三、中国建筑覆膜板企业的品牌战略</w:t>
      </w:r>
      <w:r>
        <w:rPr>
          <w:rFonts w:hint="eastAsia"/>
        </w:rPr>
        <w:br/>
      </w:r>
      <w:r>
        <w:rPr>
          <w:rFonts w:hint="eastAsia"/>
        </w:rPr>
        <w:t>　　　　四、建筑覆膜板品牌战略管理的策略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建筑覆膜板行业发展趋势及投资风险预警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2025年建筑覆膜板市场前景分析</w:t>
      </w:r>
      <w:r>
        <w:rPr>
          <w:rFonts w:hint="eastAsia"/>
        </w:rPr>
        <w:br/>
      </w:r>
      <w:r>
        <w:rPr>
          <w:rFonts w:hint="eastAsia"/>
        </w:rPr>
        <w:t>　　第二节 2025年建筑覆膜板行业发展趋势预测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影响建筑覆膜板行业发展的主要因素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一、2025年影响建筑覆膜板行业运行的有利因素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二、2025年影响建筑覆膜板行业运行的稳定因素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三、2025年影响建筑覆膜板行业运行的不利因素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四、2025年中国建筑覆膜板行业发展面临的挑战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五、2025年中国建筑覆膜板行业发展面临的机遇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建筑覆膜板行业投资风险预警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一、2025年建筑覆膜板行业市场风险及控制策略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二、2025年建筑覆膜板行业政策风险及控制策略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三、2025年建筑覆膜板行业经营风险及控制策略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四、2025年建筑覆膜板同业竞争风险及控制策略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五、2025年建筑覆膜板行业其他风险及控制策略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建筑覆膜板市场研究结论</w:t>
      </w:r>
      <w:r>
        <w:rPr>
          <w:rFonts w:hint="eastAsia"/>
        </w:rPr>
        <w:br/>
      </w:r>
      <w:r>
        <w:rPr>
          <w:rFonts w:hint="eastAsia"/>
        </w:rPr>
        <w:t>　　第二节 建筑覆膜板子行业研究结论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(中.智.林)建筑覆膜板市场发展建议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建筑覆膜板介绍</w:t>
      </w:r>
      <w:r>
        <w:rPr>
          <w:rFonts w:hint="eastAsia"/>
        </w:rPr>
        <w:br/>
      </w:r>
      <w:r>
        <w:rPr>
          <w:rFonts w:hint="eastAsia"/>
        </w:rPr>
        <w:t>　　图表 建筑覆膜板图片</w:t>
      </w:r>
      <w:r>
        <w:rPr>
          <w:rFonts w:hint="eastAsia"/>
        </w:rPr>
        <w:br/>
      </w:r>
      <w:r>
        <w:rPr>
          <w:rFonts w:hint="eastAsia"/>
        </w:rPr>
        <w:t>　　图表 建筑覆膜板主要特点</w:t>
      </w:r>
      <w:r>
        <w:rPr>
          <w:rFonts w:hint="eastAsia"/>
        </w:rPr>
        <w:br/>
      </w:r>
      <w:r>
        <w:rPr>
          <w:rFonts w:hint="eastAsia"/>
        </w:rPr>
        <w:t>　　图表 建筑覆膜板发展有利因素分析</w:t>
      </w:r>
      <w:r>
        <w:rPr>
          <w:rFonts w:hint="eastAsia"/>
        </w:rPr>
        <w:br/>
      </w:r>
      <w:r>
        <w:rPr>
          <w:rFonts w:hint="eastAsia"/>
        </w:rPr>
        <w:t>　　图表 建筑覆膜板发展不利因素分析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进入建筑覆膜板行业壁垒</w:t>
      </w:r>
      <w:r>
        <w:rPr>
          <w:rFonts w:hint="eastAsia"/>
        </w:rPr>
        <w:br/>
      </w:r>
      <w:r>
        <w:rPr>
          <w:rFonts w:hint="eastAsia"/>
        </w:rPr>
        <w:t>　　图表 建筑覆膜板政策</w:t>
      </w:r>
      <w:r>
        <w:rPr>
          <w:rFonts w:hint="eastAsia"/>
        </w:rPr>
        <w:br/>
      </w:r>
      <w:r>
        <w:rPr>
          <w:rFonts w:hint="eastAsia"/>
        </w:rPr>
        <w:t>　　图表 建筑覆膜板技术 标准</w:t>
      </w:r>
      <w:r>
        <w:rPr>
          <w:rFonts w:hint="eastAsia"/>
        </w:rPr>
        <w:br/>
      </w:r>
      <w:r>
        <w:rPr>
          <w:rFonts w:hint="eastAsia"/>
        </w:rPr>
        <w:t>　　图表 建筑覆膜板产业链分析</w:t>
      </w:r>
      <w:r>
        <w:rPr>
          <w:rFonts w:hint="eastAsia"/>
        </w:rPr>
        <w:br/>
      </w:r>
      <w:r>
        <w:rPr>
          <w:rFonts w:hint="eastAsia"/>
        </w:rPr>
        <w:t>　　图表 建筑覆膜板品牌分析</w:t>
      </w:r>
      <w:r>
        <w:rPr>
          <w:rFonts w:hint="eastAsia"/>
        </w:rPr>
        <w:br/>
      </w:r>
      <w:r>
        <w:rPr>
          <w:rFonts w:hint="eastAsia"/>
        </w:rPr>
        <w:t>　　图表 2024年建筑覆膜板需求分析</w:t>
      </w:r>
      <w:r>
        <w:rPr>
          <w:rFonts w:hint="eastAsia"/>
        </w:rPr>
        <w:br/>
      </w:r>
      <w:r>
        <w:rPr>
          <w:rFonts w:hint="eastAsia"/>
        </w:rPr>
        <w:t>　　图表 2019-2024年中国建筑覆膜板市场规模分析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2019-2024年中国建筑覆膜板销售情况</w:t>
      </w:r>
      <w:r>
        <w:rPr>
          <w:rFonts w:hint="eastAsia"/>
        </w:rPr>
        <w:br/>
      </w:r>
      <w:r>
        <w:rPr>
          <w:rFonts w:hint="eastAsia"/>
        </w:rPr>
        <w:t>　　图表 建筑覆膜板价格走势</w:t>
      </w:r>
      <w:r>
        <w:rPr>
          <w:rFonts w:hint="eastAsia"/>
        </w:rPr>
        <w:br/>
      </w:r>
      <w:r>
        <w:rPr>
          <w:rFonts w:hint="eastAsia"/>
        </w:rPr>
        <w:t>　　图表 2025年中国建筑覆膜板公司数量统计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建筑覆膜板成本和利润分析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华东地区建筑覆膜板市场规模情况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华东地区建筑覆膜板市场销售额</w:t>
      </w:r>
      <w:r>
        <w:rPr>
          <w:rFonts w:hint="eastAsia"/>
        </w:rPr>
        <w:br/>
      </w:r>
      <w:r>
        <w:rPr>
          <w:rFonts w:hint="eastAsia"/>
        </w:rPr>
        <w:t>　　图表 华南地区建筑覆膜板市场规模情况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华南地区建筑覆膜板市场销售额</w:t>
      </w:r>
      <w:r>
        <w:rPr>
          <w:rFonts w:hint="eastAsia"/>
        </w:rPr>
        <w:br/>
      </w:r>
      <w:r>
        <w:rPr>
          <w:rFonts w:hint="eastAsia"/>
        </w:rPr>
        <w:t>　　图表 华北地区建筑覆膜板市场规模情况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华北地区建筑覆膜板市场销售额</w:t>
      </w:r>
      <w:r>
        <w:rPr>
          <w:rFonts w:hint="eastAsia"/>
        </w:rPr>
        <w:br/>
      </w:r>
      <w:r>
        <w:rPr>
          <w:rFonts w:hint="eastAsia"/>
        </w:rPr>
        <w:t>　　图表 华中地区建筑覆膜板市场规模情况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华中地区建筑覆膜板市场销售额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建筑覆膜板投资、并购现状分析</w:t>
      </w:r>
      <w:r>
        <w:rPr>
          <w:rFonts w:hint="eastAsia"/>
        </w:rPr>
        <w:br/>
      </w:r>
      <w:r>
        <w:rPr>
          <w:rFonts w:hint="eastAsia"/>
        </w:rPr>
        <w:t>　　图表 建筑覆膜板上游、下游研究分析</w:t>
      </w:r>
      <w:r>
        <w:rPr>
          <w:rFonts w:hint="eastAsia"/>
        </w:rPr>
        <w:br/>
      </w:r>
      <w:r>
        <w:rPr>
          <w:rFonts w:hint="eastAsia"/>
        </w:rPr>
        <w:t>　　图表 建筑覆膜板最新消息</w:t>
      </w:r>
      <w:r>
        <w:rPr>
          <w:rFonts w:hint="eastAsia"/>
        </w:rPr>
        <w:br/>
      </w:r>
      <w:r>
        <w:rPr>
          <w:rFonts w:hint="eastAsia"/>
        </w:rPr>
        <w:t>　　图表 建筑覆膜板企业简介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建筑覆膜板企业经营情况</w:t>
      </w:r>
      <w:r>
        <w:rPr>
          <w:rFonts w:hint="eastAsia"/>
        </w:rPr>
        <w:br/>
      </w:r>
      <w:r>
        <w:rPr>
          <w:rFonts w:hint="eastAsia"/>
        </w:rPr>
        <w:t>　　图表 建筑覆膜板企业(二)简介</w:t>
      </w:r>
      <w:r>
        <w:rPr>
          <w:rFonts w:hint="eastAsia"/>
        </w:rPr>
        <w:br/>
      </w:r>
      <w:r>
        <w:rPr>
          <w:rFonts w:hint="eastAsia"/>
        </w:rPr>
        <w:t>　　图表 企业建筑覆膜板业务</w:t>
      </w:r>
      <w:r>
        <w:rPr>
          <w:rFonts w:hint="eastAsia"/>
        </w:rPr>
        <w:br/>
      </w:r>
      <w:r>
        <w:rPr>
          <w:rFonts w:hint="eastAsia"/>
        </w:rPr>
        <w:t>　　图表 建筑覆膜板企业(二)经营情况</w:t>
      </w:r>
      <w:r>
        <w:rPr>
          <w:rFonts w:hint="eastAsia"/>
        </w:rPr>
        <w:br/>
      </w:r>
      <w:r>
        <w:rPr>
          <w:rFonts w:hint="eastAsia"/>
        </w:rPr>
        <w:t>　　图表 建筑覆膜板企业(三)调研</w:t>
      </w:r>
      <w:r>
        <w:rPr>
          <w:rFonts w:hint="eastAsia"/>
        </w:rPr>
        <w:br/>
      </w:r>
      <w:r>
        <w:rPr>
          <w:rFonts w:hint="eastAsia"/>
        </w:rPr>
        <w:t>　　图表 企业建筑覆膜板业务分析</w:t>
      </w:r>
      <w:r>
        <w:rPr>
          <w:rFonts w:hint="eastAsia"/>
        </w:rPr>
        <w:br/>
      </w:r>
      <w:r>
        <w:rPr>
          <w:rFonts w:hint="eastAsia"/>
        </w:rPr>
        <w:t>　　图表 建筑覆膜板企业(三)经营情况</w:t>
      </w:r>
      <w:r>
        <w:rPr>
          <w:rFonts w:hint="eastAsia"/>
        </w:rPr>
        <w:br/>
      </w:r>
      <w:r>
        <w:rPr>
          <w:rFonts w:hint="eastAsia"/>
        </w:rPr>
        <w:t>　　图表 建筑覆膜板企业(四)介绍</w:t>
      </w:r>
      <w:r>
        <w:rPr>
          <w:rFonts w:hint="eastAsia"/>
        </w:rPr>
        <w:br/>
      </w:r>
      <w:r>
        <w:rPr>
          <w:rFonts w:hint="eastAsia"/>
        </w:rPr>
        <w:t>　　图表 企业建筑覆膜板产品服务</w:t>
      </w:r>
      <w:r>
        <w:rPr>
          <w:rFonts w:hint="eastAsia"/>
        </w:rPr>
        <w:br/>
      </w:r>
      <w:r>
        <w:rPr>
          <w:rFonts w:hint="eastAsia"/>
        </w:rPr>
        <w:t>　　图表 建筑覆膜板企业(四)经营情况</w:t>
      </w:r>
      <w:r>
        <w:rPr>
          <w:rFonts w:hint="eastAsia"/>
        </w:rPr>
        <w:br/>
      </w:r>
      <w:r>
        <w:rPr>
          <w:rFonts w:hint="eastAsia"/>
        </w:rPr>
        <w:t>　　图表 建筑覆膜板企业(五)简介</w:t>
      </w:r>
      <w:r>
        <w:rPr>
          <w:rFonts w:hint="eastAsia"/>
        </w:rPr>
        <w:br/>
      </w:r>
      <w:r>
        <w:rPr>
          <w:rFonts w:hint="eastAsia"/>
        </w:rPr>
        <w:t>　　图表 企业建筑覆膜板业务分析</w:t>
      </w:r>
      <w:r>
        <w:rPr>
          <w:rFonts w:hint="eastAsia"/>
        </w:rPr>
        <w:br/>
      </w:r>
      <w:r>
        <w:rPr>
          <w:rFonts w:hint="eastAsia"/>
        </w:rPr>
        <w:t>　　图表 建筑覆膜板企业(五)经营情况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建筑覆膜板行业生命周期</w:t>
      </w:r>
      <w:r>
        <w:rPr>
          <w:rFonts w:hint="eastAsia"/>
        </w:rPr>
        <w:br/>
      </w:r>
      <w:r>
        <w:rPr>
          <w:rFonts w:hint="eastAsia"/>
        </w:rPr>
        <w:t>　　图表 建筑覆膜板优势、劣势、机会、威胁分析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建筑覆膜板市场容量</w:t>
      </w:r>
      <w:r>
        <w:rPr>
          <w:rFonts w:hint="eastAsia"/>
        </w:rPr>
        <w:br/>
      </w:r>
      <w:r>
        <w:rPr>
          <w:rFonts w:hint="eastAsia"/>
        </w:rPr>
        <w:t>　　图表 建筑覆膜板发展前景</w:t>
      </w:r>
      <w:r>
        <w:rPr>
          <w:rFonts w:hint="eastAsia"/>
        </w:rPr>
        <w:br/>
      </w:r>
      <w:r>
        <w:rPr>
          <w:rFonts w:hint="eastAsia"/>
        </w:rPr>
        <w:t>　　图表 2025-2031年中国建筑覆膜板市场规模预测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2025-2031年中国建筑覆膜板销售预测</w:t>
      </w:r>
      <w:r>
        <w:rPr>
          <w:rFonts w:hint="eastAsia"/>
        </w:rPr>
        <w:br/>
      </w:r>
      <w:r>
        <w:rPr>
          <w:rFonts w:hint="eastAsia"/>
        </w:rPr>
        <w:t>　　图表 建筑覆膜板主要驱动因素</w:t>
      </w:r>
      <w:r>
        <w:rPr>
          <w:rFonts w:hint="eastAsia"/>
        </w:rPr>
        <w:br/>
      </w:r>
      <w:r>
        <w:rPr>
          <w:rFonts w:hint="eastAsia"/>
        </w:rPr>
        <w:t>　　图表 建筑覆膜板发展趋势预测</w:t>
      </w:r>
      <w:r>
        <w:rPr>
          <w:rFonts w:hint="eastAsia"/>
        </w:rPr>
        <w:br/>
      </w:r>
      <w:r>
        <w:rPr>
          <w:rFonts w:hint="eastAsia"/>
        </w:rPr>
        <w:t>　　图表 建筑覆膜板注意事项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7cd7f61c448e5" w:history="1">
        <w:r>
          <w:rPr>
            <w:rStyle w:val="Hyperlink"/>
          </w:rPr>
          <w:t>2025-2031年中国建筑覆膜板市场调查研究与发展前景报告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7cd7f61c448e5" w:history="1">
        <w:r>
          <w:rPr>
            <w:rStyle w:val="Hyperlink"/>
          </w:rPr>
          <w:t>https://www.20087.com/1/63/JianZhuFuMoBanShiChangQianJingYuCe.html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热点：金属覆膜板厂家、建筑覆膜板厂家、附近哪里有卖植筋胶的、建筑覆膜板生产厂家、覆膜板是什么材料、建筑覆膜板多大压力合适、建筑覆膜板多少钱一张、建筑覆膜板经销商、pvc覆膜板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dd22ae2b644eb" w:history="1">
      <w:r>
        <w:rPr>
          <w:rStyle w:val="Hyperlink"/>
        </w:rPr>
        <w:t>2025-2031年中国建筑覆膜板市场调查研究与发展前景报告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nZhuFuMoBanShiChangQianJingYuCe.html" TargetMode="External" Id="Rc7b7cd7f61c4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nZhuFuMoBanShiChangQianJingYuCe.html" TargetMode="External" Id="R682dd22ae2b6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2025-10-05T03:19:49Z</dcterms:created>
  <dcterms:modified xsi:type="dcterms:W3CDTF">2025-10-05T04:19:49Z</dcterms:modified>
  <dc:subject>2025-2031年中国建筑覆膜板市场调查研究与发展前景报告</dc:subject>
  <dc:title>2025-2031年中国建筑覆膜板市场调查研究与发展前景报告</dc:title>
  <cp:keywords>2025-2031年中国建筑覆膜板市场调查研究与发展前景报告</cp:keywords>
  <dc:description>2025-2031年中国建筑覆膜板市场调查研究与发展前景报告</dc:description>
</cp:coreProperties>
</file>