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b01106e6448bf" w:history="1">
              <w:r>
                <w:rPr>
                  <w:rStyle w:val="Hyperlink"/>
                </w:rPr>
                <w:t>2025-2031年中国卷钢行业现状全面调研与发展趋势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b01106e6448bf" w:history="1">
              <w:r>
                <w:rPr>
                  <w:rStyle w:val="Hyperlink"/>
                </w:rPr>
                <w:t>2025-2031年中国卷钢行业现状全面调研与发展趋势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b01106e6448bf" w:history="1">
                <w:r>
                  <w:rPr>
                    <w:rStyle w:val="Hyperlink"/>
                  </w:rPr>
                  <w:t>https://www.20087.com/3/23/JuanGangHangYeQuShiFenXi.html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钢作为钢铁工业的重要产品，广泛应用于建筑、汽车、家电、机械制造等多个领域。目前，卷钢生产正向节能减排、绿色环保方向转型，采用先进的连续退火、热镀锌等技术，提升产品性能，降低生产能耗。市场对高强度、耐腐蚀、轻量化钢材的需求增长，推动了新产品开发和生产工艺的不断创新。</w:t>
      </w:r>
      <w:r>
        <w:rPr>
          <w:rFonts w:hint="eastAsia"/>
        </w:rPr>
        <w:br/>
      </w:r>
      <w:r>
        <w:rPr>
          <w:rFonts w:hint="eastAsia"/>
        </w:rPr>
        <w:t>　　未来卷钢行业的发展趋势将聚焦于高端化、定制化和服务化。随着智能制造技术的应用，生产流程将更加灵活高效，能够快速响应市场对个性化产品的需求。同时，绿色卷钢产品的研发，如使用再生材料、减少碳足迹的生产过程，将符合全球可持续发展的趋势。此外，通过构建完善的供应链服务体系，提供从生产到物流、再到客户端的整体解决方案，将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b01106e6448bf" w:history="1">
        <w:r>
          <w:rPr>
            <w:rStyle w:val="Hyperlink"/>
          </w:rPr>
          <w:t>2025-2031年中国卷钢行业现状全面调研与发展趋势</w:t>
        </w:r>
      </w:hyperlink>
      <w:r>
        <w:rPr>
          <w:rFonts w:hint="eastAsia"/>
        </w:rPr>
        <w:t>》通过严谨的分析、翔实的数据及直观的图表，系统解析了卷钢行业的市场规模、需求变化、价格波动及产业链结构。报告全面评估了当前卷钢市场现状，科学预测了未来市场前景与发展趋势，重点剖析了卷钢细分市场的机遇与挑战。同时，报告对卷钢重点企业的竞争地位及市场集中度进行了评估，为卷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卷钢市场概述</w:t>
      </w:r>
      <w:r>
        <w:rPr>
          <w:rFonts w:hint="eastAsia"/>
        </w:rPr>
        <w:br/>
      </w:r>
      <w:r>
        <w:rPr>
          <w:rFonts w:hint="eastAsia"/>
        </w:rPr>
        <w:t>　　第一节 卷钢产品定义及统计范围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按照不同产品类型，卷钢主要可以分为如下几个类别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一、不同产品类型卷钢增长趋势2024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从不同应用，卷钢主要包括如下几个方面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全球与中国卷钢发展现状对比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一、2020-2031年全球卷钢发展现状及未来趋势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二、2020-2031年中国卷钢生产发展现状及未来趋势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2020-2031年全球卷钢供需现状及预测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一、2020-2031年全球卷钢产能、产量、产能利用率及发展趋势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二、2020-2031年全球卷钢产量、表观消费量及发展趋势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2020-2031年中国卷钢供需现状及预测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一、2020-2031年中国卷钢产能、产量、产能利用率及发展趋势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二、2020-2031年中国卷钢产量、表观消费量及发展趋势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三、2020-2031年中国卷钢产量、市场需求量及发展趋势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全球与中国主要卷钢厂商影响分析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2020-2025年全球卷钢主要厂商列表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一、2020-2025年全球卷钢主要厂商产量列表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二、2020-2025年全球卷钢主要厂商产值列表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三、2025年全球主要生产商卷钢收入排名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四、2020-2025年全球卷钢主要厂商产品价格列表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中国市场卷钢主要厂商发展分析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一、2020-2025年中国卷钢主要厂商产量列表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二、2020-2025年中国卷钢主要厂商产值列表</w:t>
      </w:r>
      <w:r>
        <w:rPr>
          <w:rFonts w:hint="eastAsia"/>
        </w:rPr>
        <w:br/>
      </w:r>
      <w:r>
        <w:rPr>
          <w:rFonts w:hint="eastAsia"/>
        </w:rPr>
        <w:t>　　第三节 卷钢厂商产地分布及商业化日期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卷钢行业集中度、竞争程度分析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一、卷钢行业集中度分析：全球Top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二、全球卷钢第一梯队、第二梯队和第三梯队生产商（品牌）及市场份额（2024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卷钢全球领先企业SWOT分析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全球主要卷钢企业采访及观点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全球卷钢主要生产地区发展分析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全球主要地区卷钢市场规模分析：2020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一、2020-2025年全球主要地区卷钢产量及市场份额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二、2025-2031年全球主要地区卷钢产量及市场份额预测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三、2020-2025年全球主要地区卷钢产值及市场份额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四、2025-2031年全球主要地区卷钢产值及市场份额预测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2020-2025年北美市场卷钢产量、产值及增长率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2020-2025年欧洲市场卷钢产量、产值及增长率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2020-2025年中国市场卷钢产量、产值及增长率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2020-2025年日本市场卷钢产量、产值及增长率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2020-2025年东南亚市场卷钢产量、产值及增长率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2020-2025年印度市场卷钢产量、产值及增长率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全球卷钢消费主要地区发展分析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全球主要地区卷钢消费展望2020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2020-2025年全球主要地区卷钢消费量及增长率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2025-2031年全球主要地区卷钢消费量预测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2020-2031年中国市场卷钢消费量、增长率及发展预测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2020-2031年北美市场卷钢消费量、增长率及发展预测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2020-2031年欧洲市场卷钢消费量、增长率及发展预测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2020-2031年日本市场卷钢消费量、增长率及发展预测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2020-2031年东南亚市场卷钢消费量、增长率及发展预测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2020-2031年印度市场卷钢消费量、增长率及发展预测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全球卷钢重点厂商概况分析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三、2020-2025年重点企业（一）卷钢产能、产量、产值、价格及毛利率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三、2020-2025年重点企业（二）卷钢产能、产量、产值、价格及毛利率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三、2020-2025年重点企业（三）卷钢产能、产量、产值、价格及毛利率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三、2020-2025年重点企业（四）卷钢产能、产量、产值、价格及毛利率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三、2020-2025年重点企业（五）卷钢产能、产量、产值、价格及毛利率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三、2020-2025年重点企业（六）卷钢产能、产量、产值、价格及毛利率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三、2020-2025年重点企业（七）卷钢产能、产量、产值、价格及毛利率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三、2020-2025年重点企业（八）卷钢产能、产量、产值、价格及毛利率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不同类型卷钢产品发展分析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2020-2031年全球不同类型卷钢产量</w:t>
      </w:r>
      <w:r>
        <w:rPr>
          <w:rFonts w:hint="eastAsia"/>
        </w:rPr>
        <w:br/>
      </w:r>
      <w:r>
        <w:rPr>
          <w:rFonts w:hint="eastAsia"/>
        </w:rPr>
        <w:t>　　　　一、2020-2025年全球卷钢不同类型卷钢产量及市场份额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二、2025-2031年全球不同类型卷钢产量预测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2020-2031年全球不同类型卷钢产值</w:t>
      </w:r>
      <w:r>
        <w:rPr>
          <w:rFonts w:hint="eastAsia"/>
        </w:rPr>
        <w:br/>
      </w:r>
      <w:r>
        <w:rPr>
          <w:rFonts w:hint="eastAsia"/>
        </w:rPr>
        <w:t>　　　　一、2020-2025年全球卷钢不同类型卷钢产值及市场份额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二、2025-2031年全球不同类型卷钢产值预测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2020-2025年全球不同类型卷钢价格走势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2020-2025年不同价格区间卷钢市场份额对比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2020-2031年中国不同类型卷钢产量</w:t>
      </w:r>
      <w:r>
        <w:rPr>
          <w:rFonts w:hint="eastAsia"/>
        </w:rPr>
        <w:br/>
      </w:r>
      <w:r>
        <w:rPr>
          <w:rFonts w:hint="eastAsia"/>
        </w:rPr>
        <w:t>　　　　一、2020-2025年中国卷钢不同类型卷钢产量及市场份额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二、2025-2031年中国不同类型卷钢产量预测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2020-2031年中国不同类型卷钢产值</w:t>
      </w:r>
      <w:r>
        <w:rPr>
          <w:rFonts w:hint="eastAsia"/>
        </w:rPr>
        <w:br/>
      </w:r>
      <w:r>
        <w:rPr>
          <w:rFonts w:hint="eastAsia"/>
        </w:rPr>
        <w:t>　　　　一、2020-2025年中国卷钢不同类型卷钢产值及市场份额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二、2025-2031年中国不同类型卷钢产值预测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卷钢上游原料及下游主要应用发展分析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卷钢产业链分析</w:t>
      </w:r>
      <w:r>
        <w:rPr>
          <w:rFonts w:hint="eastAsia"/>
        </w:rPr>
        <w:br/>
      </w:r>
      <w:r>
        <w:rPr>
          <w:rFonts w:hint="eastAsia"/>
        </w:rPr>
        <w:t>　　第二节 卷钢产业上游供应分析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2020-2031年全球不同应用卷钢消费量、市场份额及增长率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一、2020-2025年全球不同应用卷钢消费量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二、2025-2031年全球不同应用卷钢消费量预测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2020-2031年中国不同应用卷钢消费量、市场份额及增长率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一、2020-2025年中国不同应用卷钢消费量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二、2025-2031年中国不同应用卷钢消费量预测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2020-2031年中国卷钢产量、消费量、进出口分析及未来趋势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中国卷钢进出口贸易趋势</w:t>
      </w:r>
      <w:r>
        <w:rPr>
          <w:rFonts w:hint="eastAsia"/>
        </w:rPr>
        <w:br/>
      </w:r>
      <w:r>
        <w:rPr>
          <w:rFonts w:hint="eastAsia"/>
        </w:rPr>
        <w:t>　　第三节 中国卷钢主要进口来源</w:t>
      </w:r>
      <w:r>
        <w:rPr>
          <w:rFonts w:hint="eastAsia"/>
        </w:rPr>
        <w:br/>
      </w:r>
      <w:r>
        <w:rPr>
          <w:rFonts w:hint="eastAsia"/>
        </w:rPr>
        <w:t>　　第四节 中国卷钢主要出口目的地</w:t>
      </w:r>
      <w:r>
        <w:rPr>
          <w:rFonts w:hint="eastAsia"/>
        </w:rPr>
        <w:br/>
      </w:r>
      <w:r>
        <w:rPr>
          <w:rFonts w:hint="eastAsia"/>
        </w:rPr>
        <w:t>　　第五节 中国卷钢行业未来发展的有利因素、不利因素分析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中国卷钢主要地区分布</w:t>
      </w:r>
      <w:r>
        <w:rPr>
          <w:rFonts w:hint="eastAsia"/>
        </w:rPr>
        <w:br/>
      </w:r>
      <w:r>
        <w:rPr>
          <w:rFonts w:hint="eastAsia"/>
        </w:rPr>
        <w:t>　　第一节 中国卷钢生产地区分布</w:t>
      </w:r>
      <w:r>
        <w:rPr>
          <w:rFonts w:hint="eastAsia"/>
        </w:rPr>
        <w:br/>
      </w:r>
      <w:r>
        <w:rPr>
          <w:rFonts w:hint="eastAsia"/>
        </w:rPr>
        <w:t>　　第二节 中国卷钢消费地区分布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卷钢技术及相关行业技术发展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未来卷钢行业、产品及技术发展趋势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卷钢行业及市场环境发展趋势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卷钢产品及技术发展趋势</w:t>
      </w:r>
      <w:r>
        <w:rPr>
          <w:rFonts w:hint="eastAsia"/>
        </w:rPr>
        <w:br/>
      </w:r>
      <w:r>
        <w:rPr>
          <w:rFonts w:hint="eastAsia"/>
        </w:rPr>
        <w:t>　　第三节 卷钢产品价格走势</w:t>
      </w:r>
      <w:r>
        <w:rPr>
          <w:rFonts w:hint="eastAsia"/>
        </w:rPr>
        <w:br/>
      </w:r>
      <w:r>
        <w:rPr>
          <w:rFonts w:hint="eastAsia"/>
        </w:rPr>
        <w:t>　　第四节 未来卷钢市场消费形态、消费者偏好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国内市场卷钢销售渠道</w:t>
      </w:r>
      <w:r>
        <w:rPr>
          <w:rFonts w:hint="eastAsia"/>
        </w:rPr>
        <w:br/>
      </w:r>
      <w:r>
        <w:rPr>
          <w:rFonts w:hint="eastAsia"/>
        </w:rPr>
        <w:t>　　第二节 企业海外卷钢销售渠道</w:t>
      </w:r>
      <w:r>
        <w:rPr>
          <w:rFonts w:hint="eastAsia"/>
        </w:rPr>
        <w:br/>
      </w:r>
      <w:r>
        <w:rPr>
          <w:rFonts w:hint="eastAsia"/>
        </w:rPr>
        <w:t>　　第三节 卷钢销售/营销策略建议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按照不同产品类型，卷钢主要可以分为如下几个类别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不同种类卷钢增长趋势2024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从不同应用，卷钢主要包括如下几个方面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不同应用卷钢消费量增长趋势2024 VS 2025</w:t>
      </w:r>
      <w:r>
        <w:rPr>
          <w:rFonts w:hint="eastAsia"/>
        </w:rPr>
        <w:br/>
      </w:r>
      <w:r>
        <w:rPr>
          <w:rFonts w:hint="eastAsia"/>
        </w:rPr>
        <w:t>　　表 卷钢中国及欧美日等地区政策分析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卷钢潜在市场机会、挑战及风险分析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2020-2025年全球卷钢主要厂商产量列表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2020-2025年全球卷钢主要厂商产量市场份额列表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2020-2025年全球卷钢主要厂商产值列表</w:t>
      </w:r>
      <w:r>
        <w:rPr>
          <w:rFonts w:hint="eastAsia"/>
        </w:rPr>
        <w:br/>
      </w:r>
      <w:r>
        <w:rPr>
          <w:rFonts w:hint="eastAsia"/>
        </w:rPr>
        <w:t>　　表 全球卷钢主要厂商产值市场份额列表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2025年全球主要生产商卷钢收入排名</w:t>
      </w:r>
      <w:r>
        <w:rPr>
          <w:rFonts w:hint="eastAsia"/>
        </w:rPr>
        <w:br/>
      </w:r>
      <w:r>
        <w:rPr>
          <w:rFonts w:hint="eastAsia"/>
        </w:rPr>
        <w:t>　　表 2020-2025年全球卷钢主要厂商产品价格列表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2020-2025年中国市场卷钢主要厂商产品产量列表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2020-2025年中国卷钢主要厂商产量市场份额列表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2020-2025年中国卷钢主要厂商产值列表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2020-2025年中国卷钢主要厂商产值市场份额列表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全球主要厂商卷钢厂商产地分布及商业化日期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全球主要卷钢企业采访及观点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全球主要地区卷钢产值：2020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2020-2025年全球主要地区卷钢产量市场份额列表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2024-2025年全球主要地区卷钢产量列表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2024-2025年全球主要地区卷钢产量份额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2020-2025年全球主要地区卷钢产值列表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2020-2025年全球主要地区卷钢产值份额列表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2020-2025年全球主要地区卷钢消费量列表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2020-2025年全球主要地区卷钢消费量市场份额列表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2020-2025年重点企业（一）卷钢产能、产量、产值、价格及毛利率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重点企业（一）卷钢产品规格及价格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2020-2025年重点企业（二）卷钢产能、产量、产值、价格及毛利率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重点企业（二）卷钢产品规格及价格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2020-2025年重点企业（三）卷钢产能、产量、产值、价格及毛利率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重点企业（三）卷钢产品规格及价格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2020-2025年重点企业（四）卷钢产能、产量、产值、价格及毛利率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重点企业（四）卷钢产品规格及价格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2020-2025年重点企业（五）卷钢产能、产量、产值、价格及毛利率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重点企业（五）卷钢产品规格及价格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2020-2025年重点企业（六）卷钢产能、产量、产值、价格及毛利率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重点企业（六）卷钢产品规格及价格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2020-2025年重点企业（七）卷钢产能、产量、产值、价格及毛利率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重点企业（七）卷钢产品规格及价格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2020-2025年重点企业（八）卷钢产能、产量、产值、价格及毛利率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重点企业（八）卷钢产品规格及价格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2020-2025年全球不同产品类型卷钢产量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2020-2025年全球不同产品类型卷钢产量市场份额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全球不同产品类型卷钢产量预测（2025-2031）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2020-2031年全球不同产品类型卷钢产量市场份额预测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2020-2025年全球不同类型卷钢产值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2020-2025年全球不同类型卷钢产值市场份额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全球不同类型卷钢产值预测（2025-2031）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全球不同类型卷钢产值市场预测份额（2025-2031）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2020-2025年全球不同价格区间卷钢市场份额对比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2020-2025年中国不同产品类型卷钢产量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2020-2025年中国不同产品类型卷钢产量市场份额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中国不同产品类型卷钢产量预测（2025-2031）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中国不同产品类型卷钢产量市场份额预测（2025-2031）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2020-2025年中国不同产品类型卷钢产值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2020-2025年中国不同产品类型卷钢产值市场份额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中国不同产品类型卷钢产值预测（2025-2031）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中国不同产品类型卷钢产值市场份额预测（2025-2031）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卷钢上游原料供应商及联系方式列表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2020-2025年全球不同应用卷钢消费量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2020-2025年全球不同应用卷钢消费量市场份额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全球不同应用卷钢消费量预测（2025-2031）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全球不同应用卷钢消费量市场份额预测（2025-2031）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2020-2025年中国不同应用卷钢消费量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2020-2025年中国不同应用卷钢消费量市场份额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中国不同应用卷钢消费量预测（2025-2031）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中国不同应用卷钢消费量市场份额预测（2025-2031）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2020-2025年中国卷钢产量、消费量、进出口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中国卷钢产量、消费量、进出口预测（2025-2031）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中国市场卷钢进出口贸易趋势</w:t>
      </w:r>
      <w:r>
        <w:rPr>
          <w:rFonts w:hint="eastAsia"/>
        </w:rPr>
        <w:br/>
      </w:r>
      <w:r>
        <w:rPr>
          <w:rFonts w:hint="eastAsia"/>
        </w:rPr>
        <w:t>　　表 中国市场卷钢主要进口来源</w:t>
      </w:r>
      <w:r>
        <w:rPr>
          <w:rFonts w:hint="eastAsia"/>
        </w:rPr>
        <w:br/>
      </w:r>
      <w:r>
        <w:rPr>
          <w:rFonts w:hint="eastAsia"/>
        </w:rPr>
        <w:t>　　表 中国市场卷钢主要出口目的地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中国卷钢生产地区分布</w:t>
      </w:r>
      <w:r>
        <w:rPr>
          <w:rFonts w:hint="eastAsia"/>
        </w:rPr>
        <w:br/>
      </w:r>
      <w:r>
        <w:rPr>
          <w:rFonts w:hint="eastAsia"/>
        </w:rPr>
        <w:t>　　表 中国卷钢消费地区分布</w:t>
      </w:r>
      <w:r>
        <w:rPr>
          <w:rFonts w:hint="eastAsia"/>
        </w:rPr>
        <w:br/>
      </w:r>
      <w:r>
        <w:rPr>
          <w:rFonts w:hint="eastAsia"/>
        </w:rPr>
        <w:t>　　表 卷钢行业及市场环境发展趋势</w:t>
      </w:r>
      <w:r>
        <w:rPr>
          <w:rFonts w:hint="eastAsia"/>
        </w:rPr>
        <w:br/>
      </w:r>
      <w:r>
        <w:rPr>
          <w:rFonts w:hint="eastAsia"/>
        </w:rPr>
        <w:t>　　表 卷钢产品及技术发展趋势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国内当前及未来卷钢主要销售模式及销售渠道趋势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欧美日等地区当前及未来卷钢主要销售模式及销售渠道趋势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卷钢产品市场定位及目标消费者分析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卷钢产品图片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2025年全球不同产品类型卷钢产量市场份额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全球产品类型卷钢消费量市场份额2024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2020-2025年全球卷钢产量及增长率</w:t>
      </w:r>
      <w:r>
        <w:rPr>
          <w:rFonts w:hint="eastAsia"/>
        </w:rPr>
        <w:br/>
      </w:r>
      <w:r>
        <w:rPr>
          <w:rFonts w:hint="eastAsia"/>
        </w:rPr>
        <w:t>　　图 2020-2025年全球卷钢产值及增长率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2020-2031年中国卷钢产量及发展趋势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2020-2031年中国卷钢产值及未来发展趋势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2020-2031年全球卷钢产能、产量、产能利用率及发展趋势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2020-2031年全球卷钢产量、市场需求量及发展趋势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2020-2031年中国卷钢产能、产量、产能利用率及发展趋势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2020-2031年中国卷钢产量、市场需求量及发展趋势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全球卷钢主要厂商2025年产量市场份额列表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全球卷钢主要厂商2025年产值市场份额列表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2020-2025年中国市场卷钢主要厂商产量市场份额列表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中国卷钢主要厂商2025年产量市场份额列表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中国卷钢主要厂商2025年产值市场份额列表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2025年全球前五及前十大生产商卷钢市场份额</w:t>
      </w:r>
      <w:r>
        <w:rPr>
          <w:rFonts w:hint="eastAsia"/>
        </w:rPr>
        <w:br/>
      </w:r>
      <w:r>
        <w:rPr>
          <w:rFonts w:hint="eastAsia"/>
        </w:rPr>
        <w:t>　　图 全球卷钢第一梯队、第二梯队和第三梯队生产商（品牌）及市场份额（2024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卷钢全球领先企业SWOT分析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全球主要地区卷钢消费量市场份额（2024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2020-2025年北美市场卷钢产量及增长率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2020-2025年北美市场卷钢产值及增长率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2020-2025年欧洲市场卷钢产量及增长率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2020-2025年欧洲市场卷钢产值及增长率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2020-2025年中国市场卷钢产量及增长率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2020-2025年中国市场卷钢产值及增长率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2020-2025年日本市场卷钢产量及增长率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2020-2025年日本市场卷钢产值及增长率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2020-2025年东南亚市场卷钢产量及增长率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2020-2025年东南亚市场卷钢产值及增长率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2020-2025年印度市场卷钢产量及增长率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2020-2025年印度市场卷钢产值及增长率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全球主要地区卷钢消费量市场份额（2024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2020-2031年中国市场卷钢消费量、增长率及发展预测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2020-2031年北美市场卷钢消费量、增长率及发展预测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2020-2031年欧洲市场卷钢消费量、增长率及发展预测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2020-2031年日本市场卷钢消费量、增长率及发展预测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2020-2031年东南亚市场卷钢消费量、增长率及发展预测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2020-2031年印度市场卷钢消费量、增长率及发展预测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卷钢产业链图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卷钢产品价格走势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b01106e6448bf" w:history="1">
        <w:r>
          <w:rPr>
            <w:rStyle w:val="Hyperlink"/>
          </w:rPr>
          <w:t>2025-2031年中国卷钢行业现状全面调研与发展趋势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b01106e6448bf" w:history="1">
        <w:r>
          <w:rPr>
            <w:rStyle w:val="Hyperlink"/>
          </w:rPr>
          <w:t>https://www.20087.com/3/23/JuanGangHangYeQuShiFenXi.html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热点：钢材类型、卷钢价格、中国十大钢铁企业、卷钢琴价格、卷钢的应用领域、卷钢不可使用什么装运、冷轧卷怕水吗、卷钢用来做什么、工地用的钢材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455e62df143b3" w:history="1">
      <w:r>
        <w:rPr>
          <w:rStyle w:val="Hyperlink"/>
        </w:rPr>
        <w:t>2025-2031年中国卷钢行业现状全面调研与发展趋势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JuanGangHangYeQuShiFenXi.html" TargetMode="External" Id="Rbb7b01106e64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JuanGangHangYeQuShiFenXi.html" TargetMode="External" Id="R8df455e62df1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2024-12-07T06:43:00Z</dcterms:created>
  <dcterms:modified xsi:type="dcterms:W3CDTF">2024-12-07T07:43:00Z</dcterms:modified>
  <dc:subject>2025-2031年中国卷钢行业现状全面调研与发展趋势</dc:subject>
  <dc:title>2025-2031年中国卷钢行业现状全面调研与发展趋势</dc:title>
  <cp:keywords>2025-2031年中国卷钢行业现状全面调研与发展趋势</cp:keywords>
  <dc:description>2025-2031年中国卷钢行业现状全面调研与发展趋势</dc:description>
</cp:coreProperties>
</file>