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edc67176421e" w:history="1">
              <w:r>
                <w:rPr>
                  <w:rStyle w:val="Hyperlink"/>
                </w:rPr>
                <w:t>中国防火门行业发展调研与市场前景预测报告（2025-2031年）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edc67176421e" w:history="1">
              <w:r>
                <w:rPr>
                  <w:rStyle w:val="Hyperlink"/>
                </w:rPr>
                <w:t>中国防火门行业发展调研与市场前景预测报告（2025-2031年）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edc67176421e" w:history="1">
                <w:r>
                  <w:rPr>
                    <w:rStyle w:val="Hyperlink"/>
                  </w:rPr>
                  <w:t>https://www.20087.com/6/23/FangHuoMenShiChangXingQingFenXiY.html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消防安全的重要组成部分，近年来随着全球对公共安全和建筑规范的重视，市场需求持续增长。中国、美国和欧洲是主要的生产和消费市场。技术上，高耐火极限、低烟雾产生、智能控制的防火门成为研发重点，以提高火灾时的生命财产安全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个性化。一方面，集成传感器和智能控制系统，如通过物联网技术实现远程监控和自动关闭，提高防火门的响应速度和安全性。另一方面，定制化设计，如根据建筑风格和使用需求提供多样化的外观和功能选择，将提升产品附加值和市场竞争力。此外，可持续材料和生产，如使用可回收材料和减少生产过程中的能源消耗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edc67176421e" w:history="1">
        <w:r>
          <w:rPr>
            <w:rStyle w:val="Hyperlink"/>
          </w:rPr>
          <w:t>中国防火门行业发展调研与市场前景预测报告（2025-2031年）</w:t>
        </w:r>
      </w:hyperlink>
      <w:r>
        <w:rPr>
          <w:rFonts w:hint="eastAsia"/>
        </w:rPr>
        <w:t>》全面梳理了防火门产业链，结合市场需求和市场规模等数据，深入剖析防火门行业现状。报告详细探讨了防火门市场竞争格局，重点关注重点企业及其品牌影响力，并分析了防火门价格机制和细分市场特征。通过对防火门技术现状及未来方向的评估，报告展望了防火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防火门行业定义与性质</w:t>
      </w:r>
      <w:r>
        <w:rPr>
          <w:rFonts w:hint="eastAsia"/>
        </w:rPr>
        <w:br/>
      </w:r>
      <w:r>
        <w:rPr>
          <w:rFonts w:hint="eastAsia"/>
        </w:rPr>
        <w:t>　　第二节 防火门行业用途</w:t>
      </w:r>
      <w:r>
        <w:rPr>
          <w:rFonts w:hint="eastAsia"/>
        </w:rPr>
        <w:br/>
      </w:r>
      <w:r>
        <w:rPr>
          <w:rFonts w:hint="eastAsia"/>
        </w:rPr>
        <w:t>　　第三节 防火门的生产工艺及技术分析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2020-2025年全球防火门行业分析</w:t>
      </w:r>
      <w:r>
        <w:rPr>
          <w:rFonts w:hint="eastAsia"/>
        </w:rPr>
        <w:br/>
      </w:r>
      <w:r>
        <w:rPr>
          <w:rFonts w:hint="eastAsia"/>
        </w:rPr>
        <w:t>　　　　一、全球防火门的生产情况</w:t>
      </w:r>
      <w:r>
        <w:rPr>
          <w:rFonts w:hint="eastAsia"/>
        </w:rPr>
        <w:br/>
      </w:r>
      <w:r>
        <w:rPr>
          <w:rFonts w:hint="eastAsia"/>
        </w:rPr>
        <w:t>　　　　二、全球防火门的需求情况</w:t>
      </w:r>
      <w:r>
        <w:rPr>
          <w:rFonts w:hint="eastAsia"/>
        </w:rPr>
        <w:br/>
      </w:r>
      <w:r>
        <w:rPr>
          <w:rFonts w:hint="eastAsia"/>
        </w:rPr>
        <w:t>　　　　三、全球防火门生产技术分析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2020-2025年全球主要国家防火门行业发展情况分析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2025-2031年全球防火门行业发展趋势分析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中国防火门行业环境分析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中国防火门行业运行监测分析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二、近年来国内防火门产能变化分析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三、国内防火门生产技术的进展</w:t>
      </w:r>
      <w:r>
        <w:rPr>
          <w:rFonts w:hint="eastAsia"/>
        </w:rPr>
        <w:br/>
      </w:r>
      <w:r>
        <w:rPr>
          <w:rFonts w:hint="eastAsia"/>
        </w:rPr>
        <w:t>　　第二节 2020-2025年中国防火门产量数据监测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2020-2025年中国防火门市场运行状况分析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一、2020-2025年防火门市场行情回顾</w:t>
      </w:r>
      <w:r>
        <w:rPr>
          <w:rFonts w:hint="eastAsia"/>
        </w:rPr>
        <w:br/>
      </w:r>
      <w:r>
        <w:rPr>
          <w:rFonts w:hint="eastAsia"/>
        </w:rPr>
        <w:t>　　　　二、2020-2025年防火门市场供需状况</w:t>
      </w:r>
      <w:r>
        <w:rPr>
          <w:rFonts w:hint="eastAsia"/>
        </w:rPr>
        <w:br/>
      </w:r>
      <w:r>
        <w:rPr>
          <w:rFonts w:hint="eastAsia"/>
        </w:rPr>
        <w:t>　　　　三、2020-2025年中国防火门行业发展特点分析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2020-2025年中国防火门行业市场竞争现状</w:t>
      </w:r>
      <w:r>
        <w:rPr>
          <w:rFonts w:hint="eastAsia"/>
        </w:rPr>
        <w:br/>
      </w:r>
      <w:r>
        <w:rPr>
          <w:rFonts w:hint="eastAsia"/>
        </w:rPr>
        <w:t>　　　　一、2020-2025年产品价格及供应情况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防火门行业重点企业分析</w:t>
      </w:r>
      <w:r>
        <w:rPr>
          <w:rFonts w:hint="eastAsia"/>
        </w:rPr>
        <w:br/>
      </w:r>
      <w:r>
        <w:rPr>
          <w:rFonts w:hint="eastAsia"/>
        </w:rPr>
        <w:t>　　第一节 吉林钰翎珑股份有限公司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辽宁嘉春特种门有限公司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辽宁强盾防火门有限公司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浙江兴荣门业有限公司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福建诚安蓝盾门业有限公司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北京瑞中天明门业有限公司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常州市宝盾门业有限公司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福州上华防火设备有限公司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2025-2031年防火门行业发展趋势及投资风险分析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2025-2031年防火门市场发展预测</w:t>
      </w:r>
      <w:r>
        <w:rPr>
          <w:rFonts w:hint="eastAsia"/>
        </w:rPr>
        <w:br/>
      </w:r>
      <w:r>
        <w:rPr>
          <w:rFonts w:hint="eastAsia"/>
        </w:rPr>
        <w:t>　　　　一、中国防火门市场发展方向分析</w:t>
      </w:r>
      <w:r>
        <w:rPr>
          <w:rFonts w:hint="eastAsia"/>
        </w:rPr>
        <w:br/>
      </w:r>
      <w:r>
        <w:rPr>
          <w:rFonts w:hint="eastAsia"/>
        </w:rPr>
        <w:t>　　　　二、防火门行业发展规模及预测</w:t>
      </w:r>
      <w:r>
        <w:rPr>
          <w:rFonts w:hint="eastAsia"/>
        </w:rPr>
        <w:br/>
      </w:r>
      <w:r>
        <w:rPr>
          <w:rFonts w:hint="eastAsia"/>
        </w:rPr>
        <w:t>　　　　三、防火门行业投资规划及建议</w:t>
      </w:r>
      <w:r>
        <w:rPr>
          <w:rFonts w:hint="eastAsia"/>
        </w:rPr>
        <w:br/>
      </w:r>
      <w:r>
        <w:rPr>
          <w:rFonts w:hint="eastAsia"/>
        </w:rPr>
        <w:t>　　第三节 (中智-林)2025-2031年中国防火门行业投资风险分析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2020-2025年防火门相关专利申请数量变化走势图：个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2020-2025年防火门相关专利申请数量年度统计表</w:t>
      </w:r>
      <w:r>
        <w:rPr>
          <w:rFonts w:hint="eastAsia"/>
        </w:rPr>
        <w:br/>
      </w:r>
      <w:r>
        <w:rPr>
          <w:rFonts w:hint="eastAsia"/>
        </w:rPr>
        <w:t>　　图表 2020-2025年防火门相关专利公开数量变化走势图</w:t>
      </w:r>
      <w:r>
        <w:rPr>
          <w:rFonts w:hint="eastAsia"/>
        </w:rPr>
        <w:br/>
      </w:r>
      <w:r>
        <w:rPr>
          <w:rFonts w:hint="eastAsia"/>
        </w:rPr>
        <w:t>　　图表 2020-2025年防火门相关专利公开数量年度统计表</w:t>
      </w:r>
      <w:r>
        <w:rPr>
          <w:rFonts w:hint="eastAsia"/>
        </w:rPr>
        <w:br/>
      </w:r>
      <w:r>
        <w:rPr>
          <w:rFonts w:hint="eastAsia"/>
        </w:rPr>
        <w:t>　　图表 防火门相关专利申请人构成表</w:t>
      </w:r>
      <w:r>
        <w:rPr>
          <w:rFonts w:hint="eastAsia"/>
        </w:rPr>
        <w:br/>
      </w:r>
      <w:r>
        <w:rPr>
          <w:rFonts w:hint="eastAsia"/>
        </w:rPr>
        <w:t>　　图表 防火门相关专利技术构成表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2020-2025年防火门相关专利申请数量变化走势图：个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防火门产业链结构示意图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2020-2025年中国防火门产量及其增速走势图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2025-2031年中国防火门产量及消费量预测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2020-2025年我国防火门市场规模分区域统计表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2025-2031年我国防火门行业企业集中度预测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2020-2025年中国防火门所属行业出货值分析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2020-2025年中国防火门所属行业销售成本分析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edc67176421e" w:history="1">
        <w:r>
          <w:rPr>
            <w:rStyle w:val="Hyperlink"/>
          </w:rPr>
          <w:t>中国防火门行业发展调研与市场前景预测报告（2025-2031年）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edc67176421e" w:history="1">
        <w:r>
          <w:rPr>
            <w:rStyle w:val="Hyperlink"/>
          </w:rPr>
          <w:t>https://www.20087.com/6/23/FangHuoMenShiChangXingQingFenXiY.html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e466e1eb4f3e" w:history="1">
      <w:r>
        <w:rPr>
          <w:rStyle w:val="Hyperlink"/>
        </w:rPr>
        <w:t>中国防火门行业发展调研与市场前景预测报告（2025-2031年）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gHuoMenShiChangXingQingFenXiY.html" TargetMode="External" Id="R98a9edc6717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gHuoMenShiChangXingQingFenXiY.html" TargetMode="External" Id="R00bde466e1e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2025-06-03T01:19:00Z</dcterms:created>
  <dcterms:modified xsi:type="dcterms:W3CDTF">2025-06-03T02:19:00Z</dcterms:modified>
  <dc:subject>中国防火门行业发展调研与市场前景预测报告（2025-2031年）</dc:subject>
  <dc:title>中国防火门行业发展调研与市场前景预测报告（2025-2031年）</dc:title>
  <cp:keywords>中国防火门行业发展调研与市场前景预测报告（2025-2031年）</cp:keywords>
  <dc:description>中国防火门行业发展调研与市场前景预测报告（2025-2031年）</dc:description>
</cp:coreProperties>
</file>