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7bf08cfbd4262" w:history="1">
              <w:r>
                <w:rPr>
                  <w:rStyle w:val="Hyperlink"/>
                </w:rPr>
                <w:t>2026-2032年中国锦纶软梯市场分析及发展趋势研究报告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7bf08cfbd4262" w:history="1">
              <w:r>
                <w:rPr>
                  <w:rStyle w:val="Hyperlink"/>
                </w:rPr>
                <w:t>2026-2032年中国锦纶软梯市场分析及发展趋势研究报告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7bf08cfbd4262" w:history="1">
                <w:r>
                  <w:rPr>
                    <w:rStyle w:val="Hyperlink"/>
                  </w:rPr>
                  <w:t>https://www.20087.com/7/99/JinLunRuanTiShiChangFenXiBaoGao.html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软梯是一种轻便、强度高的攀爬工具，广泛应用于户外探险、救援行动和军事训练。近年来，随着合成纤维材料和编织技术的进步，锦纶软梯的承重能力、耐磨性和耐用性得到显著提升。同时，考虑到使用者的安全和舒适，设计上也更加注重人体工学，如增加脚踏宽度、采用防滑处理，提高了攀爬的稳定性和效率。</w:t>
      </w:r>
      <w:r>
        <w:rPr>
          <w:rFonts w:hint="eastAsia"/>
        </w:rPr>
        <w:br/>
      </w:r>
      <w:r>
        <w:rPr>
          <w:rFonts w:hint="eastAsia"/>
        </w:rPr>
        <w:t>　　未来，锦纶软梯将更加注重多功能性和便携性。多功能性方面，将开发集成多功能工具、照明系统和通信设备的软梯，满足特殊作业需求。便携性方面，将采用更轻质的材料和折叠设计，便于携带和存储，适用于紧急救援和野外生存等场合。此外，随着户外运动和极限挑战的流行，锦纶软梯将更多地融入休闲和娱乐市场，成为探险装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bf08cfbd4262" w:history="1">
        <w:r>
          <w:rPr>
            <w:rStyle w:val="Hyperlink"/>
          </w:rPr>
          <w:t>2026-2032年中国锦纶软梯市场分析及发展趋势研究报告</w:t>
        </w:r>
      </w:hyperlink>
      <w:r>
        <w:rPr>
          <w:rFonts w:hint="eastAsia"/>
        </w:rPr>
        <w:t>》全面梳理了锦纶软梯产业链，结合市场需求和市场规模等数据，深入剖析锦纶软梯行业现状。报告详细探讨了锦纶软梯市场竞争格局，重点关注重点企业及其品牌影响力，并分析了锦纶软梯价格机制和细分市场特征。通过对锦纶软梯技术现状及未来方向的评估，报告展望了锦纶软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锦纶软梯行业概述</w:t>
      </w:r>
      <w:r>
        <w:rPr>
          <w:rFonts w:hint="eastAsia"/>
        </w:rPr>
        <w:br/>
      </w:r>
      <w:r>
        <w:rPr>
          <w:rFonts w:hint="eastAsia"/>
        </w:rPr>
        <w:t>　　第一节 锦纶软梯行业界定</w:t>
      </w:r>
      <w:r>
        <w:rPr>
          <w:rFonts w:hint="eastAsia"/>
        </w:rPr>
        <w:br/>
      </w:r>
      <w:r>
        <w:rPr>
          <w:rFonts w:hint="eastAsia"/>
        </w:rPr>
        <w:t>　　第二节 锦纶软梯行业发展历程</w:t>
      </w:r>
      <w:r>
        <w:rPr>
          <w:rFonts w:hint="eastAsia"/>
        </w:rPr>
        <w:br/>
      </w:r>
      <w:r>
        <w:rPr>
          <w:rFonts w:hint="eastAsia"/>
        </w:rPr>
        <w:t>　　第三节 锦纶软梯产业链分析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二、锦纶软梯产业链模型分析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中国锦纶软梯行业发展环境分析</w:t>
      </w:r>
      <w:r>
        <w:rPr>
          <w:rFonts w:hint="eastAsia"/>
        </w:rPr>
        <w:br/>
      </w:r>
      <w:r>
        <w:rPr>
          <w:rFonts w:hint="eastAsia"/>
        </w:rPr>
        <w:t>　　第一节 锦纶软梯行业发展经济环境分析</w:t>
      </w:r>
      <w:r>
        <w:rPr>
          <w:rFonts w:hint="eastAsia"/>
        </w:rPr>
        <w:br/>
      </w:r>
      <w:r>
        <w:rPr>
          <w:rFonts w:hint="eastAsia"/>
        </w:rPr>
        <w:t>　　第二节 锦纶软梯行业发展政策环境分析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一、锦纶软梯行业政策影响分析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二、相关锦纶软梯行业标准分析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中国锦纶软梯行业供给与需求情况分析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2020-2025年中国锦纶软梯行业总体规模</w:t>
      </w:r>
      <w:r>
        <w:rPr>
          <w:rFonts w:hint="eastAsia"/>
        </w:rPr>
        <w:br/>
      </w:r>
      <w:r>
        <w:rPr>
          <w:rFonts w:hint="eastAsia"/>
        </w:rPr>
        <w:t>　　第二节 中国锦纶软梯行业盈利情况分析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中国锦纶软梯行业产量情况分析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一、2020-2025年中国锦纶软梯行业产量统计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二、2026年中国锦纶软梯行业产量特点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三、2026-2032年中国锦纶软梯行业产量预测</w:t>
      </w:r>
      <w:r>
        <w:rPr>
          <w:rFonts w:hint="eastAsia"/>
        </w:rPr>
        <w:br/>
      </w:r>
      <w:r>
        <w:rPr>
          <w:rFonts w:hint="eastAsia"/>
        </w:rPr>
        <w:t>　　第四节 中国锦纶软梯行业需求概况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一、2020-2025年中国锦纶软梯行业需求情况分析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二、2026年中国锦纶软梯行业市场需求特点分析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三、2026-2032年中国锦纶软梯市场需求预测分析</w:t>
      </w:r>
      <w:r>
        <w:rPr>
          <w:rFonts w:hint="eastAsia"/>
        </w:rPr>
        <w:br/>
      </w:r>
      <w:r>
        <w:rPr>
          <w:rFonts w:hint="eastAsia"/>
        </w:rPr>
        <w:t>　　第五节 锦纶软梯产业供需平衡状况分析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中国锦纶软梯行业进出口情况分析预测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中国锦纶软梯行业进口情况分析预测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一、2020-2025年中国锦纶软梯行业进口情况分析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二、2026年中国锦纶软梯行业进口特点分析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三、2026-2032年中国锦纶软梯行业进口情况预测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中国锦纶软梯行业出口情况分析预测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一、2020-2025年中国锦纶软梯行业出口情况分析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二、2026年中国锦纶软梯行业出口特点分析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二、2026-2032年中国锦纶软梯行业出口情况预测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影响中国锦纶软梯行业进出口因素分析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2020-2025年中国锦纶软梯行业重点地区调研分析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一、中国锦纶软梯行业重点区域市场结构调研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二、**地区锦纶软梯行业需求规模情况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三、**地区锦纶软梯行业需求规模情况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四、**地区锦纶软梯行业需求规模情况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五、**地区锦纶软梯行业需求规模情况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六、**地区锦纶软梯行业需求规模情况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锦纶软梯行业细分产品市场调研分析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锦纶软梯细分行业——**市场调研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锦纶软梯细分行业——**市场调研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锦纶软梯行业上、下游市场分析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锦纶软梯行业上游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锦纶软梯行业下游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中国锦纶软梯行业产品价格监测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一、锦纶软梯市场价格特征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二、当前锦纶软梯市场价格评述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三、影响锦纶软梯市场价格因素分析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四、未来锦纶软梯市场价格走势预测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锦纶软梯行业竞争格局分析</w:t>
      </w:r>
      <w:r>
        <w:rPr>
          <w:rFonts w:hint="eastAsia"/>
        </w:rPr>
        <w:br/>
      </w:r>
      <w:r>
        <w:rPr>
          <w:rFonts w:hint="eastAsia"/>
        </w:rPr>
        <w:t>　　第一节 锦纶软梯行业集中度分析</w:t>
      </w:r>
      <w:r>
        <w:rPr>
          <w:rFonts w:hint="eastAsia"/>
        </w:rPr>
        <w:br/>
      </w:r>
      <w:r>
        <w:rPr>
          <w:rFonts w:hint="eastAsia"/>
        </w:rPr>
        <w:t>　　　　一、锦纶软梯市场集中度分析</w:t>
      </w:r>
      <w:r>
        <w:rPr>
          <w:rFonts w:hint="eastAsia"/>
        </w:rPr>
        <w:br/>
      </w:r>
      <w:r>
        <w:rPr>
          <w:rFonts w:hint="eastAsia"/>
        </w:rPr>
        <w:t>　　　　二、锦纶软梯企业集中度分析</w:t>
      </w:r>
      <w:r>
        <w:rPr>
          <w:rFonts w:hint="eastAsia"/>
        </w:rPr>
        <w:br/>
      </w:r>
      <w:r>
        <w:rPr>
          <w:rFonts w:hint="eastAsia"/>
        </w:rPr>
        <w:t>　　　　三、锦纶软梯区域集中度分析</w:t>
      </w:r>
      <w:r>
        <w:rPr>
          <w:rFonts w:hint="eastAsia"/>
        </w:rPr>
        <w:br/>
      </w:r>
      <w:r>
        <w:rPr>
          <w:rFonts w:hint="eastAsia"/>
        </w:rPr>
        <w:t>　　第二节 锦纶软梯行业竞争格局分析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一、2025-2026年锦纶软梯行业竞争分析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二、2025-2026年中外锦纶软梯产品竞争分析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三、2020-2025年中国锦纶软梯市场竞争分析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四、2026-2032年国内主要锦纶软梯企业动向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锦纶软梯行业重点企业发展调研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锦纶软梯重点企业（一）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锦纶软梯重点企业（二）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锦纶软梯重点企业（三）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锦纶软梯重点企业（四）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锦纶软梯重点企业（五）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锦纶软梯行业投资效益及风险分析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锦纶软梯行业投资效益分析</w:t>
      </w:r>
      <w:r>
        <w:rPr>
          <w:rFonts w:hint="eastAsia"/>
        </w:rPr>
        <w:br/>
      </w:r>
      <w:r>
        <w:rPr>
          <w:rFonts w:hint="eastAsia"/>
        </w:rPr>
        <w:t>　　　　一、锦纶软梯行业投资状况分析</w:t>
      </w:r>
      <w:r>
        <w:rPr>
          <w:rFonts w:hint="eastAsia"/>
        </w:rPr>
        <w:br/>
      </w:r>
      <w:r>
        <w:rPr>
          <w:rFonts w:hint="eastAsia"/>
        </w:rPr>
        <w:t>　　　　二、锦纶软梯行业投资效益分析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三、2026年锦纶软梯行业投资趋势预测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四、2026年锦纶软梯行业投资方向</w:t>
      </w:r>
      <w:r>
        <w:rPr>
          <w:rFonts w:hint="eastAsia"/>
        </w:rPr>
        <w:br/>
      </w:r>
      <w:r>
        <w:rPr>
          <w:rFonts w:hint="eastAsia"/>
        </w:rPr>
        <w:t>　　　　五、2026年锦纶软梯行业投资建议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2026-2032年锦纶软梯行业投资风险及控制策略分析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一、锦纶软梯市场风险及控制策略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二、锦纶软梯行业政策风险及控制策略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三、锦纶软梯经营风险及控制策略</w:t>
      </w:r>
      <w:r>
        <w:rPr>
          <w:rFonts w:hint="eastAsia"/>
        </w:rPr>
        <w:br/>
      </w:r>
      <w:r>
        <w:rPr>
          <w:rFonts w:hint="eastAsia"/>
        </w:rPr>
        <w:t>　　　　四、锦纶软梯同业竞争风险及控制策略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五、锦纶软梯行业其他风险及控制策略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锦纶软梯市场预测及项目投资建议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中国锦纶软梯行业生产、营销企业投资运作模式分析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锦纶软梯行业外销与内销优势分析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2026-2032年中国锦纶软梯行业市场规模及增长趋势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2026-2032年中国锦纶软梯行业投资规模预测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2026-2032年锦纶软梯行业市场盈利预测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中:智林:－锦纶软梯行业项目投资建议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一、锦纶软梯技术应用注意事项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二、锦纶软梯项目投资注意事项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三、锦纶软梯生产开发注意事项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四、锦纶软梯销售注意事项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锦纶软梯行业类别</w:t>
      </w:r>
      <w:r>
        <w:rPr>
          <w:rFonts w:hint="eastAsia"/>
        </w:rPr>
        <w:br/>
      </w:r>
      <w:r>
        <w:rPr>
          <w:rFonts w:hint="eastAsia"/>
        </w:rPr>
        <w:t>　　图表 锦纶软梯行业产业链调研</w:t>
      </w:r>
      <w:r>
        <w:rPr>
          <w:rFonts w:hint="eastAsia"/>
        </w:rPr>
        <w:br/>
      </w:r>
      <w:r>
        <w:rPr>
          <w:rFonts w:hint="eastAsia"/>
        </w:rPr>
        <w:t>　　图表 锦纶软梯行业现状</w:t>
      </w:r>
      <w:r>
        <w:rPr>
          <w:rFonts w:hint="eastAsia"/>
        </w:rPr>
        <w:br/>
      </w:r>
      <w:r>
        <w:rPr>
          <w:rFonts w:hint="eastAsia"/>
        </w:rPr>
        <w:t>　　图表 锦纶软梯行业标准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2026年中国锦纶软梯行业产能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2020-2025年中国锦纶软梯行业产量统计</w:t>
      </w:r>
      <w:r>
        <w:rPr>
          <w:rFonts w:hint="eastAsia"/>
        </w:rPr>
        <w:br/>
      </w:r>
      <w:r>
        <w:rPr>
          <w:rFonts w:hint="eastAsia"/>
        </w:rPr>
        <w:t>　　图表 锦纶软梯行业动态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2020-2025年中国锦纶软梯市场需求量</w:t>
      </w:r>
      <w:r>
        <w:rPr>
          <w:rFonts w:hint="eastAsia"/>
        </w:rPr>
        <w:br/>
      </w:r>
      <w:r>
        <w:rPr>
          <w:rFonts w:hint="eastAsia"/>
        </w:rPr>
        <w:t>　　图表 2026年中国锦纶软梯行业需求区域调研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2020-2025年中国锦纶软梯行情</w:t>
      </w:r>
      <w:r>
        <w:rPr>
          <w:rFonts w:hint="eastAsia"/>
        </w:rPr>
        <w:br/>
      </w:r>
      <w:r>
        <w:rPr>
          <w:rFonts w:hint="eastAsia"/>
        </w:rPr>
        <w:t>　　图表 2020-2025年中国锦纶软梯价格走势图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2020-2025年中国锦纶软梯进口统计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2020-2025年中国锦纶软梯出口统计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2020-2025年中国锦纶软梯行业企业数量统计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**地区锦纶软梯市场规模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</w:t>
      </w:r>
      <w:r>
        <w:rPr>
          <w:rFonts w:hint="eastAsia"/>
        </w:rPr>
        <w:br/>
      </w:r>
      <w:r>
        <w:rPr>
          <w:rFonts w:hint="eastAsia"/>
        </w:rPr>
        <w:t>　　图表 **地区锦纶软梯市场调研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**地区锦纶软梯市场规模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</w:t>
      </w:r>
      <w:r>
        <w:rPr>
          <w:rFonts w:hint="eastAsia"/>
        </w:rPr>
        <w:br/>
      </w:r>
      <w:r>
        <w:rPr>
          <w:rFonts w:hint="eastAsia"/>
        </w:rPr>
        <w:t>　　图表 **地区锦纶软梯市场调研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锦纶软梯行业竞争对手分析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2026-2032年中国锦纶软梯市场需求预测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2026-2032年中国锦纶软梯行业市场规模预测</w:t>
      </w:r>
      <w:r>
        <w:rPr>
          <w:rFonts w:hint="eastAsia"/>
        </w:rPr>
        <w:br/>
      </w:r>
      <w:r>
        <w:rPr>
          <w:rFonts w:hint="eastAsia"/>
        </w:rPr>
        <w:t>　　图表 锦纶软梯行业准入条件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2026-2032年中国锦纶软梯市场前景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2026-2032年中国锦纶软梯行业发展趋势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7bf08cfbd4262" w:history="1">
        <w:r>
          <w:rPr>
            <w:rStyle w:val="Hyperlink"/>
          </w:rPr>
          <w:t>2026-2032年中国锦纶软梯市场分析及发展趋势研究报告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7bf08cfbd4262" w:history="1">
        <w:r>
          <w:rPr>
            <w:rStyle w:val="Hyperlink"/>
          </w:rPr>
          <w:t>https://www.20087.com/7/99/JinLunRuanTiShiChangFenXiBaoGao.html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热点：聚氨酯岩棉保温板、锦纶软还是涤纶软、锦纶和丙纶绳子哪个好、锦纶软化温度、锦纶防水吗、锦纶是软的还是硬的、阻燃锦纶、锦纶 滑、锦纶弹性怎么样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a325327946d4" w:history="1">
      <w:r>
        <w:rPr>
          <w:rStyle w:val="Hyperlink"/>
        </w:rPr>
        <w:t>2026-2032年中国锦纶软梯市场分析及发展趋势研究报告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LunRuanTiShiChangFenXiBaoGao.html" TargetMode="External" Id="R2b27bf08cfb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LunRuanTiShiChangFenXiBaoGao.html" TargetMode="External" Id="R61a3a325327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2025-12-11T04:06:00Z</dcterms:created>
  <dcterms:modified xsi:type="dcterms:W3CDTF">2025-12-11T05:06:00Z</dcterms:modified>
  <dc:subject>2026-2032年中国锦纶软梯市场分析及发展趋势研究报告</dc:subject>
  <dc:title>2026-2032年中国锦纶软梯市场分析及发展趋势研究报告</dc:title>
  <cp:keywords>2026-2032年中国锦纶软梯市场分析及发展趋势研究报告</cp:keywords>
  <dc:description>2026-2032年中国锦纶软梯市场分析及发展趋势研究报告</dc:description>
</cp:coreProperties>
</file>