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71c1bfddc4d80" w:history="1">
              <w:r>
                <w:rPr>
                  <w:rStyle w:val="Hyperlink"/>
                </w:rPr>
                <w:t>2023-2029年中国蜂窝结构铝幕墙板市场热点聚焦与投资可行性研究报告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71c1bfddc4d80" w:history="1">
              <w:r>
                <w:rPr>
                  <w:rStyle w:val="Hyperlink"/>
                </w:rPr>
                <w:t>2023-2029年中国蜂窝结构铝幕墙板市场热点聚焦与投资可行性研究报告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71c1bfddc4d80" w:history="1">
                <w:r>
                  <w:rPr>
                    <w:rStyle w:val="Hyperlink"/>
                  </w:rPr>
                  <w:t>https://www.20087.com/1/85/FengWoJieGouLvMuQiangBanShiChangDiaoChaFenXiBaoGao.html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结构铝幕墙板是一种采用蜂窝结构设计的铝制幕墙材料，具有轻质、高强度、隔音隔热等优点。近年来，随着建筑行业的快速发展和建筑设计的多样化，蜂窝结构铝幕墙板的市场需求也在稳步增长。目前，市场上的蜂窝结构铝幕墙板产品种类繁多，包括不同规格、颜色和表面处理的产品，能够满足不同建筑风格和功能需求。同时，蜂窝结构铝幕墙板的生产工艺也在不断创新，如采用先进的挤压和成型技术，提高产品的性能和美观度。</w:t>
      </w:r>
      <w:r>
        <w:rPr>
          <w:rFonts w:hint="eastAsia"/>
        </w:rPr>
        <w:br/>
      </w:r>
      <w:r>
        <w:rPr>
          <w:rFonts w:hint="eastAsia"/>
        </w:rPr>
        <w:t>　　未来，蜂窝结构铝幕墙板的发展将更加注重环保和高性能。环保方面，蜂窝结构铝幕墙板的生产将采用更加环保的材料和工艺，减少对环境的污染。高性能方面，研究人员将继续探索新型的铝材料和蜂窝结构设计，提高幕墙板的强度和耐久性。此外，随着绿色建筑和可持续发展的推进，蜂窝结构铝幕墙板将逐步向节能和智能化方向发展，满足未来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71c1bfddc4d80" w:history="1">
        <w:r>
          <w:rPr>
            <w:rStyle w:val="Hyperlink"/>
          </w:rPr>
          <w:t>2023-2029年中国蜂窝结构铝幕墙板市场热点聚焦与投资可行性研究报告</w:t>
        </w:r>
      </w:hyperlink>
      <w:r>
        <w:rPr>
          <w:rFonts w:hint="eastAsia"/>
        </w:rPr>
        <w:t>》内容包括：蜂窝结构铝幕墙板行业发展环境分析、蜂窝结构铝幕墙板市场规模及预测、蜂窝结构铝幕墙板行业重点地区市场规模分析、蜂窝结构铝幕墙板行业供需状况调研、蜂窝结构铝幕墙板市场价格行情趋势分析预测、蜂窝结构铝幕墙板行业进出口状况及前景预测、蜂窝结构铝幕墙板行业技术及发展方向、蜂窝结构铝幕墙板行业重点企业经营情况分析、蜂窝结构铝幕墙板行业SWOT分析及蜂窝结构铝幕墙板行业投资策略，数据来自国家权威机构、蜂窝结构铝幕墙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蜂窝结构铝幕墙板产业概述</w:t>
      </w:r>
      <w:r>
        <w:rPr>
          <w:rFonts w:hint="eastAsia"/>
        </w:rPr>
        <w:br/>
      </w:r>
      <w:r>
        <w:rPr>
          <w:rFonts w:hint="eastAsia"/>
        </w:rPr>
        <w:t>　　第一节 蜂窝结构铝幕墙板产业定义</w:t>
      </w:r>
      <w:r>
        <w:rPr>
          <w:rFonts w:hint="eastAsia"/>
        </w:rPr>
        <w:br/>
      </w:r>
      <w:r>
        <w:rPr>
          <w:rFonts w:hint="eastAsia"/>
        </w:rPr>
        <w:t>　　第二节 蜂窝结构铝幕墙板产业发展历程</w:t>
      </w:r>
      <w:r>
        <w:rPr>
          <w:rFonts w:hint="eastAsia"/>
        </w:rPr>
        <w:br/>
      </w:r>
      <w:r>
        <w:rPr>
          <w:rFonts w:hint="eastAsia"/>
        </w:rPr>
        <w:t>　　第三节 蜂窝结构铝幕墙板分类情况</w:t>
      </w:r>
      <w:r>
        <w:rPr>
          <w:rFonts w:hint="eastAsia"/>
        </w:rPr>
        <w:br/>
      </w:r>
      <w:r>
        <w:rPr>
          <w:rFonts w:hint="eastAsia"/>
        </w:rPr>
        <w:t>　　第四节 蜂窝结构铝幕墙板产业链分析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2022-2023年中国蜂窝结构铝幕墙板行业发展环境分析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蜂窝结构铝幕墙板行业经济环境分析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蜂窝结构铝幕墙板行业政策环境分析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一、蜂窝结构铝幕墙板行业相关政策</w:t>
      </w:r>
      <w:r>
        <w:rPr>
          <w:rFonts w:hint="eastAsia"/>
        </w:rPr>
        <w:br/>
      </w:r>
      <w:r>
        <w:rPr>
          <w:rFonts w:hint="eastAsia"/>
        </w:rPr>
        <w:t>　　　　二、蜂窝结构铝幕墙板行业相关标准</w:t>
      </w:r>
      <w:r>
        <w:rPr>
          <w:rFonts w:hint="eastAsia"/>
        </w:rPr>
        <w:br/>
      </w:r>
      <w:r>
        <w:rPr>
          <w:rFonts w:hint="eastAsia"/>
        </w:rPr>
        <w:t>　　第三节 蜂窝结构铝幕墙板行业技术环境分析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2022-2023年世界蜂窝结构铝幕墙板行业市场运行形势分析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2022-2023年全球蜂窝结构铝幕墙板行业发展概况</w:t>
      </w:r>
      <w:r>
        <w:rPr>
          <w:rFonts w:hint="eastAsia"/>
        </w:rPr>
        <w:br/>
      </w:r>
      <w:r>
        <w:rPr>
          <w:rFonts w:hint="eastAsia"/>
        </w:rPr>
        <w:t>　　第二节 世界蜂窝结构铝幕墙板行业发展走势</w:t>
      </w:r>
      <w:r>
        <w:rPr>
          <w:rFonts w:hint="eastAsia"/>
        </w:rPr>
        <w:br/>
      </w:r>
      <w:r>
        <w:rPr>
          <w:rFonts w:hint="eastAsia"/>
        </w:rPr>
        <w:t>　　　　一、全球蜂窝结构铝幕墙板行业市场分布情况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二、全球蜂窝结构铝幕墙板行业发展趋势分析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全球蜂窝结构铝幕墙板行业重点国家和区域分析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中国蜂窝结构铝幕墙板行业市场供需状况分析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中国蜂窝结构铝幕墙板市场规模情况</w:t>
      </w:r>
      <w:r>
        <w:rPr>
          <w:rFonts w:hint="eastAsia"/>
        </w:rPr>
        <w:br/>
      </w:r>
      <w:r>
        <w:rPr>
          <w:rFonts w:hint="eastAsia"/>
        </w:rPr>
        <w:t>　　第二节 中国蜂窝结构铝幕墙板行业盈利情况分析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中国蜂窝结构铝幕墙板市场需求状况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一、2018-2023年蜂窝结构铝幕墙板市场需求情况</w:t>
      </w:r>
      <w:r>
        <w:rPr>
          <w:rFonts w:hint="eastAsia"/>
        </w:rPr>
        <w:br/>
      </w:r>
      <w:r>
        <w:rPr>
          <w:rFonts w:hint="eastAsia"/>
        </w:rPr>
        <w:t>　　　　二、2023年蜂窝结构铝幕墙板行业市场需求特点分析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三、2023-2029年蜂窝结构铝幕墙板市场需求预测</w:t>
      </w:r>
      <w:r>
        <w:rPr>
          <w:rFonts w:hint="eastAsia"/>
        </w:rPr>
        <w:br/>
      </w:r>
      <w:r>
        <w:rPr>
          <w:rFonts w:hint="eastAsia"/>
        </w:rPr>
        <w:t>　　第四节 中国蜂窝结构铝幕墙板行业市场供给状况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一、2018-2023年蜂窝结构铝幕墙板市场供给情况</w:t>
      </w:r>
      <w:r>
        <w:rPr>
          <w:rFonts w:hint="eastAsia"/>
        </w:rPr>
        <w:br/>
      </w:r>
      <w:r>
        <w:rPr>
          <w:rFonts w:hint="eastAsia"/>
        </w:rPr>
        <w:t>　　　　二、2023年蜂窝结构铝幕墙板行业市场供给特点分析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三、2023-2029年蜂窝结构铝幕墙板市场供给预测</w:t>
      </w:r>
      <w:r>
        <w:rPr>
          <w:rFonts w:hint="eastAsia"/>
        </w:rPr>
        <w:br/>
      </w:r>
      <w:r>
        <w:rPr>
          <w:rFonts w:hint="eastAsia"/>
        </w:rPr>
        <w:t>　　第五节 蜂窝结构铝幕墙板行业市场供需平衡状况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2018-2023年中国蜂窝结构铝幕墙板行业重点区域发展分析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一、中国蜂窝结构铝幕墙板行业重点区域市场结构变化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二、**地区蜂窝结构铝幕墙板行业发展分析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三、**地区蜂窝结构铝幕墙板行业发展分析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四、**地区蜂窝结构铝幕墙板行业发展分析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五、**地区蜂窝结构铝幕墙板行业发展分析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六、**地区蜂窝结构铝幕墙板行业发展分析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2018-2023年中国蜂窝结构铝幕墙板行业总体发展状况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中国蜂窝结构铝幕墙板行业规模情况分析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二、蜂窝结构铝幕墙板行业人员规模状况分析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四、蜂窝结构铝幕墙板行业市场规模状况分析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五、蜂窝结构铝幕墙板行业敏感性分析</w:t>
      </w:r>
      <w:r>
        <w:rPr>
          <w:rFonts w:hint="eastAsia"/>
        </w:rPr>
        <w:br/>
      </w:r>
      <w:r>
        <w:rPr>
          <w:rFonts w:hint="eastAsia"/>
        </w:rPr>
        <w:t>　　第二节 中国蜂窝结构铝幕墙板行业财务能力分析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一、蜂窝结构铝幕墙板行业盈利能力分析</w:t>
      </w:r>
      <w:r>
        <w:rPr>
          <w:rFonts w:hint="eastAsia"/>
        </w:rPr>
        <w:br/>
      </w:r>
      <w:r>
        <w:rPr>
          <w:rFonts w:hint="eastAsia"/>
        </w:rPr>
        <w:t>　　　　二、蜂窝结构铝幕墙板行业偿债能力分析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三、蜂窝结构铝幕墙板行业营运能力分析</w:t>
      </w:r>
      <w:r>
        <w:rPr>
          <w:rFonts w:hint="eastAsia"/>
        </w:rPr>
        <w:br/>
      </w:r>
      <w:r>
        <w:rPr>
          <w:rFonts w:hint="eastAsia"/>
        </w:rPr>
        <w:t>　　　　四、蜂窝结构铝幕墙板行业发展能力分析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中国蜂窝结构铝幕墙板行业进出口情况分析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蜂窝结构铝幕墙板行业出口情况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一、2018-2023年蜂窝结构铝幕墙板行业出口情况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三、2023-2029年蜂窝结构铝幕墙板行业出口情况预测</w:t>
      </w:r>
      <w:r>
        <w:rPr>
          <w:rFonts w:hint="eastAsia"/>
        </w:rPr>
        <w:br/>
      </w:r>
      <w:r>
        <w:rPr>
          <w:rFonts w:hint="eastAsia"/>
        </w:rPr>
        <w:t>　　第二节 蜂窝结构铝幕墙板行业进口情况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一、2018-2023年蜂窝结构铝幕墙板行业进口情况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三、2023-2029年蜂窝结构铝幕墙板行业进口情况预测</w:t>
      </w:r>
      <w:r>
        <w:rPr>
          <w:rFonts w:hint="eastAsia"/>
        </w:rPr>
        <w:br/>
      </w:r>
      <w:r>
        <w:rPr>
          <w:rFonts w:hint="eastAsia"/>
        </w:rPr>
        <w:t>　　第三节 蜂窝结构铝幕墙板行业进出口面临的挑战及对策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蜂窝结构铝幕墙板行业细分产品市场调研分析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蜂窝结构铝幕墙板行业细分产品——**市场调研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蜂窝结构铝幕墙板行业细分产品——**市场调研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蜂窝结构铝幕墙板行业上、下游市场分析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蜂窝结构铝幕墙板行业上游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蜂窝结构铝幕墙板行业下游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2022-2023年中国蜂窝结构铝幕墙板产业市场竞争格局分析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2022-2023年中国蜂窝结构铝幕墙板产业竞争现状分析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一、蜂窝结构铝幕墙板竞争力分析</w:t>
      </w:r>
      <w:r>
        <w:rPr>
          <w:rFonts w:hint="eastAsia"/>
        </w:rPr>
        <w:br/>
      </w:r>
      <w:r>
        <w:rPr>
          <w:rFonts w:hint="eastAsia"/>
        </w:rPr>
        <w:t>　　　　二、蜂窝结构铝幕墙板技术竞争分析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2022-2023年中国蜂窝结构铝幕墙板产业集中度分析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一、蜂窝结构铝幕墙板市场集中度分析</w:t>
      </w:r>
      <w:r>
        <w:rPr>
          <w:rFonts w:hint="eastAsia"/>
        </w:rPr>
        <w:br/>
      </w:r>
      <w:r>
        <w:rPr>
          <w:rFonts w:hint="eastAsia"/>
        </w:rPr>
        <w:t>　　　　二、蜂窝结构铝幕墙板区域集中度分析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2022-2023年中国蜂窝结构铝幕墙板产业提升竞争力策略分析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蜂窝结构铝幕墙板行业重点企业发展调研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蜂窝结构铝幕墙板重点企业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蜂窝结构铝幕墙板行业企业经营策略研究分析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蜂窝结构铝幕墙板企业多样化经营策略分析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二、济研：现行蜂窝结构铝幕墙板行业多样化经营的方向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大型蜂窝结构铝幕墙板企业集团未来发展策略分析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对中小蜂窝结构铝幕墙板企业生产经营的建议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蜂窝结构铝幕墙板行业投资风险与控制策略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蜂窝结构铝幕墙板行业SWOT模型分析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一、蜂窝结构铝幕墙板行业优势分析</w:t>
      </w:r>
      <w:r>
        <w:rPr>
          <w:rFonts w:hint="eastAsia"/>
        </w:rPr>
        <w:br/>
      </w:r>
      <w:r>
        <w:rPr>
          <w:rFonts w:hint="eastAsia"/>
        </w:rPr>
        <w:t>　　　　二、蜂窝结构铝幕墙板行业劣势分析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三、蜂窝结构铝幕墙板行业机会分析</w:t>
      </w:r>
      <w:r>
        <w:rPr>
          <w:rFonts w:hint="eastAsia"/>
        </w:rPr>
        <w:br/>
      </w:r>
      <w:r>
        <w:rPr>
          <w:rFonts w:hint="eastAsia"/>
        </w:rPr>
        <w:t>　　　　四、蜂窝结构铝幕墙板行业风险分析</w:t>
      </w:r>
      <w:r>
        <w:rPr>
          <w:rFonts w:hint="eastAsia"/>
        </w:rPr>
        <w:br/>
      </w:r>
      <w:r>
        <w:rPr>
          <w:rFonts w:hint="eastAsia"/>
        </w:rPr>
        <w:t>　　第二节 蜂窝结构铝幕墙板行业风险分析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一、蜂窝结构铝幕墙板市场竞争风险</w:t>
      </w:r>
      <w:r>
        <w:rPr>
          <w:rFonts w:hint="eastAsia"/>
        </w:rPr>
        <w:br/>
      </w:r>
      <w:r>
        <w:rPr>
          <w:rFonts w:hint="eastAsia"/>
        </w:rPr>
        <w:t>　　　　二、蜂窝结构铝幕墙板原材料压力风险分析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三、蜂窝结构铝幕墙板技术风险分析</w:t>
      </w:r>
      <w:r>
        <w:rPr>
          <w:rFonts w:hint="eastAsia"/>
        </w:rPr>
        <w:br/>
      </w:r>
      <w:r>
        <w:rPr>
          <w:rFonts w:hint="eastAsia"/>
        </w:rPr>
        <w:t>　　　　四、蜂窝结构铝幕墙板政策和体制风险</w:t>
      </w:r>
      <w:r>
        <w:rPr>
          <w:rFonts w:hint="eastAsia"/>
        </w:rPr>
        <w:br/>
      </w:r>
      <w:r>
        <w:rPr>
          <w:rFonts w:hint="eastAsia"/>
        </w:rPr>
        <w:t>　　　　五、蜂窝结构铝幕墙板行业进入退出风险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2023-2029年蜂窝结构铝幕墙板行业投资风险及控制策略分析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二、蜂窝结构铝幕墙板行业政策风险及控制策略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三、蜂窝结构铝幕墙板行业经营风险及控制策略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四、蜂窝结构铝幕墙板同业竞争风险及控制策略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五、蜂窝结构铝幕墙板行业其他风险及控制策略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蜂窝结构铝幕墙板行业投资情况与发展前景分析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2022-2023年蜂窝结构铝幕墙板行业投资情况分析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一、2022-2023年蜂窝结构铝幕墙板总体投资结构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二、2022-2023年蜂窝结构铝幕墙板投资规模情况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三、2022-2023年蜂窝结构铝幕墙板投资增速情况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四、2022-2023年蜂窝结构铝幕墙板分地区投资分析</w:t>
      </w:r>
      <w:r>
        <w:rPr>
          <w:rFonts w:hint="eastAsia"/>
        </w:rPr>
        <w:br/>
      </w:r>
      <w:r>
        <w:rPr>
          <w:rFonts w:hint="eastAsia"/>
        </w:rPr>
        <w:t>　　第二节 蜂窝结构铝幕墙板行业投资机会分析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一、蜂窝结构铝幕墙板投资项目分析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二、可以投资的蜂窝结构铝幕墙板模式</w:t>
      </w:r>
      <w:r>
        <w:rPr>
          <w:rFonts w:hint="eastAsia"/>
        </w:rPr>
        <w:br/>
      </w:r>
      <w:r>
        <w:rPr>
          <w:rFonts w:hint="eastAsia"/>
        </w:rPr>
        <w:t>　　　　三、2022-2023年蜂窝结构铝幕墙板投资机会</w:t>
      </w:r>
      <w:r>
        <w:rPr>
          <w:rFonts w:hint="eastAsia"/>
        </w:rPr>
        <w:br/>
      </w:r>
      <w:r>
        <w:rPr>
          <w:rFonts w:hint="eastAsia"/>
        </w:rPr>
        <w:t>　　　　四、2022-2023年蜂窝结构铝幕墙板投资新方向</w:t>
      </w:r>
      <w:r>
        <w:rPr>
          <w:rFonts w:hint="eastAsia"/>
        </w:rPr>
        <w:br/>
      </w:r>
      <w:r>
        <w:rPr>
          <w:rFonts w:hint="eastAsia"/>
        </w:rPr>
        <w:t>　　第三节 [:中:智林:]蜂窝结构铝幕墙板行业发展前景分析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一、2022-2023年蜂窝结构铝幕墙板市场的发展前景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二、2022-2023年蜂窝结构铝幕墙板市场面临的发展商机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蜂窝结构铝幕墙板产业链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2018-2023年中国蜂窝结构铝幕墙板行业市场规模及增长情况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2018-2023年中国蜂窝结构铝幕墙板行业产量及增长趋势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2018-2023年中国蜂窝结构铝幕墙板市场需求量及增速统计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2018-2023年中国蜂窝结构铝幕墙板行业盈利情况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2018-2023年中国蜂窝结构铝幕墙板行业企业数量情况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2018-2023年中国蜂窝结构铝幕墙板行业企业平均规模情况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2018-2023年中国蜂窝结构铝幕墙板行业市场规模及增长情况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**地区蜂窝结构铝幕墙板市场规模及增长情况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**地区蜂窝结构铝幕墙板行业市场需求情况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蜂窝结构铝幕墙板重点企业（二）成长能力情况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2023-2029年中国蜂窝结构铝幕墙板行业产量预测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2023-2029年中国蜂窝结构铝幕墙板市场需求量预测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2023-2029年中国蜂窝结构铝幕墙板行业市场规模预测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2023-2029年中国蜂窝结构铝幕墙板市场前景分析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2023-2029年中国蜂窝结构铝幕墙板行业发展趋势预测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71c1bfddc4d80" w:history="1">
        <w:r>
          <w:rPr>
            <w:rStyle w:val="Hyperlink"/>
          </w:rPr>
          <w:t>2023-2029年中国蜂窝结构铝幕墙板市场热点聚焦与投资可行性研究报告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71c1bfddc4d80" w:history="1">
        <w:r>
          <w:rPr>
            <w:rStyle w:val="Hyperlink"/>
          </w:rPr>
          <w:t>https://www.20087.com/1/85/FengWoJieGouLvMuQiangBanShiChangDiaoChaFenXiBaoGao.html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a2be8085145c6" w:history="1">
      <w:r>
        <w:rPr>
          <w:rStyle w:val="Hyperlink"/>
        </w:rPr>
        <w:t>2023-2029年中国蜂窝结构铝幕墙板市场热点聚焦与投资可行性研究报告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engWoJieGouLvMuQiangBanShiChangDiaoChaFenXiBaoGao.html" TargetMode="External" Id="R52471c1bfddc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engWoJieGouLvMuQiangBanShiChangDiaoChaFenXiBaoGao.html" TargetMode="External" Id="Ra65a2be80851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2023-04-13T01:40:00Z</dcterms:created>
  <dcterms:modified xsi:type="dcterms:W3CDTF">2023-04-13T02:40:00Z</dcterms:modified>
  <dc:subject>2023-2029年中国蜂窝结构铝幕墙板市场热点聚焦与投资可行性研究报告</dc:subject>
  <dc:title>2023-2029年中国蜂窝结构铝幕墙板市场热点聚焦与投资可行性研究报告</dc:title>
  <cp:keywords>2023-2029年中国蜂窝结构铝幕墙板市场热点聚焦与投资可行性研究报告</cp:keywords>
  <dc:description>2023-2029年中国蜂窝结构铝幕墙板市场热点聚焦与投资可行性研究报告</dc:description>
</cp:coreProperties>
</file>