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7cd2e489479c" w:history="1">
              <w:r>
                <w:rPr>
                  <w:rStyle w:val="Hyperlink"/>
                </w:rPr>
                <w:t>2026-2032年JS复合防水涂料I型行业发展调研及市场前景分析报告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7cd2e489479c" w:history="1">
              <w:r>
                <w:rPr>
                  <w:rStyle w:val="Hyperlink"/>
                </w:rPr>
                <w:t>2026-2032年JS复合防水涂料I型行业发展调研及市场前景分析报告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7cd2e489479c" w:history="1">
                <w:r>
                  <w:rPr>
                    <w:rStyle w:val="Hyperlink"/>
                  </w:rPr>
                  <w:t>https://www.20087.com/1/55/JSFuHeFangShuiTuLiaoIXingShiChangQianJing.html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复合防水涂料I型是一种用于建筑防水的关键材料，近年来随着建筑业的发展和技术进步，市场需求持续增长。目前，JS复合防水涂料I型不仅在防水性能和耐久性方面实现了优化，还在设计上更加注重环保和可持续性。此外，随着新材料技术的应用，JS复合防水涂料I型的性能得到了进一步提升，如提高了施工便利性和抗裂性。</w:t>
      </w:r>
      <w:r>
        <w:rPr>
          <w:rFonts w:hint="eastAsia"/>
        </w:rPr>
        <w:br/>
      </w:r>
      <w:r>
        <w:rPr>
          <w:rFonts w:hint="eastAsia"/>
        </w:rPr>
        <w:t>　　未来，JS复合防水涂料I型市场将朝着更加高效和环保化的方向发展。一方面，随着建筑业的要求提高，JS复合防水涂料I型将更加注重提高防水性能和耐久性，以适应不同应用场景的需求。另一方面，为了提高环保和可持续性，JS复合防水涂料I型的设计将更加注重节能减排，采用更高效的生产工艺和环保材料。此外，随着新材料技术的进步，JS复合防水涂料I型将探索更多新型应用领域，如智能建筑系统集成、特殊用途防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27cd2e489479c" w:history="1">
        <w:r>
          <w:rPr>
            <w:rStyle w:val="Hyperlink"/>
          </w:rPr>
          <w:t>2026-2032年JS复合防水涂料I型行业发展调研及市场前景分析报告</w:t>
        </w:r>
      </w:hyperlink>
      <w:r>
        <w:rPr>
          <w:rFonts w:hint="eastAsia"/>
        </w:rPr>
        <w:t>》系统分析了JS复合防水涂料I型行业的市场规模、供需状况及竞争格局，结合JS复合防水涂料I型技术发展现状与未来方向，科学预测了行业前景与增长趋势。报告重点评估了重点JS复合防水涂料I型企业的经营表现及竞争优势，同时探讨了行业机遇与潜在风险。通过对JS复合防水涂料I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中国JS复合防水涂料I型行业发展环境</w:t>
      </w:r>
      <w:r>
        <w:rPr>
          <w:rFonts w:hint="eastAsia"/>
        </w:rPr>
        <w:br/>
      </w:r>
      <w:r>
        <w:rPr>
          <w:rFonts w:hint="eastAsia"/>
        </w:rPr>
        <w:t>　　第一节 JS复合防水涂料I型行业及属性分析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中国JS复合防水涂料I型生产现状分析</w:t>
      </w:r>
      <w:r>
        <w:rPr>
          <w:rFonts w:hint="eastAsia"/>
        </w:rPr>
        <w:br/>
      </w:r>
      <w:r>
        <w:rPr>
          <w:rFonts w:hint="eastAsia"/>
        </w:rPr>
        <w:t>　　第一节 JS复合防水涂料I型行业总体规模</w:t>
      </w:r>
      <w:r>
        <w:rPr>
          <w:rFonts w:hint="eastAsia"/>
        </w:rPr>
        <w:br/>
      </w:r>
      <w:r>
        <w:rPr>
          <w:rFonts w:hint="eastAsia"/>
        </w:rPr>
        <w:t>　　第一节 JS复合防水涂料I型产能概况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JS复合防水涂料I型市场容量概况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JS复合防水涂料I型产业的生命周期分析</w:t>
      </w:r>
      <w:r>
        <w:rPr>
          <w:rFonts w:hint="eastAsia"/>
        </w:rPr>
        <w:br/>
      </w:r>
      <w:r>
        <w:rPr>
          <w:rFonts w:hint="eastAsia"/>
        </w:rPr>
        <w:t>　　第五节 JS复合防水涂料I型产业供需情况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2026年中国JS复合防水涂料I型市场供需监测分析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2026年中国JS复合防水涂料I型市场竞争格局与厂商市场竞争力评价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我国JS复合防水涂料I型行业供需状况分析</w:t>
      </w:r>
      <w:r>
        <w:rPr>
          <w:rFonts w:hint="eastAsia"/>
        </w:rPr>
        <w:br/>
      </w:r>
      <w:r>
        <w:rPr>
          <w:rFonts w:hint="eastAsia"/>
        </w:rPr>
        <w:t>　　第一节 JS复合防水涂料I型行业市场需求分析</w:t>
      </w:r>
      <w:r>
        <w:rPr>
          <w:rFonts w:hint="eastAsia"/>
        </w:rPr>
        <w:br/>
      </w:r>
      <w:r>
        <w:rPr>
          <w:rFonts w:hint="eastAsia"/>
        </w:rPr>
        <w:t>　　第二节 JS复合防水涂料I型行业供给能力分析</w:t>
      </w:r>
      <w:r>
        <w:rPr>
          <w:rFonts w:hint="eastAsia"/>
        </w:rPr>
        <w:br/>
      </w:r>
      <w:r>
        <w:rPr>
          <w:rFonts w:hint="eastAsia"/>
        </w:rPr>
        <w:t>　　第三节 JS复合防水涂料I型行业进出口贸易分析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JS复合防水涂料I型行业竞争绩效分析</w:t>
      </w:r>
      <w:r>
        <w:rPr>
          <w:rFonts w:hint="eastAsia"/>
        </w:rPr>
        <w:br/>
      </w:r>
      <w:r>
        <w:rPr>
          <w:rFonts w:hint="eastAsia"/>
        </w:rPr>
        <w:t>　　第一节 JS复合防水涂料I型行业总体效益水平分析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JS复合防水涂料I型行业产业集中度分析</w:t>
      </w:r>
      <w:r>
        <w:rPr>
          <w:rFonts w:hint="eastAsia"/>
        </w:rPr>
        <w:br/>
      </w:r>
      <w:r>
        <w:rPr>
          <w:rFonts w:hint="eastAsia"/>
        </w:rPr>
        <w:t>　　第三节 JS复合防水涂料I型行业不同所有制企业绩效分析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JS复合防水涂料I型行业不同规模企业绩效分析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JS复合防水涂料I型市场分销体系分析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2026年JS复合防水涂料I型市场发展前景预测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我国JS复合防水涂料I型行业投融资分析</w:t>
      </w:r>
      <w:r>
        <w:rPr>
          <w:rFonts w:hint="eastAsia"/>
        </w:rPr>
        <w:br/>
      </w:r>
      <w:r>
        <w:rPr>
          <w:rFonts w:hint="eastAsia"/>
        </w:rPr>
        <w:t>　　第一节 我国JS复合防水涂料I型行业企业所有制状况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我国JS复合防水涂料I型行业外资进入状况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我国JS复合防水涂料I型行业合作与并购</w:t>
      </w:r>
      <w:r>
        <w:rPr>
          <w:rFonts w:hint="eastAsia"/>
        </w:rPr>
        <w:br/>
      </w:r>
      <w:r>
        <w:rPr>
          <w:rFonts w:hint="eastAsia"/>
        </w:rPr>
        <w:t>　　第四节 我国JS复合防水涂料I型行业投资体制分析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我国JS复合防水涂料I型行业资本市场融资分析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JS复合防水涂料I型产业投资策略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JS复合防水涂料I型企业发展调研分析</w:t>
      </w:r>
      <w:r>
        <w:rPr>
          <w:rFonts w:hint="eastAsia"/>
        </w:rPr>
        <w:br/>
      </w:r>
      <w:r>
        <w:rPr>
          <w:rFonts w:hint="eastAsia"/>
        </w:rPr>
        <w:t>　　第一节 JS复合防水涂料I型企业（一）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JS复合防水涂料I型企业（二）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JS复合防水涂料I型企业（三）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JS复合防水涂料I型企业（四）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JS复合防水涂料I型企业（五）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JS复合防水涂料I型企业（六）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2026年中国JS复合防水涂料I型产业投资分析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JS复合防水涂料I型相关产业2025年走势分析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JS复合防水涂料I型行业成长能力及稳定性分析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JS复合防水涂料I型行业生命周期分析</w:t>
      </w:r>
      <w:r>
        <w:rPr>
          <w:rFonts w:hint="eastAsia"/>
        </w:rPr>
        <w:br/>
      </w:r>
      <w:r>
        <w:rPr>
          <w:rFonts w:hint="eastAsia"/>
        </w:rPr>
        <w:t>　　第二节 JS复合防水涂料I型行业增长性与波动性分析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JS复合防水涂料I型行业集中程度分析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JS复合防水涂料I型行业风险趋势分析与对策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JS复合防水涂料I型行业风险分析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JS复合防水涂料I型行业投资风险及控制策略分析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一、2026-2032年JS复合防水涂料I型行业市场风险及控制策略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二、2026-2032年JS复合防水涂料I型行业政策风险及控制策略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三、2026-2032年JS复合防水涂料I型行业经营风险及控制策略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四、2026-2032年JS复合防水涂料I型同业竞争风险及控制策略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五、2026-2032年JS复合防水涂料I型行业其他风险及控制策略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JS复合防水涂料I型产业投资风险</w:t>
      </w:r>
      <w:r>
        <w:rPr>
          <w:rFonts w:hint="eastAsia"/>
        </w:rPr>
        <w:br/>
      </w:r>
      <w:r>
        <w:rPr>
          <w:rFonts w:hint="eastAsia"/>
        </w:rPr>
        <w:t>　　第一节 JS复合防水涂料I型行业宏观调控风险</w:t>
      </w:r>
      <w:r>
        <w:rPr>
          <w:rFonts w:hint="eastAsia"/>
        </w:rPr>
        <w:br/>
      </w:r>
      <w:r>
        <w:rPr>
          <w:rFonts w:hint="eastAsia"/>
        </w:rPr>
        <w:t>　　第二节 JS复合防水涂料I型行业竞争风险</w:t>
      </w:r>
      <w:r>
        <w:rPr>
          <w:rFonts w:hint="eastAsia"/>
        </w:rPr>
        <w:br/>
      </w:r>
      <w:r>
        <w:rPr>
          <w:rFonts w:hint="eastAsia"/>
        </w:rPr>
        <w:t>　　第三节 JS复合防水涂料I型行业供需波动风险</w:t>
      </w:r>
      <w:r>
        <w:rPr>
          <w:rFonts w:hint="eastAsia"/>
        </w:rPr>
        <w:br/>
      </w:r>
      <w:r>
        <w:rPr>
          <w:rFonts w:hint="eastAsia"/>
        </w:rPr>
        <w:t>　　第四节 JS复合防水涂料I型行业技术创新风险</w:t>
      </w:r>
      <w:r>
        <w:rPr>
          <w:rFonts w:hint="eastAsia"/>
        </w:rPr>
        <w:br/>
      </w:r>
      <w:r>
        <w:rPr>
          <w:rFonts w:hint="eastAsia"/>
        </w:rPr>
        <w:t>　　第五节 JS复合防水涂料I型行业经营管理风险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2026-2032年中国JS复合防水涂料I型行业发展趋势研究分析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2026-2032年JS复合防水涂料I型行业国际市场预测</w:t>
      </w:r>
      <w:r>
        <w:rPr>
          <w:rFonts w:hint="eastAsia"/>
        </w:rPr>
        <w:br/>
      </w:r>
      <w:r>
        <w:rPr>
          <w:rFonts w:hint="eastAsia"/>
        </w:rPr>
        <w:t>　　　　一、JS复合防水涂料I型行业产能预测</w:t>
      </w:r>
      <w:r>
        <w:rPr>
          <w:rFonts w:hint="eastAsia"/>
        </w:rPr>
        <w:br/>
      </w:r>
      <w:r>
        <w:rPr>
          <w:rFonts w:hint="eastAsia"/>
        </w:rPr>
        <w:t>　　　　二、JS复合防水涂料I型行业市场需求前景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中国JS复合防水涂料I型行业发展趋势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2026-2032年JS复合防水涂料I型行业中国市场预测</w:t>
      </w:r>
      <w:r>
        <w:rPr>
          <w:rFonts w:hint="eastAsia"/>
        </w:rPr>
        <w:br/>
      </w:r>
      <w:r>
        <w:rPr>
          <w:rFonts w:hint="eastAsia"/>
        </w:rPr>
        <w:t>　　　　一、JS复合防水涂料I型行业产能预测</w:t>
      </w:r>
      <w:r>
        <w:rPr>
          <w:rFonts w:hint="eastAsia"/>
        </w:rPr>
        <w:br/>
      </w:r>
      <w:r>
        <w:rPr>
          <w:rFonts w:hint="eastAsia"/>
        </w:rPr>
        <w:t>　　　　二、JS复合防水涂料I型行业市场需求前景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JS复合防水涂料I型行业投资机会分析研究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2026-2032年JS复合防水涂料I型行业主要区域投资机会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2026-2032年JS复合防水涂料I型行业出口市场投资机会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中:智:林:－2026-2032年JS复合防水涂料I型行业企业的多元化投资机会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JS复合防水涂料I型行业历程</w:t>
      </w:r>
      <w:r>
        <w:rPr>
          <w:rFonts w:hint="eastAsia"/>
        </w:rPr>
        <w:br/>
      </w:r>
      <w:r>
        <w:rPr>
          <w:rFonts w:hint="eastAsia"/>
        </w:rPr>
        <w:t>　　图表 JS复合防水涂料I型行业生命周期</w:t>
      </w:r>
      <w:r>
        <w:rPr>
          <w:rFonts w:hint="eastAsia"/>
        </w:rPr>
        <w:br/>
      </w:r>
      <w:r>
        <w:rPr>
          <w:rFonts w:hint="eastAsia"/>
        </w:rPr>
        <w:t>　　图表 JS复合防水涂料I型行业产业链分析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2020-2025年JS复合防水涂料I型行业市场容量分析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2026年中国JS复合防水涂料I型行业需求领域分布格局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2020-2025年中国JS复合防水涂料I型出口金额分析</w:t>
      </w:r>
      <w:r>
        <w:rPr>
          <w:rFonts w:hint="eastAsia"/>
        </w:rPr>
        <w:br/>
      </w:r>
      <w:r>
        <w:rPr>
          <w:rFonts w:hint="eastAsia"/>
        </w:rPr>
        <w:t>　　图表 2026年中国JS复合防水涂料I型进口国家及地区分析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2026年中国JS复合防水涂料I型出口国家及地区分析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2020-2025年中国JS复合防水涂料I型行业企业平均规模情况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**地区JS复合防水涂料I型市场规模及增长情况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**地区JS复合防水涂料I型行业市场需求情况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**地区JS复合防水涂料I型市场规模及增长情况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**地区JS复合防水涂料I型行业市场需求情况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**地区JS复合防水涂料I型市场规模及增长情况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**地区JS复合防水涂料I型行业市场需求情况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**地区JS复合防水涂料I型市场规模及增长情况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**地区JS复合防水涂料I型行业市场需求情况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JS复合防水涂料I型重点企业（三）成长能力情况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2026-2032年中国JS复合防水涂料I型发展趋势预测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7cd2e489479c" w:history="1">
        <w:r>
          <w:rPr>
            <w:rStyle w:val="Hyperlink"/>
          </w:rPr>
          <w:t>2026-2032年JS复合防水涂料I型行业发展调研及市场前景分析报告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7cd2e489479c" w:history="1">
        <w:r>
          <w:rPr>
            <w:rStyle w:val="Hyperlink"/>
          </w:rPr>
          <w:t>https://www.20087.com/1/55/JSFuHeFangShuiTuLiaoIXingShiChangQianJing.html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热点：js防水涂料1型和2型区别、js复合防水涂料施工工艺、js防水涂料是什么材料、js复合防水涂料使用方法 百度经验、东方雨虹js101防水涂料、js复合防水涂料粉料怎样使用、js聚合物水泥基复合防水涂料、js复合防水涂膜、js防水涂料什么颜色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d1b037e81410e" w:history="1">
      <w:r>
        <w:rPr>
          <w:rStyle w:val="Hyperlink"/>
        </w:rPr>
        <w:t>2026-2032年JS复合防水涂料I型行业发展调研及市场前景分析报告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SFuHeFangShuiTuLiaoIXingShiChangQianJing.html" TargetMode="External" Id="R7e527cd2e489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SFuHeFangShuiTuLiaoIXingShiChangQianJing.html" TargetMode="External" Id="R125d1b037e81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2025-08-28T07:48:00Z</dcterms:created>
  <dcterms:modified xsi:type="dcterms:W3CDTF">2025-08-28T08:48:00Z</dcterms:modified>
  <dc:subject>2026-2032年JS复合防水涂料I型行业发展调研及市场前景分析报告</dc:subject>
  <dc:title>2026-2032年JS复合防水涂料I型行业发展调研及市场前景分析报告</dc:title>
  <cp:keywords>2026-2032年JS复合防水涂料I型行业发展调研及市场前景分析报告</cp:keywords>
  <dc:description>2026-2032年JS复合防水涂料I型行业发展调研及市场前景分析报告</dc:description>
</cp:coreProperties>
</file>