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ea3cbd0834632" w:history="1">
              <w:r>
                <w:rPr>
                  <w:rStyle w:val="Hyperlink"/>
                </w:rPr>
                <w:t>2023-2029年中国水泥设备市场调研分析与发展趋势预测报告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ea3cbd0834632" w:history="1">
              <w:r>
                <w:rPr>
                  <w:rStyle w:val="Hyperlink"/>
                </w:rPr>
                <w:t>2023-2029年中国水泥设备市场调研分析与发展趋势预测报告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ea3cbd0834632" w:history="1">
                <w:r>
                  <w:rPr>
                    <w:rStyle w:val="Hyperlink"/>
                  </w:rPr>
                  <w:t>https://www.20087.com/2/75/ShuiNiSheBeiFaZhanQuShi.html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设备是用于水泥生产过程中的各种机械设备，包括破碎机、磨粉机、回转窑等。水泥设备不仅具有更高的产能和更低的能耗，还能够满足严格的环保标准。制造商通过采用先进的设计和制造工艺，提高了设备的可靠性和维护便利性。此外，随着智能制造技术的应用，水泥设备实现了远程监控和故障诊断，提高了生产效率。</w:t>
      </w:r>
      <w:r>
        <w:rPr>
          <w:rFonts w:hint="eastAsia"/>
        </w:rPr>
        <w:br/>
      </w:r>
      <w:r>
        <w:rPr>
          <w:rFonts w:hint="eastAsia"/>
        </w:rPr>
        <w:t>　　未来，水泥设备市场将持续增长。随着全球基础设施建设和房地产市场的持续发展，对于高质量、高效能的水泥设备的需求将持续增加。技术创新将继续推动水泥设备性能的提升，包括采用更高效的节能技术、提高设备的自动化水平、优化设备结构以减少维护成本。同时，随着环保法规的日益严格，水泥设备将更加注重减少排放和提高资源利用率。此外，随着工业互联网技术的发展，水泥设备将实现更加智能化的生产管理，提高工厂的整体运营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bea3cbd0834632" w:history="1">
        <w:r>
          <w:rPr>
            <w:rStyle w:val="Hyperlink"/>
          </w:rPr>
          <w:t>2023-2029年中国水泥设备市场调研分析与发展趋势预测报告</w:t>
        </w:r>
      </w:hyperlink>
      <w:r>
        <w:rPr>
          <w:rFonts w:hint="eastAsia"/>
        </w:rPr>
        <w:t>基于科学的市场调研和数据分析，全面剖析了水泥设备行业现状、市场需求及市场规模。水泥设备报告探讨了水泥设备产业链结构，细分市场的特点，并分析了水泥设备市场前景及发展趋势。通过科学预测，揭示了水泥设备行业未来的增长潜力。同时，水泥设备报告还对重点企业进行了研究，评估了各大品牌在市场竞争中的地位，以及行业集中度的变化。水泥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2022-2023年水泥设备行业环境分析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我国水泥设备行业政策环境分析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我国水泥设备行业技术环境分析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一、我国水泥设备技术发展概况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二、我国水泥设备产品工艺特点或流程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三、我国水泥设备行业技术发展趋势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中国水泥设备市场分析</w:t>
      </w:r>
      <w:r>
        <w:rPr>
          <w:rFonts w:hint="eastAsia"/>
        </w:rPr>
        <w:br/>
      </w:r>
      <w:r>
        <w:rPr>
          <w:rFonts w:hint="eastAsia"/>
        </w:rPr>
        <w:t>　　第一节 水泥设备市场现状分析及预测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一、2018-2023年我国水泥设备市场规模分析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二、2023-2029年我国水泥设备市场规模预测</w:t>
      </w:r>
      <w:r>
        <w:rPr>
          <w:rFonts w:hint="eastAsia"/>
        </w:rPr>
        <w:br/>
      </w:r>
      <w:r>
        <w:rPr>
          <w:rFonts w:hint="eastAsia"/>
        </w:rPr>
        <w:t>　　第二节 水泥设备产品产能分析及预测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一、2018-2023年我国水泥设备产能分析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二、2023-2029年我国水泥设备产能预测</w:t>
      </w:r>
      <w:r>
        <w:rPr>
          <w:rFonts w:hint="eastAsia"/>
        </w:rPr>
        <w:br/>
      </w:r>
      <w:r>
        <w:rPr>
          <w:rFonts w:hint="eastAsia"/>
        </w:rPr>
        <w:t>　　第三节 水泥设备产品产量分析及预测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一、2018-2023年我国水泥设备产量分析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二、2023-2029年我国水泥设备产量预测</w:t>
      </w:r>
      <w:r>
        <w:rPr>
          <w:rFonts w:hint="eastAsia"/>
        </w:rPr>
        <w:br/>
      </w:r>
      <w:r>
        <w:rPr>
          <w:rFonts w:hint="eastAsia"/>
        </w:rPr>
        <w:t>　　第四节 水泥设备市场需求分析及预测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一、2018-2023年我国水泥设备市场需求分析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二、2023-2029年我国水泥设备市场需求预测</w:t>
      </w:r>
      <w:r>
        <w:rPr>
          <w:rFonts w:hint="eastAsia"/>
        </w:rPr>
        <w:br/>
      </w:r>
      <w:r>
        <w:rPr>
          <w:rFonts w:hint="eastAsia"/>
        </w:rPr>
        <w:t>　　第五节 水泥设备价格趋势分析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一、2018-2023年我国水泥设备市场价格分析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二、2023-2029年我国水泥设备市场价格预测</w:t>
      </w:r>
      <w:r>
        <w:rPr>
          <w:rFonts w:hint="eastAsia"/>
        </w:rPr>
        <w:br/>
      </w:r>
      <w:r>
        <w:rPr>
          <w:rFonts w:hint="eastAsia"/>
        </w:rPr>
        <w:t>　　第六节 水泥设备进出口数据分析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一、2018-2023年我国水泥设备进出口数据分析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二、2023-2029年国内水泥设备产品未来进出口情况预测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水泥设备行业相关产业分析</w:t>
      </w:r>
      <w:r>
        <w:rPr>
          <w:rFonts w:hint="eastAsia"/>
        </w:rPr>
        <w:br/>
      </w:r>
      <w:r>
        <w:rPr>
          <w:rFonts w:hint="eastAsia"/>
        </w:rPr>
        <w:t>　　第一节 水泥设备行业产业链概述</w:t>
      </w:r>
      <w:r>
        <w:rPr>
          <w:rFonts w:hint="eastAsia"/>
        </w:rPr>
        <w:br/>
      </w:r>
      <w:r>
        <w:rPr>
          <w:rFonts w:hint="eastAsia"/>
        </w:rPr>
        <w:t>　　第二节 水泥设备上游行业发展状况分析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水泥设备下游行业发展情况分析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2018-2023年中国水泥设备行业集中度分析</w:t>
      </w:r>
      <w:r>
        <w:rPr>
          <w:rFonts w:hint="eastAsia"/>
        </w:rPr>
        <w:br/>
      </w:r>
      <w:r>
        <w:rPr>
          <w:rFonts w:hint="eastAsia"/>
        </w:rPr>
        <w:t>　　第二节 水泥设备国内外SWOT分析</w:t>
      </w:r>
      <w:r>
        <w:rPr>
          <w:rFonts w:hint="eastAsia"/>
        </w:rPr>
        <w:br/>
      </w:r>
      <w:r>
        <w:rPr>
          <w:rFonts w:hint="eastAsia"/>
        </w:rPr>
        <w:t>　　第三节 水泥设备行业存在的问题及应对策略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业内专家对中国水泥设备行业投资的建议及观点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水泥设备行业投资机会分析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二、水泥设备企业的竞争优势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水泥设备行业投资进入风险分析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水泥设备行业投资决策依据分析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中⋅智林⋅　水泥设备行业投资建议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2018-2023年我国水泥设备市场规模分析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2023-2029年我国水泥设备市场规模预测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2018-2023年我国水泥设备产能分析</w:t>
      </w:r>
      <w:r>
        <w:rPr>
          <w:rFonts w:hint="eastAsia"/>
        </w:rPr>
        <w:br/>
      </w:r>
      <w:r>
        <w:rPr>
          <w:rFonts w:hint="eastAsia"/>
        </w:rPr>
        <w:t>　　图表 2023-2029年我国水泥设备产能预测</w:t>
      </w:r>
      <w:r>
        <w:rPr>
          <w:rFonts w:hint="eastAsia"/>
        </w:rPr>
        <w:br/>
      </w:r>
      <w:r>
        <w:rPr>
          <w:rFonts w:hint="eastAsia"/>
        </w:rPr>
        <w:t>　　图表 2018-2023年我国水泥设备产能产量分析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2023-2029年我国水泥设备产量预测</w:t>
      </w:r>
      <w:r>
        <w:rPr>
          <w:rFonts w:hint="eastAsia"/>
        </w:rPr>
        <w:br/>
      </w:r>
      <w:r>
        <w:rPr>
          <w:rFonts w:hint="eastAsia"/>
        </w:rPr>
        <w:t>　　图表 2018-2023年我国水泥设备市场需求分析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2023-2029年我国水泥设备市场需求预测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2018-2023年我国水泥设备市场价格分析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2023-2029年我国水泥设备市场价格预测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2018-2023年我国水泥设备进出口数据分析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2023-2029年国内水泥设备产品未来进出口情况预测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ea3cbd0834632" w:history="1">
        <w:r>
          <w:rPr>
            <w:rStyle w:val="Hyperlink"/>
          </w:rPr>
          <w:t>2023-2029年中国水泥设备市场调研分析与发展趋势预测报告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ea3cbd0834632" w:history="1">
        <w:r>
          <w:rPr>
            <w:rStyle w:val="Hyperlink"/>
          </w:rPr>
          <w:t>https://www.20087.com/2/75/ShuiNiSheBeiFaZhanQuShi.html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ae19fe8b74857" w:history="1">
      <w:r>
        <w:rPr>
          <w:rStyle w:val="Hyperlink"/>
        </w:rPr>
        <w:t>2023-2029年中国水泥设备市场调研分析与发展趋势预测报告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uiNiSheBeiFaZhanQuShi.html" TargetMode="External" Id="Rfabea3cbd083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uiNiSheBeiFaZhanQuShi.html" TargetMode="External" Id="Re87ae19fe8b7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2022-12-27T05:42:00Z</dcterms:created>
  <dcterms:modified xsi:type="dcterms:W3CDTF">2022-12-27T06:42:00Z</dcterms:modified>
  <dc:subject>2023-2029年中国水泥设备市场调研分析与发展趋势预测报告</dc:subject>
  <dc:title>2023-2029年中国水泥设备市场调研分析与发展趋势预测报告</dc:title>
  <cp:keywords>2023-2029年中国水泥设备市场调研分析与发展趋势预测报告</cp:keywords>
  <dc:description>2023-2029年中国水泥设备市场调研分析与发展趋势预测报告</dc:description>
</cp:coreProperties>
</file>