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2a76061c14891" w:history="1">
              <w:r>
                <w:rPr>
                  <w:rStyle w:val="Hyperlink"/>
                </w:rPr>
                <w:t>2026-2032年全球与中国无钥匙酒店门锁行业现状调研及前景趋势预测报告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2a76061c14891" w:history="1">
              <w:r>
                <w:rPr>
                  <w:rStyle w:val="Hyperlink"/>
                </w:rPr>
                <w:t>2026-2032年全球与中国无钥匙酒店门锁行业现状调研及前景趋势预测报告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2a76061c14891" w:history="1">
                <w:r>
                  <w:rPr>
                    <w:rStyle w:val="Hyperlink"/>
                  </w:rPr>
                  <w:t>https://www.20087.com/5/05/WuYaoChiJiuDianMenSuoShiChangQianJingYuCe.html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钥匙酒店门锁是一种摒弃传统物理机械钥匙，依托射频识别（RFID）、蓝牙低功耗（BLE）、近场通信（NFC）及移动互联网技术实现身份验证与门禁控制的智能安防终端。无钥匙酒店门锁不仅承担着客房安全防护的基础功能，更是现代智慧酒店数字化运营的核心入口。随着消费者对无接触服务与便捷入住体验的追求，无钥匙酒店门锁已全面普及。主流产品集成了密码、指纹、房卡及手机动态密钥等多种开锁方式，并支持与酒店PMS（物业管理系统）无缝对接，实现房态实时同步与远程授权。在硬件层面，现代门锁普遍采用超低功耗芯片与高容量电池组，确保长达数年的稳定续航；在安全层面，金融级加密算法与防撬报警机制有效抵御了黑客攻击与非法入侵。此外，门锁的外观设计也趋向极简与科技感，成为提升酒店客房品质感的重要元素。</w:t>
      </w:r>
      <w:r>
        <w:rPr>
          <w:rFonts w:hint="eastAsia"/>
        </w:rPr>
        <w:br/>
      </w:r>
      <w:r>
        <w:rPr>
          <w:rFonts w:hint="eastAsia"/>
        </w:rPr>
        <w:t>　　未来，无钥匙酒店门锁将向全场景生态融合、无感通行及预测性维护方向全面进化。市场调研网指出，门锁将彻底打破单一门禁的孤岛状态，深度融入酒店客房智能控制系统（RCU）。当客人通过手机蓝牙或人脸识别开锁的瞬间，系统将自动联动开启廊灯、调节空调温度并播放个性化欢迎语，实现真正的“无感入住”体验。在技术架构上，超宽带（UWB）与Wi-Fi 6技术的引入，将实现高精度的室内定位与更安全的数字钥匙传输。同时，基于物联网与边缘计算，智能门锁将具备强大的自我诊断能力，能够实时监测电池健康度、电机扭矩及锁舌状态，在故障发生前自动向工程部发送预警，大幅降低突发故障对客诉的影响。随着AI视觉与生物识别技术的成熟，未来的无钥匙门锁还将具备非配合式活体检测与异常行为分析能力，在提供极致便捷的同时，为酒店构筑起坚不可摧的立体安防屏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2a76061c14891" w:history="1">
        <w:r>
          <w:rPr>
            <w:rStyle w:val="Hyperlink"/>
          </w:rPr>
          <w:t>2026-2032年全球与中国无钥匙酒店门锁行业现状调研及前景趋势预测报告</w:t>
        </w:r>
      </w:hyperlink>
      <w:r>
        <w:rPr>
          <w:rFonts w:hint="eastAsia"/>
        </w:rPr>
        <w:t>》，2025年无钥匙酒店门锁行业市场规模达 亿元，预计2032年市场规模将达 亿元，期间年均复合增长率（CAGR）达 %。报告依托多年行业监测数据，结合无钥匙酒店门锁行业现状与未来前景，系统分析了无钥匙酒店门锁市场需求、市场规模、产业链结构、价格机制及细分市场特征。报告对无钥匙酒店门锁市场前景进行了客观评估，预测了无钥匙酒店门锁行业发展趋势，并详细解读了品牌竞争格局、市场集中度及重点企业的运营表现。此外，报告通过SWOT分析识别了无钥匙酒店门锁行业机遇与潜在风险，为投资者和决策者提供了科学、规范的战略建议，助力把握无钥匙酒店门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按产品类型细分，全球无钥匙酒店门锁市场规模2021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磁卡/IC卡锁</w:t>
      </w:r>
      <w:r>
        <w:rPr>
          <w:rFonts w:hint="eastAsia"/>
        </w:rPr>
        <w:br/>
      </w:r>
      <w:r>
        <w:rPr>
          <w:rFonts w:hint="eastAsia"/>
        </w:rPr>
        <w:t>　　　　1.3.3 密码锁</w:t>
      </w:r>
      <w:r>
        <w:rPr>
          <w:rFonts w:hint="eastAsia"/>
        </w:rPr>
        <w:br/>
      </w:r>
      <w:r>
        <w:rPr>
          <w:rFonts w:hint="eastAsia"/>
        </w:rPr>
        <w:t>　　　　1.3.4 生物识别锁</w:t>
      </w:r>
      <w:r>
        <w:rPr>
          <w:rFonts w:hint="eastAsia"/>
        </w:rPr>
        <w:br/>
      </w:r>
      <w:r>
        <w:rPr>
          <w:rFonts w:hint="eastAsia"/>
        </w:rPr>
        <w:t>　　　　1.3.5 移动端/蓝牙/NFC锁</w:t>
      </w:r>
      <w:r>
        <w:rPr>
          <w:rFonts w:hint="eastAsia"/>
        </w:rPr>
        <w:br/>
      </w:r>
      <w:r>
        <w:rPr>
          <w:rFonts w:hint="eastAsia"/>
        </w:rPr>
        <w:t>　　1.4 产品分类，按联网</w:t>
      </w:r>
      <w:r>
        <w:rPr>
          <w:rFonts w:hint="eastAsia"/>
        </w:rPr>
        <w:br/>
      </w:r>
      <w:r>
        <w:rPr>
          <w:rFonts w:hint="eastAsia"/>
        </w:rPr>
        <w:t>　　　　1.4.1 按联网细分，全球无钥匙酒店门锁市场规模2021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离线式门锁</w:t>
      </w:r>
      <w:r>
        <w:rPr>
          <w:rFonts w:hint="eastAsia"/>
        </w:rPr>
        <w:br/>
      </w:r>
      <w:r>
        <w:rPr>
          <w:rFonts w:hint="eastAsia"/>
        </w:rPr>
        <w:t>　　　　1.4.3 在线式门锁</w:t>
      </w:r>
      <w:r>
        <w:rPr>
          <w:rFonts w:hint="eastAsia"/>
        </w:rPr>
        <w:br/>
      </w:r>
      <w:r>
        <w:rPr>
          <w:rFonts w:hint="eastAsia"/>
        </w:rPr>
        <w:t>　　　　1.4.4 混合式门锁</w:t>
      </w:r>
      <w:r>
        <w:rPr>
          <w:rFonts w:hint="eastAsia"/>
        </w:rPr>
        <w:br/>
      </w:r>
      <w:r>
        <w:rPr>
          <w:rFonts w:hint="eastAsia"/>
        </w:rPr>
        <w:t>　　1.5 产品分类，按供电</w:t>
      </w:r>
      <w:r>
        <w:rPr>
          <w:rFonts w:hint="eastAsia"/>
        </w:rPr>
        <w:br/>
      </w:r>
      <w:r>
        <w:rPr>
          <w:rFonts w:hint="eastAsia"/>
        </w:rPr>
        <w:t>　　　　1.5.1 按供电细分，全球无钥匙酒店门锁市场规模2021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电池供电型门锁</w:t>
      </w:r>
      <w:r>
        <w:rPr>
          <w:rFonts w:hint="eastAsia"/>
        </w:rPr>
        <w:br/>
      </w:r>
      <w:r>
        <w:rPr>
          <w:rFonts w:hint="eastAsia"/>
        </w:rPr>
        <w:t>　　　　1.5.3 充电式门锁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按应用细分，全球无钥匙酒店门锁市场规模2021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酒店</w:t>
      </w:r>
      <w:r>
        <w:rPr>
          <w:rFonts w:hint="eastAsia"/>
        </w:rPr>
        <w:br/>
      </w:r>
      <w:r>
        <w:rPr>
          <w:rFonts w:hint="eastAsia"/>
        </w:rPr>
        <w:t>　　　　1.6.3 长租公寓</w:t>
      </w:r>
      <w:r>
        <w:rPr>
          <w:rFonts w:hint="eastAsia"/>
        </w:rPr>
        <w:br/>
      </w:r>
      <w:r>
        <w:rPr>
          <w:rFonts w:hint="eastAsia"/>
        </w:rPr>
        <w:t>　　　　1.6.4 民宿</w:t>
      </w:r>
      <w:r>
        <w:rPr>
          <w:rFonts w:hint="eastAsia"/>
        </w:rPr>
        <w:br/>
      </w:r>
      <w:r>
        <w:rPr>
          <w:rFonts w:hint="eastAsia"/>
        </w:rPr>
        <w:t>　　　　1.6.5 共享办公空间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无钥匙酒店门锁行业发展总体概况</w:t>
      </w:r>
      <w:r>
        <w:rPr>
          <w:rFonts w:hint="eastAsia"/>
        </w:rPr>
        <w:br/>
      </w:r>
      <w:r>
        <w:rPr>
          <w:rFonts w:hint="eastAsia"/>
        </w:rPr>
        <w:t>　　　　1.7.2 无钥匙酒店门锁行业发展主要特点</w:t>
      </w:r>
      <w:r>
        <w:rPr>
          <w:rFonts w:hint="eastAsia"/>
        </w:rPr>
        <w:br/>
      </w:r>
      <w:r>
        <w:rPr>
          <w:rFonts w:hint="eastAsia"/>
        </w:rPr>
        <w:t>　　　　1.7.3 无钥匙酒店门锁行业发展影响因素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无钥匙酒店门锁有利因素</w:t>
      </w:r>
      <w:r>
        <w:rPr>
          <w:rFonts w:hint="eastAsia"/>
        </w:rPr>
        <w:br/>
      </w:r>
      <w:r>
        <w:rPr>
          <w:rFonts w:hint="eastAsia"/>
        </w:rPr>
        <w:t>　　　　1.7.3 .2 无钥匙酒店门锁不利因素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全球市场，近三年无钥匙酒店门锁主要企业占有率及排名（按销量）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无钥匙酒店门锁主要企业在国际市场占有率（按销量，2023-2026）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2025年无钥匙酒店门锁主要企业在国际市场排名（按销量）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全球市场主要企业无钥匙酒店门锁销量（2023-2026）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全球市场，近三年无钥匙酒店门锁主要企业占有率及排名（按收入）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无钥匙酒店门锁主要企业在国际市场占有率（按收入，2023-2026）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2025年无钥匙酒店门锁主要企业在国际市场排名（按收入）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全球市场主要企业无钥匙酒店门锁销售收入（2023-2026）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全球市场主要企业无钥匙酒店门锁销售价格（2023-2026）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中国市场，近三年无钥匙酒店门锁主要企业占有率及排名（按销量）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无钥匙酒店门锁主要企业在中国市场占有率（按销量，2023-2026）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2025年无钥匙酒店门锁主要企业在中国市场排名（按销量）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中国市场主要企业无钥匙酒店门锁销量（2023-2026）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中国市场，近三年无钥匙酒店门锁主要企业占有率及排名（按收入）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无钥匙酒店门锁主要企业在中国市场占有率（按收入，2023-2026）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2025年无钥匙酒店门锁主要企业在中国市场排名（按收入）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中国市场主要企业无钥匙酒店门锁销售收入（2023-2026）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全球主要厂商无钥匙酒店门锁总部及产地分布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全球主要厂商成立时间及无钥匙酒店门锁商业化日期</w:t>
      </w:r>
      <w:r>
        <w:rPr>
          <w:rFonts w:hint="eastAsia"/>
        </w:rPr>
        <w:br/>
      </w:r>
      <w:r>
        <w:rPr>
          <w:rFonts w:hint="eastAsia"/>
        </w:rPr>
        <w:t>　　2.8 全球主要厂商无钥匙酒店门锁产品类型及应用</w:t>
      </w:r>
      <w:r>
        <w:rPr>
          <w:rFonts w:hint="eastAsia"/>
        </w:rPr>
        <w:br/>
      </w:r>
      <w:r>
        <w:rPr>
          <w:rFonts w:hint="eastAsia"/>
        </w:rPr>
        <w:t>　　2.9 无钥匙酒店门锁行业集中度、竞争程度分析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无钥匙酒店门锁行业集中度分析：2025年全球Top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全球无钥匙酒店门锁第一梯队、第二梯队和第三梯队生产商（品牌）及市场份额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全球无钥匙酒店门锁总体规模分析</w:t>
      </w:r>
      <w:r>
        <w:rPr>
          <w:rFonts w:hint="eastAsia"/>
        </w:rPr>
        <w:br/>
      </w:r>
      <w:r>
        <w:rPr>
          <w:rFonts w:hint="eastAsia"/>
        </w:rPr>
        <w:t>　　3.1 全球无钥匙酒店门锁供需现状及预测（2021-2032）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全球无钥匙酒店门锁产能、产量、产能利用率及发展趋势（2021-2032）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全球无钥匙酒店门锁产量、需求量及发展趋势（2021-2032）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全球主要地区无钥匙酒店门锁产量及发展趋势（2021-2032）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全球主要地区无钥匙酒店门锁产量（2021-2026）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全球主要地区无钥匙酒店门锁产量（2027-2032）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全球主要地区无钥匙酒店门锁产量市场份额（2021-2032）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中国无钥匙酒店门锁供需现状及预测（2021-2032）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中国无钥匙酒店门锁产能、产量、产能利用率及发展趋势（2021-2032）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中国无钥匙酒店门锁产量、市场需求量及发展趋势（2021-2032）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中国市场无钥匙酒店门锁进出口（2021-2032）</w:t>
      </w:r>
      <w:r>
        <w:rPr>
          <w:rFonts w:hint="eastAsia"/>
        </w:rPr>
        <w:br/>
      </w:r>
      <w:r>
        <w:rPr>
          <w:rFonts w:hint="eastAsia"/>
        </w:rPr>
        <w:t>　　3.4 全球无钥匙酒店门锁销量及销售额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全球市场无钥匙酒店门锁销售额（2021-2032）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全球市场无钥匙酒店门锁销量（2021-2032）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全球市场无钥匙酒店门锁价格趋势（2021-2032）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全球无钥匙酒店门锁主要地区分析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全球主要地区无钥匙酒店门锁市场规模分析：2021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全球主要地区无钥匙酒店门锁销售收入及市场份额（2021-2026）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全球主要地区无钥匙酒店门锁销售收入预测（2027-2032）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全球主要地区无钥匙酒店门锁销量分析：2021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全球主要地区无钥匙酒店门锁销量及市场份额（2021-2026）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全球主要地区无钥匙酒店门锁销量及市场份额预测（2027-2032）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中东市场无钥匙酒店门锁销量、收入及增长率（2021-2032）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无钥匙酒店门锁销量、收入、价格及毛利率（2021-2026）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不同产品类型无钥匙酒店门锁分析</w:t>
      </w:r>
      <w:r>
        <w:rPr>
          <w:rFonts w:hint="eastAsia"/>
        </w:rPr>
        <w:br/>
      </w:r>
      <w:r>
        <w:rPr>
          <w:rFonts w:hint="eastAsia"/>
        </w:rPr>
        <w:t>　　6.1 全球不同产品类型无钥匙酒店门锁销量（2021-2032）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全球不同产品类型无钥匙酒店门锁销量及市场份额（2021-2026）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全球不同产品类型无钥匙酒店门锁销量预测（2027-2032）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全球不同产品类型无钥匙酒店门锁收入（2021-2032）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全球不同产品类型无钥匙酒店门锁收入及市场份额（2021-2026）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全球不同产品类型无钥匙酒店门锁收入预测（2027-2032）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全球不同产品类型无钥匙酒店门锁价格走势（2021-2032）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中国不同产品类型无钥匙酒店门锁销量（2021-2032）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中国不同产品类型无钥匙酒店门锁销量及市场份额（2021-2026）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中国不同产品类型无钥匙酒店门锁销量预测（2027-2032）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中国不同产品类型无钥匙酒店门锁收入（2021-2032）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中国不同产品类型无钥匙酒店门锁收入及市场份额（2021-2026）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中国不同产品类型无钥匙酒店门锁收入预测（2027-2032）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不同应用无钥匙酒店门锁分析</w:t>
      </w:r>
      <w:r>
        <w:rPr>
          <w:rFonts w:hint="eastAsia"/>
        </w:rPr>
        <w:br/>
      </w:r>
      <w:r>
        <w:rPr>
          <w:rFonts w:hint="eastAsia"/>
        </w:rPr>
        <w:t>　　7.1 全球不同应用无钥匙酒店门锁销量（2021-2032）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全球不同应用无钥匙酒店门锁销量及市场份额（2021-2026）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全球不同应用无钥匙酒店门锁销量预测（2027-2032）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全球不同应用无钥匙酒店门锁收入（2021-2032）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全球不同应用无钥匙酒店门锁收入及市场份额（2021-2026）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全球不同应用无钥匙酒店门锁收入预测（2027-2032）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全球不同应用无钥匙酒店门锁价格走势（2021-2032）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中国不同应用无钥匙酒店门锁销量（2021-2032）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中国不同应用无钥匙酒店门锁销量及市场份额（2021-2026）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中国不同应用无钥匙酒店门锁销量预测（2027-2032）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中国不同应用无钥匙酒店门锁收入（2021-2032）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中国不同应用无钥匙酒店门锁收入及市场份额（2021-2026）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中国不同应用无钥匙酒店门锁收入预测（2027-2032）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无钥匙酒店门锁行业发展趋势</w:t>
      </w:r>
      <w:r>
        <w:rPr>
          <w:rFonts w:hint="eastAsia"/>
        </w:rPr>
        <w:br/>
      </w:r>
      <w:r>
        <w:rPr>
          <w:rFonts w:hint="eastAsia"/>
        </w:rPr>
        <w:t>　　8.2 无钥匙酒店门锁行业主要驱动因素</w:t>
      </w:r>
      <w:r>
        <w:rPr>
          <w:rFonts w:hint="eastAsia"/>
        </w:rPr>
        <w:br/>
      </w:r>
      <w:r>
        <w:rPr>
          <w:rFonts w:hint="eastAsia"/>
        </w:rPr>
        <w:t>　　8.3 无钥匙酒店门锁中国企业SWOT分析</w:t>
      </w:r>
      <w:r>
        <w:rPr>
          <w:rFonts w:hint="eastAsia"/>
        </w:rPr>
        <w:br/>
      </w:r>
      <w:r>
        <w:rPr>
          <w:rFonts w:hint="eastAsia"/>
        </w:rPr>
        <w:t>　　8.4 中国无钥匙酒店门锁行业政策环境分析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无钥匙酒店门锁行业产业链简介</w:t>
      </w:r>
      <w:r>
        <w:rPr>
          <w:rFonts w:hint="eastAsia"/>
        </w:rPr>
        <w:br/>
      </w:r>
      <w:r>
        <w:rPr>
          <w:rFonts w:hint="eastAsia"/>
        </w:rPr>
        <w:t>　　　　9.1.1 无钥匙酒店门锁行业供应链分析</w:t>
      </w:r>
      <w:r>
        <w:rPr>
          <w:rFonts w:hint="eastAsia"/>
        </w:rPr>
        <w:br/>
      </w:r>
      <w:r>
        <w:rPr>
          <w:rFonts w:hint="eastAsia"/>
        </w:rPr>
        <w:t>　　　　9.1.2 无钥匙酒店门锁主要原料及供应情况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无钥匙酒店门锁行业采购模式</w:t>
      </w:r>
      <w:r>
        <w:rPr>
          <w:rFonts w:hint="eastAsia"/>
        </w:rPr>
        <w:br/>
      </w:r>
      <w:r>
        <w:rPr>
          <w:rFonts w:hint="eastAsia"/>
        </w:rPr>
        <w:t>　　9.3 无钥匙酒店门锁行业生产模式</w:t>
      </w:r>
      <w:r>
        <w:rPr>
          <w:rFonts w:hint="eastAsia"/>
        </w:rPr>
        <w:br/>
      </w:r>
      <w:r>
        <w:rPr>
          <w:rFonts w:hint="eastAsia"/>
        </w:rPr>
        <w:t>　　9.4 无钥匙酒店门锁行业销售模式及销售渠道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按产品类型细分，全球无钥匙酒店门锁市场规模2021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按联网细分，全球无钥匙酒店门锁市场规模2021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按供电细分，全球无钥匙酒店门锁市场规模2021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按应用细分，全球无钥匙酒店门锁市场规模（CAGR）2021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无钥匙酒店门锁行业发展主要特点</w:t>
      </w:r>
      <w:r>
        <w:rPr>
          <w:rFonts w:hint="eastAsia"/>
        </w:rPr>
        <w:br/>
      </w:r>
      <w:r>
        <w:rPr>
          <w:rFonts w:hint="eastAsia"/>
        </w:rPr>
        <w:t>　　表 6： 无钥匙酒店门锁行业发展有利因素分析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无钥匙酒店门锁行业发展不利因素分析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进入无钥匙酒店门锁行业壁垒</w:t>
      </w:r>
      <w:r>
        <w:rPr>
          <w:rFonts w:hint="eastAsia"/>
        </w:rPr>
        <w:br/>
      </w:r>
      <w:r>
        <w:rPr>
          <w:rFonts w:hint="eastAsia"/>
        </w:rPr>
        <w:t>　　表 9： 无钥匙酒店门锁主要企业在国际市场占有率（按销量，2023-2026）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2025年无钥匙酒店门锁主要企业在国际市场排名（按销量）&amp;（千个）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全球市场主要企业无钥匙酒店门锁销量（2023-2026）&amp;（千个）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无钥匙酒店门锁主要企业在国际市场占有率（按收入，2023-2026）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2025年无钥匙酒店门锁主要企业在国际市场排名（按收入）&amp;（万元）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全球市场主要企业无钥匙酒店门锁销售收入（2023-2026）&amp;（万元）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全球市场主要企业无钥匙酒店门锁销售价格（2023-2026）&amp;（元/个）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无钥匙酒店门锁主要企业在中国市场占有率（按销量，2023-2026）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2025年无钥匙酒店门锁主要企业在中国市场排名（按销量）&amp;（千个）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中国市场主要企业无钥匙酒店门锁销量（2023-2026）&amp;（千个）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无钥匙酒店门锁主要企业在中国市场占有率（按收入，2023-2026）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2025年无钥匙酒店门锁主要企业在中国市场排名（按收入）&amp;（万元）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中国市场主要企业无钥匙酒店门锁销售收入（2023-2026）&amp;（万元）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全球主要厂商无钥匙酒店门锁总部及产地分布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全球主要厂商成立时间及无钥匙酒店门锁商业化日期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全球主要厂商无钥匙酒店门锁产品类型及应用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2025年全球无钥匙酒店门锁主要厂商市场地位（第一梯队、第二梯队和第三梯队）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全球无钥匙酒店门锁市场投资、并购等现状分析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全球主要地区无钥匙酒店门锁产量增速（CAGR）：（2021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全球主要地区无钥匙酒店门锁产量（2021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全球主要地区无钥匙酒店门锁产量（2021-2026）&amp;（千个）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全球主要地区无钥匙酒店门锁产量（2027-2032）&amp;（千个）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全球主要地区无钥匙酒店门锁产量市场份额（2021-2026）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全球主要地区无钥匙酒店门锁产量市场份额（2027-2032）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中国市场无钥匙酒店门锁产量、销量、进出口（2021-2026）&amp;（千个）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中国市场无钥匙酒店门锁产量、销量、进出口预测（2027-2032）&amp;（千个）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全球主要地区无钥匙酒店门锁销售收入增速：（2021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全球主要地区无钥匙酒店门锁销售收入（2021-2026）&amp;（万元）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全球主要地区无钥匙酒店门锁销售收入市场份额（2021-2026）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全球主要地区无钥匙酒店门锁收入（2027-2032）&amp;（万元）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全球主要地区无钥匙酒店门锁收入市场份额（2027-2032）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全球主要地区无钥匙酒店门锁销量（千个）：2021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全球主要地区无钥匙酒店门锁销量（2021-2026）&amp;（千个）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全球主要地区无钥匙酒店门锁销量市场份额（2021-2026）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全球主要地区无钥匙酒店门锁销量（2027-2032）&amp;（千个）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全球主要地区无钥匙酒店门锁销量份额（2027-2032）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无钥匙酒店门锁生产基地、销售区域、竞争对手及市场地位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无钥匙酒店门锁产品规格、参数及市场应用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无钥匙酒店门锁销量（千个）、收入（万元）、价格（元/个）及毛利率（2021-2026）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全球不同产品类型无钥匙酒店门锁销量（2021-2026）&amp;（千个）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121： 全球不同产品类型无钥匙酒店门锁销量市场份额（2021-2026）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全球不同产品类型无钥匙酒店门锁销量预测（2027-2032）&amp;（千个）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全球市场不同产品类型无钥匙酒店门锁销量市场份额预测（2027-2032）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全球不同产品类型无钥匙酒店门锁收入（2021-2026）&amp;（万元）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全球不同产品类型无钥匙酒店门锁收入市场份额（2021-2026）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全球不同产品类型无钥匙酒店门锁收入预测（2027-2032）&amp;（万元）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全球不同产品类型无钥匙酒店门锁收入市场份额预测（2027-2032）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中国不同产品类型无钥匙酒店门锁销量（2021-2026）&amp;（千个）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中国不同产品类型无钥匙酒店门锁销量市场份额（2021-2026）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中国不同产品类型无钥匙酒店门锁销量预测（2027-2032）&amp;（千个）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全球市场不同产品类型无钥匙酒店门锁销量市场份额预测（2027-2032）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中国不同产品类型无钥匙酒店门锁收入（2021-2026）&amp;（万元）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中国不同产品类型无钥匙酒店门锁收入市场份额（2021-2026）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中国不同产品类型无钥匙酒店门锁收入预测（2027-2032）&amp;（万元）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中国不同产品类型无钥匙酒店门锁收入市场份额预测（2027-2032）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全球不同应用无钥匙酒店门锁销量（2021-2026）&amp;（千个）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137： 全球不同应用无钥匙酒店门锁销量市场份额（2021-2026）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全球不同应用无钥匙酒店门锁销量预测（2027-2032）&amp;（千个）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139： 全球市场不同应用无钥匙酒店门锁销量市场份额预测（2027-2032）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全球不同应用无钥匙酒店门锁收入（2021-2026）&amp;（万元）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全球不同应用无钥匙酒店门锁收入市场份额（2021-2026）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全球不同应用无钥匙酒店门锁收入预测（2027-2032）&amp;（万元）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全球不同应用无钥匙酒店门锁收入市场份额预测（2027-2032）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中国不同应用无钥匙酒店门锁销量（2021-2026）&amp;（千个）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145： 中国不同应用无钥匙酒店门锁销量市场份额（2021-2026）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中国不同应用无钥匙酒店门锁销量预测（2027-2032）&amp;（千个）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147： 中国市场不同应用无钥匙酒店门锁销量市场份额预测（2027-2032）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中国不同应用无钥匙酒店门锁收入（2021-2026）&amp;（万元）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中国不同应用无钥匙酒店门锁收入市场份额（2021-2026）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中国不同应用无钥匙酒店门锁收入预测（2027-2032）&amp;（万元）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中国不同应用无钥匙酒店门锁收入市场份额预测（2027-2032）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无钥匙酒店门锁行业发展趋势</w:t>
      </w:r>
      <w:r>
        <w:rPr>
          <w:rFonts w:hint="eastAsia"/>
        </w:rPr>
        <w:br/>
      </w:r>
      <w:r>
        <w:rPr>
          <w:rFonts w:hint="eastAsia"/>
        </w:rPr>
        <w:t>　　表 153： 无钥匙酒店门锁行业主要驱动因素</w:t>
      </w:r>
      <w:r>
        <w:rPr>
          <w:rFonts w:hint="eastAsia"/>
        </w:rPr>
        <w:br/>
      </w:r>
      <w:r>
        <w:rPr>
          <w:rFonts w:hint="eastAsia"/>
        </w:rPr>
        <w:t>　　表 154： 无钥匙酒店门锁行业供应链分析</w:t>
      </w:r>
      <w:r>
        <w:rPr>
          <w:rFonts w:hint="eastAsia"/>
        </w:rPr>
        <w:br/>
      </w:r>
      <w:r>
        <w:rPr>
          <w:rFonts w:hint="eastAsia"/>
        </w:rPr>
        <w:t>　　表 155： 无钥匙酒店门锁上游原料供应商</w:t>
      </w:r>
      <w:r>
        <w:rPr>
          <w:rFonts w:hint="eastAsia"/>
        </w:rPr>
        <w:br/>
      </w:r>
      <w:r>
        <w:rPr>
          <w:rFonts w:hint="eastAsia"/>
        </w:rPr>
        <w:t>　　表 156： 无钥匙酒店门锁主要地区不同应用客户分析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无钥匙酒店门锁典型经销商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无钥匙酒店门锁产品图片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全球不同产品类型无钥匙酒店门锁销售额2021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全球不同产品类型无钥匙酒店门锁市场份额2025 &amp; 2032</w:t>
      </w:r>
      <w:r>
        <w:rPr>
          <w:rFonts w:hint="eastAsia"/>
        </w:rPr>
        <w:br/>
      </w:r>
      <w:r>
        <w:rPr>
          <w:rFonts w:hint="eastAsia"/>
        </w:rPr>
        <w:t>　　图 4： 磁卡/IC卡锁产品图片</w:t>
      </w:r>
      <w:r>
        <w:rPr>
          <w:rFonts w:hint="eastAsia"/>
        </w:rPr>
        <w:br/>
      </w:r>
      <w:r>
        <w:rPr>
          <w:rFonts w:hint="eastAsia"/>
        </w:rPr>
        <w:t>　　图 5： 密码锁产品图片</w:t>
      </w:r>
      <w:r>
        <w:rPr>
          <w:rFonts w:hint="eastAsia"/>
        </w:rPr>
        <w:br/>
      </w:r>
      <w:r>
        <w:rPr>
          <w:rFonts w:hint="eastAsia"/>
        </w:rPr>
        <w:t>　　图 6： 生物识别锁产品图片</w:t>
      </w:r>
      <w:r>
        <w:rPr>
          <w:rFonts w:hint="eastAsia"/>
        </w:rPr>
        <w:br/>
      </w:r>
      <w:r>
        <w:rPr>
          <w:rFonts w:hint="eastAsia"/>
        </w:rPr>
        <w:t>　　图 7： 移动端/蓝牙/NFC锁产品图片</w:t>
      </w:r>
      <w:r>
        <w:rPr>
          <w:rFonts w:hint="eastAsia"/>
        </w:rPr>
        <w:br/>
      </w:r>
      <w:r>
        <w:rPr>
          <w:rFonts w:hint="eastAsia"/>
        </w:rPr>
        <w:t>　　图 8： 全球不同联网无钥匙酒店门锁销售额2021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全球不同联网无钥匙酒店门锁市场份额2025 &amp; 2032</w:t>
      </w:r>
      <w:r>
        <w:rPr>
          <w:rFonts w:hint="eastAsia"/>
        </w:rPr>
        <w:br/>
      </w:r>
      <w:r>
        <w:rPr>
          <w:rFonts w:hint="eastAsia"/>
        </w:rPr>
        <w:t>　　图 10： 离线式门锁产品图片</w:t>
      </w:r>
      <w:r>
        <w:rPr>
          <w:rFonts w:hint="eastAsia"/>
        </w:rPr>
        <w:br/>
      </w:r>
      <w:r>
        <w:rPr>
          <w:rFonts w:hint="eastAsia"/>
        </w:rPr>
        <w:t>　　图 11： 在线式门锁产品图片</w:t>
      </w:r>
      <w:r>
        <w:rPr>
          <w:rFonts w:hint="eastAsia"/>
        </w:rPr>
        <w:br/>
      </w:r>
      <w:r>
        <w:rPr>
          <w:rFonts w:hint="eastAsia"/>
        </w:rPr>
        <w:t>　　图 12： 混合式门锁产品图片</w:t>
      </w:r>
      <w:r>
        <w:rPr>
          <w:rFonts w:hint="eastAsia"/>
        </w:rPr>
        <w:br/>
      </w:r>
      <w:r>
        <w:rPr>
          <w:rFonts w:hint="eastAsia"/>
        </w:rPr>
        <w:t>　　图 13： 全球不同供电无钥匙酒店门锁销售额2021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全球不同供电无钥匙酒店门锁市场份额2025 &amp; 2032</w:t>
      </w:r>
      <w:r>
        <w:rPr>
          <w:rFonts w:hint="eastAsia"/>
        </w:rPr>
        <w:br/>
      </w:r>
      <w:r>
        <w:rPr>
          <w:rFonts w:hint="eastAsia"/>
        </w:rPr>
        <w:t>　　图 15： 电池供电型门锁产品图片</w:t>
      </w:r>
      <w:r>
        <w:rPr>
          <w:rFonts w:hint="eastAsia"/>
        </w:rPr>
        <w:br/>
      </w:r>
      <w:r>
        <w:rPr>
          <w:rFonts w:hint="eastAsia"/>
        </w:rPr>
        <w:t>　　图 16： 充电式门锁产品图片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全球不同应用无钥匙酒店门锁市场份额2025 &amp; 2032</w:t>
      </w:r>
      <w:r>
        <w:rPr>
          <w:rFonts w:hint="eastAsia"/>
        </w:rPr>
        <w:br/>
      </w:r>
      <w:r>
        <w:rPr>
          <w:rFonts w:hint="eastAsia"/>
        </w:rPr>
        <w:t>　　图 19： 酒店</w:t>
      </w:r>
      <w:r>
        <w:rPr>
          <w:rFonts w:hint="eastAsia"/>
        </w:rPr>
        <w:br/>
      </w:r>
      <w:r>
        <w:rPr>
          <w:rFonts w:hint="eastAsia"/>
        </w:rPr>
        <w:t>　　图 20： 长租公寓</w:t>
      </w:r>
      <w:r>
        <w:rPr>
          <w:rFonts w:hint="eastAsia"/>
        </w:rPr>
        <w:br/>
      </w:r>
      <w:r>
        <w:rPr>
          <w:rFonts w:hint="eastAsia"/>
        </w:rPr>
        <w:t>　　图 21： 民宿</w:t>
      </w:r>
      <w:r>
        <w:rPr>
          <w:rFonts w:hint="eastAsia"/>
        </w:rPr>
        <w:br/>
      </w:r>
      <w:r>
        <w:rPr>
          <w:rFonts w:hint="eastAsia"/>
        </w:rPr>
        <w:t>　　图 22： 共享办公空间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2025年全球前五大生产商无钥匙酒店门锁市场份额</w:t>
      </w:r>
      <w:r>
        <w:rPr>
          <w:rFonts w:hint="eastAsia"/>
        </w:rPr>
        <w:br/>
      </w:r>
      <w:r>
        <w:rPr>
          <w:rFonts w:hint="eastAsia"/>
        </w:rPr>
        <w:t>　　图 25： 2025年全球无钥匙酒店门锁第一梯队、第二梯队和第三梯队厂商及市场份额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全球无钥匙酒店门锁产能、产量、产能利用率及发展趋势（2021-2032）&amp;（千个）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全球无钥匙酒店门锁产量、需求量及发展趋势（2021-2032）&amp;（千个）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全球主要地区无钥匙酒店门锁产量市场份额（2021-2032）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中国无钥匙酒店门锁产能、产量、产能利用率及发展趋势（2021-2032）&amp;（千个）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中国无钥匙酒店门锁产量、市场需求量及发展趋势（2021-2032）&amp;（千个）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全球无钥匙酒店门锁市场销售额及增长率：（2021-2032）&amp;（万元）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全球市场无钥匙酒店门锁市场规模：2021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全球市场无钥匙酒店门锁价格趋势（2021-2032）&amp;（元/个）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35： 全球主要地区无钥匙酒店门锁销售收入（2021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全球主要地区无钥匙酒店门锁销售收入市场份额（2021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北美市场无钥匙酒店门锁收入及增长率（2021-2032）&amp;（万元）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欧洲市场无钥匙酒店门锁收入及增长率（2021-2032）&amp;（万元）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中国市场无钥匙酒店门锁收入及增长率（2021-2032）&amp;（万元）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日本市场无钥匙酒店门锁收入及增长率（2021-2032）&amp;（万元）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东南亚市场无钥匙酒店门锁收入及增长率（2021-2032）&amp;（万元）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印度市场无钥匙酒店门锁收入及增长率（2021-2032）&amp;（万元）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南美市场无钥匙酒店门锁收入及增长率（2021-2032）&amp;（万元）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中东市场无钥匙酒店门锁销量及增长率（2021-2032）&amp;（千个）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中东市场无钥匙酒店门锁收入及增长率（2021-2032）&amp;（万元）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全球不同产品类型无钥匙酒店门锁价格走势（2021-2032）&amp;（元/个）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全球不同应用无钥匙酒店门锁价格走势（2021-2032）&amp;（元/个）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55： 无钥匙酒店门锁中国企业SWOT分析</w:t>
      </w:r>
      <w:r>
        <w:rPr>
          <w:rFonts w:hint="eastAsia"/>
        </w:rPr>
        <w:br/>
      </w:r>
      <w:r>
        <w:rPr>
          <w:rFonts w:hint="eastAsia"/>
        </w:rPr>
        <w:t>　　图 56： 无钥匙酒店门锁产业链</w:t>
      </w:r>
      <w:r>
        <w:rPr>
          <w:rFonts w:hint="eastAsia"/>
        </w:rPr>
        <w:br/>
      </w:r>
      <w:r>
        <w:rPr>
          <w:rFonts w:hint="eastAsia"/>
        </w:rPr>
        <w:t>　　图 57： 无钥匙酒店门锁行业采购模式分析</w:t>
      </w:r>
      <w:r>
        <w:rPr>
          <w:rFonts w:hint="eastAsia"/>
        </w:rPr>
        <w:br/>
      </w:r>
      <w:r>
        <w:rPr>
          <w:rFonts w:hint="eastAsia"/>
        </w:rPr>
        <w:t>　　图 58： 无钥匙酒店门锁行业生产模式</w:t>
      </w:r>
      <w:r>
        <w:rPr>
          <w:rFonts w:hint="eastAsia"/>
        </w:rPr>
        <w:br/>
      </w:r>
      <w:r>
        <w:rPr>
          <w:rFonts w:hint="eastAsia"/>
        </w:rPr>
        <w:t>　　图 59： 无钥匙酒店门锁行业销售模式分析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2a76061c14891" w:history="1">
        <w:r>
          <w:rPr>
            <w:rStyle w:val="Hyperlink"/>
          </w:rPr>
          <w:t>2026-2032年全球与中国无钥匙酒店门锁行业现状调研及前景趋势预测报告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2a76061c14891" w:history="1">
        <w:r>
          <w:rPr>
            <w:rStyle w:val="Hyperlink"/>
          </w:rPr>
          <w:t>https://www.20087.com/5/05/WuYaoChiJiuDianMenSuoShiChangQianJingYuCe.html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钥匙开锁不顺畅怎么办、无钥匙酒店门锁安全吗、门锁、门锁无钥匙开启指南、门锁了没钥匙怎么开、无钥匙的门锁坏了打不开怎么办、钥匙打不开锁、无钥匙门锁锁头拧不到位怎么回事、住酒店神器阻锁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4ed79dded4945" w:history="1">
      <w:r>
        <w:rPr>
          <w:rStyle w:val="Hyperlink"/>
        </w:rPr>
        <w:t>2026-2032年全球与中国无钥匙酒店门锁行业现状调研及前景趋势预测报告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WuYaoChiJiuDianMenSuoShiChangQianJingYuCe.html" TargetMode="External" Id="Rfb62a76061c1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WuYaoChiJiuDianMenSuoShiChangQianJingYuCe.html" TargetMode="External" Id="R3dd4ed79dded49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2026-08-08T00:30:27Z</dcterms:created>
  <dcterms:modified xsi:type="dcterms:W3CDTF">2026-08-08T01:30:27Z</dcterms:modified>
  <dc:subject>2026-2032年全球与中国无钥匙酒店门锁行业现状调研及前景趋势预测报告</dc:subject>
  <dc:title>2026-2032年全球与中国无钥匙酒店门锁行业现状调研及前景趋势预测报告</dc:title>
  <cp:keywords>2026-2032年全球与中国无钥匙酒店门锁行业现状调研及前景趋势预测报告</cp:keywords>
  <dc:description>2026-2032年全球与中国无钥匙酒店门锁行业现状调研及前景趋势预测报告</dc:description>
</cp:coreProperties>
</file>