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07e26b4ab4a46" w:history="1">
              <w:r>
                <w:rPr>
                  <w:rStyle w:val="Hyperlink"/>
                </w:rPr>
                <w:t>2025-2031年全球与中国再生玻璃行业市场调研及趋势分析报告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07e26b4ab4a46" w:history="1">
              <w:r>
                <w:rPr>
                  <w:rStyle w:val="Hyperlink"/>
                </w:rPr>
                <w:t>2025-2031年全球与中国再生玻璃行业市场调研及趋势分析报告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07e26b4ab4a46" w:history="1">
                <w:r>
                  <w:rPr>
                    <w:rStyle w:val="Hyperlink"/>
                  </w:rPr>
                  <w:t>https://www.20087.com/9/15/ZaiShengBoLiXianZhuangJiFaZhanQuShi.html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玻璃是一种通过回收旧玻璃重新加工而成的新材料，因其能够减少资源消耗和环境污染而受到市场的欢迎。随着环保意识的增强和技术的进步，再生玻璃的生产工艺不断优化，不仅在物理性能和美观性上有了显著提升，还通过采用先进的处理技术和智能设计，提高了产品的稳定性和操作便捷性。此外，为了适应不同应用场景的需求，再生玻璃的种类和规格更加多样化。然而，如何在保证产品质量的同时，进一步提高回收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再生玻璃将朝着更加环保化与高效化的方向发展。随着新材料技术的应用，新型再生玻璃将具备更高的强度和更好的环保性能，提高整体系统性能。同时，通过引入智能制造技术，再生玻璃的生产将更加自动化，提高生产效率。此外，随着可持续发展理念的推广，再生玻璃的生产将采用更多环保材料和节能技术，减少资源消耗。可持续发展理念也将推动再生玻璃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07e26b4ab4a46" w:history="1">
        <w:r>
          <w:rPr>
            <w:rStyle w:val="Hyperlink"/>
          </w:rPr>
          <w:t>2025-2031年全球与中国再生玻璃行业市场调研及趋势分析报告</w:t>
        </w:r>
      </w:hyperlink>
      <w:r>
        <w:rPr>
          <w:rFonts w:hint="eastAsia"/>
        </w:rPr>
        <w:t>》基于科学的市场调研与数据分析，全面解析了再生玻璃行业的市场规模、市场需求及发展现状。报告深入探讨了再生玻璃产业链结构、细分市场特点及技术发展方向，并结合宏观经济环境与消费者需求变化，对再生玻璃行业前景与未来趋势进行了科学预测，揭示了潜在增长空间。通过对再生玻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再生玻璃市场概述</w:t>
      </w:r>
      <w:r>
        <w:rPr>
          <w:rFonts w:hint="eastAsia"/>
        </w:rPr>
        <w:br/>
      </w:r>
      <w:r>
        <w:rPr>
          <w:rFonts w:hint="eastAsia"/>
        </w:rPr>
        <w:t>　　1.1 再生玻璃行业概述及统计范围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全球不同产品类型再生玻璃规模增长趋势2020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容器玻璃</w:t>
      </w:r>
      <w:r>
        <w:rPr>
          <w:rFonts w:hint="eastAsia"/>
        </w:rPr>
        <w:br/>
      </w:r>
      <w:r>
        <w:rPr>
          <w:rFonts w:hint="eastAsia"/>
        </w:rPr>
        <w:t>　　　　1.2.3 建筑玻璃</w:t>
      </w:r>
      <w:r>
        <w:rPr>
          <w:rFonts w:hint="eastAsia"/>
        </w:rPr>
        <w:br/>
      </w:r>
      <w:r>
        <w:rPr>
          <w:rFonts w:hint="eastAsia"/>
        </w:rPr>
        <w:t>　　　　1.2.4 其他玻璃</w:t>
      </w:r>
      <w:r>
        <w:rPr>
          <w:rFonts w:hint="eastAsia"/>
        </w:rPr>
        <w:br/>
      </w:r>
      <w:r>
        <w:rPr>
          <w:rFonts w:hint="eastAsia"/>
        </w:rPr>
        <w:t>　　1.3 从不同应用，再生玻璃主要包括如下几个方面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全球不同应用再生玻璃规模增长趋势2020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酒类产品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建筑领域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再生玻璃行业发展总体概况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再生玻璃行业发展主要特点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再生玻璃行业发展影响因素</w:t>
      </w:r>
      <w:r>
        <w:rPr>
          <w:rFonts w:hint="eastAsia"/>
        </w:rPr>
        <w:br/>
      </w:r>
      <w:r>
        <w:rPr>
          <w:rFonts w:hint="eastAsia"/>
        </w:rPr>
        <w:t>　　　　1.4.3 .1 再生玻璃有利因素</w:t>
      </w:r>
      <w:r>
        <w:rPr>
          <w:rFonts w:hint="eastAsia"/>
        </w:rPr>
        <w:br/>
      </w:r>
      <w:r>
        <w:rPr>
          <w:rFonts w:hint="eastAsia"/>
        </w:rPr>
        <w:t>　　　　1.4.3 .2 再生玻璃不利因素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全球再生玻璃供需现状及预测（2020-2031）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全球主要地区再生玻璃产量及发展趋势（2020-2031）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中国再生玻璃供需现状及预测（2020-2031）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中国再生玻璃产能、产量、产能利用率及发展趋势（2020-2031）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中国再生玻璃产量、市场需求量及发展趋势（2020-2031）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中国再生玻璃产能和产量占全球的比重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全球再生玻璃销量及收入</w:t>
      </w:r>
      <w:r>
        <w:rPr>
          <w:rFonts w:hint="eastAsia"/>
        </w:rPr>
        <w:br/>
      </w:r>
      <w:r>
        <w:rPr>
          <w:rFonts w:hint="eastAsia"/>
        </w:rPr>
        <w:t>　　　　2.3.1 全球市场再生玻璃收入（2020-2031）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全球市场再生玻璃销量（2020-2031）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全球市场再生玻璃价格趋势（2020-2031）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中国再生玻璃销量及收入</w:t>
      </w:r>
      <w:r>
        <w:rPr>
          <w:rFonts w:hint="eastAsia"/>
        </w:rPr>
        <w:br/>
      </w:r>
      <w:r>
        <w:rPr>
          <w:rFonts w:hint="eastAsia"/>
        </w:rPr>
        <w:t>　　　　2.4.1 中国市场再生玻璃收入（2020-2031）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中国市场再生玻璃销量（2020-2031）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中国市场再生玻璃销量和收入占全球的比重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全球主要地区再生玻璃市场规模分析：2020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全球主要地区再生玻璃销售收入及市场份额（2020-2025年）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全球主要地区再生玻璃销售收入预测（2026-2031）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全球主要地区再生玻璃销量分析：2020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全球主要地区再生玻璃销量及市场份额（2020-2025年）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全球主要地区再生玻璃销量及市场份额预测（2026-2031）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北美（美国和加拿大）再生玻璃销量（2020-2031）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北美（美国和加拿大）再生玻璃收入（2020-2031）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欧洲（德国、英国、法国和意大利等国家）再生玻璃销量（2020-2031）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欧洲（德国、英国、法国和意大利等国家）再生玻璃收入（2020-2031）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亚太（中国、日本、韩国、中国台湾、印度和东南亚等）再生玻璃销量（2020-2031）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亚太（中国、日本、韩国、中国台湾、印度和东南亚等）再生玻璃收入（2020-2031）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拉美地区（墨西哥、巴西等国家）再生玻璃销量（2020-2031）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拉美地区（墨西哥、巴西等国家）再生玻璃收入（2020-2031）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中东及非洲（土耳其、沙特等国家）再生玻璃销量（2020-2031）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中东及非洲（土耳其、沙特等国家）再生玻璃收入（2020-2031）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全球市场主要厂商再生玻璃产能市场份额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全球市场主要厂商再生玻璃销量（2020-2025）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全球市场主要厂商再生玻璃销售收入（2020-2025）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全球市场主要厂商再生玻璃销售价格（2020-2025）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2024年全球主要生产商再生玻璃收入排名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中国市场主要厂商再生玻璃销量（2020-2025）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中国市场主要厂商再生玻璃销售收入（2020-2025）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中国市场主要厂商再生玻璃销售价格（2020-2025）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2024年中国主要生产商再生玻璃收入排名</w:t>
      </w:r>
      <w:r>
        <w:rPr>
          <w:rFonts w:hint="eastAsia"/>
        </w:rPr>
        <w:br/>
      </w:r>
      <w:r>
        <w:rPr>
          <w:rFonts w:hint="eastAsia"/>
        </w:rPr>
        <w:t>　　4.3 全球主要厂商再生玻璃总部及产地分布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全球主要厂商再生玻璃商业化日期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全球主要厂商再生玻璃产品类型及应用</w:t>
      </w:r>
      <w:r>
        <w:rPr>
          <w:rFonts w:hint="eastAsia"/>
        </w:rPr>
        <w:br/>
      </w:r>
      <w:r>
        <w:rPr>
          <w:rFonts w:hint="eastAsia"/>
        </w:rPr>
        <w:t>　　4.6 再生玻璃行业集中度、竞争程度分析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再生玻璃行业集中度分析：全球头部厂商份额（Top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全球再生玻璃第一梯队、第二梯队和第三梯队生产商（品牌）及市场份额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不同产品类型再生玻璃分析</w:t>
      </w:r>
      <w:r>
        <w:rPr>
          <w:rFonts w:hint="eastAsia"/>
        </w:rPr>
        <w:br/>
      </w:r>
      <w:r>
        <w:rPr>
          <w:rFonts w:hint="eastAsia"/>
        </w:rPr>
        <w:t>　　5.1 全球不同产品类型再生玻璃销量（2020-2031）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全球不同产品类型再生玻璃销量及市场份额（2020-2025）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全球不同产品类型再生玻璃销量预测（2026-2031）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全球不同产品类型再生玻璃收入（2020-2031）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全球不同产品类型再生玻璃收入及市场份额（2020-2025）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全球不同产品类型再生玻璃收入预测（2026-2031）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全球不同产品类型再生玻璃价格走势（2020-2031）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中国不同产品类型再生玻璃销量（2020-2031）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中国不同产品类型再生玻璃销量及市场份额（2020-2025）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中国不同产品类型再生玻璃销量预测（2026-2031）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中国不同产品类型再生玻璃收入（2020-2031）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中国不同产品类型再生玻璃收入及市场份额（2020-2025）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中国不同产品类型再生玻璃收入预测（2026-2031）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不同应用再生玻璃分析</w:t>
      </w:r>
      <w:r>
        <w:rPr>
          <w:rFonts w:hint="eastAsia"/>
        </w:rPr>
        <w:br/>
      </w:r>
      <w:r>
        <w:rPr>
          <w:rFonts w:hint="eastAsia"/>
        </w:rPr>
        <w:t>　　6.1 全球不同应用再生玻璃销量（2020-2031）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全球不同应用再生玻璃销量及市场份额（2020-2025）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全球不同应用再生玻璃销量预测（2026-2031）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全球不同应用再生玻璃收入（2020-2031）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全球不同应用再生玻璃收入及市场份额（2020-2025）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全球不同应用再生玻璃收入预测（2026-2031）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全球不同应用再生玻璃价格走势（2020-2031）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中国不同应用再生玻璃销量（2020-2031）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中国不同应用再生玻璃销量及市场份额（2020-2025）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中国不同应用再生玻璃销量预测（2026-2031）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中国不同应用再生玻璃收入（2020-2031）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中国不同应用再生玻璃收入及市场份额（2020-2025）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中国不同应用再生玻璃收入预测（2026-2031）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再生玻璃行业发展趋势</w:t>
      </w:r>
      <w:r>
        <w:rPr>
          <w:rFonts w:hint="eastAsia"/>
        </w:rPr>
        <w:br/>
      </w:r>
      <w:r>
        <w:rPr>
          <w:rFonts w:hint="eastAsia"/>
        </w:rPr>
        <w:t>　　7.2 再生玻璃行业主要驱动因素</w:t>
      </w:r>
      <w:r>
        <w:rPr>
          <w:rFonts w:hint="eastAsia"/>
        </w:rPr>
        <w:br/>
      </w:r>
      <w:r>
        <w:rPr>
          <w:rFonts w:hint="eastAsia"/>
        </w:rPr>
        <w:t>　　7.3 再生玻璃中国企业SWOT分析</w:t>
      </w:r>
      <w:r>
        <w:rPr>
          <w:rFonts w:hint="eastAsia"/>
        </w:rPr>
        <w:br/>
      </w:r>
      <w:r>
        <w:rPr>
          <w:rFonts w:hint="eastAsia"/>
        </w:rPr>
        <w:t>　　7.4 中国再生玻璃行业政策环境分析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再生玻璃行业产业链简介</w:t>
      </w:r>
      <w:r>
        <w:rPr>
          <w:rFonts w:hint="eastAsia"/>
        </w:rPr>
        <w:br/>
      </w:r>
      <w:r>
        <w:rPr>
          <w:rFonts w:hint="eastAsia"/>
        </w:rPr>
        <w:t>　　　　8.1.1 再生玻璃行业供应链分析</w:t>
      </w:r>
      <w:r>
        <w:rPr>
          <w:rFonts w:hint="eastAsia"/>
        </w:rPr>
        <w:br/>
      </w:r>
      <w:r>
        <w:rPr>
          <w:rFonts w:hint="eastAsia"/>
        </w:rPr>
        <w:t>　　　　8.1.2 再生玻璃主要原料及供应情况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再生玻璃行业主要下游客户</w:t>
      </w:r>
      <w:r>
        <w:rPr>
          <w:rFonts w:hint="eastAsia"/>
        </w:rPr>
        <w:br/>
      </w:r>
      <w:r>
        <w:rPr>
          <w:rFonts w:hint="eastAsia"/>
        </w:rPr>
        <w:t>　　8.2 再生玻璃行业采购模式</w:t>
      </w:r>
      <w:r>
        <w:rPr>
          <w:rFonts w:hint="eastAsia"/>
        </w:rPr>
        <w:br/>
      </w:r>
      <w:r>
        <w:rPr>
          <w:rFonts w:hint="eastAsia"/>
        </w:rPr>
        <w:t>　　8.3 再生玻璃行业生产模式</w:t>
      </w:r>
      <w:r>
        <w:rPr>
          <w:rFonts w:hint="eastAsia"/>
        </w:rPr>
        <w:br/>
      </w:r>
      <w:r>
        <w:rPr>
          <w:rFonts w:hint="eastAsia"/>
        </w:rPr>
        <w:t>　　8.4 再生玻璃行业销售模式及销售渠道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全球市场主要再生玻璃厂商简介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再生玻璃销量、收入、价格及毛利率（2020-2025）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中国市场再生玻璃产量、销量、进出口分析及未来趋势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中国市场再生玻璃产量、销量、进出口分析及未来趋势（2020-2031）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中国市场再生玻璃进出口贸易趋势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中国市场再生玻璃主要进口来源</w:t>
      </w:r>
      <w:r>
        <w:rPr>
          <w:rFonts w:hint="eastAsia"/>
        </w:rPr>
        <w:br/>
      </w:r>
      <w:r>
        <w:rPr>
          <w:rFonts w:hint="eastAsia"/>
        </w:rPr>
        <w:t>　　10.4 中国市场再生玻璃主要出口目的地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中国市场再生玻璃主要地区分布</w:t>
      </w:r>
      <w:r>
        <w:rPr>
          <w:rFonts w:hint="eastAsia"/>
        </w:rPr>
        <w:br/>
      </w:r>
      <w:r>
        <w:rPr>
          <w:rFonts w:hint="eastAsia"/>
        </w:rPr>
        <w:t>　　11.1 中国再生玻璃生产地区分布</w:t>
      </w:r>
      <w:r>
        <w:rPr>
          <w:rFonts w:hint="eastAsia"/>
        </w:rPr>
        <w:br/>
      </w:r>
      <w:r>
        <w:rPr>
          <w:rFonts w:hint="eastAsia"/>
        </w:rPr>
        <w:t>　　11.2 中国再生玻璃消费地区分布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全球不同产品类型再生玻璃规模规模增长趋势2020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再生玻璃行业发展主要特点</w:t>
      </w:r>
      <w:r>
        <w:rPr>
          <w:rFonts w:hint="eastAsia"/>
        </w:rPr>
        <w:br/>
      </w:r>
      <w:r>
        <w:rPr>
          <w:rFonts w:hint="eastAsia"/>
        </w:rPr>
        <w:t>　　表 4： 再生玻璃行业发展有利因素分析</w:t>
      </w:r>
      <w:r>
        <w:rPr>
          <w:rFonts w:hint="eastAsia"/>
        </w:rPr>
        <w:br/>
      </w:r>
      <w:r>
        <w:rPr>
          <w:rFonts w:hint="eastAsia"/>
        </w:rPr>
        <w:t>　　表 5： 再生玻璃行业发展不利因素分析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进入再生玻璃行业壁垒</w:t>
      </w:r>
      <w:r>
        <w:rPr>
          <w:rFonts w:hint="eastAsia"/>
        </w:rPr>
        <w:br/>
      </w:r>
      <w:r>
        <w:rPr>
          <w:rFonts w:hint="eastAsia"/>
        </w:rPr>
        <w:t>　　表 7： 全球主要地区再生玻璃产量（千吨）：2020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全球主要地区再生玻璃产量（2020-2025）&amp;（千吨）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全球主要地区再生玻璃产量（2026-2031）&amp;（千吨）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全球主要地区再生玻璃销售收入（百万美元）：2020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全球主要地区再生玻璃销售收入（2020-2025）&amp;（百万美元）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全球主要地区再生玻璃销售收入市场份额（2020-2025）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全球主要地区再生玻璃收入（2026-2031）&amp;（百万美元）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全球主要地区再生玻璃收入市场份额（2026-2031）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全球主要地区再生玻璃销量（千吨）：2020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全球主要地区再生玻璃销量（2020-2025）&amp;（千吨）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全球主要地区再生玻璃销量市场份额（2020-2025）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全球主要地区再生玻璃销量（2026-2031）&amp;（千吨）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全球主要地区再生玻璃销量份额（2026-2031）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北美再生玻璃基本情况分析</w:t>
      </w:r>
      <w:r>
        <w:rPr>
          <w:rFonts w:hint="eastAsia"/>
        </w:rPr>
        <w:br/>
      </w:r>
      <w:r>
        <w:rPr>
          <w:rFonts w:hint="eastAsia"/>
        </w:rPr>
        <w:t>　　表 21： 欧洲再生玻璃基本情况分析</w:t>
      </w:r>
      <w:r>
        <w:rPr>
          <w:rFonts w:hint="eastAsia"/>
        </w:rPr>
        <w:br/>
      </w:r>
      <w:r>
        <w:rPr>
          <w:rFonts w:hint="eastAsia"/>
        </w:rPr>
        <w:t>　　表 22： 亚太地区再生玻璃基本情况分析</w:t>
      </w:r>
      <w:r>
        <w:rPr>
          <w:rFonts w:hint="eastAsia"/>
        </w:rPr>
        <w:br/>
      </w:r>
      <w:r>
        <w:rPr>
          <w:rFonts w:hint="eastAsia"/>
        </w:rPr>
        <w:t>　　表 23： 拉美地区再生玻璃基本情况分析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中东及非洲再生玻璃基本情况分析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全球市场主要厂商再生玻璃产能（2024-2025）&amp;（千吨）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全球市场主要厂商再生玻璃销量（2020-2025）&amp;（千吨）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全球市场主要厂商再生玻璃销量市场份额（2020-2025）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全球市场主要厂商再生玻璃销售收入（2020-2025）&amp;（百万美元）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全球市场主要厂商再生玻璃销售收入市场份额（2020-2025）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全球市场主要厂商再生玻璃销售价格（2020-2025）&amp;（美元/千吨）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2024年全球主要生产商再生玻璃收入排名（百万美元）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中国市场主要厂商再生玻璃销量（2020-2025）&amp;（千吨）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中国市场主要厂商再生玻璃销量市场份额（2020-2025）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中国市场主要厂商再生玻璃销售收入（2020-2025）&amp;（百万美元）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中国市场主要厂商再生玻璃销售收入市场份额（2020-2025）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中国市场主要厂商再生玻璃销售价格（2020-2025）&amp;（美元/千吨）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2024年中国主要生产商再生玻璃收入排名（百万美元）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全球主要厂商再生玻璃总部及产地分布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全球主要厂商再生玻璃商业化日期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全球主要厂商再生玻璃产品类型及应用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2024年全球再生玻璃主要厂商市场地位（第一梯队、第二梯队和第三梯队）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全球不同产品类型再生玻璃销量（2020-2025年）&amp;（千吨）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全球不同产品类型再生玻璃销量市场份额（2020-2025）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全球不同产品类型再生玻璃销量预测（2026-2031）&amp;（千吨）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全球市场不同产品类型再生玻璃销量市场份额预测（2026-2031）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全球不同产品类型再生玻璃收入（2020-2025年）&amp;（百万美元）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全球不同产品类型再生玻璃收入市场份额（2020-2025）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全球不同产品类型再生玻璃收入预测（2026-2031）&amp;（百万美元）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全球不同产品类型再生玻璃收入市场份额预测（2026-2031）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中国不同产品类型再生玻璃销量（2020-2025年）&amp;（千吨）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中国不同产品类型再生玻璃销量市场份额（2020-2025）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中国不同产品类型再生玻璃销量预测（2026-2031）&amp;（千吨）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中国不同产品类型再生玻璃销量市场份额预测（2026-2031）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中国不同产品类型再生玻璃收入（2020-2025年）&amp;（百万美元）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中国不同产品类型再生玻璃收入市场份额（2020-2025）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中国不同产品类型再生玻璃收入预测（2026-2031）&amp;（百万美元）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中国不同产品类型再生玻璃收入市场份额预测（2026-2031）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全球不同应用再生玻璃销量（2020-2025年）&amp;（千吨）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全球不同应用再生玻璃销量市场份额（2020-2025）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全球不同应用再生玻璃销量预测（2026-2031）&amp;（千吨）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全球市场不同应用再生玻璃销量市场份额预测（2026-2031）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全球不同应用再生玻璃收入（2020-2025年）&amp;（百万美元）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全球不同应用再生玻璃收入市场份额（2020-2025）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全球不同应用再生玻璃收入预测（2026-2031）&amp;（百万美元）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全球不同应用再生玻璃收入市场份额预测（2026-2031）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中国不同应用再生玻璃销量（2020-2025年）&amp;（千吨）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中国不同应用再生玻璃销量市场份额（2020-2025）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中国不同应用再生玻璃销量预测（2026-2031）&amp;（千吨）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中国不同应用再生玻璃销量市场份额预测（2026-2031）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中国不同应用再生玻璃收入（2020-2025年）&amp;（百万美元）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中国不同应用再生玻璃收入市场份额（2020-2025）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中国不同应用再生玻璃收入预测（2026-2031）&amp;（百万美元）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中国不同应用再生玻璃收入市场份额预测（2026-2031）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再生玻璃行业发展趋势</w:t>
      </w:r>
      <w:r>
        <w:rPr>
          <w:rFonts w:hint="eastAsia"/>
        </w:rPr>
        <w:br/>
      </w:r>
      <w:r>
        <w:rPr>
          <w:rFonts w:hint="eastAsia"/>
        </w:rPr>
        <w:t>　　表 75： 再生玻璃行业主要驱动因素</w:t>
      </w:r>
      <w:r>
        <w:rPr>
          <w:rFonts w:hint="eastAsia"/>
        </w:rPr>
        <w:br/>
      </w:r>
      <w:r>
        <w:rPr>
          <w:rFonts w:hint="eastAsia"/>
        </w:rPr>
        <w:t>　　表 76： 再生玻璃行业供应链分析</w:t>
      </w:r>
      <w:r>
        <w:rPr>
          <w:rFonts w:hint="eastAsia"/>
        </w:rPr>
        <w:br/>
      </w:r>
      <w:r>
        <w:rPr>
          <w:rFonts w:hint="eastAsia"/>
        </w:rPr>
        <w:t>　　表 77： 再生玻璃上游原料供应商</w:t>
      </w:r>
      <w:r>
        <w:rPr>
          <w:rFonts w:hint="eastAsia"/>
        </w:rPr>
        <w:br/>
      </w:r>
      <w:r>
        <w:rPr>
          <w:rFonts w:hint="eastAsia"/>
        </w:rPr>
        <w:t>　　表 78： 再生玻璃行业主要下游客户</w:t>
      </w:r>
      <w:r>
        <w:rPr>
          <w:rFonts w:hint="eastAsia"/>
        </w:rPr>
        <w:br/>
      </w:r>
      <w:r>
        <w:rPr>
          <w:rFonts w:hint="eastAsia"/>
        </w:rPr>
        <w:t>　　表 79： 再生玻璃典型经销商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再生玻璃销量（千吨）、收入（百万美元）、价格（美元/千吨）及毛利率（2020-2025）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中国市场再生玻璃产量、销量、进出口（2020-2025年）&amp;（千吨）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151： 中国市场再生玻璃产量、销量、进出口预测（2026-2031）&amp;（千吨）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152： 中国市场再生玻璃进出口贸易趋势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中国市场再生玻璃主要进口来源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中国市场再生玻璃主要出口目的地</w:t>
      </w:r>
      <w:r>
        <w:rPr>
          <w:rFonts w:hint="eastAsia"/>
        </w:rPr>
        <w:br/>
      </w:r>
      <w:r>
        <w:rPr>
          <w:rFonts w:hint="eastAsia"/>
        </w:rPr>
        <w:t>　　表 155： 中国再生玻璃生产地区分布</w:t>
      </w:r>
      <w:r>
        <w:rPr>
          <w:rFonts w:hint="eastAsia"/>
        </w:rPr>
        <w:br/>
      </w:r>
      <w:r>
        <w:rPr>
          <w:rFonts w:hint="eastAsia"/>
        </w:rPr>
        <w:t>　　表 156： 中国再生玻璃消费地区分布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全球不同产品类型再生玻璃规模2020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全球不同产品类型再生玻璃市场份额2024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容器玻璃产品图片</w:t>
      </w:r>
      <w:r>
        <w:rPr>
          <w:rFonts w:hint="eastAsia"/>
        </w:rPr>
        <w:br/>
      </w:r>
      <w:r>
        <w:rPr>
          <w:rFonts w:hint="eastAsia"/>
        </w:rPr>
        <w:t>　　图 5： 建筑玻璃产品图片</w:t>
      </w:r>
      <w:r>
        <w:rPr>
          <w:rFonts w:hint="eastAsia"/>
        </w:rPr>
        <w:br/>
      </w:r>
      <w:r>
        <w:rPr>
          <w:rFonts w:hint="eastAsia"/>
        </w:rPr>
        <w:t>　　图 6： 其他玻璃产品图片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全球不同应用再生玻璃市场份额2024 VS 2031</w:t>
      </w:r>
      <w:r>
        <w:rPr>
          <w:rFonts w:hint="eastAsia"/>
        </w:rPr>
        <w:br/>
      </w:r>
      <w:r>
        <w:rPr>
          <w:rFonts w:hint="eastAsia"/>
        </w:rPr>
        <w:t>　　图 9： 酒类产品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建筑领域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全球再生玻璃产能、产量、产能利用率及发展趋势（2020-2031）&amp;（千吨）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全球再生玻璃产量、需求量及发展趋势（2020-2031）&amp;（千吨）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全球主要地区再生玻璃产量规模：2020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全球主要地区再生玻璃产量市场份额（2020-2031）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中国再生玻璃产能、产量、产能利用率及发展趋势（2020-2031）&amp;（千吨）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中国再生玻璃产量、市场需求量及发展趋势（2020-2031）&amp;（千吨）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中国再生玻璃总产能占全球比重（2020-2031）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中国再生玻璃总产量占全球比重（2020-2031）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全球再生玻璃市场收入及增长率：（2020-2031）&amp;（百万美元）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全球市场再生玻璃市场规模：2020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全球市场再生玻璃销量及增长率（2020-2031）&amp;（千吨）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全球市场再生玻璃价格趋势（2020-2031）&amp;（美元/千吨）</w:t>
      </w:r>
      <w:r>
        <w:rPr>
          <w:rFonts w:hint="eastAsia"/>
        </w:rPr>
        <w:br/>
      </w:r>
      <w:r>
        <w:rPr>
          <w:rFonts w:hint="eastAsia"/>
        </w:rPr>
        <w:t>　　图 25： 中国再生玻璃市场收入及增长率：（2020-2031）&amp;（百万美元）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中国市场再生玻璃市场规模：2020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中国市场再生玻璃销量及增长率（2020-2031）&amp;（千吨）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中国市场再生玻璃销量占全球比重（2020-2031）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中国再生玻璃收入占全球比重（2020-2031）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全球主要地区再生玻璃销售收入规模：2020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全球主要地区再生玻璃销售收入市场份额（2020-2025）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全球主要地区再生玻璃销售收入市场份额（2020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全球主要地区再生玻璃收入市场份额（2026-2031）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北美（美国和加拿大）再生玻璃销量（2020-2031）&amp;（千吨）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北美（美国和加拿大）再生玻璃销量份额（2020-2031）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北美（美国和加拿大）再生玻璃收入（2020-2031）&amp;（百万美元）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北美（美国和加拿大）再生玻璃收入份额（2020-2031）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欧洲（德国、英国、法国和意大利等国家）再生玻璃销量（2020-2031）&amp;（千吨）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欧洲（德国、英国、法国和意大利等国家）再生玻璃销量份额（2020-2031）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欧洲（德国、英国、法国和意大利等国家）再生玻璃收入（2020-2031）&amp;（百万美元）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欧洲（德国、英国、法国和意大利等国家）再生玻璃收入份额（2020-2031）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亚太（中国、日本、韩国、中国台湾、印度和东南亚等）再生玻璃销量（2020-2031）&amp;（千吨）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亚太（中国、日本、韩国、中国台湾、印度和东南亚等）再生玻璃销量份额（2020-2031）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亚太（中国、日本、韩国、中国台湾、印度和东南亚等）再生玻璃收入（2020-2031）&amp;（百万美元）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亚太（中国、日本、韩国、中国台湾、印度和东南亚等）再生玻璃收入份额（2020-2031）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拉美地区（墨西哥、巴西等国家）再生玻璃销量（2020-2031）&amp;（千吨）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拉美地区（墨西哥、巴西等国家）再生玻璃销量份额（2020-2031）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拉美地区（墨西哥、巴西等国家）再生玻璃收入（2020-2031）&amp;（百万美元）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拉美地区（墨西哥、巴西等国家）再生玻璃收入份额（2020-2031）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中东及非洲（土耳其、沙特等国家）再生玻璃销量（2020-2031）&amp;（千吨）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中东及非洲（土耳其、沙特等国家）再生玻璃销量份额（2020-2031）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中东及非洲（土耳其、沙特等国家）再生玻璃收入（2020-2031）&amp;（百万美元）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中东及非洲（土耳其、沙特等国家）再生玻璃收入份额（2020-2031）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2023年全球市场主要厂商再生玻璃销量市场份额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2023年全球市场主要厂商再生玻璃收入市场份额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2024年中国市场主要厂商再生玻璃销量市场份额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2024年中国市场主要厂商再生玻璃收入市场份额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2024年全球前五大生产商再生玻璃市场份额</w:t>
      </w:r>
      <w:r>
        <w:rPr>
          <w:rFonts w:hint="eastAsia"/>
        </w:rPr>
        <w:br/>
      </w:r>
      <w:r>
        <w:rPr>
          <w:rFonts w:hint="eastAsia"/>
        </w:rPr>
        <w:t>　　图 59： 全球再生玻璃第一梯队、第二梯队和第三梯队生产商（品牌）及市场份额（2024）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全球不同产品类型再生玻璃价格走势（2020-2031）&amp;（美元/千吨）</w:t>
      </w:r>
      <w:r>
        <w:rPr>
          <w:rFonts w:hint="eastAsia"/>
        </w:rPr>
        <w:br/>
      </w:r>
      <w:r>
        <w:rPr>
          <w:rFonts w:hint="eastAsia"/>
        </w:rPr>
        <w:t>　　图 61： 全球不同应用再生玻璃价格走势（2020-2031）&amp;（美元/千吨）</w:t>
      </w:r>
      <w:r>
        <w:rPr>
          <w:rFonts w:hint="eastAsia"/>
        </w:rPr>
        <w:br/>
      </w:r>
      <w:r>
        <w:rPr>
          <w:rFonts w:hint="eastAsia"/>
        </w:rPr>
        <w:t>　　图 62： 再生玻璃中国企业SWOT分析</w:t>
      </w:r>
      <w:r>
        <w:rPr>
          <w:rFonts w:hint="eastAsia"/>
        </w:rPr>
        <w:br/>
      </w:r>
      <w:r>
        <w:rPr>
          <w:rFonts w:hint="eastAsia"/>
        </w:rPr>
        <w:t>　　图 63： 再生玻璃产业链</w:t>
      </w:r>
      <w:r>
        <w:rPr>
          <w:rFonts w:hint="eastAsia"/>
        </w:rPr>
        <w:br/>
      </w:r>
      <w:r>
        <w:rPr>
          <w:rFonts w:hint="eastAsia"/>
        </w:rPr>
        <w:t>　　图 64： 再生玻璃行业采购模式分析</w:t>
      </w:r>
      <w:r>
        <w:rPr>
          <w:rFonts w:hint="eastAsia"/>
        </w:rPr>
        <w:br/>
      </w:r>
      <w:r>
        <w:rPr>
          <w:rFonts w:hint="eastAsia"/>
        </w:rPr>
        <w:t>　　图 65： 再生玻璃行业生产模式</w:t>
      </w:r>
      <w:r>
        <w:rPr>
          <w:rFonts w:hint="eastAsia"/>
        </w:rPr>
        <w:br/>
      </w:r>
      <w:r>
        <w:rPr>
          <w:rFonts w:hint="eastAsia"/>
        </w:rPr>
        <w:t>　　图 66： 再生玻璃行业销售模式分析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07e26b4ab4a46" w:history="1">
        <w:r>
          <w:rPr>
            <w:rStyle w:val="Hyperlink"/>
          </w:rPr>
          <w:t>2025-2031年全球与中国再生玻璃行业市场调研及趋势分析报告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07e26b4ab4a46" w:history="1">
        <w:r>
          <w:rPr>
            <w:rStyle w:val="Hyperlink"/>
          </w:rPr>
          <w:t>https://www.20087.com/9/15/ZaiShengBoLiXianZhuangJiFaZhanQuShi.html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是可再生资源吗、再生玻璃杯可以喝水吗、废玻璃可以回收利用吗、再生玻璃怎么区分、废玻璃再生利用技术、再生玻璃厂家、玻璃粉碎是什么原因、再生玻璃和原生玻璃怎么区分、玻璃再生可以加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3834c1b544f56" w:history="1">
      <w:r>
        <w:rPr>
          <w:rStyle w:val="Hyperlink"/>
        </w:rPr>
        <w:t>2025-2031年全球与中国再生玻璃行业市场调研及趋势分析报告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aiShengBoLiXianZhuangJiFaZhanQuShi.html" TargetMode="External" Id="Rb5507e26b4ab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aiShengBoLiXianZhuangJiFaZhanQuShi.html" TargetMode="External" Id="Rb073834c1b54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2025-03-15T05:22:35Z</dcterms:created>
  <dcterms:modified xsi:type="dcterms:W3CDTF">2025-03-15T06:22:35Z</dcterms:modified>
  <dc:subject>2025-2031年全球与中国再生玻璃行业市场调研及趋势分析报告</dc:subject>
  <dc:title>2025-2031年全球与中国再生玻璃行业市场调研及趋势分析报告</dc:title>
  <cp:keywords>2025-2031年全球与中国再生玻璃行业市场调研及趋势分析报告</cp:keywords>
  <dc:description>2025-2031年全球与中国再生玻璃行业市场调研及趋势分析报告</dc:description>
</cp:coreProperties>
</file>