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535418f040498b" w:history="1">
              <w:r>
                <w:rPr>
                  <w:rStyle w:val="Hyperlink"/>
                </w:rPr>
                <w:t>2026-2032年全球与中国防静电绳市场调查研究及前景分析报告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535418f040498b" w:history="1">
              <w:r>
                <w:rPr>
                  <w:rStyle w:val="Hyperlink"/>
                </w:rPr>
                <w:t>2026-2032年全球与中国防静电绳市场调查研究及前景分析报告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535418f040498b" w:history="1">
                <w:r>
                  <w:rPr>
                    <w:rStyle w:val="Hyperlink"/>
                  </w:rPr>
                  <w:t>https://www.20087.com/1/56/FangJingDianShengFaZhanXianZhuangQianJing.html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绳是一种用于导走人体或设备静电荷的安全配件，常见于电子制造、石油化工、实验室等对静电敏感的作业环境，通常由导电纤维编织而成，一端佩戴于手腕，另一端接地。防静电绳强调电阻值稳定（通常1兆欧±20%）、柔韧耐用及符合ANSI/ESD S20.20等国际标准。在精密电子装配与洁净室操作规范趋严背景下，防静电绳作为基础防护装备保持刚性需求。然而，低价产品普遍存在导电纤维分布不均、接头易氧化、或佩戴不适导致工人私自摘除等问题，削弱实际防护效果；同时，无线静电监测技术兴起对其传统地位构成潜在挑战。</w:t>
      </w:r>
      <w:r>
        <w:rPr>
          <w:rFonts w:hint="eastAsia"/>
        </w:rPr>
        <w:br/>
      </w:r>
      <w:r>
        <w:rPr>
          <w:rFonts w:hint="eastAsia"/>
        </w:rPr>
        <w:t>　　未来，防静电绳将向智能监测、材料舒适化与系统集成方向演进。市场调研网指出，内置微型电流传感器可实时检测接地状态，并通过LED或蓝牙报警提示断路风险；亲肤导电纱线将提升长时间佩戴舒适性。在工业4.0场景中，防静电绳数据将接入EHS（环境、健康、安全）管理平台，实现人员静电防护状态可视化。此外，可降解导电聚合物探索将响应绿色制造趋势。尽管属微小安全部件，防静电绳在高精尖制造与安全生产法规强化驱动下，将持续作为静电防护体系的第一道防线，并通过数字化升级从“被动导线”转型为智能工位安全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535418f040498b" w:history="1">
        <w:r>
          <w:rPr>
            <w:rStyle w:val="Hyperlink"/>
          </w:rPr>
          <w:t>2026-2032年全球与中国防静电绳市场调查研究及前景分析报告</w:t>
        </w:r>
      </w:hyperlink>
      <w:r>
        <w:rPr>
          <w:rFonts w:hint="eastAsia"/>
        </w:rPr>
        <w:t>》，2025年防静电绳行业市场规模达 亿元，预计2032年市场规模将达 亿元，期间年均复合增长率（CAGR）达 %。报告依托国家统计局、相关行业协会的详实数据资料，系统解析了防静电绳行业的产业链结构、市场规模及需求现状，并对价格动态进行了解读。报告客观呈现了防静电绳行业发展状况，科学预测了市场前景与未来趋势，同时聚焦防静电绳重点企业，分析了市场竞争格局、集中度及品牌影响力。此外，报告通过细分市场领域，挖掘了防静电绳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按产品类型细分，全球防静电绳市场规模2021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0.3-10毫米</w:t>
      </w:r>
      <w:r>
        <w:rPr>
          <w:rFonts w:hint="eastAsia"/>
        </w:rPr>
        <w:br/>
      </w:r>
      <w:r>
        <w:rPr>
          <w:rFonts w:hint="eastAsia"/>
        </w:rPr>
        <w:t>　　　　1.3.3 10-20毫米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按应用细分，全球防静电绳市场规模2021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石油行业</w:t>
      </w:r>
      <w:r>
        <w:rPr>
          <w:rFonts w:hint="eastAsia"/>
        </w:rPr>
        <w:br/>
      </w:r>
      <w:r>
        <w:rPr>
          <w:rFonts w:hint="eastAsia"/>
        </w:rPr>
        <w:t>　　　　1.4.3 塑料行业</w:t>
      </w:r>
      <w:r>
        <w:rPr>
          <w:rFonts w:hint="eastAsia"/>
        </w:rPr>
        <w:br/>
      </w:r>
      <w:r>
        <w:rPr>
          <w:rFonts w:hint="eastAsia"/>
        </w:rPr>
        <w:t>　　　　1.4.4 化工行业</w:t>
      </w:r>
      <w:r>
        <w:rPr>
          <w:rFonts w:hint="eastAsia"/>
        </w:rPr>
        <w:br/>
      </w:r>
      <w:r>
        <w:rPr>
          <w:rFonts w:hint="eastAsia"/>
        </w:rPr>
        <w:t>　　　　1.4.5 工业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防静电绳行业发展总体概况</w:t>
      </w:r>
      <w:r>
        <w:rPr>
          <w:rFonts w:hint="eastAsia"/>
        </w:rPr>
        <w:br/>
      </w:r>
      <w:r>
        <w:rPr>
          <w:rFonts w:hint="eastAsia"/>
        </w:rPr>
        <w:t>　　　　1.5.2 防静电绳行业发展主要特点</w:t>
      </w:r>
      <w:r>
        <w:rPr>
          <w:rFonts w:hint="eastAsia"/>
        </w:rPr>
        <w:br/>
      </w:r>
      <w:r>
        <w:rPr>
          <w:rFonts w:hint="eastAsia"/>
        </w:rPr>
        <w:t>　　　　1.5.3 防静电绳行业发展影响因素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防静电绳有利因素</w:t>
      </w:r>
      <w:r>
        <w:rPr>
          <w:rFonts w:hint="eastAsia"/>
        </w:rPr>
        <w:br/>
      </w:r>
      <w:r>
        <w:rPr>
          <w:rFonts w:hint="eastAsia"/>
        </w:rPr>
        <w:t>　　　　1.5.3 .2 防静电绳不利因素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全球市场，近三年防静电绳主要企业占有率及排名（按销量）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防静电绳主要企业在国际市场占有率（按销量，2023-2026）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2025年防静电绳主要企业在国际市场排名（按销量）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全球市场主要企业防静电绳销量（2023-2026）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全球市场，近三年防静电绳主要企业占有率及排名（按收入）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防静电绳主要企业在国际市场占有率（按收入，2023-2026）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2025年防静电绳主要企业在国际市场排名（按收入）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全球市场主要企业防静电绳销售收入（2023-2026）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全球市场主要企业防静电绳销售价格（2023-2026）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中国市场，近三年防静电绳主要企业占有率及排名（按销量）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防静电绳主要企业在中国市场占有率（按销量，2023-2026）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2025年防静电绳主要企业在中国市场排名（按销量）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中国市场主要企业防静电绳销量（2023-2026）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中国市场，近三年防静电绳主要企业占有率及排名（按收入）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防静电绳主要企业在中国市场占有率（按收入，2023-2026）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2025年防静电绳主要企业在中国市场排名（按收入）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中国市场主要企业防静电绳销售收入（2023-2026）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全球主要厂商防静电绳总部及产地分布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全球主要厂商成立时间及防静电绳商业化日期</w:t>
      </w:r>
      <w:r>
        <w:rPr>
          <w:rFonts w:hint="eastAsia"/>
        </w:rPr>
        <w:br/>
      </w:r>
      <w:r>
        <w:rPr>
          <w:rFonts w:hint="eastAsia"/>
        </w:rPr>
        <w:t>　　2.8 全球主要厂商防静电绳产品类型及应用</w:t>
      </w:r>
      <w:r>
        <w:rPr>
          <w:rFonts w:hint="eastAsia"/>
        </w:rPr>
        <w:br/>
      </w:r>
      <w:r>
        <w:rPr>
          <w:rFonts w:hint="eastAsia"/>
        </w:rPr>
        <w:t>　　2.9 防静电绳行业集中度、竞争程度分析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防静电绳行业集中度分析：2025年全球Top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全球防静电绳第一梯队、第二梯队和第三梯队生产商（品牌）及市场份额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全球防静电绳总体规模分析</w:t>
      </w:r>
      <w:r>
        <w:rPr>
          <w:rFonts w:hint="eastAsia"/>
        </w:rPr>
        <w:br/>
      </w:r>
      <w:r>
        <w:rPr>
          <w:rFonts w:hint="eastAsia"/>
        </w:rPr>
        <w:t>　　3.1 全球防静电绳供需现状及预测（2021-2032）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全球防静电绳产能、产量、产能利用率及发展趋势（2021-2032）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全球防静电绳产量、需求量及发展趋势（2021-2032）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全球主要地区防静电绳产量及发展趋势（2021-2032）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全球主要地区防静电绳产量（2021-2026）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全球主要地区防静电绳产量（2027-2032）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全球主要地区防静电绳产量市场份额（2021-2032）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中国防静电绳供需现状及预测（2021-2032）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中国防静电绳产能、产量、产能利用率及发展趋势（2021-2032）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中国防静电绳产量、市场需求量及发展趋势（2021-2032）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中国市场防静电绳进出口（2021-2032）</w:t>
      </w:r>
      <w:r>
        <w:rPr>
          <w:rFonts w:hint="eastAsia"/>
        </w:rPr>
        <w:br/>
      </w:r>
      <w:r>
        <w:rPr>
          <w:rFonts w:hint="eastAsia"/>
        </w:rPr>
        <w:t>　　3.4 全球防静电绳销量及销售额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全球市场防静电绳销售额（2021-2032）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全球市场防静电绳销量（2021-2032）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全球市场防静电绳价格趋势（2021-2032）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全球防静电绳主要地区分析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全球主要地区防静电绳市场规模分析：2021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全球主要地区防静电绳销售收入及市场份额（2021-2026）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全球主要地区防静电绳销售收入预测（2027-2032）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全球主要地区防静电绳销量分析：2021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全球主要地区防静电绳销量及市场份额（2021-2026）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全球主要地区防静电绳销量及市场份额预测（2027-2032）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北美市场防静电绳销量、收入及增长率（2021-2032）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欧洲市场防静电绳销量、收入及增长率（2021-2032）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中国市场防静电绳销量、收入及增长率（2021-2032）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日本市场防静电绳销量、收入及增长率（2021-2032）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东南亚市场防静电绳销量、收入及增长率（2021-2032）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印度市场防静电绳销量、收入及增长率（2021-2032）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南美市场防静电绳销量、收入及增长率（2021-2032）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中东市场防静电绳销量、收入及增长率（2021-2032）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重点企业（1）基本信息、防静电绳生产基地、销售区域、竞争对手及市场地位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防静电绳产品规格、参数及市场应用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防静电绳销量、收入、价格及毛利率（2021-2026）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重点企业（2）基本信息、防静电绳生产基地、销售区域、竞争对手及市场地位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防静电绳产品规格、参数及市场应用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防静电绳销量、收入、价格及毛利率（2021-2026）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重点企业（3）基本信息、防静电绳生产基地、销售区域、竞争对手及市场地位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防静电绳产品规格、参数及市场应用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防静电绳销量、收入、价格及毛利率（2021-2026）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重点企业（4）基本信息、防静电绳生产基地、销售区域、竞争对手及市场地位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防静电绳产品规格、参数及市场应用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防静电绳销量、收入、价格及毛利率（2021-2026）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重点企业（5）基本信息、防静电绳生产基地、销售区域、竞争对手及市场地位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防静电绳产品规格、参数及市场应用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防静电绳销量、收入、价格及毛利率（2021-2026）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重点企业（6）基本信息、防静电绳生产基地、销售区域、竞争对手及市场地位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防静电绳产品规格、参数及市场应用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防静电绳销量、收入、价格及毛利率（2021-2026）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重点企业（7）基本信息、防静电绳生产基地、销售区域、竞争对手及市场地位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防静电绳产品规格、参数及市场应用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防静电绳销量、收入、价格及毛利率（2021-2026）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重点企业（8）基本信息、防静电绳生产基地、销售区域、竞争对手及市场地位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防静电绳产品规格、参数及市场应用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防静电绳销量、收入、价格及毛利率（2021-2026）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重点企业（9）基本信息、防静电绳生产基地、销售区域、竞争对手及市场地位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防静电绳产品规格、参数及市场应用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防静电绳销量、收入、价格及毛利率（2021-2026）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重点企业（10）基本信息、防静电绳生产基地、销售区域、竞争对手及市场地位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防静电绳产品规格、参数及市场应用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防静电绳销量、收入、价格及毛利率（2021-2026）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不同产品类型防静电绳分析</w:t>
      </w:r>
      <w:r>
        <w:rPr>
          <w:rFonts w:hint="eastAsia"/>
        </w:rPr>
        <w:br/>
      </w:r>
      <w:r>
        <w:rPr>
          <w:rFonts w:hint="eastAsia"/>
        </w:rPr>
        <w:t>　　6.1 全球不同产品类型防静电绳销量（2021-2032）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全球不同产品类型防静电绳销量及市场份额（2021-2026）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全球不同产品类型防静电绳销量预测（2027-2032）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全球不同产品类型防静电绳收入（2021-2032）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全球不同产品类型防静电绳收入及市场份额（2021-2026）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全球不同产品类型防静电绳收入预测（2027-2032）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全球不同产品类型防静电绳价格走势（2021-2032）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中国不同产品类型防静电绳销量（2021-2032）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中国不同产品类型防静电绳销量及市场份额（2021-2026）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中国不同产品类型防静电绳销量预测（2027-2032）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中国不同产品类型防静电绳收入（2021-2032）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中国不同产品类型防静电绳收入及市场份额（2021-2026）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中国不同产品类型防静电绳收入预测（2027-2032）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不同应用防静电绳分析</w:t>
      </w:r>
      <w:r>
        <w:rPr>
          <w:rFonts w:hint="eastAsia"/>
        </w:rPr>
        <w:br/>
      </w:r>
      <w:r>
        <w:rPr>
          <w:rFonts w:hint="eastAsia"/>
        </w:rPr>
        <w:t>　　7.1 全球不同应用防静电绳销量（2021-2032）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全球不同应用防静电绳销量及市场份额（2021-2026）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全球不同应用防静电绳销量预测（2027-2032）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全球不同应用防静电绳收入（2021-2032）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全球不同应用防静电绳收入及市场份额（2021-2026）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全球不同应用防静电绳收入预测（2027-2032）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全球不同应用防静电绳价格走势（2021-2032）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中国不同应用防静电绳销量（2021-2032）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中国不同应用防静电绳销量及市场份额（2021-2026）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中国不同应用防静电绳销量预测（2027-2032）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中国不同应用防静电绳收入（2021-2032）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中国不同应用防静电绳收入及市场份额（2021-2026）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中国不同应用防静电绳收入预测（2027-2032）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防静电绳行业发展趋势</w:t>
      </w:r>
      <w:r>
        <w:rPr>
          <w:rFonts w:hint="eastAsia"/>
        </w:rPr>
        <w:br/>
      </w:r>
      <w:r>
        <w:rPr>
          <w:rFonts w:hint="eastAsia"/>
        </w:rPr>
        <w:t>　　8.2 防静电绳行业主要驱动因素</w:t>
      </w:r>
      <w:r>
        <w:rPr>
          <w:rFonts w:hint="eastAsia"/>
        </w:rPr>
        <w:br/>
      </w:r>
      <w:r>
        <w:rPr>
          <w:rFonts w:hint="eastAsia"/>
        </w:rPr>
        <w:t>　　8.3 防静电绳中国企业SWOT分析</w:t>
      </w:r>
      <w:r>
        <w:rPr>
          <w:rFonts w:hint="eastAsia"/>
        </w:rPr>
        <w:br/>
      </w:r>
      <w:r>
        <w:rPr>
          <w:rFonts w:hint="eastAsia"/>
        </w:rPr>
        <w:t>　　8.4 中国防静电绳行业政策环境分析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防静电绳行业产业链简介</w:t>
      </w:r>
      <w:r>
        <w:rPr>
          <w:rFonts w:hint="eastAsia"/>
        </w:rPr>
        <w:br/>
      </w:r>
      <w:r>
        <w:rPr>
          <w:rFonts w:hint="eastAsia"/>
        </w:rPr>
        <w:t>　　　　9.1.1 防静电绳行业供应链分析</w:t>
      </w:r>
      <w:r>
        <w:rPr>
          <w:rFonts w:hint="eastAsia"/>
        </w:rPr>
        <w:br/>
      </w:r>
      <w:r>
        <w:rPr>
          <w:rFonts w:hint="eastAsia"/>
        </w:rPr>
        <w:t>　　　　9.1.2 防静电绳主要原料及供应情况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防静电绳行业采购模式</w:t>
      </w:r>
      <w:r>
        <w:rPr>
          <w:rFonts w:hint="eastAsia"/>
        </w:rPr>
        <w:br/>
      </w:r>
      <w:r>
        <w:rPr>
          <w:rFonts w:hint="eastAsia"/>
        </w:rPr>
        <w:t>　　9.3 防静电绳行业生产模式</w:t>
      </w:r>
      <w:r>
        <w:rPr>
          <w:rFonts w:hint="eastAsia"/>
        </w:rPr>
        <w:br/>
      </w:r>
      <w:r>
        <w:rPr>
          <w:rFonts w:hint="eastAsia"/>
        </w:rPr>
        <w:t>　　9.4 防静电绳行业销售模式及销售渠道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按产品类型细分，全球防静电绳市场规模2021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按应用细分，全球防静电绳市场规模（CAGR）2021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防静电绳行业发展主要特点</w:t>
      </w:r>
      <w:r>
        <w:rPr>
          <w:rFonts w:hint="eastAsia"/>
        </w:rPr>
        <w:br/>
      </w:r>
      <w:r>
        <w:rPr>
          <w:rFonts w:hint="eastAsia"/>
        </w:rPr>
        <w:t>　　表 4： 防静电绳行业发展有利因素分析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防静电绳行业发展不利因素分析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进入防静电绳行业壁垒</w:t>
      </w:r>
      <w:r>
        <w:rPr>
          <w:rFonts w:hint="eastAsia"/>
        </w:rPr>
        <w:br/>
      </w:r>
      <w:r>
        <w:rPr>
          <w:rFonts w:hint="eastAsia"/>
        </w:rPr>
        <w:t>　　表 7： 防静电绳主要企业在国际市场占有率（按销量，2023-2026）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2025年防静电绳主要企业在国际市场排名（按销量）&amp;（千米）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全球市场主要企业防静电绳销量（2023-2026）&amp;（千米）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10： 防静电绳主要企业在国际市场占有率（按收入，2023-2026）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2025年防静电绳主要企业在国际市场排名（按收入）&amp;（万元）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全球市场主要企业防静电绳销售收入（2023-2026）&amp;（万元）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全球市场主要企业防静电绳销售价格（2023-2026）&amp;（USD/Meter）</w:t>
      </w:r>
      <w:r>
        <w:rPr>
          <w:rFonts w:hint="eastAsia"/>
        </w:rPr>
        <w:br/>
      </w:r>
      <w:r>
        <w:rPr>
          <w:rFonts w:hint="eastAsia"/>
        </w:rPr>
        <w:t>　　表 14： 防静电绳主要企业在中国市场占有率（按销量，2023-2026）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2025年防静电绳主要企业在中国市场排名（按销量）&amp;（千米）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中国市场主要企业防静电绳销量（2023-2026）&amp;（千米）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17： 防静电绳主要企业在中国市场占有率（按收入，2023-2026）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2025年防静电绳主要企业在中国市场排名（按收入）&amp;（万元）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中国市场主要企业防静电绳销售收入（2023-2026）&amp;（万元）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全球主要厂商防静电绳总部及产地分布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全球主要厂商成立时间及防静电绳商业化日期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全球主要厂商防静电绳产品类型及应用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2025年全球防静电绳主要厂商市场地位（第一梯队、第二梯队和第三梯队）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全球防静电绳市场投资、并购等现状分析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全球主要地区防静电绳产量增速（CAGR）：（2021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全球主要地区防静电绳产量（2021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全球主要地区防静电绳产量（2021-2026）&amp;（千米）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全球主要地区防静电绳产量（2027-2032）&amp;（千米）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全球主要地区防静电绳产量市场份额（2021-2026）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全球主要地区防静电绳产量市场份额（2027-2032）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中国市场防静电绳产量、销量、进出口（2021-2026）&amp;（千米）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中国市场防静电绳产量、销量、进出口预测（2027-2032）&amp;（千米）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全球主要地区防静电绳销售收入增速：（2021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全球主要地区防静电绳销售收入（2021-2026）&amp;（万元）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全球主要地区防静电绳销售收入市场份额（2021-2026）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全球主要地区防静电绳收入（2027-2032）&amp;（万元）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全球主要地区防静电绳收入市场份额（2027-2032）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全球主要地区防静电绳销量（千米）：2021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全球主要地区防静电绳销量（2021-2026）&amp;（千米）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全球主要地区防静电绳销量市场份额（2021-2026）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全球主要地区防静电绳销量（2027-2032）&amp;（千米）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全球主要地区防静电绳销量份额（2027-2032）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防静电绳生产基地、销售区域、竞争对手及市场地位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防静电绳产品规格、参数及市场应用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防静电绳销量（千米）、收入（万元）、价格（USD/Meter）及毛利率（2021-2026）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防静电绳生产基地、销售区域、竞争对手及市场地位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防静电绳产品规格、参数及市场应用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防静电绳销量（千米）、收入（万元）、价格（USD/Meter）及毛利率（2021-2026）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防静电绳生产基地、销售区域、竞争对手及市场地位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防静电绳产品规格、参数及市场应用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防静电绳销量（千米）、收入（万元）、价格（USD/Meter）及毛利率（2021-2026）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防静电绳生产基地、销售区域、竞争对手及市场地位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防静电绳产品规格、参数及市场应用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防静电绳销量（千米）、收入（万元）、价格（USD/Meter）及毛利率（2021-2026）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防静电绳生产基地、销售区域、竞争对手及市场地位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防静电绳产品规格、参数及市场应用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防静电绳销量（千米）、收入（万元）、价格（USD/Meter）及毛利率（2021-2026）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防静电绳生产基地、销售区域、竞争对手及市场地位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防静电绳产品规格、参数及市场应用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防静电绳销量（千米）、收入（万元）、价格（USD/Meter）及毛利率（2021-2026）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防静电绳生产基地、销售区域、竞争对手及市场地位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防静电绳产品规格、参数及市场应用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防静电绳销量（千米）、收入（万元）、价格（USD/Meter）及毛利率（2021-2026）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防静电绳生产基地、销售区域、竞争对手及市场地位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防静电绳产品规格、参数及市场应用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防静电绳销量（千米）、收入（万元）、价格（USD/Meter）及毛利率（2021-2026）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防静电绳生产基地、销售区域、竞争对手及市场地位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防静电绳产品规格、参数及市场应用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防静电绳销量（千米）、收入（万元）、价格（USD/Meter）及毛利率（2021-2026）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防静电绳生产基地、销售区域、竞争对手及市场地位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防静电绳产品规格、参数及市场应用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防静电绳销量（千米）、收入（万元）、价格（USD/Meter）及毛利率（2021-2026）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全球不同产品类型防静电绳销量（2021-2026）&amp;（千米）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94： 全球不同产品类型防静电绳销量市场份额（2021-2026）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全球不同产品类型防静电绳销量预测（2027-2032）&amp;（千米）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全球市场不同产品类型防静电绳销量市场份额预测（2027-2032）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全球不同产品类型防静电绳收入（2021-2026）&amp;（万元）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全球不同产品类型防静电绳收入市场份额（2021-2026）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全球不同产品类型防静电绳收入预测（2027-2032）&amp;（万元）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全球不同产品类型防静电绳收入市场份额预测（2027-2032）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中国不同产品类型防静电绳销量（2021-2026）&amp;（千米）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102： 中国不同产品类型防静电绳销量市场份额（2021-2026）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中国不同产品类型防静电绳销量预测（2027-2032）&amp;（千米）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全球市场不同产品类型防静电绳销量市场份额预测（2027-2032）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中国不同产品类型防静电绳收入（2021-2026）&amp;（万元）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中国不同产品类型防静电绳收入市场份额（2021-2026）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中国不同产品类型防静电绳收入预测（2027-2032）&amp;（万元）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中国不同产品类型防静电绳收入市场份额预测（2027-2032）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全球不同应用防静电绳销量（2021-2026）&amp;（千米）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110： 全球不同应用防静电绳销量市场份额（2021-2026）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全球不同应用防静电绳销量预测（2027-2032）&amp;（千米）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112： 全球市场不同应用防静电绳销量市场份额预测（2027-2032）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全球不同应用防静电绳收入（2021-2026）&amp;（万元）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全球不同应用防静电绳收入市场份额（2021-2026）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全球不同应用防静电绳收入预测（2027-2032）&amp;（万元）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全球不同应用防静电绳收入市场份额预测（2027-2032）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中国不同应用防静电绳销量（2021-2026）&amp;（千米）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118： 中国不同应用防静电绳销量市场份额（2021-2026）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中国不同应用防静电绳销量预测（2027-2032）&amp;（千米）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120： 中国市场不同应用防静电绳销量市场份额预测（2027-2032）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中国不同应用防静电绳收入（2021-2026）&amp;（万元）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中国不同应用防静电绳收入市场份额（2021-2026）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中国不同应用防静电绳收入预测（2027-2032）&amp;（万元）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中国不同应用防静电绳收入市场份额预测（2027-2032）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防静电绳行业发展趋势</w:t>
      </w:r>
      <w:r>
        <w:rPr>
          <w:rFonts w:hint="eastAsia"/>
        </w:rPr>
        <w:br/>
      </w:r>
      <w:r>
        <w:rPr>
          <w:rFonts w:hint="eastAsia"/>
        </w:rPr>
        <w:t>　　表 126： 防静电绳行业主要驱动因素</w:t>
      </w:r>
      <w:r>
        <w:rPr>
          <w:rFonts w:hint="eastAsia"/>
        </w:rPr>
        <w:br/>
      </w:r>
      <w:r>
        <w:rPr>
          <w:rFonts w:hint="eastAsia"/>
        </w:rPr>
        <w:t>　　表 127： 防静电绳行业供应链分析</w:t>
      </w:r>
      <w:r>
        <w:rPr>
          <w:rFonts w:hint="eastAsia"/>
        </w:rPr>
        <w:br/>
      </w:r>
      <w:r>
        <w:rPr>
          <w:rFonts w:hint="eastAsia"/>
        </w:rPr>
        <w:t>　　表 128： 防静电绳上游原料供应商</w:t>
      </w:r>
      <w:r>
        <w:rPr>
          <w:rFonts w:hint="eastAsia"/>
        </w:rPr>
        <w:br/>
      </w:r>
      <w:r>
        <w:rPr>
          <w:rFonts w:hint="eastAsia"/>
        </w:rPr>
        <w:t>　　表 129： 防静电绳主要地区不同应用客户分析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防静电绳典型经销商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防静电绳产品图片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全球不同产品类型防静电绳销售额2021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全球不同产品类型防静电绳市场份额2025 &amp; 2032</w:t>
      </w:r>
      <w:r>
        <w:rPr>
          <w:rFonts w:hint="eastAsia"/>
        </w:rPr>
        <w:br/>
      </w:r>
      <w:r>
        <w:rPr>
          <w:rFonts w:hint="eastAsia"/>
        </w:rPr>
        <w:t>　　图 4： 0.3-10毫米产品图片</w:t>
      </w:r>
      <w:r>
        <w:rPr>
          <w:rFonts w:hint="eastAsia"/>
        </w:rPr>
        <w:br/>
      </w:r>
      <w:r>
        <w:rPr>
          <w:rFonts w:hint="eastAsia"/>
        </w:rPr>
        <w:t>　　图 5： 10-20毫米产品图片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全球不同应用防静电绳市场份额2025 &amp; 2032</w:t>
      </w:r>
      <w:r>
        <w:rPr>
          <w:rFonts w:hint="eastAsia"/>
        </w:rPr>
        <w:br/>
      </w:r>
      <w:r>
        <w:rPr>
          <w:rFonts w:hint="eastAsia"/>
        </w:rPr>
        <w:t>　　图 9： 石油行业</w:t>
      </w:r>
      <w:r>
        <w:rPr>
          <w:rFonts w:hint="eastAsia"/>
        </w:rPr>
        <w:br/>
      </w:r>
      <w:r>
        <w:rPr>
          <w:rFonts w:hint="eastAsia"/>
        </w:rPr>
        <w:t>　　图 10： 塑料行业</w:t>
      </w:r>
      <w:r>
        <w:rPr>
          <w:rFonts w:hint="eastAsia"/>
        </w:rPr>
        <w:br/>
      </w:r>
      <w:r>
        <w:rPr>
          <w:rFonts w:hint="eastAsia"/>
        </w:rPr>
        <w:t>　　图 11： 化工行业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2025年全球前五大生产商防静电绳市场份额</w:t>
      </w:r>
      <w:r>
        <w:rPr>
          <w:rFonts w:hint="eastAsia"/>
        </w:rPr>
        <w:br/>
      </w:r>
      <w:r>
        <w:rPr>
          <w:rFonts w:hint="eastAsia"/>
        </w:rPr>
        <w:t>　　图 15： 2025年全球防静电绳第一梯队、第二梯队和第三梯队厂商及市场份额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全球防静电绳产能、产量、产能利用率及发展趋势（2021-2032）&amp;（千米）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17： 全球防静电绳产量、需求量及发展趋势（2021-2032）&amp;（千米）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18： 全球主要地区防静电绳产量市场份额（2021-2032）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中国防静电绳产能、产量、产能利用率及发展趋势（2021-2032）&amp;（千米）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20： 中国防静电绳产量、市场需求量及发展趋势（2021-2032）&amp;（千米）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21： 全球防静电绳市场销售额及增长率：（2021-2032）&amp;（万元）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全球市场防静电绳市场规模：2021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全球市场防静电绳销量及增长率（2021-2032）&amp;（千米）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24： 全球市场防静电绳价格趋势（2021-2032）&amp;（USD/Meter）</w:t>
      </w:r>
      <w:r>
        <w:rPr>
          <w:rFonts w:hint="eastAsia"/>
        </w:rPr>
        <w:br/>
      </w:r>
      <w:r>
        <w:rPr>
          <w:rFonts w:hint="eastAsia"/>
        </w:rPr>
        <w:t>　　图 25： 全球主要地区防静电绳销售收入（2021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全球主要地区防静电绳销售收入市场份额（2021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北美市场防静电绳销量及增长率（2021-2032）&amp;（千米）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28： 北美市场防静电绳收入及增长率（2021-2032）&amp;（万元）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欧洲市场防静电绳销量及增长率（2021-2032）&amp;（千米）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30： 欧洲市场防静电绳收入及增长率（2021-2032）&amp;（万元）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中国市场防静电绳销量及增长率（2021-2032）&amp;（千米）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32： 中国市场防静电绳收入及增长率（2021-2032）&amp;（万元）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日本市场防静电绳销量及增长率（2021-2032）&amp;（千米）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34： 日本市场防静电绳收入及增长率（2021-2032）&amp;（万元）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东南亚市场防静电绳销量及增长率（2021-2032）&amp;（千米）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36： 东南亚市场防静电绳收入及增长率（2021-2032）&amp;（万元）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印度市场防静电绳销量及增长率（2021-2032）&amp;（千米）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38： 印度市场防静电绳收入及增长率（2021-2032）&amp;（万元）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南美市场防静电绳销量及增长率（2021-2032）&amp;（千米）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40： 南美市场防静电绳收入及增长率（2021-2032）&amp;（万元）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中东市场防静电绳销量及增长率（2021-2032）&amp;（千米）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42： 中东市场防静电绳收入及增长率（2021-2032）&amp;（万元）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全球不同产品类型防静电绳价格走势（2021-2032）&amp;（USD/Meter）</w:t>
      </w:r>
      <w:r>
        <w:rPr>
          <w:rFonts w:hint="eastAsia"/>
        </w:rPr>
        <w:br/>
      </w:r>
      <w:r>
        <w:rPr>
          <w:rFonts w:hint="eastAsia"/>
        </w:rPr>
        <w:t>　　图 44： 全球不同应用防静电绳价格走势（2021-2032）&amp;（USD/Meter）</w:t>
      </w:r>
      <w:r>
        <w:rPr>
          <w:rFonts w:hint="eastAsia"/>
        </w:rPr>
        <w:br/>
      </w:r>
      <w:r>
        <w:rPr>
          <w:rFonts w:hint="eastAsia"/>
        </w:rPr>
        <w:t>　　图 45： 防静电绳中国企业SWOT分析</w:t>
      </w:r>
      <w:r>
        <w:rPr>
          <w:rFonts w:hint="eastAsia"/>
        </w:rPr>
        <w:br/>
      </w:r>
      <w:r>
        <w:rPr>
          <w:rFonts w:hint="eastAsia"/>
        </w:rPr>
        <w:t>　　图 46： 防静电绳产业链</w:t>
      </w:r>
      <w:r>
        <w:rPr>
          <w:rFonts w:hint="eastAsia"/>
        </w:rPr>
        <w:br/>
      </w:r>
      <w:r>
        <w:rPr>
          <w:rFonts w:hint="eastAsia"/>
        </w:rPr>
        <w:t>　　图 47： 防静电绳行业采购模式分析</w:t>
      </w:r>
      <w:r>
        <w:rPr>
          <w:rFonts w:hint="eastAsia"/>
        </w:rPr>
        <w:br/>
      </w:r>
      <w:r>
        <w:rPr>
          <w:rFonts w:hint="eastAsia"/>
        </w:rPr>
        <w:t>　　图 48： 防静电绳行业生产模式</w:t>
      </w:r>
      <w:r>
        <w:rPr>
          <w:rFonts w:hint="eastAsia"/>
        </w:rPr>
        <w:br/>
      </w:r>
      <w:r>
        <w:rPr>
          <w:rFonts w:hint="eastAsia"/>
        </w:rPr>
        <w:t>　　图 49： 防静电绳行业销售模式分析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535418f040498b" w:history="1">
        <w:r>
          <w:rPr>
            <w:rStyle w:val="Hyperlink"/>
          </w:rPr>
          <w:t>2026-2032年全球与中国防静电绳市场调查研究及前景分析报告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535418f040498b" w:history="1">
        <w:r>
          <w:rPr>
            <w:rStyle w:val="Hyperlink"/>
          </w:rPr>
          <w:t>https://www.20087.com/1/56/FangJingDianShengFaZhanXianZhuangQianJing.html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热点：静电绳的工作原理、防静电绳子、防静电的原理和作用、防静电绳接地夹、除静电绳正确安装方法、防静电绳设备、什么可以防静电、防静电绳电阻是多少、如何有效防静电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3d3aa3fad5442f" w:history="1">
      <w:r>
        <w:rPr>
          <w:rStyle w:val="Hyperlink"/>
        </w:rPr>
        <w:t>2026-2032年全球与中国防静电绳市场调查研究及前景分析报告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FangJingDianShengFaZhanXianZhuangQianJing.html" TargetMode="External" Id="R21535418f04049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FangJingDianShengFaZhanXianZhuangQianJing.html" TargetMode="External" Id="R083d3aa3fad544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2026-02-07T06:03:34Z</dcterms:created>
  <dcterms:modified xsi:type="dcterms:W3CDTF">2026-02-07T07:03:34Z</dcterms:modified>
  <dc:subject>2026-2032年全球与中国防静电绳市场调查研究及前景分析报告</dc:subject>
  <dc:title>2026-2032年全球与中国防静电绳市场调查研究及前景分析报告</dc:title>
  <cp:keywords>2026-2032年全球与中国防静电绳市场调查研究及前景分析报告</cp:keywords>
  <dc:description>2026-2032年全球与中国防静电绳市场调查研究及前景分析报告</dc:description>
</cp:coreProperties>
</file>