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a7633daebc4aef" w:history="1">
              <w:r>
                <w:rPr>
                  <w:rStyle w:val="Hyperlink"/>
                </w:rPr>
                <w:t>2025-2031年全球与中国建筑外墙涂料发展现状分析及市场前景预测报告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a7633daebc4aef" w:history="1">
              <w:r>
                <w:rPr>
                  <w:rStyle w:val="Hyperlink"/>
                </w:rPr>
                <w:t>2025-2031年全球与中国建筑外墙涂料发展现状分析及市场前景预测报告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5191762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a7633daebc4aef" w:history="1">
                <w:r>
                  <w:rPr>
                    <w:rStyle w:val="Hyperlink"/>
                  </w:rPr>
                  <w:t>https://www.20087.com/2/76/JianZhuWaiQiangTuLiaoFaZhanXianZhuangQianJing.html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外墙涂料主要用于建筑物外部墙面的装饰和保护，需具备优异的耐候性、防水性和防污能力。近年来，随着城市化进程加快和人们对建筑美学追求的提升，对外墙涂料的要求也越来越高。同时，环保法规的强化促使企业研发低VOC排放、无重金属的环保型涂料，以减少对环境和人体健康的潜在危害。</w:t>
      </w:r>
      <w:r>
        <w:rPr>
          <w:rFonts w:hint="eastAsia"/>
        </w:rPr>
        <w:br/>
      </w:r>
      <w:r>
        <w:rPr>
          <w:rFonts w:hint="eastAsia"/>
        </w:rPr>
        <w:t>　　未来，建筑外墙涂料的发展将更加注重功能多样化与环境友好性。一方面，通过添加纳米粒子和其他功能性成分，赋予涂料自清洁、抗菌、节能保温等新特性，满足不同气候条件下的使用需求；另一方面，结合绿色化学理念，采用生物基原料和环保型溶剂，降低生产过程中的污染排放。此外，随着智能建筑概念的普及，开发具备智能调光、温度调节等功能的高级外墙涂料，为建筑设计提供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a7633daebc4aef" w:history="1">
        <w:r>
          <w:rPr>
            <w:rStyle w:val="Hyperlink"/>
          </w:rPr>
          <w:t>2025-2031年全球与中国建筑外墙涂料发展现状分析及市场前景预测报告</w:t>
        </w:r>
      </w:hyperlink>
      <w:r>
        <w:rPr>
          <w:rFonts w:hint="eastAsia"/>
        </w:rPr>
        <w:t>》通过对行业现状的深入剖析，结合市场需求、市场规模等关键数据，全面梳理了建筑外墙涂料产业链。建筑外墙涂料报告详细分析了市场竞争格局，聚焦了重点企业及品牌影响力，并对价格机制和建筑外墙涂料细分市场特征进行了探讨。此外，报告还对市场前景进行了展望，预测了行业发展趋势，并就潜在的风险与机遇提供了专业的见解。建筑外墙涂料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建筑外墙涂料市场概述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按照不同产品类型，建筑外墙涂料主要可以分为如下几个类别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全球不同产品类型建筑外墙涂料销售额增长趋势2020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溶剂型</w:t>
      </w:r>
      <w:r>
        <w:rPr>
          <w:rFonts w:hint="eastAsia"/>
        </w:rPr>
        <w:br/>
      </w:r>
      <w:r>
        <w:rPr>
          <w:rFonts w:hint="eastAsia"/>
        </w:rPr>
        <w:t>　　　　1.2.3 水溶型</w:t>
      </w:r>
      <w:r>
        <w:rPr>
          <w:rFonts w:hint="eastAsia"/>
        </w:rPr>
        <w:br/>
      </w:r>
      <w:r>
        <w:rPr>
          <w:rFonts w:hint="eastAsia"/>
        </w:rPr>
        <w:t>　　1.3 从不同应用，建筑外墙涂料主要包括如下几个方面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全球不同应用建筑外墙涂料销售额增长趋势2020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住宅楼</w:t>
      </w:r>
      <w:r>
        <w:rPr>
          <w:rFonts w:hint="eastAsia"/>
        </w:rPr>
        <w:br/>
      </w:r>
      <w:r>
        <w:rPr>
          <w:rFonts w:hint="eastAsia"/>
        </w:rPr>
        <w:t>　　　　1.3.3 商业建筑</w:t>
      </w:r>
      <w:r>
        <w:rPr>
          <w:rFonts w:hint="eastAsia"/>
        </w:rPr>
        <w:br/>
      </w:r>
      <w:r>
        <w:rPr>
          <w:rFonts w:hint="eastAsia"/>
        </w:rPr>
        <w:t>　　　　1.3.4 工业建筑</w:t>
      </w:r>
      <w:r>
        <w:rPr>
          <w:rFonts w:hint="eastAsia"/>
        </w:rPr>
        <w:br/>
      </w:r>
      <w:r>
        <w:rPr>
          <w:rFonts w:hint="eastAsia"/>
        </w:rPr>
        <w:t>　　1.4 建筑外墙涂料行业背景、发展历史、现状及趋势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建筑外墙涂料行业目前现状分析</w:t>
      </w:r>
      <w:r>
        <w:rPr>
          <w:rFonts w:hint="eastAsia"/>
        </w:rPr>
        <w:br/>
      </w:r>
      <w:r>
        <w:rPr>
          <w:rFonts w:hint="eastAsia"/>
        </w:rPr>
        <w:t>　　　　1.4.2 建筑外墙涂料发展趋势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全球建筑外墙涂料总体规模分析</w:t>
      </w:r>
      <w:r>
        <w:rPr>
          <w:rFonts w:hint="eastAsia"/>
        </w:rPr>
        <w:br/>
      </w:r>
      <w:r>
        <w:rPr>
          <w:rFonts w:hint="eastAsia"/>
        </w:rPr>
        <w:t>　　2.1 全球建筑外墙涂料供需现状及预测（2020-2031）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全球建筑外墙涂料产能、产量、产能利用率及发展趋势（2020-2031）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全球建筑外墙涂料产量、需求量及发展趋势（2020-2031）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全球主要地区建筑外墙涂料产量及发展趋势（2020-2031）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全球主要地区建筑外墙涂料产量（2020-2025）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全球主要地区建筑外墙涂料产量（2026-2031）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全球主要地区建筑外墙涂料产量市场份额（2020-2031）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中国建筑外墙涂料供需现状及预测（2020-2031）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中国建筑外墙涂料产能、产量、产能利用率及发展趋势（2020-2031）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中国建筑外墙涂料产量、市场需求量及发展趋势（2020-2031）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全球建筑外墙涂料销量及销售额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全球市场建筑外墙涂料销售额（2020-2031）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全球市场建筑外墙涂料销量（2020-2031）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全球市场建筑外墙涂料价格趋势（2020-2031）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全球建筑外墙涂料主要地区分析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全球主要地区建筑外墙涂料市场规模分析：2020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全球主要地区建筑外墙涂料销售收入及市场份额（2020-2025年）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全球主要地区建筑外墙涂料销售收入预测（2026-2031年）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全球主要地区建筑外墙涂料销量分析：2020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全球主要地区建筑外墙涂料销量及市场份额（2020-2025年）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全球主要地区建筑外墙涂料销量及市场份额预测（2026-2031）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北美市场建筑外墙涂料销量、收入及增长率（2020-2031）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欧洲市场建筑外墙涂料销量、收入及增长率（2020-2031）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中国市场建筑外墙涂料销量、收入及增长率（2020-2031）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日本市场建筑外墙涂料销量、收入及增长率（2020-2031）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东南亚市场建筑外墙涂料销量、收入及增长率（2020-2031）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印度市场建筑外墙涂料销量、收入及增长率（2020-2031）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全球市场主要厂商建筑外墙涂料产能市场份额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全球市场主要厂商建筑外墙涂料销量（2020-2025）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全球市场主要厂商建筑外墙涂料销量（2020-2025）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全球市场主要厂商建筑外墙涂料销售收入（2020-2025）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全球市场主要厂商建筑外墙涂料销售价格（2020-2025）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2024年全球主要生产商建筑外墙涂料收入排名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中国市场主要厂商建筑外墙涂料销量（2020-2025）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中国市场主要厂商建筑外墙涂料销量（2020-2025）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中国市场主要厂商建筑外墙涂料销售收入（2020-2025）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2024年中国主要生产商建筑外墙涂料收入排名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中国市场主要厂商建筑外墙涂料销售价格（2020-2025）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全球主要厂商建筑外墙涂料总部及产地分布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全球主要厂商成立时间及建筑外墙涂料商业化日期</w:t>
      </w:r>
      <w:r>
        <w:rPr>
          <w:rFonts w:hint="eastAsia"/>
        </w:rPr>
        <w:br/>
      </w:r>
      <w:r>
        <w:rPr>
          <w:rFonts w:hint="eastAsia"/>
        </w:rPr>
        <w:t>　　4.6 全球主要厂商建筑外墙涂料产品类型及应用</w:t>
      </w:r>
      <w:r>
        <w:rPr>
          <w:rFonts w:hint="eastAsia"/>
        </w:rPr>
        <w:br/>
      </w:r>
      <w:r>
        <w:rPr>
          <w:rFonts w:hint="eastAsia"/>
        </w:rPr>
        <w:t>　　4.7 建筑外墙涂料行业集中度、竞争程度分析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建筑外墙涂料行业集中度分析：2024年全球Top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全球建筑外墙涂料第一梯队、第二梯队和第三梯队生产商（品牌）及市场份额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重点企业（1）基本信息、建筑外墙涂料生产基地、销售区域、竞争对手及市场地位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建筑外墙涂料产品规格、参数及市场应用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建筑外墙涂料销量、收入、价格及毛利率（2020-2025）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重点企业（2）基本信息、建筑外墙涂料生产基地、销售区域、竞争对手及市场地位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建筑外墙涂料产品规格、参数及市场应用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建筑外墙涂料销量、收入、价格及毛利率（2020-2025）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重点企业（3）基本信息、建筑外墙涂料生产基地、销售区域、竞争对手及市场地位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建筑外墙涂料产品规格、参数及市场应用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建筑外墙涂料销量、收入、价格及毛利率（2020-2025）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重点企业（4）基本信息、建筑外墙涂料生产基地、销售区域、竞争对手及市场地位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建筑外墙涂料产品规格、参数及市场应用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建筑外墙涂料销量、收入、价格及毛利率（2020-2025）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重点企业（5）基本信息、建筑外墙涂料生产基地、销售区域、竞争对手及市场地位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建筑外墙涂料产品规格、参数及市场应用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建筑外墙涂料销量、收入、价格及毛利率（2020-2025）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重点企业（6）基本信息、建筑外墙涂料生产基地、销售区域、竞争对手及市场地位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建筑外墙涂料产品规格、参数及市场应用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建筑外墙涂料销量、收入、价格及毛利率（2020-2025）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重点企业（7）基本信息、建筑外墙涂料生产基地、销售区域、竞争对手及市场地位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建筑外墙涂料产品规格、参数及市场应用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建筑外墙涂料销量、收入、价格及毛利率（2020-2025）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重点企业（8）基本信息、建筑外墙涂料生产基地、销售区域、竞争对手及市场地位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建筑外墙涂料产品规格、参数及市场应用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建筑外墙涂料销量、收入、价格及毛利率（2020-2025）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重点企业（9）基本信息、建筑外墙涂料生产基地、销售区域、竞争对手及市场地位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建筑外墙涂料产品规格、参数及市场应用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建筑外墙涂料销量、收入、价格及毛利率（2020-2025）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重点企业（10）基本信息、建筑外墙涂料生产基地、销售区域、竞争对手及市场地位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建筑外墙涂料产品规格、参数及市场应用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建筑外墙涂料销量、收入、价格及毛利率（2020-2025）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重点企业（11）基本信息、建筑外墙涂料生产基地、销售区域、竞争对手及市场地位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建筑外墙涂料产品规格、参数及市场应用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建筑外墙涂料销量、收入、价格及毛利率（2020-2025）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重点企业（12）基本信息、建筑外墙涂料生产基地、销售区域、竞争对手及市场地位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建筑外墙涂料产品规格、参数及市场应用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建筑外墙涂料销量、收入、价格及毛利率（2020-2025）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重点企业（13）基本信息、建筑外墙涂料生产基地、销售区域、竞争对手及市场地位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建筑外墙涂料产品规格、参数及市场应用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建筑外墙涂料销量、收入、价格及毛利率（2020-2025）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重点企业（14）基本信息、建筑外墙涂料生产基地、销售区域、竞争对手及市场地位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建筑外墙涂料产品规格、参数及市场应用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建筑外墙涂料销量、收入、价格及毛利率（2020-2025）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重点企业（15）基本信息、建筑外墙涂料生产基地、销售区域、竞争对手及市场地位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建筑外墙涂料产品规格、参数及市场应用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建筑外墙涂料销量、收入、价格及毛利率（2020-2025）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重点企业（16）基本信息、建筑外墙涂料生产基地、销售区域、竞争对手及市场地位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建筑外墙涂料产品规格、参数及市场应用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建筑外墙涂料销量、收入、价格及毛利率（2020-2025）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重点企业（17）基本信息、建筑外墙涂料生产基地、销售区域、竞争对手及市场地位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建筑外墙涂料产品规格、参数及市场应用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建筑外墙涂料销量、收入、价格及毛利率（2020-2025）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重点企业（18）基本信息、建筑外墙涂料生产基地、销售区域、竞争对手及市场地位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建筑外墙涂料产品规格、参数及市场应用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建筑外墙涂料销量、收入、价格及毛利率（2020-2025）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重点企业（19）基本信息、建筑外墙涂料生产基地、销售区域、竞争对手及市场地位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建筑外墙涂料产品规格、参数及市场应用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建筑外墙涂料销量、收入、价格及毛利率（2020-2025）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不同产品类型建筑外墙涂料分析</w:t>
      </w:r>
      <w:r>
        <w:rPr>
          <w:rFonts w:hint="eastAsia"/>
        </w:rPr>
        <w:br/>
      </w:r>
      <w:r>
        <w:rPr>
          <w:rFonts w:hint="eastAsia"/>
        </w:rPr>
        <w:t>　　6.1 全球不同产品类型建筑外墙涂料销量（2020-2031）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全球不同产品类型建筑外墙涂料销量及市场份额（2020-2025）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全球不同产品类型建筑外墙涂料销量预测（2026-2031）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全球不同产品类型建筑外墙涂料收入（2020-2031）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全球不同产品类型建筑外墙涂料收入及市场份额（2020-2025）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全球不同产品类型建筑外墙涂料收入预测（2026-2031）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全球不同产品类型建筑外墙涂料价格走势（2020-2031）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不同应用建筑外墙涂料分析</w:t>
      </w:r>
      <w:r>
        <w:rPr>
          <w:rFonts w:hint="eastAsia"/>
        </w:rPr>
        <w:br/>
      </w:r>
      <w:r>
        <w:rPr>
          <w:rFonts w:hint="eastAsia"/>
        </w:rPr>
        <w:t>　　7.1 全球不同应用建筑外墙涂料销量（2020-2031）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全球不同应用建筑外墙涂料销量及市场份额（2020-2025）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全球不同应用建筑外墙涂料销量预测（2026-2031）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全球不同应用建筑外墙涂料收入（2020-2031）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全球不同应用建筑外墙涂料收入及市场份额（2020-2025）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全球不同应用建筑外墙涂料收入预测（2026-2031）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全球不同应用建筑外墙涂料价格走势（2020-2031）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建筑外墙涂料产业链分析</w:t>
      </w:r>
      <w:r>
        <w:rPr>
          <w:rFonts w:hint="eastAsia"/>
        </w:rPr>
        <w:br/>
      </w:r>
      <w:r>
        <w:rPr>
          <w:rFonts w:hint="eastAsia"/>
        </w:rPr>
        <w:t>　　8.2 建筑外墙涂料工艺制造技术分析</w:t>
      </w:r>
      <w:r>
        <w:rPr>
          <w:rFonts w:hint="eastAsia"/>
        </w:rPr>
        <w:br/>
      </w:r>
      <w:r>
        <w:rPr>
          <w:rFonts w:hint="eastAsia"/>
        </w:rPr>
        <w:t>　　8.3 建筑外墙涂料产业上游供应分析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建筑外墙涂料下游客户分析</w:t>
      </w:r>
      <w:r>
        <w:rPr>
          <w:rFonts w:hint="eastAsia"/>
        </w:rPr>
        <w:br/>
      </w:r>
      <w:r>
        <w:rPr>
          <w:rFonts w:hint="eastAsia"/>
        </w:rPr>
        <w:t>　　8.5 建筑外墙涂料销售渠道分析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建筑外墙涂料行业发展机遇及主要驱动因素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建筑外墙涂料行业发展面临的风险</w:t>
      </w:r>
      <w:r>
        <w:rPr>
          <w:rFonts w:hint="eastAsia"/>
        </w:rPr>
        <w:br/>
      </w:r>
      <w:r>
        <w:rPr>
          <w:rFonts w:hint="eastAsia"/>
        </w:rPr>
        <w:t>　　9.3 建筑外墙涂料行业政策分析</w:t>
      </w:r>
      <w:r>
        <w:rPr>
          <w:rFonts w:hint="eastAsia"/>
        </w:rPr>
        <w:br/>
      </w:r>
      <w:r>
        <w:rPr>
          <w:rFonts w:hint="eastAsia"/>
        </w:rPr>
        <w:t>　　9.4 建筑外墙涂料中国企业SWOT分析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全球不同产品类型建筑外墙涂料销售额增长（CAGR）趋势2020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建筑外墙涂料行业目前发展现状</w:t>
      </w:r>
      <w:r>
        <w:rPr>
          <w:rFonts w:hint="eastAsia"/>
        </w:rPr>
        <w:br/>
      </w:r>
      <w:r>
        <w:rPr>
          <w:rFonts w:hint="eastAsia"/>
        </w:rPr>
        <w:t>　　表 4： 建筑外墙涂料发展趋势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全球主要地区建筑外墙涂料产量增速（CAGR）：（2020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全球主要地区建筑外墙涂料产量（2020-2025）&amp;（万吨）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全球主要地区建筑外墙涂料产量（2026-2031）&amp;（万吨）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全球主要地区建筑外墙涂料产量市场份额（2020-2025）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全球主要地区建筑外墙涂料产量（2026-2031）&amp;（万吨）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全球主要地区建筑外墙涂料销售收入增速：（2020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全球主要地区建筑外墙涂料销售收入（2020-2025）&amp;（百万美元）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全球主要地区建筑外墙涂料销售收入市场份额（2020-2025）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全球主要地区建筑外墙涂料收入（2026-2031）&amp;（百万美元）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全球主要地区建筑外墙涂料收入市场份额（2026-2031）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全球主要地区建筑外墙涂料销量（万吨）：2020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全球主要地区建筑外墙涂料销量（2020-2025）&amp;（万吨）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全球主要地区建筑外墙涂料销量市场份额（2020-2025）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全球主要地区建筑外墙涂料销量（2026-2031）&amp;（万吨）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全球主要地区建筑外墙涂料销量份额（2026-2031）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全球市场主要厂商建筑外墙涂料产能（2024-2025）&amp;（万吨）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全球市场主要厂商建筑外墙涂料销量（2020-2025）&amp;（万吨）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全球市场主要厂商建筑外墙涂料销量市场份额（2020-2025）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全球市场主要厂商建筑外墙涂料销售收入（2020-2025）&amp;（百万美元）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全球市场主要厂商建筑外墙涂料销售收入市场份额（2020-2025）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全球市场主要厂商建筑外墙涂料销售价格（2020-2025）&amp;（美元/吨）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2024年全球主要生产商建筑外墙涂料收入排名（百万美元）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中国市场主要厂商建筑外墙涂料销量（2020-2025）&amp;（万吨）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中国市场主要厂商建筑外墙涂料销量市场份额（2020-2025）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中国市场主要厂商建筑外墙涂料销售收入（2020-2025）&amp;（百万美元）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中国市场主要厂商建筑外墙涂料销售收入市场份额（2020-2025）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2024年中国主要生产商建筑外墙涂料收入排名（百万美元）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中国市场主要厂商建筑外墙涂料销售价格（2020-2025）&amp;（美元/吨）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全球主要厂商建筑外墙涂料总部及产地分布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全球主要厂商成立时间及建筑外墙涂料商业化日期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全球主要厂商建筑外墙涂料产品类型及应用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2024年全球建筑外墙涂料主要厂商市场地位（第一梯队、第二梯队和第三梯队）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全球建筑外墙涂料市场投资、并购等现状分析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建筑外墙涂料生产基地、销售区域、竞争对手及市场地位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建筑外墙涂料产品规格、参数及市场应用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建筑外墙涂料销量（万吨）、收入（百万美元）、价格（美元/吨）及毛利率（2020-2025）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建筑外墙涂料生产基地、销售区域、竞争对手及市场地位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建筑外墙涂料产品规格、参数及市场应用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建筑外墙涂料销量（万吨）、收入（百万美元）、价格（美元/吨）及毛利率（2020-2025）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建筑外墙涂料生产基地、销售区域、竞争对手及市场地位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建筑外墙涂料产品规格、参数及市场应用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建筑外墙涂料销量（万吨）、收入（百万美元）、价格（美元/吨）及毛利率（2020-2025）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建筑外墙涂料生产基地、销售区域、竞争对手及市场地位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建筑外墙涂料产品规格、参数及市场应用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建筑外墙涂料销量（万吨）、收入（百万美元）、价格（美元/吨）及毛利率（2020-2025）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建筑外墙涂料生产基地、销售区域、竞争对手及市场地位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建筑外墙涂料产品规格、参数及市场应用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建筑外墙涂料销量（万吨）、收入（百万美元）、价格（美元/吨）及毛利率（2020-2025）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建筑外墙涂料生产基地、销售区域、竞争对手及市场地位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建筑外墙涂料产品规格、参数及市场应用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建筑外墙涂料销量（万吨）、收入（百万美元）、价格（美元/吨）及毛利率（2020-2025）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建筑外墙涂料生产基地、销售区域、竞争对手及市场地位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建筑外墙涂料产品规格、参数及市场应用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建筑外墙涂料销量（万吨）、收入（百万美元）、价格（美元/吨）及毛利率（2020-2025）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建筑外墙涂料生产基地、销售区域、竞争对手及市场地位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建筑外墙涂料产品规格、参数及市场应用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建筑外墙涂料销量（万吨）、收入（百万美元）、价格（美元/吨）及毛利率（2020-2025）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建筑外墙涂料生产基地、销售区域、竞争对手及市场地位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建筑外墙涂料产品规格、参数及市场应用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建筑外墙涂料销量（万吨）、收入（百万美元）、价格（美元/吨）及毛利率（2020-2025）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建筑外墙涂料生产基地、销售区域、竞争对手及市场地位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建筑外墙涂料产品规格、参数及市场应用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建筑外墙涂料销量（万吨）、收入（百万美元）、价格（美元/吨）及毛利率（2020-2025）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建筑外墙涂料生产基地、销售区域、竞争对手及市场地位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建筑外墙涂料产品规格、参数及市场应用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建筑外墙涂料销量（万吨）、收入（百万美元）、价格（美元/吨）及毛利率（2020-2025）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建筑外墙涂料生产基地、销售区域、竞争对手及市场地位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建筑外墙涂料产品规格、参数及市场应用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建筑外墙涂料销量（万吨）、收入（百万美元）、价格（美元/吨）及毛利率（2020-2025）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建筑外墙涂料生产基地、销售区域、竞争对手及市场地位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建筑外墙涂料产品规格、参数及市场应用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建筑外墙涂料销量（万吨）、收入（百万美元）、价格（美元/吨）及毛利率（2020-2025）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建筑外墙涂料生产基地、销售区域、竞争对手及市场地位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建筑外墙涂料产品规格、参数及市场应用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建筑外墙涂料销量（万吨）、收入（百万美元）、价格（美元/吨）及毛利率（2020-2025）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建筑外墙涂料生产基地、销售区域、竞争对手及市场地位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建筑外墙涂料产品规格、参数及市场应用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建筑外墙涂料销量（万吨）、收入（百万美元）、价格（美元/吨）及毛利率（2020-2025）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建筑外墙涂料生产基地、销售区域、竞争对手及市场地位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建筑外墙涂料产品规格、参数及市场应用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建筑外墙涂料销量（万吨）、收入（百万美元）、价格（美元/吨）及毛利率（2020-2025）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建筑外墙涂料生产基地、销售区域、竞争对手及市场地位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建筑外墙涂料产品规格、参数及市场应用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建筑外墙涂料销量（万吨）、收入（百万美元）、价格（美元/吨）及毛利率（2020-2025）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建筑外墙涂料生产基地、销售区域、竞争对手及市场地位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建筑外墙涂料产品规格、参数及市场应用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建筑外墙涂料销量（万吨）、收入（百万美元）、价格（美元/吨）及毛利率（2020-2025）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建筑外墙涂料生产基地、销售区域、竞争对手及市场地位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建筑外墙涂料产品规格、参数及市场应用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建筑外墙涂料销量（万吨）、收入（百万美元）、价格（美元/吨）及毛利率（2020-2025）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全球不同产品类型建筑外墙涂料销量（2020-2025年）&amp;（万吨）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134： 全球不同产品类型建筑外墙涂料销量市场份额（2020-2025）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全球不同产品类型建筑外墙涂料销量预测（2026-2031）&amp;（万吨）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全球市场不同产品类型建筑外墙涂料销量市场份额预测（2026-2031）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全球不同产品类型建筑外墙涂料收入（2020-2025年）&amp;（百万美元）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全球不同产品类型建筑外墙涂料收入市场份额（2020-2025）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全球不同产品类型建筑外墙涂料收入预测（2026-2031）&amp;（百万美元）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全球不同产品类型建筑外墙涂料收入市场份额预测（2026-2031）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全球不同应用建筑外墙涂料销量（2020-2025年）&amp;（万吨）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142： 全球不同应用建筑外墙涂料销量市场份额（2020-2025）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全球不同应用建筑外墙涂料销量预测（2026-2031）&amp;（万吨）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144： 全球市场不同应用建筑外墙涂料销量市场份额预测（2026-2031）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全球不同应用建筑外墙涂料收入（2020-2025年）&amp;（百万美元）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全球不同应用建筑外墙涂料收入市场份额（2020-2025）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全球不同应用建筑外墙涂料收入预测（2026-2031）&amp;（百万美元）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全球不同应用建筑外墙涂料收入市场份额预测（2026-2031）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建筑外墙涂料上游原料供应商及联系方式列表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建筑外墙涂料典型客户列表</w:t>
      </w:r>
      <w:r>
        <w:rPr>
          <w:rFonts w:hint="eastAsia"/>
        </w:rPr>
        <w:br/>
      </w:r>
      <w:r>
        <w:rPr>
          <w:rFonts w:hint="eastAsia"/>
        </w:rPr>
        <w:t>　　表 151： 建筑外墙涂料主要销售模式及销售渠道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建筑外墙涂料行业发展机遇及主要驱动因素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建筑外墙涂料行业发展面临的风险</w:t>
      </w:r>
      <w:r>
        <w:rPr>
          <w:rFonts w:hint="eastAsia"/>
        </w:rPr>
        <w:br/>
      </w:r>
      <w:r>
        <w:rPr>
          <w:rFonts w:hint="eastAsia"/>
        </w:rPr>
        <w:t>　　表 154： 建筑外墙涂料行业政策分析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建筑外墙涂料产品图片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全球不同产品类型建筑外墙涂料销售额2020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全球不同产品类型建筑外墙涂料市场份额2024 &amp; 2031</w:t>
      </w:r>
      <w:r>
        <w:rPr>
          <w:rFonts w:hint="eastAsia"/>
        </w:rPr>
        <w:br/>
      </w:r>
      <w:r>
        <w:rPr>
          <w:rFonts w:hint="eastAsia"/>
        </w:rPr>
        <w:t>　　图 4： 溶剂型产品图片</w:t>
      </w:r>
      <w:r>
        <w:rPr>
          <w:rFonts w:hint="eastAsia"/>
        </w:rPr>
        <w:br/>
      </w:r>
      <w:r>
        <w:rPr>
          <w:rFonts w:hint="eastAsia"/>
        </w:rPr>
        <w:t>　　图 5： 水溶型产品图片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全球不同应用建筑外墙涂料市场份额2024 &amp; 2031</w:t>
      </w:r>
      <w:r>
        <w:rPr>
          <w:rFonts w:hint="eastAsia"/>
        </w:rPr>
        <w:br/>
      </w:r>
      <w:r>
        <w:rPr>
          <w:rFonts w:hint="eastAsia"/>
        </w:rPr>
        <w:t>　　图 8： 住宅楼</w:t>
      </w:r>
      <w:r>
        <w:rPr>
          <w:rFonts w:hint="eastAsia"/>
        </w:rPr>
        <w:br/>
      </w:r>
      <w:r>
        <w:rPr>
          <w:rFonts w:hint="eastAsia"/>
        </w:rPr>
        <w:t>　　图 9： 商业建筑</w:t>
      </w:r>
      <w:r>
        <w:rPr>
          <w:rFonts w:hint="eastAsia"/>
        </w:rPr>
        <w:br/>
      </w:r>
      <w:r>
        <w:rPr>
          <w:rFonts w:hint="eastAsia"/>
        </w:rPr>
        <w:t>　　图 10： 工业建筑</w:t>
      </w:r>
      <w:r>
        <w:rPr>
          <w:rFonts w:hint="eastAsia"/>
        </w:rPr>
        <w:br/>
      </w:r>
      <w:r>
        <w:rPr>
          <w:rFonts w:hint="eastAsia"/>
        </w:rPr>
        <w:t>　　图 11： 全球建筑外墙涂料产能、产量、产能利用率及发展趋势（2020-2031）&amp;（万吨）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12： 全球建筑外墙涂料产量、需求量及发展趋势（2020-2031）&amp;（万吨）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13： 全球主要地区建筑外墙涂料产量（2020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14： 全球主要地区建筑外墙涂料产量市场份额（2020-2031）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中国建筑外墙涂料产能、产量、产能利用率及发展趋势（2020-2031）&amp;（万吨）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16： 中国建筑外墙涂料产量、市场需求量及发展趋势（2020-2031）&amp;（万吨）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17： 全球建筑外墙涂料市场销售额及增长率：（2020-2031）&amp;（百万美元）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全球市场建筑外墙涂料市场规模：2020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全球市场建筑外墙涂料销量及增长率（2020-2031）&amp;（万吨）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20： 全球市场建筑外墙涂料价格趋势（2020-2031）&amp;（美元/吨）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全球主要地区建筑外墙涂料销售收入（2020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全球主要地区建筑外墙涂料销售收入市场份额（2020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北美市场建筑外墙涂料销量及增长率（2020-2031）&amp;（万吨）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24： 北美市场建筑外墙涂料收入及增长率（2020-2031）&amp;（百万美元）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欧洲市场建筑外墙涂料销量及增长率（2020-2031）&amp;（万吨）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26： 欧洲市场建筑外墙涂料收入及增长率（2020-2031）&amp;（百万美元）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中国市场建筑外墙涂料销量及增长率（2020-2031）&amp;（万吨）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28： 中国市场建筑外墙涂料收入及增长率（2020-2031）&amp;（百万美元）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日本市场建筑外墙涂料销量及增长率（2020-2031）&amp;（万吨）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30： 日本市场建筑外墙涂料收入及增长率（2020-2031）&amp;（百万美元）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东南亚市场建筑外墙涂料销量及增长率（2020-2031）&amp;（万吨）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32： 东南亚市场建筑外墙涂料收入及增长率（2020-2031）&amp;（百万美元）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印度市场建筑外墙涂料销量及增长率（2020-2031）&amp;（万吨）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34： 印度市场建筑外墙涂料收入及增长率（2020-2031）&amp;（百万美元）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2024年全球市场主要厂商建筑外墙涂料销量市场份额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2024年全球市场主要厂商建筑外墙涂料收入市场份额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2024年中国市场主要厂商建筑外墙涂料销量市场份额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2024年中国市场主要厂商建筑外墙涂料收入市场份额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2024年全球前五大生产商建筑外墙涂料市场份额</w:t>
      </w:r>
      <w:r>
        <w:rPr>
          <w:rFonts w:hint="eastAsia"/>
        </w:rPr>
        <w:br/>
      </w:r>
      <w:r>
        <w:rPr>
          <w:rFonts w:hint="eastAsia"/>
        </w:rPr>
        <w:t>　　图 40： 2024年全球建筑外墙涂料第一梯队、第二梯队和第三梯队厂商及市场份额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全球不同产品类型建筑外墙涂料价格走势（2020-2031）&amp;（美元/吨）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全球不同应用建筑外墙涂料价格走势（2020-2031）&amp;（美元/吨）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建筑外墙涂料产业链</w:t>
      </w:r>
      <w:r>
        <w:rPr>
          <w:rFonts w:hint="eastAsia"/>
        </w:rPr>
        <w:br/>
      </w:r>
      <w:r>
        <w:rPr>
          <w:rFonts w:hint="eastAsia"/>
        </w:rPr>
        <w:t>　　图 44： 建筑外墙涂料中国企业SWOT分析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a7633daebc4aef" w:history="1">
        <w:r>
          <w:rPr>
            <w:rStyle w:val="Hyperlink"/>
          </w:rPr>
          <w:t>2025-2031年全球与中国建筑外墙涂料发展现状分析及市场前景预测报告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5191762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a7633daebc4aef" w:history="1">
        <w:r>
          <w:rPr>
            <w:rStyle w:val="Hyperlink"/>
          </w:rPr>
          <w:t>https://www.20087.com/2/76/JianZhuWaiQiangTuLiaoFaZhanXianZhuangQianJing.html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9096fc74d74777" w:history="1">
      <w:r>
        <w:rPr>
          <w:rStyle w:val="Hyperlink"/>
        </w:rPr>
        <w:t>2025-2031年全球与中国建筑外墙涂料发展现状分析及市场前景预测报告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JianZhuWaiQiangTuLiaoFaZhanXianZhuangQianJing.html" TargetMode="External" Id="R03a7633daebc4a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JianZhuWaiQiangTuLiaoFaZhanXianZhuangQianJing.html" TargetMode="External" Id="Rfd9096fc74d747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2025-02-18T02:25:24Z</dcterms:created>
  <dcterms:modified xsi:type="dcterms:W3CDTF">2025-02-18T03:25:24Z</dcterms:modified>
  <dc:subject>2025-2031年全球与中国建筑外墙涂料发展现状分析及市场前景预测报告</dc:subject>
  <dc:title>2025-2031年全球与中国建筑外墙涂料发展现状分析及市场前景预测报告</dc:title>
  <cp:keywords>2025-2031年全球与中国建筑外墙涂料发展现状分析及市场前景预测报告</cp:keywords>
  <dc:description>2025-2031年全球与中国建筑外墙涂料发展现状分析及市场前景预测报告</dc:description>
</cp:coreProperties>
</file>