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2d9b9a3f24314" w:history="1">
              <w:r>
                <w:rPr>
                  <w:rStyle w:val="Hyperlink"/>
                </w:rPr>
                <w:t>2025-2031年中国味精糖市场研究分析与前景趋势预测报告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2d9b9a3f24314" w:history="1">
              <w:r>
                <w:rPr>
                  <w:rStyle w:val="Hyperlink"/>
                </w:rPr>
                <w:t>2025-2031年中国味精糖市场研究分析与前景趋势预测报告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2d9b9a3f24314" w:history="1">
                <w:r>
                  <w:rPr>
                    <w:rStyle w:val="Hyperlink"/>
                  </w:rPr>
                  <w:t>https://www.20087.com/2/66/WeiJingTangShiChangQianJingFenXi.html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糖是一种含有味精成分的食品添加剂或调味品，用于增强食物的味道。近年来，随着食品安全和健康的关注度提高，市场上对于味精糖的需求逐渐分化。一方面，部分消费者仍然倾向于使用含味精的产品以获得更浓郁的口感；另一方面，越来越多的人开始寻求低钠或无味精的替代品，以减少摄入过多味精可能带来的健康风险。因此，食品生产商开始探索使用天然增味剂，如酵母提取物等，以满足不同的市场需求。</w:t>
      </w:r>
      <w:r>
        <w:rPr>
          <w:rFonts w:hint="eastAsia"/>
        </w:rPr>
        <w:br/>
      </w:r>
      <w:r>
        <w:rPr>
          <w:rFonts w:hint="eastAsia"/>
        </w:rPr>
        <w:t>　　未来，味精糖的发展将更加注重健康性和天然性。一方面，通过研发新技术，提高味精糖的安全性和营养价值，减少对健康的潜在影响。另一方面，随着消费者对天然成分的偏好增加，味精糖将更多地采用天然来源的增味成分，如蔬菜汁、草本植物提取物等，以满足追求健康饮食的趋势。此外，为了适应多元化的饮食习惯，味精糖将提供更多的口味选择，包括低钠、无糖等健康选项，以满足特定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2d9b9a3f24314" w:history="1">
        <w:r>
          <w:rPr>
            <w:rStyle w:val="Hyperlink"/>
          </w:rPr>
          <w:t>2025-2031年中国味精糖市场研究分析与前景趋势预测报告</w:t>
        </w:r>
      </w:hyperlink>
      <w:r>
        <w:rPr>
          <w:rFonts w:hint="eastAsia"/>
        </w:rPr>
        <w:t>》系统分析了味精糖行业的市场需求、市场规模及价格动态，全面梳理了味精糖产业链结构，并对味精糖细分市场进行了深入探究。报告基于详实数据，科学预测了味精糖市场前景与发展趋势，重点剖析了品牌竞争格局、市场集中度及重点企业的市场地位。通过SWOT分析，报告识别了行业面临的机遇与风险，并提出了针对性发展策略与建议，为味精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味精糖行业界定</w:t>
      </w:r>
      <w:r>
        <w:rPr>
          <w:rFonts w:hint="eastAsia"/>
        </w:rPr>
        <w:br/>
      </w:r>
      <w:r>
        <w:rPr>
          <w:rFonts w:hint="eastAsia"/>
        </w:rPr>
        <w:t>　　第一节 味精糖行业定义</w:t>
      </w:r>
      <w:r>
        <w:rPr>
          <w:rFonts w:hint="eastAsia"/>
        </w:rPr>
        <w:br/>
      </w:r>
      <w:r>
        <w:rPr>
          <w:rFonts w:hint="eastAsia"/>
        </w:rPr>
        <w:t>　　第二节 味精糖行业特点分析</w:t>
      </w:r>
      <w:r>
        <w:rPr>
          <w:rFonts w:hint="eastAsia"/>
        </w:rPr>
        <w:br/>
      </w:r>
      <w:r>
        <w:rPr>
          <w:rFonts w:hint="eastAsia"/>
        </w:rPr>
        <w:t>　　第三节 味精糖产业链分析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2025年世界味精糖行业市场运行形势分析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2025年全球味精糖行业发展概况</w:t>
      </w:r>
      <w:r>
        <w:rPr>
          <w:rFonts w:hint="eastAsia"/>
        </w:rPr>
        <w:br/>
      </w:r>
      <w:r>
        <w:rPr>
          <w:rFonts w:hint="eastAsia"/>
        </w:rPr>
        <w:t>　　第二节 世界味精糖行业发展走势</w:t>
      </w:r>
      <w:r>
        <w:rPr>
          <w:rFonts w:hint="eastAsia"/>
        </w:rPr>
        <w:br/>
      </w:r>
      <w:r>
        <w:rPr>
          <w:rFonts w:hint="eastAsia"/>
        </w:rPr>
        <w:t>　　　　二、全球味精糖行业市场分布情况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三、全球味精糖行业发展趋势分析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全球味精糖行业重点国家和区域分析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2024-2025年中国味精糖行业发展环境分析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2025年味精糖行业技术发展现状及趋势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当前我国味精糖技术发展现状</w:t>
      </w:r>
      <w:r>
        <w:rPr>
          <w:rFonts w:hint="eastAsia"/>
        </w:rPr>
        <w:br/>
      </w:r>
      <w:r>
        <w:rPr>
          <w:rFonts w:hint="eastAsia"/>
        </w:rPr>
        <w:t>　　第二节 中外味精糖技术差距及产生差距的主要原因分析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提高我国味精糖技术的对策</w:t>
      </w:r>
      <w:r>
        <w:rPr>
          <w:rFonts w:hint="eastAsia"/>
        </w:rPr>
        <w:br/>
      </w:r>
      <w:r>
        <w:rPr>
          <w:rFonts w:hint="eastAsia"/>
        </w:rPr>
        <w:t>　　第四节 我国味精糖研发、设计发展趋势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中国味精糖发展现状调研</w:t>
      </w:r>
      <w:r>
        <w:rPr>
          <w:rFonts w:hint="eastAsia"/>
        </w:rPr>
        <w:br/>
      </w:r>
      <w:r>
        <w:rPr>
          <w:rFonts w:hint="eastAsia"/>
        </w:rPr>
        <w:t>　　第一节 中国味精糖市场现状分析</w:t>
      </w:r>
      <w:r>
        <w:rPr>
          <w:rFonts w:hint="eastAsia"/>
        </w:rPr>
        <w:br/>
      </w:r>
      <w:r>
        <w:rPr>
          <w:rFonts w:hint="eastAsia"/>
        </w:rPr>
        <w:t>　　第二节 中国味精糖行业产量情况分析及预测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一、味精糖总体产能规模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三、2019-2024年中国味精糖产量统计</w:t>
      </w:r>
      <w:r>
        <w:rPr>
          <w:rFonts w:hint="eastAsia"/>
        </w:rPr>
        <w:br/>
      </w:r>
      <w:r>
        <w:rPr>
          <w:rFonts w:hint="eastAsia"/>
        </w:rPr>
        <w:t>　　　　二、味精糖生产区域分布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三、2025-2031年中国味精糖产量预测分析</w:t>
      </w:r>
      <w:r>
        <w:rPr>
          <w:rFonts w:hint="eastAsia"/>
        </w:rPr>
        <w:br/>
      </w:r>
      <w:r>
        <w:rPr>
          <w:rFonts w:hint="eastAsia"/>
        </w:rPr>
        <w:t>　　第三节 中国味精糖市场需求分析及预测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一、中国味精糖市场需求特点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二、2019-2024年中国味精糖市场需求量统计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三、2025-2031年中国味精糖市场需求量预测分析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中国味精糖行业进出口情况分析预测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2019-2024年中国味精糖行业进出口情况分析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一、2019-2024年中国味精糖行业进口分析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二、2019-2024年中国味精糖行业出口分析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2025-2031年中国味精糖行业进出口情况预测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一、2025-2031年中国味精糖行业进口预测分析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二、2025-2031年中国味精糖行业出口预测分析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影响味精糖行业进出口变化的主要原因分析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2019-2024年中国味精糖行业重点地区调研分析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一、中国味精糖行业重点区域市场结构调研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二、**地区味精糖市场调研分析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三、**地区味精糖市场调研分析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四、**地区味精糖市场调研分析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五、**地区味精糖市场调研分析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六、**地区味精糖市场调研分析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味精糖行业竞争格局分析</w:t>
      </w:r>
      <w:r>
        <w:rPr>
          <w:rFonts w:hint="eastAsia"/>
        </w:rPr>
        <w:br/>
      </w:r>
      <w:r>
        <w:rPr>
          <w:rFonts w:hint="eastAsia"/>
        </w:rPr>
        <w:t>　　第一节 味精糖行业集中度分析</w:t>
      </w:r>
      <w:r>
        <w:rPr>
          <w:rFonts w:hint="eastAsia"/>
        </w:rPr>
        <w:br/>
      </w:r>
      <w:r>
        <w:rPr>
          <w:rFonts w:hint="eastAsia"/>
        </w:rPr>
        <w:t>　　　　一、味精糖市场集中度分析</w:t>
      </w:r>
      <w:r>
        <w:rPr>
          <w:rFonts w:hint="eastAsia"/>
        </w:rPr>
        <w:br/>
      </w:r>
      <w:r>
        <w:rPr>
          <w:rFonts w:hint="eastAsia"/>
        </w:rPr>
        <w:t>　　　　二、味精糖企业集中度分析</w:t>
      </w:r>
      <w:r>
        <w:rPr>
          <w:rFonts w:hint="eastAsia"/>
        </w:rPr>
        <w:br/>
      </w:r>
      <w:r>
        <w:rPr>
          <w:rFonts w:hint="eastAsia"/>
        </w:rPr>
        <w:t>　　　　三、味精糖区域集中度分析</w:t>
      </w:r>
      <w:r>
        <w:rPr>
          <w:rFonts w:hint="eastAsia"/>
        </w:rPr>
        <w:br/>
      </w:r>
      <w:r>
        <w:rPr>
          <w:rFonts w:hint="eastAsia"/>
        </w:rPr>
        <w:t>　　第二节 味精糖行业主要企业竞争力分析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味精糖行业竞争格局分析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一、2025年味精糖行业竞争分析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二、2025年中外味精糖产品竞争分析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三、2019-2024年我国味精糖市场竞争分析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四、2025-2031年国内主要味精糖企业动向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味精糖行业细分产品市场调研分析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味精糖行业上、下游市场分析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味精糖行业上游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味精糖行业下游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味精糖行业重点企业发展调研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味精糖重点企业（一）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味精糖重点企业（二）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味精糖重点企业（三）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味精糖重点企业（四）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味精糖重点企业（五）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味精糖重点企业（六）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味精糖企业管理策略建议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提高味精糖企业竞争力的策略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一、提高中国味精糖企业核心竞争力的对策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二、味精糖企业提升竞争力的主要方向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三、影响味精糖企业核心竞争力的因素及提升途径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四、提高味精糖企业竞争力的策略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对我国味精糖品牌的战略思考</w:t>
      </w:r>
      <w:r>
        <w:rPr>
          <w:rFonts w:hint="eastAsia"/>
        </w:rPr>
        <w:br/>
      </w:r>
      <w:r>
        <w:rPr>
          <w:rFonts w:hint="eastAsia"/>
        </w:rPr>
        <w:t>　　　　一、味精糖实施品牌战略的意义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二、味精糖企业品牌的现状分析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三、我国味精糖企业的品牌战略</w:t>
      </w:r>
      <w:r>
        <w:rPr>
          <w:rFonts w:hint="eastAsia"/>
        </w:rPr>
        <w:br/>
      </w:r>
      <w:r>
        <w:rPr>
          <w:rFonts w:hint="eastAsia"/>
        </w:rPr>
        <w:t>　　　　四、味精糖品牌战略管理的策略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2025-2031年中国味精糖行业前景与风险预测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2025年中国味精糖市场前景分析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2025-2031年中国味精糖发展趋势预测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2025-2031年中国味精糖行业投资特性分析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一、2025-2031年中国味精糖行业进入壁垒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二、2025-2031年中国味精糖行业盈利模式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三、2025-2031年中国味精糖行业盈利因素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2025-2031年中国味精糖行业投资机会分析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一、2025-2031年中国味精糖细分市场投资机会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二、2025-2031年中国味精糖行业区域市场投资潜力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2025-2031年中国味精糖行业投资风险分析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一、2025-2031年中国味精糖行业市场竞争风险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二、2025-2031年中国味精糖行业技术风险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三、2025-2031年中国味精糖行业政策风险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四、2025-2031年中国味精糖行业进入退出风险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味精糖行业研究结论</w:t>
      </w:r>
      <w:r>
        <w:rPr>
          <w:rFonts w:hint="eastAsia"/>
        </w:rPr>
        <w:br/>
      </w:r>
      <w:r>
        <w:rPr>
          <w:rFonts w:hint="eastAsia"/>
        </w:rPr>
        <w:t>　　第二节 味精糖行业投资价值评估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[中-智-林-]味精糖行业投资建议</w:t>
      </w:r>
      <w:r>
        <w:rPr>
          <w:rFonts w:hint="eastAsia"/>
        </w:rPr>
        <w:br/>
      </w:r>
      <w:r>
        <w:rPr>
          <w:rFonts w:hint="eastAsia"/>
        </w:rPr>
        <w:t>　　　　一、味精糖行业投资策略建议</w:t>
      </w:r>
      <w:r>
        <w:rPr>
          <w:rFonts w:hint="eastAsia"/>
        </w:rPr>
        <w:br/>
      </w:r>
      <w:r>
        <w:rPr>
          <w:rFonts w:hint="eastAsia"/>
        </w:rPr>
        <w:t>　　　　二、味精糖行业投资方向建议</w:t>
      </w:r>
      <w:r>
        <w:rPr>
          <w:rFonts w:hint="eastAsia"/>
        </w:rPr>
        <w:br/>
      </w:r>
      <w:r>
        <w:rPr>
          <w:rFonts w:hint="eastAsia"/>
        </w:rPr>
        <w:t>　　　　三、味精糖行业投资方式建议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味精糖行业类别</w:t>
      </w:r>
      <w:r>
        <w:rPr>
          <w:rFonts w:hint="eastAsia"/>
        </w:rPr>
        <w:br/>
      </w:r>
      <w:r>
        <w:rPr>
          <w:rFonts w:hint="eastAsia"/>
        </w:rPr>
        <w:t>　　图表 味精糖行业产业链调研</w:t>
      </w:r>
      <w:r>
        <w:rPr>
          <w:rFonts w:hint="eastAsia"/>
        </w:rPr>
        <w:br/>
      </w:r>
      <w:r>
        <w:rPr>
          <w:rFonts w:hint="eastAsia"/>
        </w:rPr>
        <w:t>　　图表 味精糖行业现状</w:t>
      </w:r>
      <w:r>
        <w:rPr>
          <w:rFonts w:hint="eastAsia"/>
        </w:rPr>
        <w:br/>
      </w:r>
      <w:r>
        <w:rPr>
          <w:rFonts w:hint="eastAsia"/>
        </w:rPr>
        <w:t>　　图表 味精糖行业标准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2024年中国味精糖行业产能</w:t>
      </w:r>
      <w:r>
        <w:rPr>
          <w:rFonts w:hint="eastAsia"/>
        </w:rPr>
        <w:br/>
      </w:r>
      <w:r>
        <w:rPr>
          <w:rFonts w:hint="eastAsia"/>
        </w:rPr>
        <w:t>　　图表 2019-2024年中国味精糖行业产量统计</w:t>
      </w:r>
      <w:r>
        <w:rPr>
          <w:rFonts w:hint="eastAsia"/>
        </w:rPr>
        <w:br/>
      </w:r>
      <w:r>
        <w:rPr>
          <w:rFonts w:hint="eastAsia"/>
        </w:rPr>
        <w:t>　　图表 味精糖行业动态</w:t>
      </w:r>
      <w:r>
        <w:rPr>
          <w:rFonts w:hint="eastAsia"/>
        </w:rPr>
        <w:br/>
      </w:r>
      <w:r>
        <w:rPr>
          <w:rFonts w:hint="eastAsia"/>
        </w:rPr>
        <w:t>　　图表 2019-2024年中国味精糖市场需求量</w:t>
      </w:r>
      <w:r>
        <w:rPr>
          <w:rFonts w:hint="eastAsia"/>
        </w:rPr>
        <w:br/>
      </w:r>
      <w:r>
        <w:rPr>
          <w:rFonts w:hint="eastAsia"/>
        </w:rPr>
        <w:t>　　图表 2025年中国味精糖行业需求区域调研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2019-2024年中国味精糖行情</w:t>
      </w:r>
      <w:r>
        <w:rPr>
          <w:rFonts w:hint="eastAsia"/>
        </w:rPr>
        <w:br/>
      </w:r>
      <w:r>
        <w:rPr>
          <w:rFonts w:hint="eastAsia"/>
        </w:rPr>
        <w:t>　　图表 2019-2024年中国味精糖价格走势图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2019-2024年中国味精糖行业销售收入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2019-2024年中国味精糖行业盈利情况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2019-2024年中国味精糖行业利润总额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2019-2024年中国味精糖进口统计</w:t>
      </w:r>
      <w:r>
        <w:rPr>
          <w:rFonts w:hint="eastAsia"/>
        </w:rPr>
        <w:br/>
      </w:r>
      <w:r>
        <w:rPr>
          <w:rFonts w:hint="eastAsia"/>
        </w:rPr>
        <w:t>　　图表 2019-2024年中国味精糖出口统计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**地区味精糖市场规模</w:t>
      </w:r>
      <w:r>
        <w:rPr>
          <w:rFonts w:hint="eastAsia"/>
        </w:rPr>
        <w:br/>
      </w:r>
      <w:r>
        <w:rPr>
          <w:rFonts w:hint="eastAsia"/>
        </w:rPr>
        <w:t>　　图表 **地区味精糖行业市场需求</w:t>
      </w:r>
      <w:r>
        <w:rPr>
          <w:rFonts w:hint="eastAsia"/>
        </w:rPr>
        <w:br/>
      </w:r>
      <w:r>
        <w:rPr>
          <w:rFonts w:hint="eastAsia"/>
        </w:rPr>
        <w:t>　　图表 **地区味精糖市场调研</w:t>
      </w:r>
      <w:r>
        <w:rPr>
          <w:rFonts w:hint="eastAsia"/>
        </w:rPr>
        <w:br/>
      </w:r>
      <w:r>
        <w:rPr>
          <w:rFonts w:hint="eastAsia"/>
        </w:rPr>
        <w:t>　　图表 **地区味精糖行业市场需求分析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**地区味精糖市场规模</w:t>
      </w:r>
      <w:r>
        <w:rPr>
          <w:rFonts w:hint="eastAsia"/>
        </w:rPr>
        <w:br/>
      </w:r>
      <w:r>
        <w:rPr>
          <w:rFonts w:hint="eastAsia"/>
        </w:rPr>
        <w:t>　　图表 **地区味精糖行业市场需求</w:t>
      </w:r>
      <w:r>
        <w:rPr>
          <w:rFonts w:hint="eastAsia"/>
        </w:rPr>
        <w:br/>
      </w:r>
      <w:r>
        <w:rPr>
          <w:rFonts w:hint="eastAsia"/>
        </w:rPr>
        <w:t>　　图表 **地区味精糖市场调研</w:t>
      </w:r>
      <w:r>
        <w:rPr>
          <w:rFonts w:hint="eastAsia"/>
        </w:rPr>
        <w:br/>
      </w:r>
      <w:r>
        <w:rPr>
          <w:rFonts w:hint="eastAsia"/>
        </w:rPr>
        <w:t>　　图表 **地区味精糖行业市场需求分析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味精糖行业竞争对手分析</w:t>
      </w:r>
      <w:r>
        <w:rPr>
          <w:rFonts w:hint="eastAsia"/>
        </w:rPr>
        <w:br/>
      </w:r>
      <w:r>
        <w:rPr>
          <w:rFonts w:hint="eastAsia"/>
        </w:rPr>
        <w:t>　　图表 味精糖重点企业（一）基本信息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味精糖重点企业（一）经营情况分析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味精糖重点企业（一）主要经济指标情况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味精糖重点企业（一）盈利能力情况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味精糖重点企业（二）经营情况分析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味精糖重点企业（二）主要经济指标情况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味精糖重点企业（二）盈利能力情况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味精糖重点企业（三）经营情况分析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味精糖重点企业（三）主要经济指标情况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味精糖重点企业（三）盈利能力情况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味精糖重点企业（三）成长能力情况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2025-2031年中国味精糖行业产量预测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2025-2031年中国味精糖市场需求预测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2025-2031年中国味精糖行业市场规模预测</w:t>
      </w:r>
      <w:r>
        <w:rPr>
          <w:rFonts w:hint="eastAsia"/>
        </w:rPr>
        <w:br/>
      </w:r>
      <w:r>
        <w:rPr>
          <w:rFonts w:hint="eastAsia"/>
        </w:rPr>
        <w:t>　　图表 味精糖行业准入条件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2025-2031年中国味精糖行业信息化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2025-2031年中国味精糖市场前景</w:t>
      </w:r>
      <w:r>
        <w:rPr>
          <w:rFonts w:hint="eastAsia"/>
        </w:rPr>
        <w:br/>
      </w:r>
      <w:r>
        <w:rPr>
          <w:rFonts w:hint="eastAsia"/>
        </w:rPr>
        <w:t>　　图表 2025-2031年中国味精糖行业风险分析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2025-2031年中国味精糖行业发展趋势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2d9b9a3f24314" w:history="1">
        <w:r>
          <w:rPr>
            <w:rStyle w:val="Hyperlink"/>
          </w:rPr>
          <w:t>2025-2031年中国味精糖市场研究分析与前景趋势预测报告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2d9b9a3f24314" w:history="1">
        <w:r>
          <w:rPr>
            <w:rStyle w:val="Hyperlink"/>
          </w:rPr>
          <w:t>https://www.20087.com/2/66/WeiJingTangShiChangQianJingFenXi.html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热点：盐糖比例多少最佳、味精糖分高吗、冰糖和味精可以一起放吗、味精糖化车间设备布置图、白糖加味精会中毒吗、味精糖化车间设计、超市可以买到糖精吗、味精糖尿病、把味精当糖吃了怎么办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33e85efd745d7" w:history="1">
      <w:r>
        <w:rPr>
          <w:rStyle w:val="Hyperlink"/>
        </w:rPr>
        <w:t>2025-2031年中国味精糖市场研究分析与前景趋势预测报告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eiJingTangShiChangQianJingFenXi.html" TargetMode="External" Id="R4d12d9b9a3f2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eiJingTangShiChangQianJingFenXi.html" TargetMode="External" Id="R53b33e85efd7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2024-12-03T04:22:00Z</dcterms:created>
  <dcterms:modified xsi:type="dcterms:W3CDTF">2024-12-03T05:22:00Z</dcterms:modified>
  <dc:subject>2025-2031年中国味精糖市场研究分析与前景趋势预测报告</dc:subject>
  <dc:title>2025-2031年中国味精糖市场研究分析与前景趋势预测报告</dc:title>
  <cp:keywords>2025-2031年中国味精糖市场研究分析与前景趋势预测报告</cp:keywords>
  <dc:description>2025-2031年中国味精糖市场研究分析与前景趋势预测报告</dc:description>
</cp:coreProperties>
</file>