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b8df745c47a7" w:history="1">
              <w:r>
                <w:rPr>
                  <w:rStyle w:val="Hyperlink"/>
                </w:rPr>
                <w:t>中国绝缘梯行业调研及未来趋势预测报告（2025-2031年）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b8df745c47a7" w:history="1">
              <w:r>
                <w:rPr>
                  <w:rStyle w:val="Hyperlink"/>
                </w:rPr>
                <w:t>中国绝缘梯行业调研及未来趋势预测报告（2025-2031年）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b8df745c47a7" w:history="1">
                <w:r>
                  <w:rPr>
                    <w:rStyle w:val="Hyperlink"/>
                  </w:rPr>
                  <w:t>https://www.20087.com/2/26/JueYuanTiDiaoYanBaoGao.html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梯是一种用于电力检修、高空作业的安全工具，因其良好的绝缘性能和稳固性而被广泛应用于电力、建筑等行业。近年来，随着安全生产要求的提高和技术的进步，绝缘梯不仅在材料性能和结构设计上有所提升，还在智能化和便携性方面进行了改进。通过采用高性能绝缘材料和优化梯身结构，绝缘梯的绝缘性能和承重能力显著提高，确保了使用者的安全。此外，通过引入便携设计和快速组装技术，提高了绝缘梯的搬运效率和使用便利性。同时，随着智能化技术的应用，绝缘梯能够实现状态监测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绝缘梯的发展将更加注重智能化与多功能化。一方面，随着物联网技术的应用，绝缘梯将集成更多传感器和智能模块，实现对梯子状态的实时监测和智能管理，提高设备的安全性和使用效率。另一方面，随着多功能集成技术的发展，绝缘梯将实现更多功能，如集成照明、工具存放等，提高作业便利性。此外，随着环保要求的提高，绝缘梯将更多地采用环保材料和节能技术，减少对环境的影响，推动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b8df745c47a7" w:history="1">
        <w:r>
          <w:rPr>
            <w:rStyle w:val="Hyperlink"/>
          </w:rPr>
          <w:t>中国绝缘梯行业调研及未来趋势预测报告（2025-2031年）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绝缘梯行业的现状和未来趋势。通过对行业的长期跟踪研究，报告提供了清晰的市场分析和趋势预测，帮助投资者更好地理解行业投资价值。同时，结合绝缘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绝缘梯行业概述</w:t>
      </w:r>
      <w:r>
        <w:rPr>
          <w:rFonts w:hint="eastAsia"/>
        </w:rPr>
        <w:br/>
      </w:r>
      <w:r>
        <w:rPr>
          <w:rFonts w:hint="eastAsia"/>
        </w:rPr>
        <w:t>　　第一节 绝缘梯行业界定</w:t>
      </w:r>
      <w:r>
        <w:rPr>
          <w:rFonts w:hint="eastAsia"/>
        </w:rPr>
        <w:br/>
      </w:r>
      <w:r>
        <w:rPr>
          <w:rFonts w:hint="eastAsia"/>
        </w:rPr>
        <w:t>　　第二节 绝缘梯行业发展历程</w:t>
      </w:r>
      <w:r>
        <w:rPr>
          <w:rFonts w:hint="eastAsia"/>
        </w:rPr>
        <w:br/>
      </w:r>
      <w:r>
        <w:rPr>
          <w:rFonts w:hint="eastAsia"/>
        </w:rPr>
        <w:t>　　第三节 绝缘梯产业链分析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2024-2025年中国绝缘梯行业发展环境分析</w:t>
      </w:r>
      <w:r>
        <w:rPr>
          <w:rFonts w:hint="eastAsia"/>
        </w:rPr>
        <w:br/>
      </w:r>
      <w:r>
        <w:rPr>
          <w:rFonts w:hint="eastAsia"/>
        </w:rPr>
        <w:t>　　第一节 绝缘梯行业经济环境分析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绝缘梯行业政策环境分析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一、绝缘梯行业相关政策</w:t>
      </w:r>
      <w:r>
        <w:rPr>
          <w:rFonts w:hint="eastAsia"/>
        </w:rPr>
        <w:br/>
      </w:r>
      <w:r>
        <w:rPr>
          <w:rFonts w:hint="eastAsia"/>
        </w:rPr>
        <w:t>　　　　二、绝缘梯行业相关标准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国内外绝缘梯行业技术差异与原因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2019-2024年中国绝缘梯行业总体规模</w:t>
      </w:r>
      <w:r>
        <w:rPr>
          <w:rFonts w:hint="eastAsia"/>
        </w:rPr>
        <w:br/>
      </w:r>
      <w:r>
        <w:rPr>
          <w:rFonts w:hint="eastAsia"/>
        </w:rPr>
        <w:t>　　第二节 中国绝缘梯行业盈利情况分析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二、2024年绝缘梯行业产量特点分析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中国绝缘梯行业需求概况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三、2025-2031年中国绝缘梯市场需求预测分析</w:t>
      </w:r>
      <w:r>
        <w:rPr>
          <w:rFonts w:hint="eastAsia"/>
        </w:rPr>
        <w:br/>
      </w:r>
      <w:r>
        <w:rPr>
          <w:rFonts w:hint="eastAsia"/>
        </w:rPr>
        <w:t>　　第五节 绝缘梯产业供需平衡状况分析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二、**地区绝缘梯行业调研分析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三、**地区绝缘梯行业调研分析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四、**地区绝缘梯行业调研分析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五、**地区绝缘梯行业调研分析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二、2025-2031年绝缘梯行业资产规模预测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四、2025-2031年绝缘梯行业收入和利润预测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国内绝缘梯产品价格走势及影响因素分析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2019-2024年国内绝缘梯市场价格回顾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当前国内绝缘梯市场价格及评述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2025-2031年国内绝缘梯市场价格走势预测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绝缘梯行业竞争格局分析</w:t>
      </w:r>
      <w:r>
        <w:rPr>
          <w:rFonts w:hint="eastAsia"/>
        </w:rPr>
        <w:br/>
      </w:r>
      <w:r>
        <w:rPr>
          <w:rFonts w:hint="eastAsia"/>
        </w:rPr>
        <w:t>　　第一节 绝缘梯行业集中度分析</w:t>
      </w:r>
      <w:r>
        <w:rPr>
          <w:rFonts w:hint="eastAsia"/>
        </w:rPr>
        <w:br/>
      </w:r>
      <w:r>
        <w:rPr>
          <w:rFonts w:hint="eastAsia"/>
        </w:rPr>
        <w:t>　　　　一、绝缘梯市场集中度分析</w:t>
      </w:r>
      <w:r>
        <w:rPr>
          <w:rFonts w:hint="eastAsia"/>
        </w:rPr>
        <w:br/>
      </w:r>
      <w:r>
        <w:rPr>
          <w:rFonts w:hint="eastAsia"/>
        </w:rPr>
        <w:t>　　　　二、绝缘梯企业集中度分析</w:t>
      </w:r>
      <w:r>
        <w:rPr>
          <w:rFonts w:hint="eastAsia"/>
        </w:rPr>
        <w:br/>
      </w:r>
      <w:r>
        <w:rPr>
          <w:rFonts w:hint="eastAsia"/>
        </w:rPr>
        <w:t>　　　　三、绝缘梯区域集中度分析</w:t>
      </w:r>
      <w:r>
        <w:rPr>
          <w:rFonts w:hint="eastAsia"/>
        </w:rPr>
        <w:br/>
      </w:r>
      <w:r>
        <w:rPr>
          <w:rFonts w:hint="eastAsia"/>
        </w:rPr>
        <w:t>　　第二节 绝缘梯行业竞争格局分析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二、绝缘梯企业经营情况分析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二、绝缘梯企业经营情况分析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二、绝缘梯企业经营情况分析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二、绝缘梯企业经营情况分析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二、绝缘梯企业经营情况分析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绝缘梯企业发展策略分析</w:t>
      </w:r>
      <w:r>
        <w:rPr>
          <w:rFonts w:hint="eastAsia"/>
        </w:rPr>
        <w:br/>
      </w:r>
      <w:r>
        <w:rPr>
          <w:rFonts w:hint="eastAsia"/>
        </w:rPr>
        <w:t>　　第一节 绝缘梯市场策略分析</w:t>
      </w:r>
      <w:r>
        <w:rPr>
          <w:rFonts w:hint="eastAsia"/>
        </w:rPr>
        <w:br/>
      </w:r>
      <w:r>
        <w:rPr>
          <w:rFonts w:hint="eastAsia"/>
        </w:rPr>
        <w:t>　　　　一、绝缘梯价格策略分析</w:t>
      </w:r>
      <w:r>
        <w:rPr>
          <w:rFonts w:hint="eastAsia"/>
        </w:rPr>
        <w:br/>
      </w:r>
      <w:r>
        <w:rPr>
          <w:rFonts w:hint="eastAsia"/>
        </w:rPr>
        <w:t>　　　　二、绝缘梯渠道策略分析</w:t>
      </w:r>
      <w:r>
        <w:rPr>
          <w:rFonts w:hint="eastAsia"/>
        </w:rPr>
        <w:br/>
      </w:r>
      <w:r>
        <w:rPr>
          <w:rFonts w:hint="eastAsia"/>
        </w:rPr>
        <w:t>　　第二节 绝缘梯销售策略分析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对中国绝缘梯品牌的战略思考</w:t>
      </w:r>
      <w:r>
        <w:rPr>
          <w:rFonts w:hint="eastAsia"/>
        </w:rPr>
        <w:br/>
      </w:r>
      <w:r>
        <w:rPr>
          <w:rFonts w:hint="eastAsia"/>
        </w:rPr>
        <w:t>　　　　一、绝缘梯实施品牌战略的意义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三、中国绝缘梯企业的品牌战略</w:t>
      </w:r>
      <w:r>
        <w:rPr>
          <w:rFonts w:hint="eastAsia"/>
        </w:rPr>
        <w:br/>
      </w:r>
      <w:r>
        <w:rPr>
          <w:rFonts w:hint="eastAsia"/>
        </w:rPr>
        <w:t>　　　　四、绝缘梯品牌战略管理的策略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影响绝缘梯行业发展主要因素分析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一、2025年影响绝缘梯行业发展的不利因素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二、2025年影响绝缘梯行业发展的稳定因素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四、2025年中国绝缘梯行业发展面临的机遇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五、2025年中国绝缘梯行业发展面临的挑战</w:t>
      </w:r>
      <w:r>
        <w:rPr>
          <w:rFonts w:hint="eastAsia"/>
        </w:rPr>
        <w:br/>
      </w:r>
      <w:r>
        <w:rPr>
          <w:rFonts w:hint="eastAsia"/>
        </w:rPr>
        <w:t>　　第二节 绝缘梯行业投资风险分析预测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一、2025-2031年绝缘梯行业市场风险分析预测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二、2025-2031年绝缘梯行业政策风险分析预测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三、2025-2031年绝缘梯行业技术风险分析预测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四、2025-2031年绝缘梯行业竞争风险分析预测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五、2025-2031年绝缘梯行业管理风险分析预测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2025-2031年中国绝缘梯行业市场规模及增长趋势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2025-2031年中国绝缘梯行业投资规模预测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2025-2031年绝缘梯行业市场盈利预测</w:t>
      </w:r>
      <w:r>
        <w:rPr>
          <w:rFonts w:hint="eastAsia"/>
        </w:rPr>
        <w:br/>
      </w:r>
      <w:r>
        <w:rPr>
          <w:rFonts w:hint="eastAsia"/>
        </w:rPr>
        <w:t>　　第六节 绝缘梯行业项目投资建议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一、绝缘梯技术应用注意事项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二、绝缘梯项目投资注意事项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三、绝缘梯生产开发注意事项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四、绝缘梯销售注意事项</w:t>
      </w:r>
      <w:r>
        <w:rPr>
          <w:rFonts w:hint="eastAsia"/>
        </w:rPr>
        <w:br/>
      </w:r>
      <w:r>
        <w:rPr>
          <w:rFonts w:hint="eastAsia"/>
        </w:rPr>
        <w:t>　　第七节 中⋅智林：市场的重点客户战略实施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绝缘梯行业历程</w:t>
      </w:r>
      <w:r>
        <w:rPr>
          <w:rFonts w:hint="eastAsia"/>
        </w:rPr>
        <w:br/>
      </w:r>
      <w:r>
        <w:rPr>
          <w:rFonts w:hint="eastAsia"/>
        </w:rPr>
        <w:t>　　图表 绝缘梯行业生命周期</w:t>
      </w:r>
      <w:r>
        <w:rPr>
          <w:rFonts w:hint="eastAsia"/>
        </w:rPr>
        <w:br/>
      </w:r>
      <w:r>
        <w:rPr>
          <w:rFonts w:hint="eastAsia"/>
        </w:rPr>
        <w:t>　　图表 绝缘梯行业产业链分析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2019-2024年中国绝缘梯出口金额分析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b8df745c47a7" w:history="1">
        <w:r>
          <w:rPr>
            <w:rStyle w:val="Hyperlink"/>
          </w:rPr>
          <w:t>中国绝缘梯行业调研及未来趋势预测报告（2025-2031年）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b8df745c47a7" w:history="1">
        <w:r>
          <w:rPr>
            <w:rStyle w:val="Hyperlink"/>
          </w:rPr>
          <w:t>https://www.20087.com/2/26/JueYuanTiDiaoYanBaoGao.html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热点：绝缘梯子的价格、绝缘梯多久检验一次、绝缘梯标准、绝缘梯检验周期、绝缘垫规格型号、绝缘梯子的价格、绝缘套管、绝缘梯的单位是什么、电工专用梯子图片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a953c359d4ea6" w:history="1">
      <w:r>
        <w:rPr>
          <w:rStyle w:val="Hyperlink"/>
        </w:rPr>
        <w:t>中国绝缘梯行业调研及未来趋势预测报告（2025-2031年）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eYuanTiDiaoYanBaoGao.html" TargetMode="External" Id="Rd733b8df745c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eYuanTiDiaoYanBaoGao.html" TargetMode="External" Id="R7cda953c359d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2024-12-21T04:57:00Z</dcterms:created>
  <dcterms:modified xsi:type="dcterms:W3CDTF">2024-12-21T05:57:00Z</dcterms:modified>
  <dc:subject>中国绝缘梯行业调研及未来趋势预测报告（2025-2031年）</dc:subject>
  <dc:title>中国绝缘梯行业调研及未来趋势预测报告（2025-2031年）</dc:title>
  <cp:keywords>中国绝缘梯行业调研及未来趋势预测报告（2025-2031年）</cp:keywords>
  <dc:description>中国绝缘梯行业调研及未来趋势预测报告（2025-2031年）</dc:description>
</cp:coreProperties>
</file>