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5133dda1ed4e79" w:history="1">
              <w:r>
                <w:rPr>
                  <w:rStyle w:val="Hyperlink"/>
                </w:rPr>
                <w:t>2025-2031年中国屏蔽电磁波玻璃行业市场调研与前景趋势报告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5133dda1ed4e79" w:history="1">
              <w:r>
                <w:rPr>
                  <w:rStyle w:val="Hyperlink"/>
                </w:rPr>
                <w:t>2025-2031年中国屏蔽电磁波玻璃行业市场调研与前景趋势报告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5133dda1ed4e79" w:history="1">
                <w:r>
                  <w:rPr>
                    <w:rStyle w:val="Hyperlink"/>
                  </w:rPr>
                  <w:t>https://www.20087.com/3/66/PingBiDianCiBoBoLiDeFaZhanQuShi.html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屏蔽电磁波玻璃是一种特殊的玻璃产品，通过在其结构中嵌入金属丝网、金属涂层或其他导电材料，以阻挡电磁辐射的穿透。近年来，随着电子设备的普及和5G通信技术的发展，电磁辐射防护成为越来越受关注的话题，促使屏蔽电磁波玻璃的市场需求持续增长。技术方面，新型材料的使用和生产工艺的改进，如真空磁控溅射技术和纳米技术，使得屏蔽电磁波玻璃在保持透明度的同时，能够提供更有效的电磁屏蔽性能。此外，该产品在军事、航空、数据中心和高端住宅等领域的应用也逐渐增多。</w:t>
      </w:r>
      <w:r>
        <w:rPr>
          <w:rFonts w:hint="eastAsia"/>
        </w:rPr>
        <w:br/>
      </w:r>
      <w:r>
        <w:rPr>
          <w:rFonts w:hint="eastAsia"/>
        </w:rPr>
        <w:t>　　未来，屏蔽电磁波玻璃将朝着更高透明度、更宽频带屏蔽和更轻薄的方向发展，以满足不同行业对电磁屏蔽性能和外观设计的双重需求。随着物联网(IoT)和智能城市的建设，对于电磁环境的控制将变得更加重要，屏蔽电磁波玻璃在建筑和汽车行业的应用将更加广泛。同时，研发具有智能调光和节能特性的多功能屏蔽玻璃，将是行业的一个重要趋势，这将结合电磁屏蔽、隐私保护和能源效率，为用户提供更全面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5133dda1ed4e79" w:history="1">
        <w:r>
          <w:rPr>
            <w:rStyle w:val="Hyperlink"/>
          </w:rPr>
          <w:t>2025-2031年中国屏蔽电磁波玻璃行业市场调研与前景趋势报告</w:t>
        </w:r>
      </w:hyperlink>
      <w:r>
        <w:rPr>
          <w:rFonts w:hint="eastAsia"/>
        </w:rPr>
        <w:t>》基于国家统计局及相关协会的权威数据，系统研究了屏蔽电磁波玻璃行业的市场需求、市场规模及产业链现状，分析了屏蔽电磁波玻璃价格波动、细分市场动态及重点企业的经营表现，科学预测了屏蔽电磁波玻璃市场前景与发展趋势，揭示了潜在需求与投资机会，同时指出了屏蔽电磁波玻璃行业可能面临的风险。通过对屏蔽电磁波玻璃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屏蔽电磁波玻璃行业界定</w:t>
      </w:r>
      <w:r>
        <w:rPr>
          <w:rFonts w:hint="eastAsia"/>
        </w:rPr>
        <w:br/>
      </w:r>
      <w:r>
        <w:rPr>
          <w:rFonts w:hint="eastAsia"/>
        </w:rPr>
        <w:t>　　第一节 屏蔽电磁波玻璃行业定义</w:t>
      </w:r>
      <w:r>
        <w:rPr>
          <w:rFonts w:hint="eastAsia"/>
        </w:rPr>
        <w:br/>
      </w:r>
      <w:r>
        <w:rPr>
          <w:rFonts w:hint="eastAsia"/>
        </w:rPr>
        <w:t>　　第二节 屏蔽电磁波玻璃行业特点分析</w:t>
      </w:r>
      <w:r>
        <w:rPr>
          <w:rFonts w:hint="eastAsia"/>
        </w:rPr>
        <w:br/>
      </w:r>
      <w:r>
        <w:rPr>
          <w:rFonts w:hint="eastAsia"/>
        </w:rPr>
        <w:t>　　第三节 屏蔽电磁波玻璃产业链分析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2024-2025年全球屏蔽电磁波玻璃行业市场运行形势分析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2024-2025年全球屏蔽电磁波玻璃行业发展概况</w:t>
      </w:r>
      <w:r>
        <w:rPr>
          <w:rFonts w:hint="eastAsia"/>
        </w:rPr>
        <w:br/>
      </w:r>
      <w:r>
        <w:rPr>
          <w:rFonts w:hint="eastAsia"/>
        </w:rPr>
        <w:t>　　第二节 全球屏蔽电磁波玻璃行业发展走势</w:t>
      </w:r>
      <w:r>
        <w:rPr>
          <w:rFonts w:hint="eastAsia"/>
        </w:rPr>
        <w:br/>
      </w:r>
      <w:r>
        <w:rPr>
          <w:rFonts w:hint="eastAsia"/>
        </w:rPr>
        <w:t>　　　　二、全球屏蔽电磁波玻璃行业市场分布情况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三、全球屏蔽电磁波玻璃行业发展趋势分析</w:t>
      </w:r>
      <w:r>
        <w:rPr>
          <w:rFonts w:hint="eastAsia"/>
        </w:rPr>
        <w:br/>
      </w:r>
      <w:r>
        <w:rPr>
          <w:rFonts w:hint="eastAsia"/>
        </w:rPr>
        <w:t>　　第三节 全球屏蔽电磁波玻璃行业重点国家和区域分析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2024-2025年中国屏蔽电磁波玻璃行业发展环境分析</w:t>
      </w:r>
      <w:r>
        <w:rPr>
          <w:rFonts w:hint="eastAsia"/>
        </w:rPr>
        <w:br/>
      </w:r>
      <w:r>
        <w:rPr>
          <w:rFonts w:hint="eastAsia"/>
        </w:rPr>
        <w:t>　　第一节 屏蔽电磁波玻璃行业经济环境分析</w:t>
      </w:r>
      <w:r>
        <w:rPr>
          <w:rFonts w:hint="eastAsia"/>
        </w:rPr>
        <w:br/>
      </w:r>
      <w:r>
        <w:rPr>
          <w:rFonts w:hint="eastAsia"/>
        </w:rPr>
        <w:t>　　第二节 屏蔽电磁波玻璃行业政策环境分析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一、屏蔽电磁波玻璃行业政策影响分析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二、相关屏蔽电磁波玻璃行业标准分析</w:t>
      </w:r>
      <w:r>
        <w:rPr>
          <w:rFonts w:hint="eastAsia"/>
        </w:rPr>
        <w:br/>
      </w:r>
      <w:r>
        <w:rPr>
          <w:rFonts w:hint="eastAsia"/>
        </w:rPr>
        <w:t>　　第三节 屏蔽电磁波玻璃行业社会环境分析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2024-2025年屏蔽电磁波玻璃行业技术发展现状及趋势分析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屏蔽电磁波玻璃行业技术发展现状分析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国内外屏蔽电磁波玻璃行业技术差异与原因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屏蔽电磁波玻璃行业技术发展方向、趋势预测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提升屏蔽电磁波玻璃行业技术能力策略建议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2024-2025年中国屏蔽电磁波玻璃发展现状调研</w:t>
      </w:r>
      <w:r>
        <w:rPr>
          <w:rFonts w:hint="eastAsia"/>
        </w:rPr>
        <w:br/>
      </w:r>
      <w:r>
        <w:rPr>
          <w:rFonts w:hint="eastAsia"/>
        </w:rPr>
        <w:t>　　第一节 中国屏蔽电磁波玻璃市场现状分析</w:t>
      </w:r>
      <w:r>
        <w:rPr>
          <w:rFonts w:hint="eastAsia"/>
        </w:rPr>
        <w:br/>
      </w:r>
      <w:r>
        <w:rPr>
          <w:rFonts w:hint="eastAsia"/>
        </w:rPr>
        <w:t>　　第二节 中国屏蔽电磁波玻璃行业产量情况分析及预测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一、屏蔽电磁波玻璃总体产能规模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三、2019-2024年中国屏蔽电磁波玻璃产量统计</w:t>
      </w:r>
      <w:r>
        <w:rPr>
          <w:rFonts w:hint="eastAsia"/>
        </w:rPr>
        <w:br/>
      </w:r>
      <w:r>
        <w:rPr>
          <w:rFonts w:hint="eastAsia"/>
        </w:rPr>
        <w:t>　　　　二、屏蔽电磁波玻璃生产区域分布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三、2025-2031年中国屏蔽电磁波玻璃产量预测分析</w:t>
      </w:r>
      <w:r>
        <w:rPr>
          <w:rFonts w:hint="eastAsia"/>
        </w:rPr>
        <w:br/>
      </w:r>
      <w:r>
        <w:rPr>
          <w:rFonts w:hint="eastAsia"/>
        </w:rPr>
        <w:t>　　第三节 中国屏蔽电磁波玻璃市场需求分析及预测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一、中国屏蔽电磁波玻璃市场需求特点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二、2019-2024年中国屏蔽电磁波玻璃市场需求量统计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三、2025-2031年中国屏蔽电磁波玻璃市场需求量预测分析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屏蔽电磁波玻璃细分市场深度分析</w:t>
      </w:r>
      <w:r>
        <w:rPr>
          <w:rFonts w:hint="eastAsia"/>
        </w:rPr>
        <w:br/>
      </w:r>
      <w:r>
        <w:rPr>
          <w:rFonts w:hint="eastAsia"/>
        </w:rPr>
        <w:t>　　第一节 屏蔽电磁波玻璃细分市场（一）发展研究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屏蔽电磁波玻璃细分市场（二）发展研究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中国屏蔽电磁波玻璃行业进出口情况分析预测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2019-2024年中国屏蔽电磁波玻璃行业进出口情况分析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一、2019-2024年中国屏蔽电磁波玻璃行业进口分析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二、2019-2024年中国屏蔽电磁波玻璃行业出口分析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2025-2031年中国屏蔽电磁波玻璃行业进出口情况预测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一、2025-2031年中国屏蔽电磁波玻璃行业进口预测分析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二、2025-2031年中国屏蔽电磁波玻璃行业出口预测分析</w:t>
      </w:r>
      <w:r>
        <w:rPr>
          <w:rFonts w:hint="eastAsia"/>
        </w:rPr>
        <w:br/>
      </w:r>
      <w:r>
        <w:rPr>
          <w:rFonts w:hint="eastAsia"/>
        </w:rPr>
        <w:t>　　第三节 影响屏蔽电磁波玻璃行业进出口变化的主要原因分析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2019-2024年中国屏蔽电磁波玻璃行业区域市场分析</w:t>
      </w:r>
      <w:r>
        <w:rPr>
          <w:rFonts w:hint="eastAsia"/>
        </w:rPr>
        <w:br/>
      </w:r>
      <w:r>
        <w:rPr>
          <w:rFonts w:hint="eastAsia"/>
        </w:rPr>
        <w:t>　　第一节 中国屏蔽电磁波玻璃行业区域市场结构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重点地区屏蔽电磁波玻璃行业调研分析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一、重点地区（一）屏蔽电磁波玻璃市场分析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二、重点地区（二）屏蔽电磁波玻璃市场分析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三、重点地区（三）屏蔽电磁波玻璃市场分析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四、重点地区（四）屏蔽电磁波玻璃市场分析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五、重点地区（五）屏蔽电磁波玻璃市场分析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屏蔽电磁波玻璃行业竞争格局分析</w:t>
      </w:r>
      <w:r>
        <w:rPr>
          <w:rFonts w:hint="eastAsia"/>
        </w:rPr>
        <w:br/>
      </w:r>
      <w:r>
        <w:rPr>
          <w:rFonts w:hint="eastAsia"/>
        </w:rPr>
        <w:t>　　第一节 屏蔽电磁波玻璃行业集中度分析</w:t>
      </w:r>
      <w:r>
        <w:rPr>
          <w:rFonts w:hint="eastAsia"/>
        </w:rPr>
        <w:br/>
      </w:r>
      <w:r>
        <w:rPr>
          <w:rFonts w:hint="eastAsia"/>
        </w:rPr>
        <w:t>　　　　一、屏蔽电磁波玻璃市场集中度分析</w:t>
      </w:r>
      <w:r>
        <w:rPr>
          <w:rFonts w:hint="eastAsia"/>
        </w:rPr>
        <w:br/>
      </w:r>
      <w:r>
        <w:rPr>
          <w:rFonts w:hint="eastAsia"/>
        </w:rPr>
        <w:t>　　　　二、屏蔽电磁波玻璃企业集中度分析</w:t>
      </w:r>
      <w:r>
        <w:rPr>
          <w:rFonts w:hint="eastAsia"/>
        </w:rPr>
        <w:br/>
      </w:r>
      <w:r>
        <w:rPr>
          <w:rFonts w:hint="eastAsia"/>
        </w:rPr>
        <w:t>　　　　三、屏蔽电磁波玻璃区域集中度分析</w:t>
      </w:r>
      <w:r>
        <w:rPr>
          <w:rFonts w:hint="eastAsia"/>
        </w:rPr>
        <w:br/>
      </w:r>
      <w:r>
        <w:rPr>
          <w:rFonts w:hint="eastAsia"/>
        </w:rPr>
        <w:t>　　第二节 屏蔽电磁波玻璃行业主要企业竞争力分析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屏蔽电磁波玻璃行业竞争格局分析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一、2024-2025年屏蔽电磁波玻璃行业竞争分析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二、2024-2025年中外屏蔽电磁波玻璃产品竞争分析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三、2019-2024年我国屏蔽电磁波玻璃市场竞争分析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四、2025-2031年国内主要屏蔽电磁波玻璃企业动向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屏蔽电磁波玻璃行业上、下游市场分析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屏蔽电磁波玻璃行业上游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屏蔽电磁波玻璃行业下游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屏蔽电磁波玻璃行业重点企业发展调研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屏蔽电磁波玻璃重点企业（一）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屏蔽电磁波玻璃重点企业（二）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屏蔽电磁波玻璃重点企业（三）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屏蔽电磁波玻璃重点企业（四）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屏蔽电磁波玻璃重点企业（五）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屏蔽电磁波玻璃重点企业（六）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2025年屏蔽电磁波玻璃企业管理策略建议</w:t>
      </w:r>
      <w:r>
        <w:rPr>
          <w:rFonts w:hint="eastAsia"/>
        </w:rPr>
        <w:br/>
      </w:r>
      <w:r>
        <w:rPr>
          <w:rFonts w:hint="eastAsia"/>
        </w:rPr>
        <w:t>　　第一节 提高屏蔽电磁波玻璃企业竞争力的策略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一、提高中国屏蔽电磁波玻璃企业核心竞争力的对策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二、屏蔽电磁波玻璃企业提升竞争力的主要方向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三、影响屏蔽电磁波玻璃企业核心竞争力的因素及提升途径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四、提高屏蔽电磁波玻璃企业竞争力的策略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对我国屏蔽电磁波玻璃品牌的战略思考</w:t>
      </w:r>
      <w:r>
        <w:rPr>
          <w:rFonts w:hint="eastAsia"/>
        </w:rPr>
        <w:br/>
      </w:r>
      <w:r>
        <w:rPr>
          <w:rFonts w:hint="eastAsia"/>
        </w:rPr>
        <w:t>　　　　一、屏蔽电磁波玻璃实施品牌战略的意义</w:t>
      </w:r>
      <w:r>
        <w:rPr>
          <w:rFonts w:hint="eastAsia"/>
        </w:rPr>
        <w:br/>
      </w:r>
      <w:r>
        <w:rPr>
          <w:rFonts w:hint="eastAsia"/>
        </w:rPr>
        <w:t>　　　　二、屏蔽电磁波玻璃企业品牌的现状分析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三、我国屏蔽电磁波玻璃企业的品牌战略</w:t>
      </w:r>
      <w:r>
        <w:rPr>
          <w:rFonts w:hint="eastAsia"/>
        </w:rPr>
        <w:br/>
      </w:r>
      <w:r>
        <w:rPr>
          <w:rFonts w:hint="eastAsia"/>
        </w:rPr>
        <w:t>　　　　四、屏蔽电磁波玻璃品牌战略管理的策略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2025-2031年中国屏蔽电磁波玻璃行业前景与风险预测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2025年中国屏蔽电磁波玻璃市场前景分析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2025-2031年中国屏蔽电磁波玻璃发展趋势预测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2025-2031年中国屏蔽电磁波玻璃行业投资特性分析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一、2025-2031年中国屏蔽电磁波玻璃行业进入壁垒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二、2025-2031年中国屏蔽电磁波玻璃行业盈利模式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三、2025-2031年中国屏蔽电磁波玻璃行业盈利因素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2025-2031年中国屏蔽电磁波玻璃行业投资机会分析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一、2025-2031年中国屏蔽电磁波玻璃细分市场投资机会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二、2025-2031年中国屏蔽电磁波玻璃行业区域市场投资潜力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2025-2031年中国屏蔽电磁波玻璃行业投资风险分析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一、2025-2031年中国屏蔽电磁波玻璃行业市场竞争风险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二、2025-2031年中国屏蔽电磁波玻璃行业技术风险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三、2025-2031年中国屏蔽电磁波玻璃行业政策风险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四、2025-2031年中国屏蔽电磁波玻璃行业进入退出风险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屏蔽电磁波玻璃行业研究结论</w:t>
      </w:r>
      <w:r>
        <w:rPr>
          <w:rFonts w:hint="eastAsia"/>
        </w:rPr>
        <w:br/>
      </w:r>
      <w:r>
        <w:rPr>
          <w:rFonts w:hint="eastAsia"/>
        </w:rPr>
        <w:t>　　第二节 屏蔽电磁波玻璃行业投资价值评估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中.智.林－屏蔽电磁波玻璃行业投资建议</w:t>
      </w:r>
      <w:r>
        <w:rPr>
          <w:rFonts w:hint="eastAsia"/>
        </w:rPr>
        <w:br/>
      </w:r>
      <w:r>
        <w:rPr>
          <w:rFonts w:hint="eastAsia"/>
        </w:rPr>
        <w:t>　　　　一、屏蔽电磁波玻璃行业投资策略建议</w:t>
      </w:r>
      <w:r>
        <w:rPr>
          <w:rFonts w:hint="eastAsia"/>
        </w:rPr>
        <w:br/>
      </w:r>
      <w:r>
        <w:rPr>
          <w:rFonts w:hint="eastAsia"/>
        </w:rPr>
        <w:t>　　　　二、屏蔽电磁波玻璃行业投资方向建议</w:t>
      </w:r>
      <w:r>
        <w:rPr>
          <w:rFonts w:hint="eastAsia"/>
        </w:rPr>
        <w:br/>
      </w:r>
      <w:r>
        <w:rPr>
          <w:rFonts w:hint="eastAsia"/>
        </w:rPr>
        <w:t>　　　　三、屏蔽电磁波玻璃行业投资方式建议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屏蔽电磁波玻璃行业类别</w:t>
      </w:r>
      <w:r>
        <w:rPr>
          <w:rFonts w:hint="eastAsia"/>
        </w:rPr>
        <w:br/>
      </w:r>
      <w:r>
        <w:rPr>
          <w:rFonts w:hint="eastAsia"/>
        </w:rPr>
        <w:t>　　图表 屏蔽电磁波玻璃行业产业链调研</w:t>
      </w:r>
      <w:r>
        <w:rPr>
          <w:rFonts w:hint="eastAsia"/>
        </w:rPr>
        <w:br/>
      </w:r>
      <w:r>
        <w:rPr>
          <w:rFonts w:hint="eastAsia"/>
        </w:rPr>
        <w:t>　　图表 屏蔽电磁波玻璃行业现状</w:t>
      </w:r>
      <w:r>
        <w:rPr>
          <w:rFonts w:hint="eastAsia"/>
        </w:rPr>
        <w:br/>
      </w:r>
      <w:r>
        <w:rPr>
          <w:rFonts w:hint="eastAsia"/>
        </w:rPr>
        <w:t>　　图表 屏蔽电磁波玻璃行业标准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2019-2024年中国屏蔽电磁波玻璃市场规模</w:t>
      </w:r>
      <w:r>
        <w:rPr>
          <w:rFonts w:hint="eastAsia"/>
        </w:rPr>
        <w:br/>
      </w:r>
      <w:r>
        <w:rPr>
          <w:rFonts w:hint="eastAsia"/>
        </w:rPr>
        <w:t>　　图表 2025年中国屏蔽电磁波玻璃行业产能</w:t>
      </w:r>
      <w:r>
        <w:rPr>
          <w:rFonts w:hint="eastAsia"/>
        </w:rPr>
        <w:br/>
      </w:r>
      <w:r>
        <w:rPr>
          <w:rFonts w:hint="eastAsia"/>
        </w:rPr>
        <w:t>　　图表 2019-2024年中国屏蔽电磁波玻璃产量</w:t>
      </w:r>
      <w:r>
        <w:rPr>
          <w:rFonts w:hint="eastAsia"/>
        </w:rPr>
        <w:br/>
      </w:r>
      <w:r>
        <w:rPr>
          <w:rFonts w:hint="eastAsia"/>
        </w:rPr>
        <w:t>　　图表 屏蔽电磁波玻璃行业动态</w:t>
      </w:r>
      <w:r>
        <w:rPr>
          <w:rFonts w:hint="eastAsia"/>
        </w:rPr>
        <w:br/>
      </w:r>
      <w:r>
        <w:rPr>
          <w:rFonts w:hint="eastAsia"/>
        </w:rPr>
        <w:t>　　图表 2019-2024年中国屏蔽电磁波玻璃市场需求量</w:t>
      </w:r>
      <w:r>
        <w:rPr>
          <w:rFonts w:hint="eastAsia"/>
        </w:rPr>
        <w:br/>
      </w:r>
      <w:r>
        <w:rPr>
          <w:rFonts w:hint="eastAsia"/>
        </w:rPr>
        <w:t>　　图表 2025年中国屏蔽电磁波玻璃行业需求区域调研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2019-2024年中国屏蔽电磁波玻璃行情</w:t>
      </w:r>
      <w:r>
        <w:rPr>
          <w:rFonts w:hint="eastAsia"/>
        </w:rPr>
        <w:br/>
      </w:r>
      <w:r>
        <w:rPr>
          <w:rFonts w:hint="eastAsia"/>
        </w:rPr>
        <w:t>　　图表 2019-2024年中国屏蔽电磁波玻璃价格走势图</w:t>
      </w:r>
      <w:r>
        <w:rPr>
          <w:rFonts w:hint="eastAsia"/>
        </w:rPr>
        <w:br/>
      </w:r>
      <w:r>
        <w:rPr>
          <w:rFonts w:hint="eastAsia"/>
        </w:rPr>
        <w:t>　　图表 2019-2024年中国屏蔽电磁波玻璃行业销售收入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2019-2024年中国屏蔽电磁波玻璃行业盈利情况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2019-2024年中国屏蔽电磁波玻璃行业利润总额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2019-2024年中国屏蔽电磁波玻璃进口数据</w:t>
      </w:r>
      <w:r>
        <w:rPr>
          <w:rFonts w:hint="eastAsia"/>
        </w:rPr>
        <w:br/>
      </w:r>
      <w:r>
        <w:rPr>
          <w:rFonts w:hint="eastAsia"/>
        </w:rPr>
        <w:t>　　图表 2019-2024年中国屏蔽电磁波玻璃出口数据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2019-2024年中国屏蔽电磁波玻璃行业企业数量统计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**地区屏蔽电磁波玻璃市场规模</w:t>
      </w:r>
      <w:r>
        <w:rPr>
          <w:rFonts w:hint="eastAsia"/>
        </w:rPr>
        <w:br/>
      </w:r>
      <w:r>
        <w:rPr>
          <w:rFonts w:hint="eastAsia"/>
        </w:rPr>
        <w:t>　　图表 **地区屏蔽电磁波玻璃行业市场需求</w:t>
      </w:r>
      <w:r>
        <w:rPr>
          <w:rFonts w:hint="eastAsia"/>
        </w:rPr>
        <w:br/>
      </w:r>
      <w:r>
        <w:rPr>
          <w:rFonts w:hint="eastAsia"/>
        </w:rPr>
        <w:t>　　图表 **地区屏蔽电磁波玻璃市场调研</w:t>
      </w:r>
      <w:r>
        <w:rPr>
          <w:rFonts w:hint="eastAsia"/>
        </w:rPr>
        <w:br/>
      </w:r>
      <w:r>
        <w:rPr>
          <w:rFonts w:hint="eastAsia"/>
        </w:rPr>
        <w:t>　　图表 **地区屏蔽电磁波玻璃行业市场需求分析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**地区屏蔽电磁波玻璃市场规模</w:t>
      </w:r>
      <w:r>
        <w:rPr>
          <w:rFonts w:hint="eastAsia"/>
        </w:rPr>
        <w:br/>
      </w:r>
      <w:r>
        <w:rPr>
          <w:rFonts w:hint="eastAsia"/>
        </w:rPr>
        <w:t>　　图表 **地区屏蔽电磁波玻璃行业市场需求</w:t>
      </w:r>
      <w:r>
        <w:rPr>
          <w:rFonts w:hint="eastAsia"/>
        </w:rPr>
        <w:br/>
      </w:r>
      <w:r>
        <w:rPr>
          <w:rFonts w:hint="eastAsia"/>
        </w:rPr>
        <w:t>　　图表 **地区屏蔽电磁波玻璃市场调研</w:t>
      </w:r>
      <w:r>
        <w:rPr>
          <w:rFonts w:hint="eastAsia"/>
        </w:rPr>
        <w:br/>
      </w:r>
      <w:r>
        <w:rPr>
          <w:rFonts w:hint="eastAsia"/>
        </w:rPr>
        <w:t>　　图表 **地区屏蔽电磁波玻璃行业市场需求分析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屏蔽电磁波玻璃行业竞争对手分析</w:t>
      </w:r>
      <w:r>
        <w:rPr>
          <w:rFonts w:hint="eastAsia"/>
        </w:rPr>
        <w:br/>
      </w:r>
      <w:r>
        <w:rPr>
          <w:rFonts w:hint="eastAsia"/>
        </w:rPr>
        <w:t>　　图表 屏蔽电磁波玻璃重点企业（一）基本信息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屏蔽电磁波玻璃重点企业（一）经营情况分析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屏蔽电磁波玻璃重点企业（一）主要经济指标情况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屏蔽电磁波玻璃重点企业（一）盈利能力情况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屏蔽电磁波玻璃重点企业（一）偿债能力情况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屏蔽电磁波玻璃重点企业（一）运营能力情况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屏蔽电磁波玻璃重点企业（一）成长能力情况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屏蔽电磁波玻璃重点企业（二）基本信息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屏蔽电磁波玻璃重点企业（二）经营情况分析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屏蔽电磁波玻璃重点企业（二）主要经济指标情况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屏蔽电磁波玻璃重点企业（二）盈利能力情况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屏蔽电磁波玻璃重点企业（二）偿债能力情况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屏蔽电磁波玻璃重点企业（二）运营能力情况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屏蔽电磁波玻璃重点企业（二）成长能力情况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屏蔽电磁波玻璃重点企业（三）基本信息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屏蔽电磁波玻璃重点企业（三）经营情况分析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屏蔽电磁波玻璃重点企业（三）主要经济指标情况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屏蔽电磁波玻璃重点企业（三）盈利能力情况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屏蔽电磁波玻璃重点企业（三）偿债能力情况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屏蔽电磁波玻璃重点企业（三）运营能力情况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屏蔽电磁波玻璃重点企业（三）成长能力情况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2025-2031年中国屏蔽电磁波玻璃行业产能预测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2025-2031年中国屏蔽电磁波玻璃行业产量预测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2025-2031年中国屏蔽电磁波玻璃市场需求预测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2025-2031年中国屏蔽电磁波玻璃市场规模预测</w:t>
      </w:r>
      <w:r>
        <w:rPr>
          <w:rFonts w:hint="eastAsia"/>
        </w:rPr>
        <w:br/>
      </w:r>
      <w:r>
        <w:rPr>
          <w:rFonts w:hint="eastAsia"/>
        </w:rPr>
        <w:t>　　图表 屏蔽电磁波玻璃行业准入条件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2025-2031年中国屏蔽电磁波玻璃行业信息化</w:t>
      </w:r>
      <w:r>
        <w:rPr>
          <w:rFonts w:hint="eastAsia"/>
        </w:rPr>
        <w:br/>
      </w:r>
      <w:r>
        <w:rPr>
          <w:rFonts w:hint="eastAsia"/>
        </w:rPr>
        <w:t>　　图表 2025年中国屏蔽电磁波玻璃市场前景分析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2025-2031年中国屏蔽电磁波玻璃行业风险分析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2025-2031年中国屏蔽电磁波玻璃行业发展趋势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5133dda1ed4e79" w:history="1">
        <w:r>
          <w:rPr>
            <w:rStyle w:val="Hyperlink"/>
          </w:rPr>
          <w:t>2025-2031年中国屏蔽电磁波玻璃行业市场调研与前景趋势报告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5133dda1ed4e79" w:history="1">
        <w:r>
          <w:rPr>
            <w:rStyle w:val="Hyperlink"/>
          </w:rPr>
          <w:t>https://www.20087.com/3/66/PingBiDianCiBoBoLiDeFaZhanQuShi.html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热点：什么对电磁波有屏蔽作用、屏蔽电磁波玻璃的方法、光是电磁波吗、电磁屏蔽 玻璃、电磁波真空速度、屏蔽电磁波原理、电磁屏蔽窗、屏蔽电磁波辐射的材料有哪些、玻璃反射电磁波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0faf18d3f24d38" w:history="1">
      <w:r>
        <w:rPr>
          <w:rStyle w:val="Hyperlink"/>
        </w:rPr>
        <w:t>2025-2031年中国屏蔽电磁波玻璃行业市场调研与前景趋势报告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PingBiDianCiBoBoLiDeFaZhanQuShi.html" TargetMode="External" Id="R965133dda1ed4e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PingBiDianCiBoBoLiDeFaZhanQuShi.html" TargetMode="External" Id="R720faf18d3f24d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2025-01-22T01:04:00Z</dcterms:created>
  <dcterms:modified xsi:type="dcterms:W3CDTF">2025-01-22T02:04:00Z</dcterms:modified>
  <dc:subject>2025-2031年中国屏蔽电磁波玻璃行业市场调研与前景趋势报告</dc:subject>
  <dc:title>2025-2031年中国屏蔽电磁波玻璃行业市场调研与前景趋势报告</dc:title>
  <cp:keywords>2025-2031年中国屏蔽电磁波玻璃行业市场调研与前景趋势报告</cp:keywords>
  <dc:description>2025-2031年中国屏蔽电磁波玻璃行业市场调研与前景趋势报告</dc:description>
</cp:coreProperties>
</file>