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d5a3249a241f6" w:history="1">
              <w:r>
                <w:rPr>
                  <w:rStyle w:val="Hyperlink"/>
                </w:rPr>
                <w:t>2024-2030年中国水泥熟料市场现状调研与前景趋势分析报告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d5a3249a241f6" w:history="1">
              <w:r>
                <w:rPr>
                  <w:rStyle w:val="Hyperlink"/>
                </w:rPr>
                <w:t>2024-2030年中国水泥熟料市场现状调研与前景趋势分析报告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d5a3249a241f6" w:history="1">
                <w:r>
                  <w:rPr>
                    <w:rStyle w:val="Hyperlink"/>
                  </w:rPr>
                  <w:t>https://www.20087.com/5/96/ShuiNiShuLiaoHangYeFaZhanQianJing.html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水泥生产过程中的关键中间产品，全球需求量巨大，尤其在基础设施建设蓬勃发展的国家和地区。然而，水泥熟料的生产对环境造成一定影响，包括温室气体排放和资源消耗。近年来，行业开始转向更加环保的生产方式，如使用替代燃料和原料，以及提高能效的技术革新。同时，随着建筑标准的提高，对水泥质量的要求也更加严格，推动了高品质水泥熟料的研发和生产。</w:t>
      </w:r>
      <w:r>
        <w:rPr>
          <w:rFonts w:hint="eastAsia"/>
        </w:rPr>
        <w:br/>
      </w:r>
      <w:r>
        <w:rPr>
          <w:rFonts w:hint="eastAsia"/>
        </w:rPr>
        <w:t>　　未来，水泥熟料行业将更加注重可持续生产和绿色建材。随着全球对低碳经济的追求，水泥熟料生产将采用更多的循环经济原则，比如回收利用工业废料作为原料，减少碳足迹。同时，技术创新将推动新型水泥的开发，这些水泥具有更低的能耗和更高的耐久性，适应绿色建筑和智能城市的发展需求。此外，国际标准和认证体系的完善，将促进水泥熟料行业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d5a3249a241f6" w:history="1">
        <w:r>
          <w:rPr>
            <w:rStyle w:val="Hyperlink"/>
          </w:rPr>
          <w:t>2024-2030年中国水泥熟料市场现状调研与前景趋势分析报告</w:t>
        </w:r>
      </w:hyperlink>
      <w:r>
        <w:rPr>
          <w:rFonts w:hint="eastAsia"/>
        </w:rPr>
        <w:t>》基于深度市场调研，全面剖析了水泥熟料产业链的现状及市场前景。报告详细分析了水泥熟料市场规模、需求及价格动态，并对未来水泥熟料发展趋势进行科学预测。本研究还聚焦水泥熟料重点企业，探讨行业竞争格局、市场集中度与品牌建设。同时，对水泥熟料细分市场进行深入研究，为投资者提供客观权威的市场情报与决策支持，助力挖掘水泥熟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水泥熟料行业概述</w:t>
      </w:r>
      <w:r>
        <w:rPr>
          <w:rFonts w:hint="eastAsia"/>
        </w:rPr>
        <w:br/>
      </w:r>
      <w:r>
        <w:rPr>
          <w:rFonts w:hint="eastAsia"/>
        </w:rPr>
        <w:t>　　第一节 水泥熟料定义与分类</w:t>
      </w:r>
      <w:r>
        <w:rPr>
          <w:rFonts w:hint="eastAsia"/>
        </w:rPr>
        <w:br/>
      </w:r>
      <w:r>
        <w:rPr>
          <w:rFonts w:hint="eastAsia"/>
        </w:rPr>
        <w:t>　　第二节 水泥熟料应用领域</w:t>
      </w:r>
      <w:r>
        <w:rPr>
          <w:rFonts w:hint="eastAsia"/>
        </w:rPr>
        <w:br/>
      </w:r>
      <w:r>
        <w:rPr>
          <w:rFonts w:hint="eastAsia"/>
        </w:rPr>
        <w:t>　　第三节 水泥熟料行业经济指标分析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全球水泥熟料市场发展综述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2019-2023年全球水泥熟料市场规模与趋势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主要国家与地区水泥熟料市场分析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中国水泥熟料行业市场分析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一、国内水泥熟料产能及利用情况</w:t>
      </w:r>
      <w:r>
        <w:rPr>
          <w:rFonts w:hint="eastAsia"/>
        </w:rPr>
        <w:br/>
      </w:r>
      <w:r>
        <w:rPr>
          <w:rFonts w:hint="eastAsia"/>
        </w:rPr>
        <w:t>　　　　二、水泥熟料产能扩张与投资动态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2024-2030年水泥熟料行业产量统计与趋势预测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一、2019-2023年水泥熟料行业产量数据统计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1、2019-2023年水泥熟料产量及增长趋势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2、2019-2023年水泥熟料细分产品产量及份额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二、影响水泥熟料产量的关键因素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三、2024-2030年水泥熟料产量预测</w:t>
      </w:r>
      <w:r>
        <w:rPr>
          <w:rFonts w:hint="eastAsia"/>
        </w:rPr>
        <w:br/>
      </w:r>
      <w:r>
        <w:rPr>
          <w:rFonts w:hint="eastAsia"/>
        </w:rPr>
        <w:t>　　第三节 2024-2030年水泥熟料市场需求与销售分析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一、2023-2024年水泥熟料行业需求现状</w:t>
      </w:r>
      <w:r>
        <w:rPr>
          <w:rFonts w:hint="eastAsia"/>
        </w:rPr>
        <w:br/>
      </w:r>
      <w:r>
        <w:rPr>
          <w:rFonts w:hint="eastAsia"/>
        </w:rPr>
        <w:t>　　　　二、水泥熟料客户群体与需求特点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三、2019-2023年水泥熟料行业销售规模分析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水泥熟料细分市场分析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2023-2024年中国水泥熟料技术发展研究</w:t>
      </w:r>
      <w:r>
        <w:rPr>
          <w:rFonts w:hint="eastAsia"/>
        </w:rPr>
        <w:br/>
      </w:r>
      <w:r>
        <w:rPr>
          <w:rFonts w:hint="eastAsia"/>
        </w:rPr>
        <w:t>　　第一节 当前水泥熟料技术发展现状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国内外水泥熟料技术差异与原因</w:t>
      </w:r>
      <w:r>
        <w:rPr>
          <w:rFonts w:hint="eastAsia"/>
        </w:rPr>
        <w:br/>
      </w:r>
      <w:r>
        <w:rPr>
          <w:rFonts w:hint="eastAsia"/>
        </w:rPr>
        <w:t>　　第三节 水泥熟料技术创新与发展趋势预测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一、2019-2023年水泥熟料市场价格走势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水泥熟料定价策略与方法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2019-2023年中国水泥熟料行业进出口情况分析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一、2019-2023年水泥熟料进口规模及增长情况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一、2019-2023年水泥熟料出口规模及增长情况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2019-2023年中国水泥熟料行业总体发展与财务状况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2019-2023年中国水泥熟料行业规模情况</w:t>
      </w:r>
      <w:r>
        <w:rPr>
          <w:rFonts w:hint="eastAsia"/>
        </w:rPr>
        <w:br/>
      </w:r>
      <w:r>
        <w:rPr>
          <w:rFonts w:hint="eastAsia"/>
        </w:rPr>
        <w:t>　　　　一、水泥熟料行业企业数量规模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二、水泥熟料行业从业人员规模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2019-2023年中国水泥熟料行业财务能力分析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一、水泥熟料行业盈利能力</w:t>
      </w:r>
      <w:r>
        <w:rPr>
          <w:rFonts w:hint="eastAsia"/>
        </w:rPr>
        <w:br/>
      </w:r>
      <w:r>
        <w:rPr>
          <w:rFonts w:hint="eastAsia"/>
        </w:rPr>
        <w:t>　　　　二、水泥熟料行业偿债能力</w:t>
      </w:r>
      <w:r>
        <w:rPr>
          <w:rFonts w:hint="eastAsia"/>
        </w:rPr>
        <w:br/>
      </w:r>
      <w:r>
        <w:rPr>
          <w:rFonts w:hint="eastAsia"/>
        </w:rPr>
        <w:t>　　　　三、水泥熟料行业营运能力</w:t>
      </w:r>
      <w:r>
        <w:rPr>
          <w:rFonts w:hint="eastAsia"/>
        </w:rPr>
        <w:br/>
      </w:r>
      <w:r>
        <w:rPr>
          <w:rFonts w:hint="eastAsia"/>
        </w:rPr>
        <w:t>　　　　四、水泥熟料行业发展能力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中国水泥熟料行业竞争格局分析</w:t>
      </w:r>
      <w:r>
        <w:rPr>
          <w:rFonts w:hint="eastAsia"/>
        </w:rPr>
        <w:br/>
      </w:r>
      <w:r>
        <w:rPr>
          <w:rFonts w:hint="eastAsia"/>
        </w:rPr>
        <w:t>　　第一节 水泥熟料行业竞争格局总览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2019-2023年水泥熟料行业企业并购活动分析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中国水泥熟料行业风险与对策</w:t>
      </w:r>
      <w:r>
        <w:rPr>
          <w:rFonts w:hint="eastAsia"/>
        </w:rPr>
        <w:br/>
      </w:r>
      <w:r>
        <w:rPr>
          <w:rFonts w:hint="eastAsia"/>
        </w:rPr>
        <w:t>　　第一节 水泥熟料行业SWOT分析</w:t>
      </w:r>
      <w:r>
        <w:rPr>
          <w:rFonts w:hint="eastAsia"/>
        </w:rPr>
        <w:br/>
      </w:r>
      <w:r>
        <w:rPr>
          <w:rFonts w:hint="eastAsia"/>
        </w:rPr>
        <w:t>　　　　一、水泥熟料行业优势</w:t>
      </w:r>
      <w:r>
        <w:rPr>
          <w:rFonts w:hint="eastAsia"/>
        </w:rPr>
        <w:br/>
      </w:r>
      <w:r>
        <w:rPr>
          <w:rFonts w:hint="eastAsia"/>
        </w:rPr>
        <w:t>　　　　二、水泥熟料行业劣势</w:t>
      </w:r>
      <w:r>
        <w:rPr>
          <w:rFonts w:hint="eastAsia"/>
        </w:rPr>
        <w:br/>
      </w:r>
      <w:r>
        <w:rPr>
          <w:rFonts w:hint="eastAsia"/>
        </w:rPr>
        <w:t>　　　　三、水泥熟料市场机会</w:t>
      </w:r>
      <w:r>
        <w:rPr>
          <w:rFonts w:hint="eastAsia"/>
        </w:rPr>
        <w:br/>
      </w:r>
      <w:r>
        <w:rPr>
          <w:rFonts w:hint="eastAsia"/>
        </w:rPr>
        <w:t>　　　　四、水泥熟料市场威胁</w:t>
      </w:r>
      <w:r>
        <w:rPr>
          <w:rFonts w:hint="eastAsia"/>
        </w:rPr>
        <w:br/>
      </w:r>
      <w:r>
        <w:rPr>
          <w:rFonts w:hint="eastAsia"/>
        </w:rPr>
        <w:t>　　第二节 水泥熟料行业风险及对策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2023-2024年水泥熟料行业发展环境分析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2024-2030年水泥熟料行业发展趋势与方向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2024-2030年水泥熟料行业发展潜力与机遇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(中:智林)水泥熟料行业发展建议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2019-2023年中国水泥熟料行业产量及增长趋势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2019-2023年中国水泥熟料行业市场需求及增长情况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2019-2023年中国水泥熟料行业出口情况分析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2024年水泥熟料行业壁垒</w:t>
      </w:r>
      <w:r>
        <w:rPr>
          <w:rFonts w:hint="eastAsia"/>
        </w:rPr>
        <w:br/>
      </w:r>
      <w:r>
        <w:rPr>
          <w:rFonts w:hint="eastAsia"/>
        </w:rPr>
        <w:t>　　图表 2024年水泥熟料市场前景分析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2024-2030年中国水泥熟料市场规模预测</w:t>
      </w:r>
      <w:r>
        <w:rPr>
          <w:rFonts w:hint="eastAsia"/>
        </w:rPr>
        <w:br/>
      </w:r>
      <w:r>
        <w:rPr>
          <w:rFonts w:hint="eastAsia"/>
        </w:rPr>
        <w:t>　　图表 2024年水泥熟料发展趋势预测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d5a3249a241f6" w:history="1">
        <w:r>
          <w:rPr>
            <w:rStyle w:val="Hyperlink"/>
          </w:rPr>
          <w:t>2024-2030年中国水泥熟料市场现状调研与前景趋势分析报告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d5a3249a241f6" w:history="1">
        <w:r>
          <w:rPr>
            <w:rStyle w:val="Hyperlink"/>
          </w:rPr>
          <w:t>https://www.20087.com/5/96/ShuiNiShuLiaoHangYeFaZhanQianJing.html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7c5e559a4a41" w:history="1">
      <w:r>
        <w:rPr>
          <w:rStyle w:val="Hyperlink"/>
        </w:rPr>
        <w:t>2024-2030年中国水泥熟料市场现状调研与前景趋势分析报告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iNiShuLiaoHangYeFaZhanQianJing.html" TargetMode="External" Id="R1cbd5a3249a2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iNiShuLiaoHangYeFaZhanQianJing.html" TargetMode="External" Id="R1dd57c5e559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2024-07-26T00:34:11Z</dcterms:created>
  <dcterms:modified xsi:type="dcterms:W3CDTF">2024-07-26T01:34:11Z</dcterms:modified>
  <dc:subject>2024-2030年中国水泥熟料市场现状调研与前景趋势分析报告</dc:subject>
  <dc:title>2024-2030年中国水泥熟料市场现状调研与前景趋势分析报告</dc:title>
  <cp:keywords>2024-2030年中国水泥熟料市场现状调研与前景趋势分析报告</cp:keywords>
  <dc:description>2024-2030年中国水泥熟料市场现状调研与前景趋势分析报告</dc:description>
</cp:coreProperties>
</file>