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e2ba8915f4de3" w:history="1">
              <w:r>
                <w:rPr>
                  <w:rStyle w:val="Hyperlink"/>
                </w:rPr>
                <w:t>2025-2031年中国隧道防火板行业发展研究与前景趋势报告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e2ba8915f4de3" w:history="1">
              <w:r>
                <w:rPr>
                  <w:rStyle w:val="Hyperlink"/>
                </w:rPr>
                <w:t>2025-2031年中国隧道防火板行业发展研究与前景趋势报告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e2ba8915f4de3" w:history="1">
                <w:r>
                  <w:rPr>
                    <w:rStyle w:val="Hyperlink"/>
                  </w:rPr>
                  <w:t>https://www.20087.com/5/06/SuiDaoFangHuoBanDeQianJing.html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防火板是用于隧道内壁防火保护的重要建筑材料，主要用于提升火灾情况下结构的耐火极限，防止混凝土爆裂，保障人员疏散与救援时间。随着城市地下交通网络的快速扩展，隧道工程数量不断增加，对防火材料的安全性、耐久性与施工便利性提出更高要求。现有防火板材主要包括无机纤维喷涂型、轻质水泥基板、硅酸盐复合板等类型，具有良好的隔热性能与环保特性。近年来，行业在材料配方优化、施工工艺改进方面取得积极进展，部分产品还具备吸音降噪、抗渗防潮等功能，提升隧道整体运营安全与舒适性。</w:t>
      </w:r>
      <w:r>
        <w:rPr>
          <w:rFonts w:hint="eastAsia"/>
        </w:rPr>
        <w:br/>
      </w:r>
      <w:r>
        <w:rPr>
          <w:rFonts w:hint="eastAsia"/>
        </w:rPr>
        <w:t>　　未来，隧道防火板将朝着高性能化、多功能化与可持续发展方向演进。新材料如气凝胶、纳米改性材料的应用将大大提升防火板的隔热效率与耐久性，使其在极端火灾条件下仍能保持结构完整性。同时，防火材料将与智能感知技术相结合，实现火灾状态下温度反馈、烟雾抑制等功能，提升应急响应能力。环保与资源循环利用理念将推动低VOC、可再生原料的使用，减少生产和施工过程中的环境负担。此外，随着隧道工程规模扩大与施工机械化水平提升，防火板的模块化设计与装配式安装方式将成为主流趋势，提高施工效率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e2ba8915f4de3" w:history="1">
        <w:r>
          <w:rPr>
            <w:rStyle w:val="Hyperlink"/>
          </w:rPr>
          <w:t>2025-2031年中国隧道防火板行业发展研究与前景趋势报告</w:t>
        </w:r>
      </w:hyperlink>
      <w:r>
        <w:rPr>
          <w:rFonts w:hint="eastAsia"/>
        </w:rPr>
        <w:t>》依托权威数据资源和长期市场监测，对隧道防火板市场现状进行了系统分析，并结合隧道防火板行业特点对未来发展趋势作出科学预判。报告深入探讨了隧道防火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隧道防火板行业概述</w:t>
      </w:r>
      <w:r>
        <w:rPr>
          <w:rFonts w:hint="eastAsia"/>
        </w:rPr>
        <w:br/>
      </w:r>
      <w:r>
        <w:rPr>
          <w:rFonts w:hint="eastAsia"/>
        </w:rPr>
        <w:t>　　第一节 隧道防火板定义与分类</w:t>
      </w:r>
      <w:r>
        <w:rPr>
          <w:rFonts w:hint="eastAsia"/>
        </w:rPr>
        <w:br/>
      </w:r>
      <w:r>
        <w:rPr>
          <w:rFonts w:hint="eastAsia"/>
        </w:rPr>
        <w:t>　　第二节 隧道防火板应用领域</w:t>
      </w:r>
      <w:r>
        <w:rPr>
          <w:rFonts w:hint="eastAsia"/>
        </w:rPr>
        <w:br/>
      </w:r>
      <w:r>
        <w:rPr>
          <w:rFonts w:hint="eastAsia"/>
        </w:rPr>
        <w:t>　　第三节 隧道防火板行业经济指标分析</w:t>
      </w:r>
      <w:r>
        <w:rPr>
          <w:rFonts w:hint="eastAsia"/>
        </w:rPr>
        <w:br/>
      </w:r>
      <w:r>
        <w:rPr>
          <w:rFonts w:hint="eastAsia"/>
        </w:rPr>
        <w:t>　　　　一、隧道防火板行业赢利性评估</w:t>
      </w:r>
      <w:r>
        <w:rPr>
          <w:rFonts w:hint="eastAsia"/>
        </w:rPr>
        <w:br/>
      </w:r>
      <w:r>
        <w:rPr>
          <w:rFonts w:hint="eastAsia"/>
        </w:rPr>
        <w:t>　　　　二、隧道防火板行业成长速度分析</w:t>
      </w:r>
      <w:r>
        <w:rPr>
          <w:rFonts w:hint="eastAsia"/>
        </w:rPr>
        <w:br/>
      </w:r>
      <w:r>
        <w:rPr>
          <w:rFonts w:hint="eastAsia"/>
        </w:rPr>
        <w:t>　　　　三、隧道防火板附加值提升空间探讨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四、隧道防火板行业进入壁垒分析</w:t>
      </w:r>
      <w:r>
        <w:rPr>
          <w:rFonts w:hint="eastAsia"/>
        </w:rPr>
        <w:br/>
      </w:r>
      <w:r>
        <w:rPr>
          <w:rFonts w:hint="eastAsia"/>
        </w:rPr>
        <w:t>　　　　五、隧道防火板行业风险性评估</w:t>
      </w:r>
      <w:r>
        <w:rPr>
          <w:rFonts w:hint="eastAsia"/>
        </w:rPr>
        <w:br/>
      </w:r>
      <w:r>
        <w:rPr>
          <w:rFonts w:hint="eastAsia"/>
        </w:rPr>
        <w:t>　　　　六、隧道防火板行业周期性分析</w:t>
      </w:r>
      <w:r>
        <w:rPr>
          <w:rFonts w:hint="eastAsia"/>
        </w:rPr>
        <w:br/>
      </w:r>
      <w:r>
        <w:rPr>
          <w:rFonts w:hint="eastAsia"/>
        </w:rPr>
        <w:t>　　　　七、隧道防火板行业竞争程度指标</w:t>
      </w:r>
      <w:r>
        <w:rPr>
          <w:rFonts w:hint="eastAsia"/>
        </w:rPr>
        <w:br/>
      </w:r>
      <w:r>
        <w:rPr>
          <w:rFonts w:hint="eastAsia"/>
        </w:rPr>
        <w:t>　　　　八、隧道防火板行业成熟度综合分析</w:t>
      </w:r>
      <w:r>
        <w:rPr>
          <w:rFonts w:hint="eastAsia"/>
        </w:rPr>
        <w:br/>
      </w:r>
      <w:r>
        <w:rPr>
          <w:rFonts w:hint="eastAsia"/>
        </w:rPr>
        <w:t>　　第四节 隧道防火板产业链及经营模式分析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三、隧道防火板销售模式与渠道策略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全球隧道防火板市场发展分析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2024-2025年全球隧道防火板行业发展分析</w:t>
      </w:r>
      <w:r>
        <w:rPr>
          <w:rFonts w:hint="eastAsia"/>
        </w:rPr>
        <w:br/>
      </w:r>
      <w:r>
        <w:rPr>
          <w:rFonts w:hint="eastAsia"/>
        </w:rPr>
        <w:t>　　　　一、全球隧道防火板行业市场规模与趋势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二、全球隧道防火板行业发展特点</w:t>
      </w:r>
      <w:r>
        <w:rPr>
          <w:rFonts w:hint="eastAsia"/>
        </w:rPr>
        <w:br/>
      </w:r>
      <w:r>
        <w:rPr>
          <w:rFonts w:hint="eastAsia"/>
        </w:rPr>
        <w:t>　　　　三、全球隧道防火板行业竞争格局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主要国家与地区隧道防火板市场分析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2025-2031年全球隧道防火板行业发展趋势与前景预测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一、隧道防火板行业发展趋势</w:t>
      </w:r>
      <w:r>
        <w:rPr>
          <w:rFonts w:hint="eastAsia"/>
        </w:rPr>
        <w:br/>
      </w:r>
      <w:r>
        <w:rPr>
          <w:rFonts w:hint="eastAsia"/>
        </w:rPr>
        <w:t>　　　　二、隧道防火板行业发展潜力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中国隧道防火板行业市场分析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2024-2025年隧道防火板产能与投资动态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一、国内隧道防火板产能现状与利用效率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二、隧道防火板产能扩张与投资动态分析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2025-2031年隧道防火板行业产量统计与趋势预测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一、2019-2024年隧道防火板行业产量与增长趋势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1、2019-2024年隧道防火板产量及增长趋势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2、2019-2024年隧道防火板细分产品产量及份额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二、隧道防火板产量影响因素分析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三、2025-2031年隧道防火板产量预测</w:t>
      </w:r>
      <w:r>
        <w:rPr>
          <w:rFonts w:hint="eastAsia"/>
        </w:rPr>
        <w:br/>
      </w:r>
      <w:r>
        <w:rPr>
          <w:rFonts w:hint="eastAsia"/>
        </w:rPr>
        <w:t>　　第三节 2025-2031年隧道防火板市场需求与销售分析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一、2024-2025年隧道防火板行业需求现状</w:t>
      </w:r>
      <w:r>
        <w:rPr>
          <w:rFonts w:hint="eastAsia"/>
        </w:rPr>
        <w:br/>
      </w:r>
      <w:r>
        <w:rPr>
          <w:rFonts w:hint="eastAsia"/>
        </w:rPr>
        <w:t>　　　　二、隧道防火板客户群体与需求特点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三、2019-2024年隧道防火板行业销售规模分析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四、2025-2031年隧道防火板市场增长潜力与规模预测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2024-2025年隧道防火板行业技术发展现状及趋势分析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隧道防火板行业技术发展现状分析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国内外隧道防火板行业技术差距分析及差距形成的主要原因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隧道防火板行业技术发展方向、趋势预测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提升隧道防火板行业技术能力策略建议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中国隧道防火板细分市场分析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一、2024-2025年隧道防火板主要细分产品市场现状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隧道防火板价格机制与竞争策略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一、2019-2024年隧道防火板市场价格走势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隧道防火板定价策略与方法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2025-2031年隧道防火板价格竞争态势与趋势预测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中国隧道防火板行业重点区域市场研究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2024-2025年重点区域隧道防火板市场发展概况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二、2019-2024年隧道防火板市场需求规模情况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三、2025-2031年隧道防火板行业发展潜力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二、2019-2024年隧道防火板市场需求规模情况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三、2025-2031年隧道防火板行业发展潜力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二、2019-2024年隧道防火板市场需求规模情况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三、2025-2031年隧道防火板行业发展潜力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二、2019-2024年隧道防火板市场需求规模情况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三、2025-2031年隧道防火板行业发展潜力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二、2019-2024年隧道防火板市场需求规模情况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三、2025-2031年隧道防火板行业发展潜力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2019-2024年中国隧道防火板行业进出口情况分析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隧道防火板行业进口规模与来源分析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一、2019-2024年隧道防火板进口规模分析</w:t>
      </w:r>
      <w:r>
        <w:rPr>
          <w:rFonts w:hint="eastAsia"/>
        </w:rPr>
        <w:br/>
      </w:r>
      <w:r>
        <w:rPr>
          <w:rFonts w:hint="eastAsia"/>
        </w:rPr>
        <w:t>　　　　二、隧道防火板主要进口来源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隧道防火板行业出口规模与目的地分析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一、2019-2024年隧道防火板出口规模分析</w:t>
      </w:r>
      <w:r>
        <w:rPr>
          <w:rFonts w:hint="eastAsia"/>
        </w:rPr>
        <w:br/>
      </w:r>
      <w:r>
        <w:rPr>
          <w:rFonts w:hint="eastAsia"/>
        </w:rPr>
        <w:t>　　　　二、隧道防火板主要出口目的地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2019-2024年中国隧道防火板总体规模与财务指标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中国隧道防火板行业总体规模分析</w:t>
      </w:r>
      <w:r>
        <w:rPr>
          <w:rFonts w:hint="eastAsia"/>
        </w:rPr>
        <w:br/>
      </w:r>
      <w:r>
        <w:rPr>
          <w:rFonts w:hint="eastAsia"/>
        </w:rPr>
        <w:t>　　　　一、隧道防火板企业数量与结构</w:t>
      </w:r>
      <w:r>
        <w:rPr>
          <w:rFonts w:hint="eastAsia"/>
        </w:rPr>
        <w:br/>
      </w:r>
      <w:r>
        <w:rPr>
          <w:rFonts w:hint="eastAsia"/>
        </w:rPr>
        <w:t>　　　　二、隧道防火板从业人员规模</w:t>
      </w:r>
      <w:r>
        <w:rPr>
          <w:rFonts w:hint="eastAsia"/>
        </w:rPr>
        <w:br/>
      </w:r>
      <w:r>
        <w:rPr>
          <w:rFonts w:hint="eastAsia"/>
        </w:rPr>
        <w:t>　　　　三、隧道防火板行业资产状况</w:t>
      </w:r>
      <w:r>
        <w:rPr>
          <w:rFonts w:hint="eastAsia"/>
        </w:rPr>
        <w:br/>
      </w:r>
      <w:r>
        <w:rPr>
          <w:rFonts w:hint="eastAsia"/>
        </w:rPr>
        <w:t>　　第二节 中国隧道防火板行业财务指标总体分析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隧道防火板行业重点企业经营状况分析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隧道防火板重点企业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隧道防火板领先企业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隧道防火板标杆企业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隧道防火板代表企业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隧道防火板龙头企业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隧道防火板重点企业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中国隧道防火板行业竞争格局分析</w:t>
      </w:r>
      <w:r>
        <w:rPr>
          <w:rFonts w:hint="eastAsia"/>
        </w:rPr>
        <w:br/>
      </w:r>
      <w:r>
        <w:rPr>
          <w:rFonts w:hint="eastAsia"/>
        </w:rPr>
        <w:t>　　第一节 隧道防火板行业竞争格局总览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2024-2025年隧道防火板行业竞争力分析</w:t>
      </w:r>
      <w:r>
        <w:rPr>
          <w:rFonts w:hint="eastAsia"/>
        </w:rPr>
        <w:br/>
      </w:r>
      <w:r>
        <w:rPr>
          <w:rFonts w:hint="eastAsia"/>
        </w:rPr>
        <w:t>　　　　一、隧道防火板供应商议价能力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四、隧道防火板替代品威胁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2019-2024年隧道防火板行业企业并购活动分析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2024-2025年隧道防火板行业会展与招投标活动分析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一、隧道防火板行业会展活动及其市场影响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2025年中国隧道防火板企业发展策略分析</w:t>
      </w:r>
      <w:r>
        <w:rPr>
          <w:rFonts w:hint="eastAsia"/>
        </w:rPr>
        <w:br/>
      </w:r>
      <w:r>
        <w:rPr>
          <w:rFonts w:hint="eastAsia"/>
        </w:rPr>
        <w:t>　　第一节 隧道防火板市场策略分析</w:t>
      </w:r>
      <w:r>
        <w:rPr>
          <w:rFonts w:hint="eastAsia"/>
        </w:rPr>
        <w:br/>
      </w:r>
      <w:r>
        <w:rPr>
          <w:rFonts w:hint="eastAsia"/>
        </w:rPr>
        <w:t>　　　　一、隧道防火板市场定位与拓展策略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二、隧道防火板市场细分与目标客户</w:t>
      </w:r>
      <w:r>
        <w:rPr>
          <w:rFonts w:hint="eastAsia"/>
        </w:rPr>
        <w:br/>
      </w:r>
      <w:r>
        <w:rPr>
          <w:rFonts w:hint="eastAsia"/>
        </w:rPr>
        <w:t>　　第二节 隧道防火板销售策略分析</w:t>
      </w:r>
      <w:r>
        <w:rPr>
          <w:rFonts w:hint="eastAsia"/>
        </w:rPr>
        <w:br/>
      </w:r>
      <w:r>
        <w:rPr>
          <w:rFonts w:hint="eastAsia"/>
        </w:rPr>
        <w:t>　　　　一、隧道防火板销售渠道与网络建设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提高隧道防火板企业竞争力建议</w:t>
      </w:r>
      <w:r>
        <w:rPr>
          <w:rFonts w:hint="eastAsia"/>
        </w:rPr>
        <w:br/>
      </w:r>
      <w:r>
        <w:rPr>
          <w:rFonts w:hint="eastAsia"/>
        </w:rPr>
        <w:t>　　　　一、隧道防火板技术创新与管理优化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隧道防火板品牌战略思考</w:t>
      </w:r>
      <w:r>
        <w:rPr>
          <w:rFonts w:hint="eastAsia"/>
        </w:rPr>
        <w:br/>
      </w:r>
      <w:r>
        <w:rPr>
          <w:rFonts w:hint="eastAsia"/>
        </w:rPr>
        <w:t>　　　　一、隧道防火板品牌建设与维护</w:t>
      </w:r>
      <w:r>
        <w:rPr>
          <w:rFonts w:hint="eastAsia"/>
        </w:rPr>
        <w:br/>
      </w:r>
      <w:r>
        <w:rPr>
          <w:rFonts w:hint="eastAsia"/>
        </w:rPr>
        <w:t>　　　　二、隧道防火板品牌影响力与市场竞争力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中国隧道防火板行业风险与对策</w:t>
      </w:r>
      <w:r>
        <w:rPr>
          <w:rFonts w:hint="eastAsia"/>
        </w:rPr>
        <w:br/>
      </w:r>
      <w:r>
        <w:rPr>
          <w:rFonts w:hint="eastAsia"/>
        </w:rPr>
        <w:t>　　第一节 隧道防火板行业SWOT分析</w:t>
      </w:r>
      <w:r>
        <w:rPr>
          <w:rFonts w:hint="eastAsia"/>
        </w:rPr>
        <w:br/>
      </w:r>
      <w:r>
        <w:rPr>
          <w:rFonts w:hint="eastAsia"/>
        </w:rPr>
        <w:t>　　　　一、隧道防火板行业优势分析</w:t>
      </w:r>
      <w:r>
        <w:rPr>
          <w:rFonts w:hint="eastAsia"/>
        </w:rPr>
        <w:br/>
      </w:r>
      <w:r>
        <w:rPr>
          <w:rFonts w:hint="eastAsia"/>
        </w:rPr>
        <w:t>　　　　二、隧道防火板行业劣势分析</w:t>
      </w:r>
      <w:r>
        <w:rPr>
          <w:rFonts w:hint="eastAsia"/>
        </w:rPr>
        <w:br/>
      </w:r>
      <w:r>
        <w:rPr>
          <w:rFonts w:hint="eastAsia"/>
        </w:rPr>
        <w:t>　　　　三、隧道防火板市场机会探索</w:t>
      </w:r>
      <w:r>
        <w:rPr>
          <w:rFonts w:hint="eastAsia"/>
        </w:rPr>
        <w:br/>
      </w:r>
      <w:r>
        <w:rPr>
          <w:rFonts w:hint="eastAsia"/>
        </w:rPr>
        <w:t>　　　　四、隧道防火板市场威胁评估</w:t>
      </w:r>
      <w:r>
        <w:rPr>
          <w:rFonts w:hint="eastAsia"/>
        </w:rPr>
        <w:br/>
      </w:r>
      <w:r>
        <w:rPr>
          <w:rFonts w:hint="eastAsia"/>
        </w:rPr>
        <w:t>　　第二节 隧道防火板行业风险及对策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2025-2031年中国隧道防火板行业前景与发展趋势</w:t>
      </w:r>
      <w:r>
        <w:rPr>
          <w:rFonts w:hint="eastAsia"/>
        </w:rPr>
        <w:br/>
      </w:r>
      <w:r>
        <w:rPr>
          <w:rFonts w:hint="eastAsia"/>
        </w:rPr>
        <w:t>　　第一节 隧道防火板行业发展环境分析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2025-2031年隧道防火板行业发展趋势与方向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一、隧道防火板行业发展方向预测</w:t>
      </w:r>
      <w:r>
        <w:rPr>
          <w:rFonts w:hint="eastAsia"/>
        </w:rPr>
        <w:br/>
      </w:r>
      <w:r>
        <w:rPr>
          <w:rFonts w:hint="eastAsia"/>
        </w:rPr>
        <w:t>　　　　二、隧道防火板发展趋势分析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2025-2031年隧道防火板行业发展潜力与机遇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一、隧道防火板市场发展潜力评估</w:t>
      </w:r>
      <w:r>
        <w:rPr>
          <w:rFonts w:hint="eastAsia"/>
        </w:rPr>
        <w:br/>
      </w:r>
      <w:r>
        <w:rPr>
          <w:rFonts w:hint="eastAsia"/>
        </w:rPr>
        <w:t>　　　　二、隧道防火板新兴市场与机遇探索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隧道防火板行业研究结论与建议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中智.林.：隧道防火板行业发展建议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2019-2024年中国隧道防火板市场规模及增长情况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2019-2024年中国隧道防火板行业产量及增长趋势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2025-2031年中国隧道防火板行业产量预测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2019-2024年中国隧道防火板行业市场需求及增长情况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2025-2031年中国隧道防火板行业市场需求预测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2019-2024年中国隧道防火板行业利润及增长情况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**地区隧道防火板市场规模及增长情况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**地区隧道防火板行业市场需求情况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**地区隧道防火板行业市场需求情况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2019-2024年中国隧道防火板行业出口情况分析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2019-2024年中国隧道防火板行业产品市场价格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2025-2031年中国隧道防火板行业产品市场价格走势预测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隧道防火板重点企业经营情况分析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隧道防火板重点企业经营情况分析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2025-2031年中国隧道防火板市场规模预测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2025-2031年中国隧道防火板行业利润预测</w:t>
      </w:r>
      <w:r>
        <w:rPr>
          <w:rFonts w:hint="eastAsia"/>
        </w:rPr>
        <w:br/>
      </w:r>
      <w:r>
        <w:rPr>
          <w:rFonts w:hint="eastAsia"/>
        </w:rPr>
        <w:t>　　图表 2025年隧道防火板行业壁垒</w:t>
      </w:r>
      <w:r>
        <w:rPr>
          <w:rFonts w:hint="eastAsia"/>
        </w:rPr>
        <w:br/>
      </w:r>
      <w:r>
        <w:rPr>
          <w:rFonts w:hint="eastAsia"/>
        </w:rPr>
        <w:t>　　图表 2025年隧道防火板市场前景分析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2025-2031年中国隧道防火板市场需求预测</w:t>
      </w:r>
      <w:r>
        <w:rPr>
          <w:rFonts w:hint="eastAsia"/>
        </w:rPr>
        <w:br/>
      </w:r>
      <w:r>
        <w:rPr>
          <w:rFonts w:hint="eastAsia"/>
        </w:rPr>
        <w:t>　　图表 2025年隧道防火板发展趋势预测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e2ba8915f4de3" w:history="1">
        <w:r>
          <w:rPr>
            <w:rStyle w:val="Hyperlink"/>
          </w:rPr>
          <w:t>2025-2031年中国隧道防火板行业发展研究与前景趋势报告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e2ba8915f4de3" w:history="1">
        <w:r>
          <w:rPr>
            <w:rStyle w:val="Hyperlink"/>
          </w:rPr>
          <w:t>https://www.20087.com/5/06/SuiDaoFangHuoBanDeQianJing.html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防水板、隧道防火板生产厂家、1米小型隧道掘进机、隧道防火板安装人工费、消防防火板阻燃板、隧道防火板包工每平方价格多少、防爆门多少钱一平方、隧道防火板怎么安装视频、钢结构轻型楼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8da9acfc54435" w:history="1">
      <w:r>
        <w:rPr>
          <w:rStyle w:val="Hyperlink"/>
        </w:rPr>
        <w:t>2025-2031年中国隧道防火板行业发展研究与前景趋势报告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uiDaoFangHuoBanDeQianJing.html" TargetMode="External" Id="Rd8be2ba8915f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uiDaoFangHuoBanDeQianJing.html" TargetMode="External" Id="Rfb38da9acfc5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2025-07-15T02:59:01Z</dcterms:created>
  <dcterms:modified xsi:type="dcterms:W3CDTF">2025-07-15T03:59:01Z</dcterms:modified>
  <dc:subject>2025-2031年中国隧道防火板行业发展研究与前景趋势报告</dc:subject>
  <dc:title>2025-2031年中国隧道防火板行业发展研究与前景趋势报告</dc:title>
  <cp:keywords>2025-2031年中国隧道防火板行业发展研究与前景趋势报告</cp:keywords>
  <dc:description>2025-2031年中国隧道防火板行业发展研究与前景趋势报告</dc:description>
</cp:coreProperties>
</file>