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07b33ba5d428e" w:history="1">
              <w:r>
                <w:rPr>
                  <w:rStyle w:val="Hyperlink"/>
                </w:rPr>
                <w:t>中国建筑工程石行业发展回顾及市场前景分析报告（2025年版）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07b33ba5d428e" w:history="1">
              <w:r>
                <w:rPr>
                  <w:rStyle w:val="Hyperlink"/>
                </w:rPr>
                <w:t>中国建筑工程石行业发展回顾及市场前景分析报告（2025年版）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07b33ba5d428e" w:history="1">
                <w:r>
                  <w:rPr>
                    <w:rStyle w:val="Hyperlink"/>
                  </w:rPr>
                  <w:t>https://www.20087.com/5/76/JianZhuGongChengShiHangYeFenXiBaoGao.html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石是建筑行业不可或缺的基础材料之一，在建筑材料市场中占据重要地位。随着科技的进步和环境保护意识的增强，建筑工程石的开采、加工和应用技术也在不断发展和完善。目前，不仅出现了多种新型建筑材料，如生态石材、再生石材等，还采用了先进的加工工艺来提高石材的质量和美观度，满足了不同建筑项目的需求。</w:t>
      </w:r>
      <w:r>
        <w:rPr>
          <w:rFonts w:hint="eastAsia"/>
        </w:rPr>
        <w:br/>
      </w:r>
      <w:r>
        <w:rPr>
          <w:rFonts w:hint="eastAsia"/>
        </w:rPr>
        <w:t>　　未来，建筑工程石的发展将更加注重可持续性和创新性。一方面，随着绿色建筑理念的推广，对环保型建筑材料的需求将会增加，因此，研发和应用低能耗、低碳排放的石材加工技术将是行业发展的重点方向之一。另一方面，随着个性化建筑风格的流行，对具有独特纹理和颜色的石材需求也会增加，促使石材生产商开发更多样化的石材品种和表面处理技术。此外，石材的智能化加工和安装也将成为发展趋势之一，通过机器人技术等高科技手段提高石材的加工精度和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07b33ba5d428e" w:history="1">
        <w:r>
          <w:rPr>
            <w:rStyle w:val="Hyperlink"/>
          </w:rPr>
          <w:t>中国建筑工程石行业发展回顾及市场前景分析报告（2025年版）</w:t>
        </w:r>
      </w:hyperlink>
      <w:r>
        <w:rPr>
          <w:rFonts w:hint="eastAsia"/>
        </w:rPr>
        <w:t>》全面分析了建筑工程石行业的市场规模、供需状况及产业链结构，深入探讨了建筑工程石各细分市场的品牌竞争情况和价格动态，聚焦建筑工程石重点企业经营现状，揭示了行业的集中度和竞争格局。此外，建筑工程石报告对建筑工程石行业的市场前景进行了科学预测，揭示了行业未来的发展趋势、潜在风险和机遇。建筑工程石报告旨在为建筑工程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建筑工程石行业概述</w:t>
      </w:r>
      <w:r>
        <w:rPr>
          <w:rFonts w:hint="eastAsia"/>
        </w:rPr>
        <w:br/>
      </w:r>
      <w:r>
        <w:rPr>
          <w:rFonts w:hint="eastAsia"/>
        </w:rPr>
        <w:t>　　第一节 建筑工程石行业界定</w:t>
      </w:r>
      <w:r>
        <w:rPr>
          <w:rFonts w:hint="eastAsia"/>
        </w:rPr>
        <w:br/>
      </w:r>
      <w:r>
        <w:rPr>
          <w:rFonts w:hint="eastAsia"/>
        </w:rPr>
        <w:t>　　第二节 建筑工程石行业发展历程</w:t>
      </w:r>
      <w:r>
        <w:rPr>
          <w:rFonts w:hint="eastAsia"/>
        </w:rPr>
        <w:br/>
      </w:r>
      <w:r>
        <w:rPr>
          <w:rFonts w:hint="eastAsia"/>
        </w:rPr>
        <w:t>　　第三节 建筑工程石产业链分析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二、建筑工程石产业链模型分析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中国建筑工程石行业供给情况分析及趋势预测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2025年中国建筑工程石行业产量分析</w:t>
      </w:r>
      <w:r>
        <w:rPr>
          <w:rFonts w:hint="eastAsia"/>
        </w:rPr>
        <w:br/>
      </w:r>
      <w:r>
        <w:rPr>
          <w:rFonts w:hint="eastAsia"/>
        </w:rPr>
        <w:t>　　　　一、建筑工程石行业产量情况分析</w:t>
      </w:r>
      <w:r>
        <w:rPr>
          <w:rFonts w:hint="eastAsia"/>
        </w:rPr>
        <w:br/>
      </w:r>
      <w:r>
        <w:rPr>
          <w:rFonts w:hint="eastAsia"/>
        </w:rPr>
        <w:t>　　　　二、建筑工程石行业重点区域产量分析</w:t>
      </w:r>
      <w:r>
        <w:rPr>
          <w:rFonts w:hint="eastAsia"/>
        </w:rPr>
        <w:br/>
      </w:r>
      <w:r>
        <w:rPr>
          <w:rFonts w:hint="eastAsia"/>
        </w:rPr>
        <w:t>　　第二节 建筑工程石行业供给关系因素分析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一、建筑工程石行业需求变化因素</w:t>
      </w:r>
      <w:r>
        <w:rPr>
          <w:rFonts w:hint="eastAsia"/>
        </w:rPr>
        <w:br/>
      </w:r>
      <w:r>
        <w:rPr>
          <w:rFonts w:hint="eastAsia"/>
        </w:rPr>
        <w:t>　　　　二、建筑工程石行业厂商产能因素</w:t>
      </w:r>
      <w:r>
        <w:rPr>
          <w:rFonts w:hint="eastAsia"/>
        </w:rPr>
        <w:br/>
      </w:r>
      <w:r>
        <w:rPr>
          <w:rFonts w:hint="eastAsia"/>
        </w:rPr>
        <w:t>　　　　三、建筑工程石行业原料供给状况</w:t>
      </w:r>
      <w:r>
        <w:rPr>
          <w:rFonts w:hint="eastAsia"/>
        </w:rPr>
        <w:br/>
      </w:r>
      <w:r>
        <w:rPr>
          <w:rFonts w:hint="eastAsia"/>
        </w:rPr>
        <w:t>　　　　四、建筑工程石行业技术水平提高</w:t>
      </w:r>
      <w:r>
        <w:rPr>
          <w:rFonts w:hint="eastAsia"/>
        </w:rPr>
        <w:br/>
      </w:r>
      <w:r>
        <w:rPr>
          <w:rFonts w:hint="eastAsia"/>
        </w:rPr>
        <w:t>　　　　五、建筑工程石行业政策变动因素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2025-2031年中国建筑工程石行业市场供给趋势</w:t>
      </w:r>
      <w:r>
        <w:rPr>
          <w:rFonts w:hint="eastAsia"/>
        </w:rPr>
        <w:br/>
      </w:r>
      <w:r>
        <w:rPr>
          <w:rFonts w:hint="eastAsia"/>
        </w:rPr>
        <w:t>　　　　一、建筑工程石整体供给情况趋势分析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二、建筑工程石重点区域供给趋势分析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三、影响未来建筑工程石供给的因素分析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2024-2025年中国建筑工程石行业发展环境分析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中国建筑工程石行业发展经济环境分析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建筑工程石行业发展政策环境分析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中国建筑工程石行业发展社会环境分析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2025年中国建筑工程石行业发展概况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2025年中国建筑工程石行业发展态势分析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2025年中国建筑工程石行业发展特点分析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2025年中国建筑工程石行业市场供需分析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2025年中国建筑工程石市场价格分析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2019-2024年中国建筑工程石行业整体运行状况</w:t>
      </w:r>
      <w:r>
        <w:rPr>
          <w:rFonts w:hint="eastAsia"/>
        </w:rPr>
        <w:br/>
      </w:r>
      <w:r>
        <w:rPr>
          <w:rFonts w:hint="eastAsia"/>
        </w:rPr>
        <w:t>　　第一节 建筑工程石行业产销分析</w:t>
      </w:r>
      <w:r>
        <w:rPr>
          <w:rFonts w:hint="eastAsia"/>
        </w:rPr>
        <w:br/>
      </w:r>
      <w:r>
        <w:rPr>
          <w:rFonts w:hint="eastAsia"/>
        </w:rPr>
        <w:t>　　第二节 建筑工程石行业盈利能力分析</w:t>
      </w:r>
      <w:r>
        <w:rPr>
          <w:rFonts w:hint="eastAsia"/>
        </w:rPr>
        <w:br/>
      </w:r>
      <w:r>
        <w:rPr>
          <w:rFonts w:hint="eastAsia"/>
        </w:rPr>
        <w:t>　　第三节 建筑工程石行业偿债能力分析</w:t>
      </w:r>
      <w:r>
        <w:rPr>
          <w:rFonts w:hint="eastAsia"/>
        </w:rPr>
        <w:br/>
      </w:r>
      <w:r>
        <w:rPr>
          <w:rFonts w:hint="eastAsia"/>
        </w:rPr>
        <w:t>　　第四节 建筑工程石行业营运能力分析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中国建筑工程石行业进出口市场分析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2025年建筑工程石行业进出口特点分析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2025年建筑工程石行业进出口量分析</w:t>
      </w:r>
      <w:r>
        <w:rPr>
          <w:rFonts w:hint="eastAsia"/>
        </w:rPr>
        <w:br/>
      </w:r>
      <w:r>
        <w:rPr>
          <w:rFonts w:hint="eastAsia"/>
        </w:rPr>
        <w:t>　　　　一、建筑工程石进口分析</w:t>
      </w:r>
      <w:r>
        <w:rPr>
          <w:rFonts w:hint="eastAsia"/>
        </w:rPr>
        <w:br/>
      </w:r>
      <w:r>
        <w:rPr>
          <w:rFonts w:hint="eastAsia"/>
        </w:rPr>
        <w:t>　　　　二、建筑工程石出口分析</w:t>
      </w:r>
      <w:r>
        <w:rPr>
          <w:rFonts w:hint="eastAsia"/>
        </w:rPr>
        <w:br/>
      </w:r>
      <w:r>
        <w:rPr>
          <w:rFonts w:hint="eastAsia"/>
        </w:rPr>
        <w:t>　　第三节 2025-2031年建筑工程石行业进出口市场预测</w:t>
      </w:r>
      <w:r>
        <w:rPr>
          <w:rFonts w:hint="eastAsia"/>
        </w:rPr>
        <w:br/>
      </w:r>
      <w:r>
        <w:rPr>
          <w:rFonts w:hint="eastAsia"/>
        </w:rPr>
        <w:t>　　　　一、建筑工程石进口预测</w:t>
      </w:r>
      <w:r>
        <w:rPr>
          <w:rFonts w:hint="eastAsia"/>
        </w:rPr>
        <w:br/>
      </w:r>
      <w:r>
        <w:rPr>
          <w:rFonts w:hint="eastAsia"/>
        </w:rPr>
        <w:t>　　　　二、建筑工程石出口预测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2025-2031年建筑工程石行业投资价值（绩效）及行业发展预测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2019-2024年建筑工程石行业成长性分析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2019-2024年建筑工程石行业经营能力分析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2019-2024年建筑工程石行业盈利能力分析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2019-2024年建筑工程石行业偿债能力分析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2025-2031年我国建筑工程石行业产值预测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2025-2031年我国建筑工程石行业销售收入预测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2025-2031年我国建筑工程石行业总资产预测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2019-2024年中国建筑工程石产业重点区域运行分析</w:t>
      </w:r>
      <w:r>
        <w:rPr>
          <w:rFonts w:hint="eastAsia"/>
        </w:rPr>
        <w:br/>
      </w:r>
      <w:r>
        <w:rPr>
          <w:rFonts w:hint="eastAsia"/>
        </w:rPr>
        <w:t>　　第一节 建筑工程石产业重点地区（一）运行情况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建筑工程石产业重点地区（二）运行情况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建筑工程石产业重点地区（三）运行情况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建筑工程石产业重点地区（四）运行情况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建筑工程石产业重点地区（五）运行情况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建筑工程石产业重点地区（六）运行情况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近三年建筑工程石行业重点企业发展分析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建筑工程石企业（一）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二、建筑工程石企业经营情况分析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三、建筑工程石企业发展规划及前景展望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建筑工程石企业（二）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二、建筑工程石企业经营情况分析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三、建筑工程石企业发展规划及前景展望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建筑工程石企业（三）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二、建筑工程石企业经营情况分析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三、建筑工程石企业发展规划及前景展望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建筑工程石企业（四）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二、建筑工程石企业经营情况分析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三、建筑工程石企业发展规划及前景展望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建筑工程石企业（五）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二、建筑工程石企业经营情况分析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三、建筑工程石企业发展规划及前景展望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2025-2031年建筑工程石行业竞争格局分析</w:t>
      </w:r>
      <w:r>
        <w:rPr>
          <w:rFonts w:hint="eastAsia"/>
        </w:rPr>
        <w:br/>
      </w:r>
      <w:r>
        <w:rPr>
          <w:rFonts w:hint="eastAsia"/>
        </w:rPr>
        <w:t>　　第一节 中国建筑工程石行业集中度分析</w:t>
      </w:r>
      <w:r>
        <w:rPr>
          <w:rFonts w:hint="eastAsia"/>
        </w:rPr>
        <w:br/>
      </w:r>
      <w:r>
        <w:rPr>
          <w:rFonts w:hint="eastAsia"/>
        </w:rPr>
        <w:t>　　第二节 中国建筑工程石行业SWOT分析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2025-2031年中国建筑工程石行业竞争格局预测分析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中国建筑工程石行业投资策略分析</w:t>
      </w:r>
      <w:r>
        <w:rPr>
          <w:rFonts w:hint="eastAsia"/>
        </w:rPr>
        <w:br/>
      </w:r>
      <w:r>
        <w:rPr>
          <w:rFonts w:hint="eastAsia"/>
        </w:rPr>
        <w:t>　　第一节 中国建筑工程石行业投资环境分析</w:t>
      </w:r>
      <w:r>
        <w:rPr>
          <w:rFonts w:hint="eastAsia"/>
        </w:rPr>
        <w:br/>
      </w:r>
      <w:r>
        <w:rPr>
          <w:rFonts w:hint="eastAsia"/>
        </w:rPr>
        <w:t>　　第二节 中国建筑工程石行业投资收益分析</w:t>
      </w:r>
      <w:r>
        <w:rPr>
          <w:rFonts w:hint="eastAsia"/>
        </w:rPr>
        <w:br/>
      </w:r>
      <w:r>
        <w:rPr>
          <w:rFonts w:hint="eastAsia"/>
        </w:rPr>
        <w:t>　　第三节 中国建筑工程石行业产品投资方向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2025-2031年中国建筑工程石行业投资收益预测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二、2025-2031年中国建筑工程石行业工业总产值预测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三、2025-2031年中国建筑工程石行业销售收入预测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四、2025-2031年中国建筑工程石行业利润总额预测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五、2025-2031年中国建筑工程石行业总资产预测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中国建筑工程石行业投资风险分析</w:t>
      </w:r>
      <w:r>
        <w:rPr>
          <w:rFonts w:hint="eastAsia"/>
        </w:rPr>
        <w:br/>
      </w:r>
      <w:r>
        <w:rPr>
          <w:rFonts w:hint="eastAsia"/>
        </w:rPr>
        <w:t>　　第一节 中国建筑工程石行业内部风险分析</w:t>
      </w:r>
      <w:r>
        <w:rPr>
          <w:rFonts w:hint="eastAsia"/>
        </w:rPr>
        <w:br/>
      </w:r>
      <w:r>
        <w:rPr>
          <w:rFonts w:hint="eastAsia"/>
        </w:rPr>
        <w:t>　　　　一、建筑工程石市场竞争风险分析</w:t>
      </w:r>
      <w:r>
        <w:rPr>
          <w:rFonts w:hint="eastAsia"/>
        </w:rPr>
        <w:br/>
      </w:r>
      <w:r>
        <w:rPr>
          <w:rFonts w:hint="eastAsia"/>
        </w:rPr>
        <w:t>　　　　二、建筑工程石技术水平风险分析</w:t>
      </w:r>
      <w:r>
        <w:rPr>
          <w:rFonts w:hint="eastAsia"/>
        </w:rPr>
        <w:br/>
      </w:r>
      <w:r>
        <w:rPr>
          <w:rFonts w:hint="eastAsia"/>
        </w:rPr>
        <w:t>　　　　三、建筑工程石企业竞争风险分析</w:t>
      </w:r>
      <w:r>
        <w:rPr>
          <w:rFonts w:hint="eastAsia"/>
        </w:rPr>
        <w:br/>
      </w:r>
      <w:r>
        <w:rPr>
          <w:rFonts w:hint="eastAsia"/>
        </w:rPr>
        <w:t>　　　　四、建筑工程石企业出口风险分析</w:t>
      </w:r>
      <w:r>
        <w:rPr>
          <w:rFonts w:hint="eastAsia"/>
        </w:rPr>
        <w:br/>
      </w:r>
      <w:r>
        <w:rPr>
          <w:rFonts w:hint="eastAsia"/>
        </w:rPr>
        <w:t>　　第二节 中国建筑工程石行业外部风险分析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二、建筑工程石行业政策环境风险分析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三、建筑工程石关联行业风险分析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建筑工程石市场预测及建筑工程石项目投资建议</w:t>
      </w:r>
      <w:r>
        <w:rPr>
          <w:rFonts w:hint="eastAsia"/>
        </w:rPr>
        <w:br/>
      </w:r>
      <w:r>
        <w:rPr>
          <w:rFonts w:hint="eastAsia"/>
        </w:rPr>
        <w:t>　　第一节 中国建筑工程石生产、营销企业投资运作模式分析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建筑工程石外销与内销优势分析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2025-2031年中国建筑工程石市场规模及增长趋势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2025-2031年中国建筑工程石投资规模预测</w:t>
      </w:r>
      <w:r>
        <w:rPr>
          <w:rFonts w:hint="eastAsia"/>
        </w:rPr>
        <w:br/>
      </w:r>
      <w:r>
        <w:rPr>
          <w:rFonts w:hint="eastAsia"/>
        </w:rPr>
        <w:t>　　第五节 2025-2031年建筑工程石市场盈利预测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[.中.智.林.]建筑工程石项目投资建议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2019-2024年中国建筑工程石市场规模及增长情况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2019-2024年中国建筑工程石行业产量及增长趋势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2025-2031年中国建筑工程石行业产量预测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2019-2024年中国建筑工程石行业市场需求及增长情况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2025-2031年中国建筑工程石行业市场需求预测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**地区建筑工程石市场规模及增长情况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**地区建筑工程石市场规模及增长情况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2019-2024年中国建筑工程石行业出口情况分析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2025年建筑工程石行业壁垒</w:t>
      </w:r>
      <w:r>
        <w:rPr>
          <w:rFonts w:hint="eastAsia"/>
        </w:rPr>
        <w:br/>
      </w:r>
      <w:r>
        <w:rPr>
          <w:rFonts w:hint="eastAsia"/>
        </w:rPr>
        <w:t>　　图表 2025年建筑工程石市场前景分析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2025-2031年中国建筑工程石市场规模预测</w:t>
      </w:r>
      <w:r>
        <w:rPr>
          <w:rFonts w:hint="eastAsia"/>
        </w:rPr>
        <w:br/>
      </w:r>
      <w:r>
        <w:rPr>
          <w:rFonts w:hint="eastAsia"/>
        </w:rPr>
        <w:t>　　图表 2025年建筑工程石发展趋势预测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07b33ba5d428e" w:history="1">
        <w:r>
          <w:rPr>
            <w:rStyle w:val="Hyperlink"/>
          </w:rPr>
          <w:t>中国建筑工程石行业发展回顾及市场前景分析报告（2025年版）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07b33ba5d428e" w:history="1">
        <w:r>
          <w:rPr>
            <w:rStyle w:val="Hyperlink"/>
          </w:rPr>
          <w:t>https://www.20087.com/5/76/JianZhuGongChengShiHangYeFenXiBaoGao.html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热点：建筑工程石材、建筑工程石材施工的质量控制初探、建筑工程石料规格、建筑工程石方业主不让用,要拿去拍卖、建筑工程石榴果造型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70e8b68fb4f1d" w:history="1">
      <w:r>
        <w:rPr>
          <w:rStyle w:val="Hyperlink"/>
        </w:rPr>
        <w:t>中国建筑工程石行业发展回顾及市场前景分析报告（2025年版）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anZhuGongChengShiHangYeFenXiBaoGao.html" TargetMode="External" Id="Re7907b33ba5d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anZhuGongChengShiHangYeFenXiBaoGao.html" TargetMode="External" Id="Rd2670e8b68fb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2024-10-19T23:33:00Z</dcterms:created>
  <dcterms:modified xsi:type="dcterms:W3CDTF">2024-10-20T00:33:00Z</dcterms:modified>
  <dc:subject>中国建筑工程石行业发展回顾及市场前景分析报告（2025年版）</dc:subject>
  <dc:title>中国建筑工程石行业发展回顾及市场前景分析报告（2025年版）</dc:title>
  <cp:keywords>中国建筑工程石行业发展回顾及市场前景分析报告（2025年版）</cp:keywords>
  <dc:description>中国建筑工程石行业发展回顾及市场前景分析报告（2025年版）</dc:description>
</cp:coreProperties>
</file>