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67a40c4b3b499c" w:history="1">
              <w:r>
                <w:rPr>
                  <w:rStyle w:val="Hyperlink"/>
                </w:rPr>
                <w:t>2026年中国泡沫塑料板行业研究及未来发展趋势分析报告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67a40c4b3b499c" w:history="1">
              <w:r>
                <w:rPr>
                  <w:rStyle w:val="Hyperlink"/>
                </w:rPr>
                <w:t>2026年中国泡沫塑料板行业研究及未来发展趋势分析报告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1128866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67a40c4b3b499c" w:history="1">
                <w:r>
                  <w:rPr>
                    <w:rStyle w:val="Hyperlink"/>
                  </w:rPr>
                  <w:t>https://www.20087.com/6/86/PaoMoSuLiaoBanShiChangFenXiBaoGao.html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塑料板是一种轻质、保温隔热性能好的建筑材料，广泛应用于建筑、包装、广告等行业。近年来，随着建筑材料技术的进步，泡沫塑料板的种类和性能得到了显著提升，例如聚苯乙烯泡沫塑料板（EPS）、挤塑聚苯乙烯泡沫塑料板（XPS）等。这些材料不仅具有良好的保温性能，还具有防水、耐腐蚀等特点，能够满足不同环境下的使用需求。此外，随着环保意识的增强，市场上也开始出现了一些生物基或可降解的泡沫塑料板。</w:t>
      </w:r>
      <w:r>
        <w:rPr>
          <w:rFonts w:hint="eastAsia"/>
        </w:rPr>
        <w:br/>
      </w:r>
      <w:r>
        <w:rPr>
          <w:rFonts w:hint="eastAsia"/>
        </w:rPr>
        <w:t>　　未来，泡沫塑料板市场预计将受到以下几个方面的推动：一是随着绿色建筑的发展，对环保型泡沫塑料板的需求将持续增长；二是随着包装行业对轻量化、减震保护的要求提高，泡沫塑料板的应用将进一步拓展；三是随着技术创新，泡沫塑料板将更加注重提高其力学性能和耐久性；四是随着可持续发展目标的推进，泡沫塑料板的生产将更加注重资源循环利用和减少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267a40c4b3b499c" w:history="1">
        <w:r>
          <w:rPr>
            <w:rStyle w:val="Hyperlink"/>
          </w:rPr>
          <w:t>2026年中国泡沫塑料板行业研究及未来发展趋势分析报告</w:t>
        </w:r>
      </w:hyperlink>
      <w:r>
        <w:rPr>
          <w:rFonts w:hint="eastAsia"/>
        </w:rPr>
        <w:t>》基于科学的市场调研与数据分析，全面解析了泡沫塑料板行业的市场规模、市场需求及发展现状。报告深入探讨了泡沫塑料板产业链结构、细分市场特点及技术发展方向，并结合宏观经济环境与消费者需求变化，对泡沫塑料板行业前景与未来趋势进行了科学预测，揭示了潜在增长空间。通过对泡沫塑料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泡沫塑料板产品概述</w:t>
      </w:r>
      <w:r>
        <w:rPr>
          <w:rFonts w:hint="eastAsia"/>
        </w:rPr>
        <w:br/>
      </w:r>
      <w:r>
        <w:rPr>
          <w:rFonts w:hint="eastAsia"/>
        </w:rPr>
        <w:t>　　第一节 泡沫塑料板产品定义</w:t>
      </w:r>
      <w:r>
        <w:rPr>
          <w:rFonts w:hint="eastAsia"/>
        </w:rPr>
        <w:br/>
      </w:r>
      <w:r>
        <w:rPr>
          <w:rFonts w:hint="eastAsia"/>
        </w:rPr>
        <w:t>　　第二节 泡沫塑料板产品特点</w:t>
      </w:r>
      <w:r>
        <w:rPr>
          <w:rFonts w:hint="eastAsia"/>
        </w:rPr>
        <w:br/>
      </w:r>
      <w:r>
        <w:rPr>
          <w:rFonts w:hint="eastAsia"/>
        </w:rPr>
        <w:t>　　第三节 泡沫塑料板产品用途分析</w:t>
      </w:r>
      <w:r>
        <w:rPr>
          <w:rFonts w:hint="eastAsia"/>
        </w:rPr>
        <w:br/>
      </w:r>
      <w:r>
        <w:rPr>
          <w:rFonts w:hint="eastAsia"/>
        </w:rPr>
        <w:t>　　第四节 泡沫塑料板行业发展历程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2025-2026年中国泡沫塑料板行业发展环境分析</w:t>
      </w:r>
      <w:r>
        <w:rPr>
          <w:rFonts w:hint="eastAsia"/>
        </w:rPr>
        <w:br/>
      </w:r>
      <w:r>
        <w:rPr>
          <w:rFonts w:hint="eastAsia"/>
        </w:rPr>
        <w:t>　　第一节 泡沫塑料板行业经济环境分析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泡沫塑料板行业政策环境分析</w:t>
      </w:r>
      <w:r>
        <w:rPr>
          <w:rFonts w:hint="eastAsia"/>
        </w:rPr>
        <w:br/>
      </w:r>
      <w:r>
        <w:rPr>
          <w:rFonts w:hint="eastAsia"/>
        </w:rPr>
        <w:t>　　　　一、泡沫塑料板行业相关政策</w:t>
      </w:r>
      <w:r>
        <w:rPr>
          <w:rFonts w:hint="eastAsia"/>
        </w:rPr>
        <w:br/>
      </w:r>
      <w:r>
        <w:rPr>
          <w:rFonts w:hint="eastAsia"/>
        </w:rPr>
        <w:t>　　　　二、泡沫塑料板行业相关标准</w:t>
      </w:r>
      <w:r>
        <w:rPr>
          <w:rFonts w:hint="eastAsia"/>
        </w:rPr>
        <w:br/>
      </w:r>
      <w:r>
        <w:rPr>
          <w:rFonts w:hint="eastAsia"/>
        </w:rPr>
        <w:t>　　第三节 泡沫塑料板行业技术环境分析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2025-2026年全球泡沫塑料板行业市场运行形势分析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2025-2026年全球泡沫塑料板行业发展概况</w:t>
      </w:r>
      <w:r>
        <w:rPr>
          <w:rFonts w:hint="eastAsia"/>
        </w:rPr>
        <w:br/>
      </w:r>
      <w:r>
        <w:rPr>
          <w:rFonts w:hint="eastAsia"/>
        </w:rPr>
        <w:t>　　第二节 全球泡沫塑料板行业发展走势</w:t>
      </w:r>
      <w:r>
        <w:rPr>
          <w:rFonts w:hint="eastAsia"/>
        </w:rPr>
        <w:br/>
      </w:r>
      <w:r>
        <w:rPr>
          <w:rFonts w:hint="eastAsia"/>
        </w:rPr>
        <w:t>　　　　一、全球泡沫塑料板行业市场分布情况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二、全球泡沫塑料板行业发展趋势分析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全球泡沫塑料板行业重点国家和区域分析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中国泡沫塑料板行业供给与需求情况分析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2021-2026年中国泡沫塑料板行业总体规模</w:t>
      </w:r>
      <w:r>
        <w:rPr>
          <w:rFonts w:hint="eastAsia"/>
        </w:rPr>
        <w:br/>
      </w:r>
      <w:r>
        <w:rPr>
          <w:rFonts w:hint="eastAsia"/>
        </w:rPr>
        <w:t>　　第二节 中国泡沫塑料板行业盈利情况分析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中国泡沫塑料板行业产量情况分析与预测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一、2021-2026年泡沫塑料板行业产量统计分析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二、2026年泡沫塑料板行业产量特点分析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三、2026-2032年中国泡沫塑料板行业产量预测分析</w:t>
      </w:r>
      <w:r>
        <w:rPr>
          <w:rFonts w:hint="eastAsia"/>
        </w:rPr>
        <w:br/>
      </w:r>
      <w:r>
        <w:rPr>
          <w:rFonts w:hint="eastAsia"/>
        </w:rPr>
        <w:t>　　第四节 中国泡沫塑料板行业需求概况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一、2021-2026年中国泡沫塑料板行业需求情况分析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二、2026年中国泡沫塑料板行业市场需求特点分析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三、2026-2032年中国泡沫塑料板市场需求预测分析</w:t>
      </w:r>
      <w:r>
        <w:rPr>
          <w:rFonts w:hint="eastAsia"/>
        </w:rPr>
        <w:br/>
      </w:r>
      <w:r>
        <w:rPr>
          <w:rFonts w:hint="eastAsia"/>
        </w:rPr>
        <w:t>　　第五节 泡沫塑料板产业供需平衡状况分析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中国泡沫塑料板行业进出口情况分析预测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中国泡沫塑料板行业进口情况分析预测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一、2021-2026年中国泡沫塑料板行业进口情况分析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二、2025-2026年中国泡沫塑料板行业进口特点分析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三、2021-2032年中国泡沫塑料板行业进口情况预测</w:t>
      </w:r>
      <w:r>
        <w:rPr>
          <w:rFonts w:hint="eastAsia"/>
        </w:rPr>
        <w:br/>
      </w:r>
      <w:r>
        <w:rPr>
          <w:rFonts w:hint="eastAsia"/>
        </w:rPr>
        <w:t>　　第二节 中国泡沫塑料板行业出口情况分析预测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一、2021-2026年中国泡沫塑料板行业出口情况分析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二、2025-2026年中国泡沫塑料板行业出口特点分析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二、2021-2032年中国泡沫塑料板行业出口情况预测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影响中国泡沫塑料板行业进出口因素分析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中国泡沫塑料板行业规模与效益分析预测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泡沫塑料板行业规模分析及预测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一、2021-2026年泡沫塑料板行业资产规模变化分析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二、2021-2032年泡沫塑料板行业资产规模预测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三、2021-2026年泡沫塑料板行业收入和利润变化分析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四、2021-2032年泡沫塑料板行业收入和利润预测</w:t>
      </w:r>
      <w:r>
        <w:rPr>
          <w:rFonts w:hint="eastAsia"/>
        </w:rPr>
        <w:br/>
      </w:r>
      <w:r>
        <w:rPr>
          <w:rFonts w:hint="eastAsia"/>
        </w:rPr>
        <w:t>　　第二节 泡沫塑料板行业效益分析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一、2021-2026年泡沫塑料板行业三费变化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二、2021-2026年泡沫塑料板行业效益分析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泡沫塑料板上下游行业发展现状与趋势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泡沫塑料板上游行业发展分析</w:t>
      </w:r>
      <w:r>
        <w:rPr>
          <w:rFonts w:hint="eastAsia"/>
        </w:rPr>
        <w:br/>
      </w:r>
      <w:r>
        <w:rPr>
          <w:rFonts w:hint="eastAsia"/>
        </w:rPr>
        <w:t>　　　　一、泡沫塑料板上游行业发展现状</w:t>
      </w:r>
      <w:r>
        <w:rPr>
          <w:rFonts w:hint="eastAsia"/>
        </w:rPr>
        <w:br/>
      </w:r>
      <w:r>
        <w:rPr>
          <w:rFonts w:hint="eastAsia"/>
        </w:rPr>
        <w:t>　　　　二、泡沫塑料板上游行业发展趋势预测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三、行业新动态及其对泡沫塑料板行业的影响分析</w:t>
      </w:r>
      <w:r>
        <w:rPr>
          <w:rFonts w:hint="eastAsia"/>
        </w:rPr>
        <w:br/>
      </w:r>
      <w:r>
        <w:rPr>
          <w:rFonts w:hint="eastAsia"/>
        </w:rPr>
        <w:t>　　第二节 泡沫塑料板下游行业发展分析</w:t>
      </w:r>
      <w:r>
        <w:rPr>
          <w:rFonts w:hint="eastAsia"/>
        </w:rPr>
        <w:br/>
      </w:r>
      <w:r>
        <w:rPr>
          <w:rFonts w:hint="eastAsia"/>
        </w:rPr>
        <w:t>　　　　一、泡沫塑料板下游行业发展现状</w:t>
      </w:r>
      <w:r>
        <w:rPr>
          <w:rFonts w:hint="eastAsia"/>
        </w:rPr>
        <w:br/>
      </w:r>
      <w:r>
        <w:rPr>
          <w:rFonts w:hint="eastAsia"/>
        </w:rPr>
        <w:t>　　　　二、泡沫塑料板下游行业发展趋势预测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三、行业新动态及其对泡沫塑料板行业的影响分析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泡沫塑料板行业竞争格局分析</w:t>
      </w:r>
      <w:r>
        <w:rPr>
          <w:rFonts w:hint="eastAsia"/>
        </w:rPr>
        <w:br/>
      </w:r>
      <w:r>
        <w:rPr>
          <w:rFonts w:hint="eastAsia"/>
        </w:rPr>
        <w:t>　　第一节 泡沫塑料板行业集中度分析</w:t>
      </w:r>
      <w:r>
        <w:rPr>
          <w:rFonts w:hint="eastAsia"/>
        </w:rPr>
        <w:br/>
      </w:r>
      <w:r>
        <w:rPr>
          <w:rFonts w:hint="eastAsia"/>
        </w:rPr>
        <w:t>　　　　一、泡沫塑料板市场集中度分析</w:t>
      </w:r>
      <w:r>
        <w:rPr>
          <w:rFonts w:hint="eastAsia"/>
        </w:rPr>
        <w:br/>
      </w:r>
      <w:r>
        <w:rPr>
          <w:rFonts w:hint="eastAsia"/>
        </w:rPr>
        <w:t>　　　　二、泡沫塑料板企业集中度分析</w:t>
      </w:r>
      <w:r>
        <w:rPr>
          <w:rFonts w:hint="eastAsia"/>
        </w:rPr>
        <w:br/>
      </w:r>
      <w:r>
        <w:rPr>
          <w:rFonts w:hint="eastAsia"/>
        </w:rPr>
        <w:t>　　　　三、泡沫塑料板区域集中度分析</w:t>
      </w:r>
      <w:r>
        <w:rPr>
          <w:rFonts w:hint="eastAsia"/>
        </w:rPr>
        <w:br/>
      </w:r>
      <w:r>
        <w:rPr>
          <w:rFonts w:hint="eastAsia"/>
        </w:rPr>
        <w:t>　　第二节 泡沫塑料板行业竞争格局分析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一、2025-2026年泡沫塑料板行业竞争分析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二、2025-2026年中外泡沫塑料板产品竞争分析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三、2021-2026年中国泡沫塑料板市场竞争分析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四、2021-2032年国内主要泡沫塑料板企业动向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中国泡沫塑料板行业重点企业竞争力分析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泡沫塑料板企业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三、泡沫塑料板企业经营状况</w:t>
      </w:r>
      <w:r>
        <w:rPr>
          <w:rFonts w:hint="eastAsia"/>
        </w:rPr>
        <w:br/>
      </w:r>
      <w:r>
        <w:rPr>
          <w:rFonts w:hint="eastAsia"/>
        </w:rPr>
        <w:t>　　　　四、泡沫塑料板企业发展策略</w:t>
      </w:r>
      <w:r>
        <w:rPr>
          <w:rFonts w:hint="eastAsia"/>
        </w:rPr>
        <w:br/>
      </w:r>
      <w:r>
        <w:rPr>
          <w:rFonts w:hint="eastAsia"/>
        </w:rPr>
        <w:t>　　第二节 泡沫塑料板领先企业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三、泡沫塑料板企业经营状况</w:t>
      </w:r>
      <w:r>
        <w:rPr>
          <w:rFonts w:hint="eastAsia"/>
        </w:rPr>
        <w:br/>
      </w:r>
      <w:r>
        <w:rPr>
          <w:rFonts w:hint="eastAsia"/>
        </w:rPr>
        <w:t>　　　　四、泡沫塑料板企业发展策略</w:t>
      </w:r>
      <w:r>
        <w:rPr>
          <w:rFonts w:hint="eastAsia"/>
        </w:rPr>
        <w:br/>
      </w:r>
      <w:r>
        <w:rPr>
          <w:rFonts w:hint="eastAsia"/>
        </w:rPr>
        <w:t>　　第三节 泡沫塑料板代表企业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三、泡沫塑料板企业经营状况</w:t>
      </w:r>
      <w:r>
        <w:rPr>
          <w:rFonts w:hint="eastAsia"/>
        </w:rPr>
        <w:br/>
      </w:r>
      <w:r>
        <w:rPr>
          <w:rFonts w:hint="eastAsia"/>
        </w:rPr>
        <w:t>　　　　四、泡沫塑料板企业发展策略</w:t>
      </w:r>
      <w:r>
        <w:rPr>
          <w:rFonts w:hint="eastAsia"/>
        </w:rPr>
        <w:br/>
      </w:r>
      <w:r>
        <w:rPr>
          <w:rFonts w:hint="eastAsia"/>
        </w:rPr>
        <w:t>　　第四节 泡沫塑料板标杆企业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三、泡沫塑料板企业经营状况</w:t>
      </w:r>
      <w:r>
        <w:rPr>
          <w:rFonts w:hint="eastAsia"/>
        </w:rPr>
        <w:br/>
      </w:r>
      <w:r>
        <w:rPr>
          <w:rFonts w:hint="eastAsia"/>
        </w:rPr>
        <w:t>　　　　四、泡沫塑料板企业发展策略</w:t>
      </w:r>
      <w:r>
        <w:rPr>
          <w:rFonts w:hint="eastAsia"/>
        </w:rPr>
        <w:br/>
      </w:r>
      <w:r>
        <w:rPr>
          <w:rFonts w:hint="eastAsia"/>
        </w:rPr>
        <w:t>　　第五节 泡沫塑料板重点企业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三、泡沫塑料板企业经营状况</w:t>
      </w:r>
      <w:r>
        <w:rPr>
          <w:rFonts w:hint="eastAsia"/>
        </w:rPr>
        <w:br/>
      </w:r>
      <w:r>
        <w:rPr>
          <w:rFonts w:hint="eastAsia"/>
        </w:rPr>
        <w:t>　　　　四、泡沫塑料板企业发展策略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泡沫塑料板行业企业经营策略研究分析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泡沫塑料板企业多样化经营策略分析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一、泡沫塑料板企业多样化经营情况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二、现行泡沫塑料板行业多样化经营的方向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大型泡沫塑料板企业集团未来发展策略分析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对中小泡沫塑料板企业生产经营的建议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中国泡沫塑料板产业市场竞争策略建议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中国泡沫塑料板市场竞争策略建议</w:t>
      </w:r>
      <w:r>
        <w:rPr>
          <w:rFonts w:hint="eastAsia"/>
        </w:rPr>
        <w:br/>
      </w:r>
      <w:r>
        <w:rPr>
          <w:rFonts w:hint="eastAsia"/>
        </w:rPr>
        <w:t>　　　　一、泡沫塑料板市场定位策略建议</w:t>
      </w:r>
      <w:r>
        <w:rPr>
          <w:rFonts w:hint="eastAsia"/>
        </w:rPr>
        <w:br/>
      </w:r>
      <w:r>
        <w:rPr>
          <w:rFonts w:hint="eastAsia"/>
        </w:rPr>
        <w:t>　　　　二、泡沫塑料板产品开发策略建议</w:t>
      </w:r>
      <w:r>
        <w:rPr>
          <w:rFonts w:hint="eastAsia"/>
        </w:rPr>
        <w:br/>
      </w:r>
      <w:r>
        <w:rPr>
          <w:rFonts w:hint="eastAsia"/>
        </w:rPr>
        <w:t>　　　　三、泡沫塑料板渠道竞争策略建议</w:t>
      </w:r>
      <w:r>
        <w:rPr>
          <w:rFonts w:hint="eastAsia"/>
        </w:rPr>
        <w:br/>
      </w:r>
      <w:r>
        <w:rPr>
          <w:rFonts w:hint="eastAsia"/>
        </w:rPr>
        <w:t>　　　　四、泡沫塑料板品牌竞争策略建议</w:t>
      </w:r>
      <w:r>
        <w:rPr>
          <w:rFonts w:hint="eastAsia"/>
        </w:rPr>
        <w:br/>
      </w:r>
      <w:r>
        <w:rPr>
          <w:rFonts w:hint="eastAsia"/>
        </w:rPr>
        <w:t>　　　　五、泡沫塑料板价格竞争策略建议</w:t>
      </w:r>
      <w:r>
        <w:rPr>
          <w:rFonts w:hint="eastAsia"/>
        </w:rPr>
        <w:br/>
      </w:r>
      <w:r>
        <w:rPr>
          <w:rFonts w:hint="eastAsia"/>
        </w:rPr>
        <w:t>　　　　六、泡沫塑料板客户服务策略建议</w:t>
      </w:r>
      <w:r>
        <w:rPr>
          <w:rFonts w:hint="eastAsia"/>
        </w:rPr>
        <w:br/>
      </w:r>
      <w:r>
        <w:rPr>
          <w:rFonts w:hint="eastAsia"/>
        </w:rPr>
        <w:t>　　第二节 中国泡沫塑料板产业竞争战略建议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一、济研：泡沫塑料板竞争战略选择建议</w:t>
      </w:r>
      <w:r>
        <w:rPr>
          <w:rFonts w:hint="eastAsia"/>
        </w:rPr>
        <w:br/>
      </w:r>
      <w:r>
        <w:rPr>
          <w:rFonts w:hint="eastAsia"/>
        </w:rPr>
        <w:t>　　　　二、泡沫塑料板产业升级策略建议</w:t>
      </w:r>
      <w:r>
        <w:rPr>
          <w:rFonts w:hint="eastAsia"/>
        </w:rPr>
        <w:br/>
      </w:r>
      <w:r>
        <w:rPr>
          <w:rFonts w:hint="eastAsia"/>
        </w:rPr>
        <w:t>　　　　三、泡沫塑料板产业转移策略建议</w:t>
      </w:r>
      <w:r>
        <w:rPr>
          <w:rFonts w:hint="eastAsia"/>
        </w:rPr>
        <w:br/>
      </w:r>
      <w:r>
        <w:rPr>
          <w:rFonts w:hint="eastAsia"/>
        </w:rPr>
        <w:t>　　　　四、泡沫塑料板价值链定位建议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中国泡沫塑料板行业未来发展预测及投资前景分析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未来泡沫塑料板行业发展趋势分析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一、未来泡沫塑料板行业发展分析</w:t>
      </w:r>
      <w:r>
        <w:rPr>
          <w:rFonts w:hint="eastAsia"/>
        </w:rPr>
        <w:br/>
      </w:r>
      <w:r>
        <w:rPr>
          <w:rFonts w:hint="eastAsia"/>
        </w:rPr>
        <w:t>　　　　二、未来泡沫塑料板行业技术开发方向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2021-2032年泡沫塑料板行业运行状况预测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一、2021-2032年泡沫塑料板行业工业总产值预测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二、2021-2032年泡沫塑料板行业销售收入预测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三、2021-2032年泡沫塑料板行业总资产预测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业内专家对中国泡沫塑料板行业投资的建议及观点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泡沫塑料板行业投资机遇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一、中国强劲的经济增长率对泡沫塑料板行业的支撑</w:t>
      </w:r>
      <w:r>
        <w:rPr>
          <w:rFonts w:hint="eastAsia"/>
        </w:rPr>
        <w:br/>
      </w:r>
      <w:r>
        <w:rPr>
          <w:rFonts w:hint="eastAsia"/>
        </w:rPr>
        <w:t>　　　　二、泡沫塑料板企业在危机中的竞争优势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泡沫塑料板行业投资风险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泡沫塑料板行业应对策略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中~智~林－泡沫塑料板市场的重点客户战略实施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泡沫塑料板产业链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2021-2026年中国泡沫塑料板行业市场规模及增长情况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2021-2026年中国泡沫塑料板行业产量及增长趋势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2021-2026年中国泡沫塑料板市场需求量及增速统计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2021-2026年中国泡沫塑料板行业盈利情况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2021-2026年中国泡沫塑料板行业企业数量情况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2021-2026年中国泡沫塑料板行业企业平均规模情况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2021-2026年中国泡沫塑料板行业市场规模及增长情况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**地区泡沫塑料板市场规模及增长情况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**地区泡沫塑料板行业市场需求情况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泡沫塑料板重点企业（一）基本信息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泡沫塑料板重点企业（一）经营情况分析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泡沫塑料板重点企业（一）主要经济指标情况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泡沫塑料板重点企业（一）偿债能力情况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泡沫塑料板重点企业（一）运营能力情况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泡沫塑料板重点企业（一）成长能力情况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泡沫塑料板重点企业（二）基本信息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泡沫塑料板重点企业（二）经营情况分析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泡沫塑料板重点企业（二）主要经济指标情况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泡沫塑料板重点企业（二）偿债能力情况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泡沫塑料板重点企业（二）运营能力情况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泡沫塑料板重点企业（二）成长能力情况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2021-2032年中国泡沫塑料板行业产量预测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2021-2032年中国泡沫塑料板市场需求量预测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2021-2032年中国泡沫塑料板行业市场规模预测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2021-2032年中国泡沫塑料板市场前景分析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2021-2032年中国泡沫塑料板行业发展趋势预测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67a40c4b3b499c" w:history="1">
        <w:r>
          <w:rPr>
            <w:rStyle w:val="Hyperlink"/>
          </w:rPr>
          <w:t>2026年中国泡沫塑料板行业研究及未来发展趋势分析报告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1128866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67a40c4b3b499c" w:history="1">
        <w:r>
          <w:rPr>
            <w:rStyle w:val="Hyperlink"/>
          </w:rPr>
          <w:t>https://www.20087.com/6/86/PaoMoSuLiaoBanShiChangFenXiBaoGao.html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热点：聚丙烯泡沫塑料板、聚乙烯泡沫塑料板、附近气泡袋生产厂家、泡沫塑料板多少钱一个平方米、装修用的膨胀泡沫、泡沫塑料板和木板在水中漂浮能力、pet和玻璃哪个好、泡沫塑料板厂家、泡沫板有毒吗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55c98d34bf488c" w:history="1">
      <w:r>
        <w:rPr>
          <w:rStyle w:val="Hyperlink"/>
        </w:rPr>
        <w:t>2026年中国泡沫塑料板行业研究及未来发展趋势分析报告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PaoMoSuLiaoBanShiChangFenXiBaoGao.html" TargetMode="External" Id="R2267a40c4b3b49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PaoMoSuLiaoBanShiChangFenXiBaoGao.html" TargetMode="External" Id="R2155c98d34bf48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2026-08-05T01:44:00Z</dcterms:created>
  <dcterms:modified xsi:type="dcterms:W3CDTF">2026-08-05T02:44:00Z</dcterms:modified>
  <dc:subject>2026年中国泡沫塑料板行业研究及未来发展趋势分析报告</dc:subject>
  <dc:title>2026年中国泡沫塑料板行业研究及未来发展趋势分析报告</dc:title>
  <cp:keywords>2026年中国泡沫塑料板行业研究及未来发展趋势分析报告</cp:keywords>
  <dc:description>2026年中国泡沫塑料板行业研究及未来发展趋势分析报告</dc:description>
</cp:coreProperties>
</file>