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3363eac8e433e" w:history="1">
              <w:r>
                <w:rPr>
                  <w:rStyle w:val="Hyperlink"/>
                </w:rPr>
                <w:t>2025-2031年全球与中国实木地板行业市场调研及发展前景分析报告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3363eac8e433e" w:history="1">
              <w:r>
                <w:rPr>
                  <w:rStyle w:val="Hyperlink"/>
                </w:rPr>
                <w:t>2025-2031年全球与中国实木地板行业市场调研及发展前景分析报告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3363eac8e433e" w:history="1">
                <w:r>
                  <w:rPr>
                    <w:rStyle w:val="Hyperlink"/>
                  </w:rPr>
                  <w:t>https://www.20087.com/8/26/ShiMuDiBanDeXianZhuangYuQianJing.html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是一种以天然木材为原料制成的地面装饰材料，具有自然美观、环保舒适等特点。近年来，随着人们生活水平的提高和家居装修需求的增加，实木地板的市场需求不断增加。目前，实木地板的种类繁多，包括不同树种、不同工艺处理的地板。同时，实木地板的生产技术也在不断进步，产品的质量和环保性能不断提升。</w:t>
      </w:r>
      <w:r>
        <w:rPr>
          <w:rFonts w:hint="eastAsia"/>
        </w:rPr>
        <w:br/>
      </w:r>
      <w:r>
        <w:rPr>
          <w:rFonts w:hint="eastAsia"/>
        </w:rPr>
        <w:t>　　未来，实木地板的发展将更加注重环保和可持续发展。研究人员将继续探索更加环保的生产工艺和材料，减少对森林资源的破坏。同时，实木地板的设计和加工技术也将不断创新，提高产品的美观性和耐用性。此外，实木地板在智能家居、绿色建筑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3363eac8e433e" w:history="1">
        <w:r>
          <w:rPr>
            <w:rStyle w:val="Hyperlink"/>
          </w:rPr>
          <w:t>2025-2031年全球与中国实木地板行业市场调研及发展前景分析报告</w:t>
        </w:r>
      </w:hyperlink>
      <w:r>
        <w:rPr>
          <w:rFonts w:hint="eastAsia"/>
        </w:rPr>
        <w:t>》基于详实数据资料，系统分析实木地板产业链结构、市场规模及需求现状，梳理实木地板市场价格走势与行业发展特点。报告重点研究行业竞争格局，包括重点实木地板企业的市场表现，并对实木地板细分领域的发展潜力进行评估。结合政策环境和实木地板技术演进方向，对实木地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按照不同产品类型，实木地板主要可以分为如下几个类别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从不同应用，实木地板主要包括如下几个方面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全球不同应用实木地板销售额增长趋势2020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实木地板行业背景、发展历史、现状及趋势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实木地板行业目前现状分析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实木地板发展趋势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全球实木地板总体规模分析</w:t>
      </w:r>
      <w:r>
        <w:rPr>
          <w:rFonts w:hint="eastAsia"/>
        </w:rPr>
        <w:br/>
      </w:r>
      <w:r>
        <w:rPr>
          <w:rFonts w:hint="eastAsia"/>
        </w:rPr>
        <w:t>　　2.1 全球实木地板供需现状及预测（2020-2031）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全球主要地区实木地板产量及发展趋势（2020-2031）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全球主要地区实木地板产量（2020-2025）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全球主要地区实木地板产量（2025-2031）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中国实木地板供需现状及预测（2020-2031）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全球实木地板销量及销售额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全球市场实木地板销售额（2020-2031）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全球市场实木地板销量（2020-2031）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全球市场实木地板价格趋势（2020-2031）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全球市场主要厂家实木地板产能市场份额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全球市场主要厂家实木地板销售收入（2020-2025）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全球市场主要厂家实木地板销售价格（2020-2025）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2025年全球主要厂家实木地板收入排名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中国市场主要厂家实木地板销售收入（2020-2025）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2025年中国主要厂家实木地板收入排名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中国市场主要厂家实木地板销售价格（2020-2025）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全球主要厂家实木地板总部及产地分布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全球主要厂家成立时间及实木地板商业化日期</w:t>
      </w:r>
      <w:r>
        <w:rPr>
          <w:rFonts w:hint="eastAsia"/>
        </w:rPr>
        <w:br/>
      </w:r>
      <w:r>
        <w:rPr>
          <w:rFonts w:hint="eastAsia"/>
        </w:rPr>
        <w:t>　　3.6 全球主要厂家实木地板产品类型及应用</w:t>
      </w:r>
      <w:r>
        <w:rPr>
          <w:rFonts w:hint="eastAsia"/>
        </w:rPr>
        <w:br/>
      </w:r>
      <w:r>
        <w:rPr>
          <w:rFonts w:hint="eastAsia"/>
        </w:rPr>
        <w:t>　　3.7 实木地板行业集中度、竞争程度分析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实木地板行业集中度分析：2025年全球Top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全球实木地板第一梯队、第二梯队和第三梯队厂家（品牌）及市场份额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全球实木地板主要地区分析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全球主要地区实木地板市场规模分析：2020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全球主要地区实木地板销售收入及市场份额（2020-2025年）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全球主要地区实木地板销售收入预测（2025-2031年）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全球主要地区实木地板销量分析：2020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全球主要地区实木地板销量及市场份额（2020-2025年）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全球主要地区实木地板销量及市场份额预测（2025-2031）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北美市场实木地板销量、收入及增长率（2020-2031）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欧洲市场实木地板销量、收入及增长率（2020-2031）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中国市场实木地板销量、收入及增长率（2020-2031）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日本市场实木地板销量、收入及增长率（2020-2031）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韩国市场实木地板销量、收入及增长率（2020-2031）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全球实木地板主要厂家分析</w:t>
      </w:r>
      <w:r>
        <w:rPr>
          <w:rFonts w:hint="eastAsia"/>
        </w:rPr>
        <w:br/>
      </w:r>
      <w:r>
        <w:rPr>
          <w:rFonts w:hint="eastAsia"/>
        </w:rPr>
        <w:t>　　5.1 实木地板厂家（一）</w:t>
      </w:r>
      <w:r>
        <w:rPr>
          <w:rFonts w:hint="eastAsia"/>
        </w:rPr>
        <w:br/>
      </w:r>
      <w:r>
        <w:rPr>
          <w:rFonts w:hint="eastAsia"/>
        </w:rPr>
        <w:t>　　　　5.1.1 实木地板厂家（一）基本信息、实木地板生产基地、销售区域、竞争对手及市场地位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实木地板厂家（一）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实木地板厂家（一）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实木地板厂家（一）公司简介及主要业务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实木地板厂家（一）企业最新动态</w:t>
      </w:r>
      <w:r>
        <w:rPr>
          <w:rFonts w:hint="eastAsia"/>
        </w:rPr>
        <w:br/>
      </w:r>
      <w:r>
        <w:rPr>
          <w:rFonts w:hint="eastAsia"/>
        </w:rPr>
        <w:t>　　5.2 实木地板厂家（二）</w:t>
      </w:r>
      <w:r>
        <w:rPr>
          <w:rFonts w:hint="eastAsia"/>
        </w:rPr>
        <w:br/>
      </w:r>
      <w:r>
        <w:rPr>
          <w:rFonts w:hint="eastAsia"/>
        </w:rPr>
        <w:t>　　　　5.2.1 实木地板厂家（二）基本信息、实木地板生产基地、销售区域、竞争对手及市场地位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实木地板厂家（二）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实木地板厂家（二）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实木地板厂家（二）公司简介及主要业务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实木地板厂家（二）企业最新动态</w:t>
      </w:r>
      <w:r>
        <w:rPr>
          <w:rFonts w:hint="eastAsia"/>
        </w:rPr>
        <w:br/>
      </w:r>
      <w:r>
        <w:rPr>
          <w:rFonts w:hint="eastAsia"/>
        </w:rPr>
        <w:t>　　5.3 实木地板厂家（三）</w:t>
      </w:r>
      <w:r>
        <w:rPr>
          <w:rFonts w:hint="eastAsia"/>
        </w:rPr>
        <w:br/>
      </w:r>
      <w:r>
        <w:rPr>
          <w:rFonts w:hint="eastAsia"/>
        </w:rPr>
        <w:t>　　　　5.3.1 实木地板厂家（三）基本信息、实木地板生产基地、销售区域、竞争对手及市场地位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实木地板厂家（三）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实木地板厂家（三）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实木地板厂家（三）公司简介及主要业务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实木地板厂家（三）企业最新动态</w:t>
      </w:r>
      <w:r>
        <w:rPr>
          <w:rFonts w:hint="eastAsia"/>
        </w:rPr>
        <w:br/>
      </w:r>
      <w:r>
        <w:rPr>
          <w:rFonts w:hint="eastAsia"/>
        </w:rPr>
        <w:t>　　5.4 实木地板厂家（四）</w:t>
      </w:r>
      <w:r>
        <w:rPr>
          <w:rFonts w:hint="eastAsia"/>
        </w:rPr>
        <w:br/>
      </w:r>
      <w:r>
        <w:rPr>
          <w:rFonts w:hint="eastAsia"/>
        </w:rPr>
        <w:t>　　　　5.4.1 实木地板厂家（四）基本信息、实木地板生产基地、销售区域、竞争对手及市场地位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实木地板厂家（四）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实木地板厂家（四）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实木地板厂家（四）公司简介及主要业务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实木地板厂家（四）企业最新动态</w:t>
      </w:r>
      <w:r>
        <w:rPr>
          <w:rFonts w:hint="eastAsia"/>
        </w:rPr>
        <w:br/>
      </w:r>
      <w:r>
        <w:rPr>
          <w:rFonts w:hint="eastAsia"/>
        </w:rPr>
        <w:t>　　5.5 实木地板厂家（五）</w:t>
      </w:r>
      <w:r>
        <w:rPr>
          <w:rFonts w:hint="eastAsia"/>
        </w:rPr>
        <w:br/>
      </w:r>
      <w:r>
        <w:rPr>
          <w:rFonts w:hint="eastAsia"/>
        </w:rPr>
        <w:t>　　　　5.5.1 实木地板厂家（五）基本信息、实木地板生产基地、销售区域、竞争对手及市场地位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实木地板厂家（五）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实木地板厂家（五）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实木地板厂家（五）公司简介及主要业务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实木地板厂家（五）企业最新动态</w:t>
      </w:r>
      <w:r>
        <w:rPr>
          <w:rFonts w:hint="eastAsia"/>
        </w:rPr>
        <w:br/>
      </w:r>
      <w:r>
        <w:rPr>
          <w:rFonts w:hint="eastAsia"/>
        </w:rPr>
        <w:t>　　5.6 实木地板厂家（六）</w:t>
      </w:r>
      <w:r>
        <w:rPr>
          <w:rFonts w:hint="eastAsia"/>
        </w:rPr>
        <w:br/>
      </w:r>
      <w:r>
        <w:rPr>
          <w:rFonts w:hint="eastAsia"/>
        </w:rPr>
        <w:t>　　　　5.6.1 实木地板厂家（六）基本信息、实木地板生产基地、销售区域、竞争对手及市场地位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实木地板厂家（六）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实木地板厂家（六）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实木地板厂家（六）公司简介及主要业务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实木地板厂家（六）企业最新动态</w:t>
      </w:r>
      <w:r>
        <w:rPr>
          <w:rFonts w:hint="eastAsia"/>
        </w:rPr>
        <w:br/>
      </w:r>
      <w:r>
        <w:rPr>
          <w:rFonts w:hint="eastAsia"/>
        </w:rPr>
        <w:t>　　5.7 实木地板厂家（七）</w:t>
      </w:r>
      <w:r>
        <w:rPr>
          <w:rFonts w:hint="eastAsia"/>
        </w:rPr>
        <w:br/>
      </w:r>
      <w:r>
        <w:rPr>
          <w:rFonts w:hint="eastAsia"/>
        </w:rPr>
        <w:t>　　　　5.7.1 实木地板厂家（七）基本信息、实木地板生产基地、销售区域、竞争对手及市场地位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实木地板厂家（七）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实木地板厂家（七）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实木地板厂家（七）公司简介及主要业务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实木地板厂家（七）企业最新动态</w:t>
      </w:r>
      <w:r>
        <w:rPr>
          <w:rFonts w:hint="eastAsia"/>
        </w:rPr>
        <w:br/>
      </w:r>
      <w:r>
        <w:rPr>
          <w:rFonts w:hint="eastAsia"/>
        </w:rPr>
        <w:t>　　5.8 实木地板厂家（八）</w:t>
      </w:r>
      <w:r>
        <w:rPr>
          <w:rFonts w:hint="eastAsia"/>
        </w:rPr>
        <w:br/>
      </w:r>
      <w:r>
        <w:rPr>
          <w:rFonts w:hint="eastAsia"/>
        </w:rPr>
        <w:t>　　　　5.8.1 实木地板厂家（八）基本信息、实木地板生产基地、销售区域、竞争对手及市场地位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实木地板厂家（八）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实木地板厂家（八） 实木地板销量、收入、价格及毛利率（2020-2025）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实木地板厂家（八）公司简介及主要业务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实木地板厂家（八）企业最新动态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不同产品类型实木地板分析</w:t>
      </w:r>
      <w:r>
        <w:rPr>
          <w:rFonts w:hint="eastAsia"/>
        </w:rPr>
        <w:br/>
      </w:r>
      <w:r>
        <w:rPr>
          <w:rFonts w:hint="eastAsia"/>
        </w:rPr>
        <w:t>　　6.1 全球不同产品类型实木地板销量（2020-2031）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全球不同产品类型实木地板销量预测（2025-2031）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全球不同产品类型实木地板收入（2020-2031）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全球不同产品类型实木地板收入预测（2025-2031）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全球不同产品类型实木地板价格走势（2020-2031）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不同应用实木地板分析</w:t>
      </w:r>
      <w:r>
        <w:rPr>
          <w:rFonts w:hint="eastAsia"/>
        </w:rPr>
        <w:br/>
      </w:r>
      <w:r>
        <w:rPr>
          <w:rFonts w:hint="eastAsia"/>
        </w:rPr>
        <w:t>　　7.1 全球不同应用实木地板销量（2020-2031）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全球不同应用实木地板销量及市场份额（2020-2025）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全球不同应用实木地板销量预测（2025-2031）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全球不同应用实木地板收入（2020-2031）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全球不同应用实木地板收入及市场份额（2020-2025）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全球不同应用实木地板收入预测（2025-2031）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全球不同应用实木地板价格走势（2020-2031）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实木地板产业链分析</w:t>
      </w:r>
      <w:r>
        <w:rPr>
          <w:rFonts w:hint="eastAsia"/>
        </w:rPr>
        <w:br/>
      </w:r>
      <w:r>
        <w:rPr>
          <w:rFonts w:hint="eastAsia"/>
        </w:rPr>
        <w:t>　　8.2 实木地板产业上游供应分析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实木地板下游典型客户</w:t>
      </w:r>
      <w:r>
        <w:rPr>
          <w:rFonts w:hint="eastAsia"/>
        </w:rPr>
        <w:br/>
      </w:r>
      <w:r>
        <w:rPr>
          <w:rFonts w:hint="eastAsia"/>
        </w:rPr>
        <w:t>　　8.4 实木地板销售渠道分析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实木地板行业发展面临的风险</w:t>
      </w:r>
      <w:r>
        <w:rPr>
          <w:rFonts w:hint="eastAsia"/>
        </w:rPr>
        <w:br/>
      </w:r>
      <w:r>
        <w:rPr>
          <w:rFonts w:hint="eastAsia"/>
        </w:rPr>
        <w:t>　　9.3 实木地板行业政策分析</w:t>
      </w:r>
      <w:r>
        <w:rPr>
          <w:rFonts w:hint="eastAsia"/>
        </w:rPr>
        <w:br/>
      </w:r>
      <w:r>
        <w:rPr>
          <w:rFonts w:hint="eastAsia"/>
        </w:rPr>
        <w:t>　　9.4 实木地板中国企业SWOT分析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实木地板产品图片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全球不同产品类型实木地板销售额2020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全球不同产品类型实木地板市场份额2024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全球不同应用实木地板销售额2020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全球不同应用实木地板市场份额2024 VS 2025</w:t>
      </w:r>
      <w:r>
        <w:rPr>
          <w:rFonts w:hint="eastAsia"/>
        </w:rPr>
        <w:br/>
      </w:r>
      <w:r>
        <w:rPr>
          <w:rFonts w:hint="eastAsia"/>
        </w:rPr>
        <w:t>　　图 全球实木地板产能、产量、产能利用率及发展趋势（2020-2031）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全球实木地板产量、需求量及发展趋势（2020-2031）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全球主要地区实木地板产量市场份额（2020-2031）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中国实木地板产能、产量、产能利用率及发展趋势（2020-2031）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中国实木地板产量、市场需求量及发展趋势（2020-2031）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全球实木地板市场销售额及增长率:（2020-2031）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全球市场实木地板市场规模：2020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全球市场实木地板价格趋势（2020-2031）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2025年全球市场主要厂家实木地板销量市场份额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2025年全球市场主要厂家实木地板收入市场份额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2025年中国市场主要厂家实木地板销量市场份额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2025年中国市场主要厂家实木地板收入市场份额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2025年全球前五大厂家实木地板市场份额</w:t>
      </w:r>
      <w:r>
        <w:rPr>
          <w:rFonts w:hint="eastAsia"/>
        </w:rPr>
        <w:br/>
      </w:r>
      <w:r>
        <w:rPr>
          <w:rFonts w:hint="eastAsia"/>
        </w:rPr>
        <w:t>　　图 2025年全球实木地板第一梯队、第二梯队和第三梯队厂家（品牌）及市场份额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全球主要地区实木地板销售收入（2020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全球主要地区实木地板销售收入市场份额（2024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北美市场实木地板收入及增长率（2020-2031）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欧洲市场实木地板收入及增长率（2020-2031）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中国市场实木地板收入及增长率（2020-2031）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日本市场实木地板收入及增长率（2020-2031）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韩国市场实木地板销量及增长率（2020-2031）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韩国市场实木地板收入及增长率（2020-2031）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全球不同产品类型实木地板价格走势（2020-2031）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全球不同应用实木地板价格走势（2020-2031）</w:t>
      </w:r>
      <w:r>
        <w:rPr>
          <w:rFonts w:hint="eastAsia"/>
        </w:rPr>
        <w:br/>
      </w:r>
      <w:r>
        <w:rPr>
          <w:rFonts w:hint="eastAsia"/>
        </w:rPr>
        <w:t>　　图 实木地板产业链</w:t>
      </w:r>
      <w:r>
        <w:rPr>
          <w:rFonts w:hint="eastAsia"/>
        </w:rPr>
        <w:br/>
      </w:r>
      <w:r>
        <w:rPr>
          <w:rFonts w:hint="eastAsia"/>
        </w:rPr>
        <w:t>　　图 实木地板中国企业SWOT分析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全球不同产品类型实木地板销售额增长（CAGR）趋势2020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实木地板行业目前发展现状</w:t>
      </w:r>
      <w:r>
        <w:rPr>
          <w:rFonts w:hint="eastAsia"/>
        </w:rPr>
        <w:br/>
      </w:r>
      <w:r>
        <w:rPr>
          <w:rFonts w:hint="eastAsia"/>
        </w:rPr>
        <w:t>　　表 实木地板发展趋势</w:t>
      </w:r>
      <w:r>
        <w:rPr>
          <w:rFonts w:hint="eastAsia"/>
        </w:rPr>
        <w:br/>
      </w:r>
      <w:r>
        <w:rPr>
          <w:rFonts w:hint="eastAsia"/>
        </w:rPr>
        <w:t>　　表 全球主要地区实木地板产量增速（CAGR）：2020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全球主要地区实木地板产量（2020-2025）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全球市场主要厂家实木地板销售价格（2020-2025）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2025年全球主要厂家实木地板收入排名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中国市场主要厂家实木地板销量（2020-2025）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中国市场主要厂家实木地板销售收入（2020-2025）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中国市场主要厂家实木地板销售收入市场份额（2020-2025）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2025年中国主要厂家实木地板收入排名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中国市场主要厂家实木地板销售价格（2020-2025）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全球主要厂家实木地板总部及产地分布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全球主要厂家成立时间及实木地板商业化日期</w:t>
      </w:r>
      <w:r>
        <w:rPr>
          <w:rFonts w:hint="eastAsia"/>
        </w:rPr>
        <w:br/>
      </w:r>
      <w:r>
        <w:rPr>
          <w:rFonts w:hint="eastAsia"/>
        </w:rPr>
        <w:t>　　表 全球主要厂家实木地板产品类型及应用</w:t>
      </w:r>
      <w:r>
        <w:rPr>
          <w:rFonts w:hint="eastAsia"/>
        </w:rPr>
        <w:br/>
      </w:r>
      <w:r>
        <w:rPr>
          <w:rFonts w:hint="eastAsia"/>
        </w:rPr>
        <w:t>　　表 2025年全球实木地板主要厂家市场地位（第一梯队、第二梯队和第三梯队）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全球实木地板市场投资、并购等现状分析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全球主要地区实木地板销售收入增速：（2020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全球主要地区实木地板销售收入（2020-2025）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全球主要地区实木地板销量：2020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全球主要地区实木地板销量（2020-2025）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全球主要地区实木地板销量（2025-2031）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全球主要地区实木地板销量份额（2025-2031）</w:t>
      </w:r>
      <w:r>
        <w:rPr>
          <w:rFonts w:hint="eastAsia"/>
        </w:rPr>
        <w:br/>
      </w:r>
      <w:r>
        <w:rPr>
          <w:rFonts w:hint="eastAsia"/>
        </w:rPr>
        <w:t>　　表 实木地板厂家（一）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实木地板厂家（一）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实木地板厂家（一）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实木地板厂家（一）企业最新动态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实木地板厂家（二）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实木地板厂家（二）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实木地板厂家（二）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实木地板厂家（二）企业最新动态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实木地板厂家（三）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实木地板厂家（三）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实木地板厂家（三）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实木地板厂家（三）公司最新动态</w:t>
      </w:r>
      <w:r>
        <w:rPr>
          <w:rFonts w:hint="eastAsia"/>
        </w:rPr>
        <w:br/>
      </w:r>
      <w:r>
        <w:rPr>
          <w:rFonts w:hint="eastAsia"/>
        </w:rPr>
        <w:t>　　表 实木地板厂家（四）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实木地板厂家（四）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实木地板厂家（四）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实木地板厂家（四）企业最新动态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实木地板厂家（五）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实木地板厂家（五）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实木地板厂家（五）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实木地板厂家（五）企业最新动态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实木地板厂家（六）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实木地板厂家（六）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实木地板厂家（六）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实木地板厂家（六）企业最新动态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实木地板厂家（七）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实木地板厂家（七）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实木地板厂家（七）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实木地板厂家（七）企业最新动态</w:t>
      </w:r>
      <w:r>
        <w:rPr>
          <w:rFonts w:hint="eastAsia"/>
        </w:rPr>
        <w:br/>
      </w:r>
      <w:r>
        <w:rPr>
          <w:rFonts w:hint="eastAsia"/>
        </w:rPr>
        <w:t>　　表 实木地板厂家（八） 实木地板生产基地、销售区域、竞争对手及市场地位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实木地板厂家（八） 实木地板产品规格、参数及市场应用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实木地板厂家（八） 实木地板销量、收入、价格（美元/件）及毛利率（2020-2025）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实木地板厂家（八）公司简介及主要业务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实木地板厂家（八）企业最新动态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全球不同产品类型实木地板销量（2020-2025）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全球不同产品类型实木地板收入预测（2025-2031）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全球不同类型实木地板收入市场份额预测（2025-2031）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全球不同应用实木地板销量（2020-2025年）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全球不同应用实木地板销量市场份额（2020-2025）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全球不同应用实木地板销量预测（2025-2031）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全球不同应用实木地板收入（2020-2025年）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全球不同应用实木地板收入市场份额（2020-2025）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全球不同应用实木地板收入预测（2025-2031）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全球不同应用实木地板收入市场份额预测（2025-2031）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实木地板上游原料供应商及联系方式列表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实木地板典型客户列表</w:t>
      </w:r>
      <w:r>
        <w:rPr>
          <w:rFonts w:hint="eastAsia"/>
        </w:rPr>
        <w:br/>
      </w:r>
      <w:r>
        <w:rPr>
          <w:rFonts w:hint="eastAsia"/>
        </w:rPr>
        <w:t>　　表 实木地板主要销售模式及销售渠道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 实木地板行业发展机遇及主要驱动因素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实木地板行业发展面临的风险</w:t>
      </w:r>
      <w:r>
        <w:rPr>
          <w:rFonts w:hint="eastAsia"/>
        </w:rPr>
        <w:br/>
      </w:r>
      <w:r>
        <w:rPr>
          <w:rFonts w:hint="eastAsia"/>
        </w:rPr>
        <w:t>　　表 实木地板行业政策分析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3363eac8e433e" w:history="1">
        <w:r>
          <w:rPr>
            <w:rStyle w:val="Hyperlink"/>
          </w:rPr>
          <w:t>2025-2031年全球与中国实木地板行业市场调研及发展前景分析报告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3363eac8e433e" w:history="1">
        <w:r>
          <w:rPr>
            <w:rStyle w:val="Hyperlink"/>
          </w:rPr>
          <w:t>https://www.20087.com/8/26/ShiMuDiBanDeXianZhuangYuQianJing.html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热点：中国十大品牌木地板排名、实木地板多少钱一平方米、德国十大进口木地板、实木地板翻新怎么处理、环氧地坪、实木地板十大品牌、全屋定制、实木地板尺寸、装修效果图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acd5c624d468b" w:history="1">
      <w:r>
        <w:rPr>
          <w:rStyle w:val="Hyperlink"/>
        </w:rPr>
        <w:t>2025-2031年全球与中国实木地板行业市场调研及发展前景分析报告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iMuDiBanDeXianZhuangYuQianJing.html" TargetMode="External" Id="R66d3363eac8e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iMuDiBanDeXianZhuangYuQianJing.html" TargetMode="External" Id="Rbd4acd5c624d46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2025-03-30T05:53:00Z</dcterms:created>
  <dcterms:modified xsi:type="dcterms:W3CDTF">2025-03-30T06:53:00Z</dcterms:modified>
  <dc:subject>2025-2031年全球与中国实木地板行业市场调研及发展前景分析报告</dc:subject>
  <dc:title>2025-2031年全球与中国实木地板行业市场调研及发展前景分析报告</dc:title>
  <cp:keywords>2025-2031年全球与中国实木地板行业市场调研及发展前景分析报告</cp:keywords>
  <dc:description>2025-2031年全球与中国实木地板行业市场调研及发展前景分析报告</dc:description>
</cp:coreProperties>
</file>