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ba1d89557438b" w:history="1">
              <w:r>
                <w:rPr>
                  <w:rStyle w:val="Hyperlink"/>
                </w:rPr>
                <w:t>2026-2032年全球与中国石英陶瓷辊市场现状调研及行业前景分析报告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ba1d89557438b" w:history="1">
              <w:r>
                <w:rPr>
                  <w:rStyle w:val="Hyperlink"/>
                </w:rPr>
                <w:t>2026-2032年全球与中国石英陶瓷辊市场现状调研及行业前景分析报告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ba1d89557438b" w:history="1">
                <w:r>
                  <w:rPr>
                    <w:rStyle w:val="Hyperlink"/>
                  </w:rPr>
                  <w:t>https://www.20087.com/1/17/ShiYingTaoCiGunHangYeQianJingQuShi.html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陶瓷辊是一种以高纯度石英玻璃为基体，通过特殊烧结工艺制备而成的低膨胀、高耐热精密工业辊道，是高端玻璃基板、光伏电池片及半导体载具生产线中重要的核心耗材。随着显示面板向大尺寸、超薄化方向演进，以及光伏N型电池工艺的普及，下游产线对石英陶瓷辊的热稳定性、表面平整度及抗热震性能提出了极致要求。现代石英陶瓷辊凭借接近零的热膨胀系数、优异的高温抗蠕变性能及极低的表面粗糙度，能够在数百摄氏度的连续退火与镀膜工艺中保持极高的尺寸精度，有效避免了玻璃基板在高温传输过程中的翘曲、划伤及微裂纹。同时，针对光伏扩散炉与PECVD设备的高温腐蚀环境，表面涂层技术与高纯致密化工艺的引入，大幅提升了石英陶瓷辊的抗酸碱侵蚀能力与使用寿命，显著降低了产线的综合运维成本。</w:t>
      </w:r>
      <w:r>
        <w:rPr>
          <w:rFonts w:hint="eastAsia"/>
        </w:rPr>
        <w:br/>
      </w:r>
      <w:r>
        <w:rPr>
          <w:rFonts w:hint="eastAsia"/>
        </w:rPr>
        <w:t>　　石英陶瓷辊将深度融合超精密加工、新型复合涂层及全生命周期碳足迹管理，向更高纯度、超长寿命及定制化功能方向全面升级。市场调研网指出，在材料创新层面，为适配第三代半导体及高端OLED面板的极端洁净与高温工艺，具备超高纯度、极低金属杂质析出率的新一代石英陶瓷辊将成为研发重点。同时，通过在辊体表面原位生长纳米级抗氧化与自润滑涂层，石英陶瓷辊的耐磨性与抗污染能力将得到质的飞跃，大幅延长在恶劣工况下的服役周期。在绿色制造方面，随着全球供应链对碳减排的严苛要求，采用低碳烧结工艺、废辊回收再生技术及轻量化设计的石英陶瓷辊将加速普及。此外，结合数字孪生与在线监测技术，未来的石英陶瓷辊将具备实时热应力感知与寿命预测能力，推动高端制造耗材从“被动消耗”向“智能运维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7ba1d89557438b" w:history="1">
        <w:r>
          <w:rPr>
            <w:rStyle w:val="Hyperlink"/>
          </w:rPr>
          <w:t>2026-2032年全球与中国石英陶瓷辊市场现状调研及行业前景分析报告</w:t>
        </w:r>
      </w:hyperlink>
      <w:r>
        <w:rPr>
          <w:rFonts w:hint="eastAsia"/>
        </w:rPr>
        <w:t>》，2025年石英陶瓷辊行业市场规模达 亿元，预计2032年市场规模将达 亿元，期间年均复合增长率（CAGR）达 %。报告从产业链视角出发，系统分析了石英陶瓷辊行业的市场现状与需求动态，详细解读了石英陶瓷辊市场规模、价格波动及上下游影响因素。报告深入剖析了石英陶瓷辊细分领域的发展特点，基于权威数据对市场前景及未来趋势进行了科学预测，同时揭示了石英陶瓷辊重点企业的竞争格局与市场集中度变化。报告客观翔实地指出了石英陶瓷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按产品类型细分，全球石英陶瓷辊市场规模2021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实心辊</w:t>
      </w:r>
      <w:r>
        <w:rPr>
          <w:rFonts w:hint="eastAsia"/>
        </w:rPr>
        <w:br/>
      </w:r>
      <w:r>
        <w:rPr>
          <w:rFonts w:hint="eastAsia"/>
        </w:rPr>
        <w:t>　　　　1.3.3 空心辊</w:t>
      </w:r>
      <w:r>
        <w:rPr>
          <w:rFonts w:hint="eastAsia"/>
        </w:rPr>
        <w:br/>
      </w:r>
      <w:r>
        <w:rPr>
          <w:rFonts w:hint="eastAsia"/>
        </w:rPr>
        <w:t>　　1.4 产品分类，按成型工艺</w:t>
      </w:r>
      <w:r>
        <w:rPr>
          <w:rFonts w:hint="eastAsia"/>
        </w:rPr>
        <w:br/>
      </w:r>
      <w:r>
        <w:rPr>
          <w:rFonts w:hint="eastAsia"/>
        </w:rPr>
        <w:t>　　　　1.4.1 按成型工艺细分，全球石英陶瓷辊市场规模2021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浇注成型辊</w:t>
      </w:r>
      <w:r>
        <w:rPr>
          <w:rFonts w:hint="eastAsia"/>
        </w:rPr>
        <w:br/>
      </w:r>
      <w:r>
        <w:rPr>
          <w:rFonts w:hint="eastAsia"/>
        </w:rPr>
        <w:t>　　　　1.4.3 注凝成型辊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按加工工艺细分，全球石英陶瓷辊市场规模2021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抛光型</w:t>
      </w:r>
      <w:r>
        <w:rPr>
          <w:rFonts w:hint="eastAsia"/>
        </w:rPr>
        <w:br/>
      </w:r>
      <w:r>
        <w:rPr>
          <w:rFonts w:hint="eastAsia"/>
        </w:rPr>
        <w:t>　　　　1.5.3 涂层型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按应用细分，全球石英陶瓷辊市场规模2021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玻璃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光伏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石英陶瓷辊行业发展总体概况</w:t>
      </w:r>
      <w:r>
        <w:rPr>
          <w:rFonts w:hint="eastAsia"/>
        </w:rPr>
        <w:br/>
      </w:r>
      <w:r>
        <w:rPr>
          <w:rFonts w:hint="eastAsia"/>
        </w:rPr>
        <w:t>　　　　1.7.2 石英陶瓷辊行业发展主要特点</w:t>
      </w:r>
      <w:r>
        <w:rPr>
          <w:rFonts w:hint="eastAsia"/>
        </w:rPr>
        <w:br/>
      </w:r>
      <w:r>
        <w:rPr>
          <w:rFonts w:hint="eastAsia"/>
        </w:rPr>
        <w:t>　　　　1.7.3 石英陶瓷辊行业发展影响因素</w:t>
      </w:r>
      <w:r>
        <w:rPr>
          <w:rFonts w:hint="eastAsia"/>
        </w:rPr>
        <w:br/>
      </w:r>
      <w:r>
        <w:rPr>
          <w:rFonts w:hint="eastAsia"/>
        </w:rPr>
        <w:t>　　　　1.7.3 .1 石英陶瓷辊有利因素</w:t>
      </w:r>
      <w:r>
        <w:rPr>
          <w:rFonts w:hint="eastAsia"/>
        </w:rPr>
        <w:br/>
      </w:r>
      <w:r>
        <w:rPr>
          <w:rFonts w:hint="eastAsia"/>
        </w:rPr>
        <w:t>　　　　1.7.3 .2 石英陶瓷辊不利因素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全球市场，近三年石英陶瓷辊主要企业占有率及排名（按销量）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石英陶瓷辊主要企业在国际市场占有率（按销量，2023-2026）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2025年石英陶瓷辊主要企业在国际市场排名（按销量）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全球市场主要企业石英陶瓷辊销量（2023-2026）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全球市场，近三年石英陶瓷辊主要企业占有率及排名（按收入）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石英陶瓷辊主要企业在国际市场占有率（按收入，2023-2026）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2025年石英陶瓷辊主要企业在国际市场排名（按收入）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全球市场主要企业石英陶瓷辊销售收入（2023-2026）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全球市场主要企业石英陶瓷辊销售价格（2023-2026）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中国市场，近三年石英陶瓷辊主要企业占有率及排名（按销量）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石英陶瓷辊主要企业在中国市场占有率（按销量，2023-2026）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2025年石英陶瓷辊主要企业在中国市场排名（按销量）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中国市场主要企业石英陶瓷辊销量（2023-2026）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中国市场，近三年石英陶瓷辊主要企业占有率及排名（按收入）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石英陶瓷辊主要企业在中国市场占有率（按收入，2023-2026）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2025年石英陶瓷辊主要企业在中国市场排名（按收入）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中国市场主要企业石英陶瓷辊销售收入（2023-2026）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全球主要厂商石英陶瓷辊总部及产地分布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全球主要厂商成立时间及石英陶瓷辊商业化日期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全球主要厂商石英陶瓷辊产品类型及应用</w:t>
      </w:r>
      <w:r>
        <w:rPr>
          <w:rFonts w:hint="eastAsia"/>
        </w:rPr>
        <w:br/>
      </w:r>
      <w:r>
        <w:rPr>
          <w:rFonts w:hint="eastAsia"/>
        </w:rPr>
        <w:t>　　2.9 石英陶瓷辊行业集中度、竞争程度分析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石英陶瓷辊行业集中度分析：2025年全球Top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全球石英陶瓷辊第一梯队、第二梯队和第三梯队生产商（品牌）及市场份额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全球石英陶瓷辊总体规模分析</w:t>
      </w:r>
      <w:r>
        <w:rPr>
          <w:rFonts w:hint="eastAsia"/>
        </w:rPr>
        <w:br/>
      </w:r>
      <w:r>
        <w:rPr>
          <w:rFonts w:hint="eastAsia"/>
        </w:rPr>
        <w:t>　　3.1 全球石英陶瓷辊供需现状及预测（2021-2032）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全球石英陶瓷辊产能、产量、产能利用率及发展趋势（2021-2032）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全球石英陶瓷辊产量、需求量及发展趋势（2021-2032）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全球主要地区石英陶瓷辊产量及发展趋势（2021-2032）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全球主要地区石英陶瓷辊产量（2021-2026）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全球主要地区石英陶瓷辊产量（2027-2032）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全球主要地区石英陶瓷辊产量市场份额（2021-2032）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中国石英陶瓷辊供需现状及预测（2021-2032）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中国石英陶瓷辊产能、产量、产能利用率及发展趋势（2021-2032）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中国石英陶瓷辊产量、市场需求量及发展趋势（2021-2032）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中国市场石英陶瓷辊进出口（2021-2032）</w:t>
      </w:r>
      <w:r>
        <w:rPr>
          <w:rFonts w:hint="eastAsia"/>
        </w:rPr>
        <w:br/>
      </w:r>
      <w:r>
        <w:rPr>
          <w:rFonts w:hint="eastAsia"/>
        </w:rPr>
        <w:t>　　3.4 全球石英陶瓷辊销量及销售额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全球市场石英陶瓷辊销售额（2021-2032）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全球市场石英陶瓷辊价格趋势（2021-2032）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全球石英陶瓷辊主要地区分析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全球主要地区石英陶瓷辊市场规模分析：2021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全球主要地区石英陶瓷辊销售收入及市场份额（2021-2026）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全球主要地区石英陶瓷辊销售收入预测（2027-2032）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全球主要地区石英陶瓷辊销量分析：2021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全球主要地区石英陶瓷辊销量及市场份额预测（2027-2032）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中东市场石英陶瓷辊销量、收入及增长率（2021-2032）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石英陶瓷辊销量、收入、价格及毛利率（2021-2026）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不同产品类型石英陶瓷辊分析</w:t>
      </w:r>
      <w:r>
        <w:rPr>
          <w:rFonts w:hint="eastAsia"/>
        </w:rPr>
        <w:br/>
      </w:r>
      <w:r>
        <w:rPr>
          <w:rFonts w:hint="eastAsia"/>
        </w:rPr>
        <w:t>　　6.1 全球不同产品类型石英陶瓷辊销量（2021-2032）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全球不同产品类型石英陶瓷辊收入（2021-2032）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全球不同产品类型石英陶瓷辊收入及市场份额（2021-2026）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全球不同产品类型石英陶瓷辊收入预测（2027-2032）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全球不同产品类型石英陶瓷辊价格走势（2021-2032）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中国不同产品类型石英陶瓷辊收入（2021-2032）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中国不同产品类型石英陶瓷辊收入及市场份额（2021-2026）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中国不同产品类型石英陶瓷辊收入预测（2027-2032）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不同应用石英陶瓷辊分析</w:t>
      </w:r>
      <w:r>
        <w:rPr>
          <w:rFonts w:hint="eastAsia"/>
        </w:rPr>
        <w:br/>
      </w:r>
      <w:r>
        <w:rPr>
          <w:rFonts w:hint="eastAsia"/>
        </w:rPr>
        <w:t>　　7.1 全球不同应用石英陶瓷辊销量（2021-2032）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全球不同应用石英陶瓷辊收入（2021-2032）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全球不同应用石英陶瓷辊收入及市场份额（2021-2026）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全球不同应用石英陶瓷辊收入预测（2027-2032）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全球不同应用石英陶瓷辊价格走势（2021-2032）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中国不同应用石英陶瓷辊销量（2021-2032）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中国不同应用石英陶瓷辊销量及市场份额（2021-2026）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中国不同应用石英陶瓷辊销量预测（2027-2032）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中国不同应用石英陶瓷辊收入（2021-2032）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中国不同应用石英陶瓷辊收入及市场份额（2021-2026）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中国不同应用石英陶瓷辊收入预测（2027-2032）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石英陶瓷辊行业发展趋势</w:t>
      </w:r>
      <w:r>
        <w:rPr>
          <w:rFonts w:hint="eastAsia"/>
        </w:rPr>
        <w:br/>
      </w:r>
      <w:r>
        <w:rPr>
          <w:rFonts w:hint="eastAsia"/>
        </w:rPr>
        <w:t>　　8.2 石英陶瓷辊行业主要驱动因素</w:t>
      </w:r>
      <w:r>
        <w:rPr>
          <w:rFonts w:hint="eastAsia"/>
        </w:rPr>
        <w:br/>
      </w:r>
      <w:r>
        <w:rPr>
          <w:rFonts w:hint="eastAsia"/>
        </w:rPr>
        <w:t>　　8.3 石英陶瓷辊中国企业SWOT分析</w:t>
      </w:r>
      <w:r>
        <w:rPr>
          <w:rFonts w:hint="eastAsia"/>
        </w:rPr>
        <w:br/>
      </w:r>
      <w:r>
        <w:rPr>
          <w:rFonts w:hint="eastAsia"/>
        </w:rPr>
        <w:t>　　8.4 中国石英陶瓷辊行业政策环境分析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石英陶瓷辊行业产业链简介</w:t>
      </w:r>
      <w:r>
        <w:rPr>
          <w:rFonts w:hint="eastAsia"/>
        </w:rPr>
        <w:br/>
      </w:r>
      <w:r>
        <w:rPr>
          <w:rFonts w:hint="eastAsia"/>
        </w:rPr>
        <w:t>　　　　9.1.1 石英陶瓷辊行业供应链分析</w:t>
      </w:r>
      <w:r>
        <w:rPr>
          <w:rFonts w:hint="eastAsia"/>
        </w:rPr>
        <w:br/>
      </w:r>
      <w:r>
        <w:rPr>
          <w:rFonts w:hint="eastAsia"/>
        </w:rPr>
        <w:t>　　　　9.1.2 石英陶瓷辊主要原料及供应情况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石英陶瓷辊行业采购模式</w:t>
      </w:r>
      <w:r>
        <w:rPr>
          <w:rFonts w:hint="eastAsia"/>
        </w:rPr>
        <w:br/>
      </w:r>
      <w:r>
        <w:rPr>
          <w:rFonts w:hint="eastAsia"/>
        </w:rPr>
        <w:t>　　9.3 石英陶瓷辊行业生产模式</w:t>
      </w:r>
      <w:r>
        <w:rPr>
          <w:rFonts w:hint="eastAsia"/>
        </w:rPr>
        <w:br/>
      </w:r>
      <w:r>
        <w:rPr>
          <w:rFonts w:hint="eastAsia"/>
        </w:rPr>
        <w:t>　　9.4 石英陶瓷辊行业销售模式及销售渠道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按成型工艺细分，全球石英陶瓷辊市场规模2021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按加工工艺细分，全球石英陶瓷辊市场规模2021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按应用细分，全球石英陶瓷辊市场规模（CAGR）2021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石英陶瓷辊行业发展主要特点</w:t>
      </w:r>
      <w:r>
        <w:rPr>
          <w:rFonts w:hint="eastAsia"/>
        </w:rPr>
        <w:br/>
      </w:r>
      <w:r>
        <w:rPr>
          <w:rFonts w:hint="eastAsia"/>
        </w:rPr>
        <w:t>　　表 6： 石英陶瓷辊行业发展有利因素分析</w:t>
      </w:r>
      <w:r>
        <w:rPr>
          <w:rFonts w:hint="eastAsia"/>
        </w:rPr>
        <w:br/>
      </w:r>
      <w:r>
        <w:rPr>
          <w:rFonts w:hint="eastAsia"/>
        </w:rPr>
        <w:t>　　表 7： 石英陶瓷辊行业发展不利因素分析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进入石英陶瓷辊行业壁垒</w:t>
      </w:r>
      <w:r>
        <w:rPr>
          <w:rFonts w:hint="eastAsia"/>
        </w:rPr>
        <w:br/>
      </w:r>
      <w:r>
        <w:rPr>
          <w:rFonts w:hint="eastAsia"/>
        </w:rPr>
        <w:t>　　表 9： 石英陶瓷辊主要企业在国际市场占有率（按销量，2023-2026）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2025年石英陶瓷辊主要企业在国际市场排名（按销量）&amp;（千支）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全球市场主要企业石英陶瓷辊销量（2023-2026）&amp;（千支）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12： 石英陶瓷辊主要企业在国际市场占有率（按收入，2023-2026）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2025年石英陶瓷辊主要企业在国际市场排名（按收入）&amp;（万元）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全球市场主要企业石英陶瓷辊销售收入（2023-2026）&amp;（万元）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全球市场主要企业石英陶瓷辊销售价格（2023-2026）&amp;（元/支）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16： 石英陶瓷辊主要企业在中国市场占有率（按销量，2023-2026）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2025年石英陶瓷辊主要企业在中国市场排名（按销量）&amp;（千支）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中国市场主要企业石英陶瓷辊销量（2023-2026）&amp;（千支）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19： 石英陶瓷辊主要企业在中国市场占有率（按收入，2023-2026）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2025年石英陶瓷辊主要企业在中国市场排名（按收入）&amp;（万元）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中国市场主要企业石英陶瓷辊销售收入（2023-2026）&amp;（万元）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全球主要厂商石英陶瓷辊总部及产地分布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全球主要厂商成立时间及石英陶瓷辊商业化日期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全球主要厂商石英陶瓷辊产品类型及应用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2025年全球石英陶瓷辊主要厂商市场地位（第一梯队、第二梯队和第三梯队）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全球石英陶瓷辊市场投资、并购等现状分析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全球主要地区石英陶瓷辊产量增速（CAGR）：（2021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全球主要地区石英陶瓷辊产量（2021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全球主要地区石英陶瓷辊产量（2021-2026）&amp;（千支）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30： 全球主要地区石英陶瓷辊产量（2027-2032）&amp;（千支）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31： 全球主要地区石英陶瓷辊产量市场份额（2021-2026）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全球主要地区石英陶瓷辊产量市场份额（2027-2032）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中国市场石英陶瓷辊产量、销量、进出口（2021-2026）&amp;（千支）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34： 中国市场石英陶瓷辊产量、销量、进出口预测（2027-2032）&amp;（千支）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全球主要地区石英陶瓷辊销售收入增速：（2021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全球主要地区石英陶瓷辊销售收入（2021-2026）&amp;（万元）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全球主要地区石英陶瓷辊销售收入市场份额（2021-2026）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全球主要地区石英陶瓷辊收入（2027-2032）&amp;（万元）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全球主要地区石英陶瓷辊收入市场份额（2027-2032）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全球主要地区石英陶瓷辊销量（千支）：2021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全球主要地区石英陶瓷辊销量（2027-2032）&amp;（千支）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44： 全球主要地区石英陶瓷辊销量份额（2027-2032）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石英陶瓷辊生产基地、销售区域、竞争对手及市场地位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石英陶瓷辊产品规格、参数及市场应用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石英陶瓷辊销量（千支）、收入（万元）、价格（元/支）及毛利率（2021-2026）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81： 全球不同产品类型石英陶瓷辊销量市场份额（2021-2026）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全球不同产品类型石英陶瓷辊收入（2021-2026）&amp;（万元）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全球不同产品类型石英陶瓷辊收入市场份额（2021-2026）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全球不同产品类型石英陶瓷辊收入预测（2027-2032）&amp;（万元）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全球不同产品类型石英陶瓷辊收入市场份额预测（2027-2032）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89： 中国不同产品类型石英陶瓷辊销量市场份额（2021-2026）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中国不同产品类型石英陶瓷辊收入（2021-2026）&amp;（万元）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中国不同产品类型石英陶瓷辊收入市场份额（2021-2026）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中国不同产品类型石英陶瓷辊收入预测（2027-2032）&amp;（万元）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中国不同产品类型石英陶瓷辊收入市场份额预测（2027-2032）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97： 全球不同应用石英陶瓷辊销量市场份额（2021-2026）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全球市场不同应用石英陶瓷辊销量市场份额预测（2027-2032）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全球不同应用石英陶瓷辊收入（2021-2026）&amp;（万元）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全球不同应用石英陶瓷辊收入市场份额（2021-2026）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全球不同应用石英陶瓷辊收入预测（2027-2032）&amp;（万元）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全球不同应用石英陶瓷辊收入市场份额预测（2027-2032）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中国不同应用石英陶瓷辊销量（2021-2026）&amp;（千支）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中国不同应用石英陶瓷辊销量市场份额（2021-2026）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中国不同应用石英陶瓷辊销量预测（2027-2032）&amp;（千支）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107： 中国市场不同应用石英陶瓷辊销量市场份额预测（2027-2032）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中国不同应用石英陶瓷辊收入（2021-2026）&amp;（万元）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中国不同应用石英陶瓷辊收入市场份额（2021-2026）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中国不同应用石英陶瓷辊收入预测（2027-2032）&amp;（万元）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中国不同应用石英陶瓷辊收入市场份额预测（2027-2032）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石英陶瓷辊行业发展趋势</w:t>
      </w:r>
      <w:r>
        <w:rPr>
          <w:rFonts w:hint="eastAsia"/>
        </w:rPr>
        <w:br/>
      </w:r>
      <w:r>
        <w:rPr>
          <w:rFonts w:hint="eastAsia"/>
        </w:rPr>
        <w:t>　　表 113： 石英陶瓷辊行业主要驱动因素</w:t>
      </w:r>
      <w:r>
        <w:rPr>
          <w:rFonts w:hint="eastAsia"/>
        </w:rPr>
        <w:br/>
      </w:r>
      <w:r>
        <w:rPr>
          <w:rFonts w:hint="eastAsia"/>
        </w:rPr>
        <w:t>　　表 114： 石英陶瓷辊行业供应链分析</w:t>
      </w:r>
      <w:r>
        <w:rPr>
          <w:rFonts w:hint="eastAsia"/>
        </w:rPr>
        <w:br/>
      </w:r>
      <w:r>
        <w:rPr>
          <w:rFonts w:hint="eastAsia"/>
        </w:rPr>
        <w:t>　　表 115： 石英陶瓷辊上游原料供应商</w:t>
      </w:r>
      <w:r>
        <w:rPr>
          <w:rFonts w:hint="eastAsia"/>
        </w:rPr>
        <w:br/>
      </w:r>
      <w:r>
        <w:rPr>
          <w:rFonts w:hint="eastAsia"/>
        </w:rPr>
        <w:t>　　表 116： 石英陶瓷辊主要地区不同应用客户分析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石英陶瓷辊典型经销商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石英陶瓷辊产品图片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全球不同产品类型石英陶瓷辊销售额2021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全球不同产品类型石英陶瓷辊市场份额2025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实心辊产品图片</w:t>
      </w:r>
      <w:r>
        <w:rPr>
          <w:rFonts w:hint="eastAsia"/>
        </w:rPr>
        <w:br/>
      </w:r>
      <w:r>
        <w:rPr>
          <w:rFonts w:hint="eastAsia"/>
        </w:rPr>
        <w:t>　　图 5： 空心辊产品图片</w:t>
      </w:r>
      <w:r>
        <w:rPr>
          <w:rFonts w:hint="eastAsia"/>
        </w:rPr>
        <w:br/>
      </w:r>
      <w:r>
        <w:rPr>
          <w:rFonts w:hint="eastAsia"/>
        </w:rPr>
        <w:t>　　图 6： 全球不同成型工艺石英陶瓷辊销售额2021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全球不同成型工艺石英陶瓷辊市场份额2025 &amp; 2032</w:t>
      </w:r>
      <w:r>
        <w:rPr>
          <w:rFonts w:hint="eastAsia"/>
        </w:rPr>
        <w:br/>
      </w:r>
      <w:r>
        <w:rPr>
          <w:rFonts w:hint="eastAsia"/>
        </w:rPr>
        <w:t>　　图 8： 浇注成型辊产品图片</w:t>
      </w:r>
      <w:r>
        <w:rPr>
          <w:rFonts w:hint="eastAsia"/>
        </w:rPr>
        <w:br/>
      </w:r>
      <w:r>
        <w:rPr>
          <w:rFonts w:hint="eastAsia"/>
        </w:rPr>
        <w:t>　　图 9： 注凝成型辊产品图片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全球不同加工工艺石英陶瓷辊销售额2021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全球不同加工工艺石英陶瓷辊市场份额2025 &amp; 2032</w:t>
      </w:r>
      <w:r>
        <w:rPr>
          <w:rFonts w:hint="eastAsia"/>
        </w:rPr>
        <w:br/>
      </w:r>
      <w:r>
        <w:rPr>
          <w:rFonts w:hint="eastAsia"/>
        </w:rPr>
        <w:t>　　图 13： 抛光型产品图片</w:t>
      </w:r>
      <w:r>
        <w:rPr>
          <w:rFonts w:hint="eastAsia"/>
        </w:rPr>
        <w:br/>
      </w:r>
      <w:r>
        <w:rPr>
          <w:rFonts w:hint="eastAsia"/>
        </w:rPr>
        <w:t>　　图 14： 涂层型产品图片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全球不同应用石英陶瓷辊市场份额2025 &amp; 2032</w:t>
      </w:r>
      <w:r>
        <w:rPr>
          <w:rFonts w:hint="eastAsia"/>
        </w:rPr>
        <w:br/>
      </w:r>
      <w:r>
        <w:rPr>
          <w:rFonts w:hint="eastAsia"/>
        </w:rPr>
        <w:t>　　图 18： 玻璃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光伏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2025年全球前五大生产商石英陶瓷辊市场份额</w:t>
      </w:r>
      <w:r>
        <w:rPr>
          <w:rFonts w:hint="eastAsia"/>
        </w:rPr>
        <w:br/>
      </w:r>
      <w:r>
        <w:rPr>
          <w:rFonts w:hint="eastAsia"/>
        </w:rPr>
        <w:t>　　图 23： 2025年全球石英陶瓷辊第一梯队、第二梯队和第三梯队厂商及市场份额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全球石英陶瓷辊产能、产量、产能利用率及发展趋势（2021-2032）&amp;（千支）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全球石英陶瓷辊产量、需求量及发展趋势（2021-2032）&amp;（千支）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全球主要地区石英陶瓷辊产量市场份额（2021-2032）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中国石英陶瓷辊产能、产量、产能利用率及发展趋势（2021-2032）&amp;（千支）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中国石英陶瓷辊产量、市场需求量及发展趋势（2021-2032）&amp;（千支）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全球石英陶瓷辊市场销售额及增长率：（2021-2032）&amp;（万元）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全球市场石英陶瓷辊市场规模：2021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全球市场石英陶瓷辊价格趋势（2021-2032）&amp;（元/支）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33： 全球主要地区石英陶瓷辊销售收入（2021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全球主要地区石英陶瓷辊销售收入市场份额（2021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北美市场石英陶瓷辊收入及增长率（2021-2032）&amp;（万元）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欧洲市场石英陶瓷辊收入及增长率（2021-2032）&amp;（万元）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40： 中国市场石英陶瓷辊收入及增长率（2021-2032）&amp;（万元）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42： 日本市场石英陶瓷辊收入及增长率（2021-2032）&amp;（万元）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44： 东南亚市场石英陶瓷辊收入及增长率（2021-2032）&amp;（万元）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46： 印度市场石英陶瓷辊收入及增长率（2021-2032）&amp;（万元）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48： 南美市场石英陶瓷辊收入及增长率（2021-2032）&amp;（万元）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中东市场石英陶瓷辊销量及增长率（2021-2032）&amp;（千支）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50： 中东市场石英陶瓷辊收入及增长率（2021-2032）&amp;（万元）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全球不同产品类型石英陶瓷辊价格走势（2021-2032）&amp;（元/支）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52： 全球不同应用石英陶瓷辊价格走势（2021-2032）&amp;（元/支）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53： 石英陶瓷辊中国企业SWOT分析</w:t>
      </w:r>
      <w:r>
        <w:rPr>
          <w:rFonts w:hint="eastAsia"/>
        </w:rPr>
        <w:br/>
      </w:r>
      <w:r>
        <w:rPr>
          <w:rFonts w:hint="eastAsia"/>
        </w:rPr>
        <w:t>　　图 54： 石英陶瓷辊产业链</w:t>
      </w:r>
      <w:r>
        <w:rPr>
          <w:rFonts w:hint="eastAsia"/>
        </w:rPr>
        <w:br/>
      </w:r>
      <w:r>
        <w:rPr>
          <w:rFonts w:hint="eastAsia"/>
        </w:rPr>
        <w:t>　　图 55： 石英陶瓷辊行业采购模式分析</w:t>
      </w:r>
      <w:r>
        <w:rPr>
          <w:rFonts w:hint="eastAsia"/>
        </w:rPr>
        <w:br/>
      </w:r>
      <w:r>
        <w:rPr>
          <w:rFonts w:hint="eastAsia"/>
        </w:rPr>
        <w:t>　　图 56： 石英陶瓷辊行业生产模式</w:t>
      </w:r>
      <w:r>
        <w:rPr>
          <w:rFonts w:hint="eastAsia"/>
        </w:rPr>
        <w:br/>
      </w:r>
      <w:r>
        <w:rPr>
          <w:rFonts w:hint="eastAsia"/>
        </w:rPr>
        <w:t>　　图 57： 石英陶瓷辊行业销售模式分析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ba1d89557438b" w:history="1">
        <w:r>
          <w:rPr>
            <w:rStyle w:val="Hyperlink"/>
          </w:rPr>
          <w:t>2026-2032年全球与中国石英陶瓷辊市场现状调研及行业前景分析报告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ba1d89557438b" w:history="1">
        <w:r>
          <w:rPr>
            <w:rStyle w:val="Hyperlink"/>
          </w:rPr>
          <w:t>https://www.20087.com/1/17/ShiYingTaoCiGunHangYeQianJingQuShi.html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热点：石英陶瓷辊和钢管套怎么连接、石英陶瓷辊的制备方法有哪些、石英陶瓷辊多少钱一根、石英陶瓷辊棒、石英辊道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ed13cdcaa4a43" w:history="1">
      <w:r>
        <w:rPr>
          <w:rStyle w:val="Hyperlink"/>
        </w:rPr>
        <w:t>2026-2032年全球与中国石英陶瓷辊市场现状调研及行业前景分析报告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YingTaoCiGunHangYeQianJingQuShi.html" TargetMode="External" Id="R207ba1d89557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YingTaoCiGunHangYeQianJingQuShi.html" TargetMode="External" Id="R18ced13cdcaa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2026-07-06T00:43:57Z</dcterms:created>
  <dcterms:modified xsi:type="dcterms:W3CDTF">2026-07-06T01:43:57Z</dcterms:modified>
  <dc:subject>2026-2032年全球与中国石英陶瓷辊市场现状调研及行业前景分析报告</dc:subject>
  <dc:title>2026-2032年全球与中国石英陶瓷辊市场现状调研及行业前景分析报告</dc:title>
  <cp:keywords>2026-2032年全球与中国石英陶瓷辊市场现状调研及行业前景分析报告</cp:keywords>
  <dc:description>2026-2032年全球与中国石英陶瓷辊市场现状调研及行业前景分析报告</dc:description>
</cp:coreProperties>
</file>