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f4bc74d3d48f2" w:history="1">
              <w:r>
                <w:rPr>
                  <w:rStyle w:val="Hyperlink"/>
                </w:rPr>
                <w:t>中国不锈钢床头侧翻床行业现状全面调研与发展趋势预测报告（2023-2029年）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f4bc74d3d48f2" w:history="1">
              <w:r>
                <w:rPr>
                  <w:rStyle w:val="Hyperlink"/>
                </w:rPr>
                <w:t>中国不锈钢床头侧翻床行业现状全面调研与发展趋势预测报告（2023-2029年）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f4bc74d3d48f2" w:history="1">
                <w:r>
                  <w:rPr>
                    <w:rStyle w:val="Hyperlink"/>
                  </w:rPr>
                  <w:t>https://www.20087.com/1/17/BuXiuGangChuangTouCeFanChuangXianZhuangYuFaZhanQuShi.html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床头侧翻床是一种专为医院、养老院等医疗机构设计的护理床，具有床头侧翻功能，便于患者的护理和转运。近年来，随着医疗卫生服务水平的提升和对患者舒适度重视程度的增加，不锈钢床头侧翻床市场需求稳步增长。技术进步方面，通过采用先进的材料和制造技术，提高了产品的耐用性和舒适度。此外，智能化技术的应用使得护理床具备了更多的辅助功能，如自动调整床铺角度、内置呼叫系统等。</w:t>
      </w:r>
      <w:r>
        <w:rPr>
          <w:rFonts w:hint="eastAsia"/>
        </w:rPr>
        <w:br/>
      </w:r>
      <w:r>
        <w:rPr>
          <w:rFonts w:hint="eastAsia"/>
        </w:rPr>
        <w:t>　　未来，不锈钢床头侧翻床市场将持续增长。市场调研网指出，一方面，随着全球老龄化进程的加快和慢性病患病率的上升，对高质量医疗设备的需求将持续增加。另一方面，随着技术的进步，智能化和人性化设计将成为护理床的发展趋势，以提高患者的舒适度和护理效率。此外，随着全球对医疗服务质量的重视，采用更安全、更耐用的材料和生产工艺将成为行业发展的主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2f4bc74d3d48f2" w:history="1">
        <w:r>
          <w:rPr>
            <w:rStyle w:val="Hyperlink"/>
          </w:rPr>
          <w:t>中国不锈钢床头侧翻床行业现状全面调研与发展趋势预测报告（2023-2029年）</w:t>
        </w:r>
      </w:hyperlink>
      <w:r>
        <w:rPr>
          <w:rFonts w:hint="eastAsia"/>
        </w:rPr>
        <w:t>》，2023年不锈钢床头侧翻床行业市场规模达 亿元，预计2029年市场规模将达 亿元，期间年均复合增长率（CAGR）达 %。报告基于国家统计局及相关协会的权威数据，系统研究了不锈钢床头侧翻床行业的市场需求、市场规模及产业链现状，分析了不锈钢床头侧翻床价格波动、细分市场动态及重点企业的经营表现，科学预测了不锈钢床头侧翻床市场前景与发展趋势，揭示了潜在需求与投资机会，同时指出了不锈钢床头侧翻床行业可能面临的风险。通过对不锈钢床头侧翻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不锈钢床头侧翻床行业界定</w:t>
      </w:r>
      <w:r>
        <w:rPr>
          <w:rFonts w:hint="eastAsia"/>
        </w:rPr>
        <w:br/>
      </w:r>
      <w:r>
        <w:rPr>
          <w:rFonts w:hint="eastAsia"/>
        </w:rPr>
        <w:t>　　第一节 不锈钢床头侧翻床行业定义</w:t>
      </w:r>
      <w:r>
        <w:rPr>
          <w:rFonts w:hint="eastAsia"/>
        </w:rPr>
        <w:br/>
      </w:r>
      <w:r>
        <w:rPr>
          <w:rFonts w:hint="eastAsia"/>
        </w:rPr>
        <w:t>　　第二节 不锈钢床头侧翻床行业特点分析</w:t>
      </w:r>
      <w:r>
        <w:rPr>
          <w:rFonts w:hint="eastAsia"/>
        </w:rPr>
        <w:br/>
      </w:r>
      <w:r>
        <w:rPr>
          <w:rFonts w:hint="eastAsia"/>
        </w:rPr>
        <w:t>　　第三节 不锈钢床头侧翻床行业发展历程</w:t>
      </w:r>
      <w:r>
        <w:rPr>
          <w:rFonts w:hint="eastAsia"/>
        </w:rPr>
        <w:br/>
      </w:r>
      <w:r>
        <w:rPr>
          <w:rFonts w:hint="eastAsia"/>
        </w:rPr>
        <w:t>　　第四节 不锈钢床头侧翻床产业链分析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2022-2023年国外不锈钢床头侧翻床行业发展态势分析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国外不锈钢床头侧翻床行业总体情况</w:t>
      </w:r>
      <w:r>
        <w:rPr>
          <w:rFonts w:hint="eastAsia"/>
        </w:rPr>
        <w:br/>
      </w:r>
      <w:r>
        <w:rPr>
          <w:rFonts w:hint="eastAsia"/>
        </w:rPr>
        <w:t>　　第二节 不锈钢床头侧翻床行业重点国家、地区市场分析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国外不锈钢床头侧翻床行业发展前景预测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中国不锈钢床头侧翻床行业发展环境分析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不锈钢床头侧翻床行业政策环境分析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一、不锈钢床头侧翻床行业相关政策</w:t>
      </w:r>
      <w:r>
        <w:rPr>
          <w:rFonts w:hint="eastAsia"/>
        </w:rPr>
        <w:br/>
      </w:r>
      <w:r>
        <w:rPr>
          <w:rFonts w:hint="eastAsia"/>
        </w:rPr>
        <w:t>　　　　二、不锈钢床头侧翻床行业相关标准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不锈钢床头侧翻床行业技术发展现状及趋势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当前我国不锈钢床头侧翻床技术发展现状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中外不锈钢床头侧翻床技术差距及产生差距的主要原因分析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提高我国不锈钢床头侧翻床技术的对策</w:t>
      </w:r>
      <w:r>
        <w:rPr>
          <w:rFonts w:hint="eastAsia"/>
        </w:rPr>
        <w:br/>
      </w:r>
      <w:r>
        <w:rPr>
          <w:rFonts w:hint="eastAsia"/>
        </w:rPr>
        <w:t>　　第四节 我国不锈钢床头侧翻床研发、设计发展趋势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中国不锈钢床头侧翻床行业市场供需状况分析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中国不锈钢床头侧翻床行业市场规模情况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中国不锈钢床头侧翻床行业市场需求状况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二、不锈钢床头侧翻床行业市场需求特点分析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中国不锈钢床头侧翻床行业市场供给状况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一、2018-2023年不锈钢床头侧翻床行业市场供给情况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二、不锈钢床头侧翻床行业市场供给特点分析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不锈钢床头侧翻床行业市场供需平衡状况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中国不锈钢床头侧翻床行业进出口情况分析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一、2018-2023年不锈钢床头侧翻床行业出口情况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不锈钢床头侧翻床行业进口情况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一、2018-2023年不锈钢床头侧翻床行业进口情况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不锈钢床头侧翻床行业进出口面临的挑战及对策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中国不锈钢床头侧翻床行业产品价格监测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一、不锈钢床头侧翻床市场价格特征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二、当前不锈钢床头侧翻床市场价格评述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三、影响不锈钢床头侧翻床市场价格因素分析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四、未来不锈钢床头侧翻床市场价格走势预测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中国不锈钢床头侧翻床行业重点区域市场分析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不锈钢床头侧翻床行业细分市场调研分析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不锈钢床头侧翻床细分产品（一）市场调研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不锈钢床头侧翻床细分产品（二）市场调研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不锈钢床头侧翻床行业上、下游市场分析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不锈钢床头侧翻床行业下游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不锈钢床头侧翻床行业重点企业发展调研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不锈钢床头侧翻床重点企业（一）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不锈钢床头侧翻床重点企业（二）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不锈钢床头侧翻床重点企业（三）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不锈钢床头侧翻床重点企业（四）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不锈钢床头侧翻床重点企业（五）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不锈钢床头侧翻床重点企业（六）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不锈钢床头侧翻床行业风险及对策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2023-2029年不锈钢床头侧翻床行业发展环境分析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2023-2029年不锈钢床头侧翻床行业投资特性分析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一、不锈钢床头侧翻床行业进入壁垒</w:t>
      </w:r>
      <w:r>
        <w:rPr>
          <w:rFonts w:hint="eastAsia"/>
        </w:rPr>
        <w:br/>
      </w:r>
      <w:r>
        <w:rPr>
          <w:rFonts w:hint="eastAsia"/>
        </w:rPr>
        <w:t>　　　　二、不锈钢床头侧翻床行业盈利模式</w:t>
      </w:r>
      <w:r>
        <w:rPr>
          <w:rFonts w:hint="eastAsia"/>
        </w:rPr>
        <w:br/>
      </w:r>
      <w:r>
        <w:rPr>
          <w:rFonts w:hint="eastAsia"/>
        </w:rPr>
        <w:t>　　　　三、不锈钢床头侧翻床行业盈利因素</w:t>
      </w:r>
      <w:r>
        <w:rPr>
          <w:rFonts w:hint="eastAsia"/>
        </w:rPr>
        <w:br/>
      </w:r>
      <w:r>
        <w:rPr>
          <w:rFonts w:hint="eastAsia"/>
        </w:rPr>
        <w:t>　　第三节 不锈钢床头侧翻床行业“波特五力模型”分析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2023-2029年不锈钢床头侧翻床行业风险及对策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不锈钢床头侧翻床企业竞争策略分析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不锈钢床头侧翻床市场竞争策略分析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一、2023-2029年中国不锈钢床头侧翻床市场增长潜力分析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二、2023-2029年中国不锈钢床头侧翻床主要潜力品种分析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三、现有不锈钢床头侧翻床产品竞争策略分析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四、潜力不锈钢床头侧翻床品种竞争策略选择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2023-2029年中国不锈钢床头侧翻床企业竞争策略分析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一、2023-2029年我国不锈钢床头侧翻床市场竞争趋势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二、2023-2029年不锈钢床头侧翻床行业竞争格局展望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四、2023-2029年不锈钢床头侧翻床企业竞争策略分析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2023-2029年中国不锈钢床头侧翻床行业发展趋势分析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一、2023-2029年不锈钢床头侧翻床技术发展趋势分析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二、2023-2029年不锈钢床头侧翻床产品发展趋势分析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2023-2029年中国不锈钢床头侧翻床市场趋势分析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一、2023-2029年不锈钢床头侧翻床发展趋势分析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二、2023-2029年不锈钢床头侧翻床市场发展空间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三、2023-2029年不锈钢床头侧翻床产业政策趋向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2023-2029年不锈钢床头侧翻床行业投资价值评估分析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不锈钢床头侧翻床行业发展建议分析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不锈钢床头侧翻床行业研究结论及建议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不锈钢床头侧翻床细分行业研究结论及建议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不锈钢床头侧翻床行业竞争策略总结及建议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不锈钢床头侧翻床行业历程</w:t>
      </w:r>
      <w:r>
        <w:rPr>
          <w:rFonts w:hint="eastAsia"/>
        </w:rPr>
        <w:br/>
      </w:r>
      <w:r>
        <w:rPr>
          <w:rFonts w:hint="eastAsia"/>
        </w:rPr>
        <w:t>　　图表 不锈钢床头侧翻床行业生命周期</w:t>
      </w:r>
      <w:r>
        <w:rPr>
          <w:rFonts w:hint="eastAsia"/>
        </w:rPr>
        <w:br/>
      </w:r>
      <w:r>
        <w:rPr>
          <w:rFonts w:hint="eastAsia"/>
        </w:rPr>
        <w:t>　　图表 不锈钢床头侧翻床行业产业链分析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2018-2023年不锈钢床头侧翻床行业市场容量分析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2023年中国不锈钢床头侧翻床行业需求领域分布格局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2023年中国不锈钢床头侧翻床进口国家及地区分析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2023年中国不锈钢床头侧翻床出口国家及地区分析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2018-2023年中国不锈钢床头侧翻床行业企业平均规模情况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**地区不锈钢床头侧翻床市场规模及增长情况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**地区不锈钢床头侧翻床行业市场需求情况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不锈钢床头侧翻床重点企业（三）成长能力情况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2023-2029年中国不锈钢床头侧翻床行业发展趋势预测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f4bc74d3d48f2" w:history="1">
        <w:r>
          <w:rPr>
            <w:rStyle w:val="Hyperlink"/>
          </w:rPr>
          <w:t>中国不锈钢床头侧翻床行业现状全面调研与发展趋势预测报告（2023-2029年）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f4bc74d3d48f2" w:history="1">
        <w:r>
          <w:rPr>
            <w:rStyle w:val="Hyperlink"/>
          </w:rPr>
          <w:t>https://www.20087.com/1/17/BuXiuGangChuangTouCeFanChuangXianZhuangYuFaZhanQuShi.html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热点：不锈钢床头样式、不锈钢床安装视频、不锈钢铁床、不锈钢床靠背造型图片、不锈钢床怎么安装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4feb78a2f4164" w:history="1">
      <w:r>
        <w:rPr>
          <w:rStyle w:val="Hyperlink"/>
        </w:rPr>
        <w:t>中国不锈钢床头侧翻床行业现状全面调研与发展趋势预测报告（2023-2029年）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uXiuGangChuangTouCeFanChuangXianZhuangYuFaZhanQuShi.html" TargetMode="External" Id="R962f4bc74d3d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uXiuGangChuangTouCeFanChuangXianZhuangYuFaZhanQuShi.html" TargetMode="External" Id="R5594feb78a2f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2023-02-28T04:52:00Z</dcterms:created>
  <dcterms:modified xsi:type="dcterms:W3CDTF">2023-02-28T05:52:00Z</dcterms:modified>
  <dc:subject>中国不锈钢床头侧翻床行业现状全面调研与发展趋势预测报告（2023-2029年）</dc:subject>
  <dc:title>中国不锈钢床头侧翻床行业现状全面调研与发展趋势预测报告（2023-2029年）</dc:title>
  <cp:keywords>中国不锈钢床头侧翻床行业现状全面调研与发展趋势预测报告（2023-2029年）</cp:keywords>
  <dc:description>中国不锈钢床头侧翻床行业现状全面调研与发展趋势预测报告（2023-2029年）</dc:description>
</cp:coreProperties>
</file>