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2e75b1170442e" w:history="1">
              <w:r>
                <w:rPr>
                  <w:rStyle w:val="Hyperlink"/>
                </w:rPr>
                <w:t>全球与中国绿色植物墙市场现状及趋势分析报告（2025-2031年）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2e75b1170442e" w:history="1">
              <w:r>
                <w:rPr>
                  <w:rStyle w:val="Hyperlink"/>
                </w:rPr>
                <w:t>全球与中国绿色植物墙市场现状及趋势分析报告（2025-2031年）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2e75b1170442e" w:history="1">
                <w:r>
                  <w:rPr>
                    <w:rStyle w:val="Hyperlink"/>
                  </w:rPr>
                  <w:t>https://www.20087.com/2/37/LvSeZhiWuQiangDeQianJingQuShi.html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植物墙是一种新型的室内装饰方式，近年来随着人们对于自然环境和空气质量的重视而日益流行。目前，绿色植物墙不仅在住宅、办公空间中得到广泛应用，还被用于商业建筑、公共设施等场所。随着技术的进步，植物墙的安装和维护变得更加便捷，同时也出现了智能化管理解决方案。</w:t>
      </w:r>
      <w:r>
        <w:rPr>
          <w:rFonts w:hint="eastAsia"/>
        </w:rPr>
        <w:br/>
      </w:r>
      <w:r>
        <w:rPr>
          <w:rFonts w:hint="eastAsia"/>
        </w:rPr>
        <w:t>　　未来，绿色植物墙市场将更加注重产品的美观性和功能性。随着设计理念的不断创新，植物墙将更加多样化，满足不同场合的需求。同时，随着环保意识的提高，使用可持续材料和技术的植物墙将更加受到欢迎。此外，随着物联网技术的应用，智能植物墙系统将能够自动监测和调节植物的生长环境，提高植物墙的维护效率和观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2e75b1170442e" w:history="1">
        <w:r>
          <w:rPr>
            <w:rStyle w:val="Hyperlink"/>
          </w:rPr>
          <w:t>全球与中国绿色植物墙市场现状及趋势分析报告（2025-2031年）</w:t>
        </w:r>
      </w:hyperlink>
      <w:r>
        <w:rPr>
          <w:rFonts w:hint="eastAsia"/>
        </w:rPr>
        <w:t>》基于国家统计局及绿色植物墙行业协会的权威数据，全面调研了绿色植物墙行业的市场规模、市场需求、产业链结构及价格变动，并对绿色植物墙细分市场进行了深入分析。报告详细剖析了绿色植物墙市场竞争格局，重点关注品牌影响力及重点企业的运营表现，同时科学预测了绿色植物墙市场前景与发展趋势，识别了行业潜在的风险与机遇。通过专业、科学的研究方法，报告为绿色植物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绿色植物墙行业概述及市场现状分析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绿色植物墙行业介绍</w:t>
      </w:r>
      <w:r>
        <w:rPr>
          <w:rFonts w:hint="eastAsia"/>
        </w:rPr>
        <w:br/>
      </w:r>
      <w:r>
        <w:rPr>
          <w:rFonts w:hint="eastAsia"/>
        </w:rPr>
        <w:t>　　第二节 绿色植物墙产品主要分类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一、不同种类绿色植物墙产量占比（2025年）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二、不同种类绿色植物墙价格走势（2020-2025年）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绿色植物墙主要应用领域分析</w:t>
      </w:r>
      <w:r>
        <w:rPr>
          <w:rFonts w:hint="eastAsia"/>
        </w:rPr>
        <w:br/>
      </w:r>
      <w:r>
        <w:rPr>
          <w:rFonts w:hint="eastAsia"/>
        </w:rPr>
        <w:t>　　　　一、绿色植物墙主要应用领域</w:t>
      </w:r>
      <w:r>
        <w:rPr>
          <w:rFonts w:hint="eastAsia"/>
        </w:rPr>
        <w:br/>
      </w:r>
      <w:r>
        <w:rPr>
          <w:rFonts w:hint="eastAsia"/>
        </w:rPr>
        <w:t>　　　　二、全球绿色植物墙不同应用领域消费量占比（2025年）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全球与中国绿色植物墙市场发展现状对比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一、全球绿色植物墙市场现状及发展趋势（2020-2031年）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二、中国绿色植物墙市场现状及发展趋势（2020-2031年）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全球绿色植物墙供需现状及趋势预测（2020-2031年）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一、全球绿色植物墙产能、产量、产能利用率情况及趋势（2020-2031年）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二、全球绿色植物墙产量、表观消费量情况及趋势（2020-2031年）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中国绿色植物墙供需现状及趋势预测（2020-2031年）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一、中国绿色植物墙产能、产量、产能利用率情况及趋势（2020-2031年）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二、中国绿色植物墙产量、表观消费量情况及趋势（2020-2031年）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三、中国绿色植物墙产量、需求量、市场缺口情况及趋势（2020-2031年）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中国绿色植物墙行业政策分析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全球与中国绿色植物墙重点企业产量、产值、集中度分析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全球市场绿色植物墙重点企业2024和2025年产量、产值统计分析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一、全球市场绿色植物墙重点企业2024和2025年产量统计分析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二、全球市场绿色植物墙重点企业2024和2025年产值统计分析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三、全球市场绿色植物墙重点企业2024和2025年产品价格分析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中国市场绿色植物墙重点企业2024和2025年产量、产值统计分析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一、中国市场绿色植物墙重点企业2024和2025年产量统计分析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二、中国市场绿色植物墙重点企业2024和2025年产值统计分析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绿色植物墙重点厂商总部</w:t>
      </w:r>
      <w:r>
        <w:rPr>
          <w:rFonts w:hint="eastAsia"/>
        </w:rPr>
        <w:br/>
      </w:r>
      <w:r>
        <w:rPr>
          <w:rFonts w:hint="eastAsia"/>
        </w:rPr>
        <w:t>　　第四节 绿色植物墙行业企业集中度分析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全球重点绿色植物墙企业SWOT分析</w:t>
      </w:r>
      <w:r>
        <w:rPr>
          <w:rFonts w:hint="eastAsia"/>
        </w:rPr>
        <w:br/>
      </w:r>
      <w:r>
        <w:rPr>
          <w:rFonts w:hint="eastAsia"/>
        </w:rPr>
        <w:t>　　第六节 中国重点绿色植物墙企业SWOT分析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全球主要地区绿色植物墙产量、产值、市场份额情况及趋势预测（2020-2031年）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全球主要地区绿色植物墙产量、产值及市场份额情况及趋势（2020-2031年）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一、全球主要地区绿色植物墙产量及市场份额情况及趋势（2020-2031年）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二、全球主要地区绿色植物墙产值及市场份额情况及趋势（2020-2031年）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中国市场2020-2031年绿色植物墙产量、产值情况及趋势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北美市场2020-2031年绿色植物墙产量、产值情况及趋势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欧洲市场2020-2031年绿色植物墙产量、产值情况及趋势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日本市场2020-2031年绿色植物墙产量、产值情况及趋势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全球主要地区绿色植物墙消费量、市场份额及发展趋势分析（2020-2031年）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全球主要地区绿色植物墙消费量、市场份额及发展趋势（2020-2031年）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中国市场2020-2031年绿色植物墙消费情况及发展趋势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北美市场2020-2031年绿色植物墙消费情况及发展趋势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欧洲市场2020-2031年绿色植物墙消费情况及发展趋势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日本市场2020-2031年绿色植物墙消费情况及发展趋势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主要绿色植物墙企业调研分析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二、企业绿色植物墙产品</w:t>
      </w:r>
      <w:r>
        <w:rPr>
          <w:rFonts w:hint="eastAsia"/>
        </w:rPr>
        <w:br/>
      </w:r>
      <w:r>
        <w:rPr>
          <w:rFonts w:hint="eastAsia"/>
        </w:rPr>
        <w:t>　　　　三、企业绿色植物墙产量、价格、收入、成本、毛利情况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不同种类绿色植物墙产量、价格、产值及市场份额情况（2020-2025年）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全球市场不同种类绿色植物墙产量、产值及市场份额情况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一、全球市场不同种类绿色植物墙产量、市场份额情况（2020-2025年）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二、全球市场不同种类绿色植物墙产值、市场份额情况（2020-2025年）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三、全球市场不同种类绿色植物墙价格走势分析（2020-2025年）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中国市场不同种类绿色植物墙产量、产值及市场份额情况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一、中国市场不同种类绿色植物墙产量、市场份额情况（2020-2025年）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二、中国市场不同种类绿色植物墙产值、市场份额情况（2020-2025年）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三、中国市场不同种类绿色植物墙价格走势分析（2020-2025年）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绿色植物墙上游原料及下游主要应用领域分析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绿色植物墙产业链分析</w:t>
      </w:r>
      <w:r>
        <w:rPr>
          <w:rFonts w:hint="eastAsia"/>
        </w:rPr>
        <w:br/>
      </w:r>
      <w:r>
        <w:rPr>
          <w:rFonts w:hint="eastAsia"/>
        </w:rPr>
        <w:t>　　第二节 绿色植物墙产业上游供应分析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全球市场绿色植物墙下游主要应用领域消费量、市场份额及增长情况（2020-2025年）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中国市场绿色植物墙下游主要应用领域消费量、市场份额及增长情况（2020-2025年）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中国市场绿色植物墙产量、消费量、进出口分析及发展趋势（2020-2031年）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中国市场绿色植物墙产量、消费量、进出口分析及发展趋势（2020-2031年）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中国市场绿色植物墙进出口贸易趋势（2020-2031年）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中国市场绿色植物墙主要进口来源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中国市场绿色植物墙主要出口目的地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中国市场绿色植物墙主要地区分布（2025年）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中国绿色植物墙生产地区分布</w:t>
      </w:r>
      <w:r>
        <w:rPr>
          <w:rFonts w:hint="eastAsia"/>
        </w:rPr>
        <w:br/>
      </w:r>
      <w:r>
        <w:rPr>
          <w:rFonts w:hint="eastAsia"/>
        </w:rPr>
        <w:t>　　第二节 中国绿色植物墙消费地区分布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影响中国市场绿色植物墙供需因素分析</w:t>
      </w:r>
      <w:r>
        <w:rPr>
          <w:rFonts w:hint="eastAsia"/>
        </w:rPr>
        <w:br/>
      </w:r>
      <w:r>
        <w:rPr>
          <w:rFonts w:hint="eastAsia"/>
        </w:rPr>
        <w:t>　　第一节 绿色植物墙及相关行业技术发展概况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绿色植物墙进出口贸易现状及趋势（2020-2031年）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绿色植物墙产品技术趋势与价格走势预测（2020-2031年）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绿色植物墙行业市场环境发展趋势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不同种类绿色植物墙产品技术发展趋势（2020-2025年）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绿色植物墙价格走势预测（2020-2031年）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绿色植物墙销售渠道分析及建议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国内市场绿色植物墙销售渠道分析</w:t>
      </w:r>
      <w:r>
        <w:rPr>
          <w:rFonts w:hint="eastAsia"/>
        </w:rPr>
        <w:br/>
      </w:r>
      <w:r>
        <w:rPr>
          <w:rFonts w:hint="eastAsia"/>
        </w:rPr>
        <w:t>　　　　一、当前绿色植物墙主要销售模式及销售渠道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二、国内市场绿色植物墙销售模式及销售渠道趋势（2020-2031年）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海外市场绿色植物墙销售渠道分析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(中-智-林)绿色植物墙行业营销策略建议</w:t>
      </w:r>
      <w:r>
        <w:rPr>
          <w:rFonts w:hint="eastAsia"/>
        </w:rPr>
        <w:br/>
      </w:r>
      <w:r>
        <w:rPr>
          <w:rFonts w:hint="eastAsia"/>
        </w:rPr>
        <w:t>　　　　一、绿色植物墙市场定位及目标消费者分析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二、绿色植物墙行业营销模式及销售渠道建议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绿色植物墙产品介绍</w:t>
      </w:r>
      <w:r>
        <w:rPr>
          <w:rFonts w:hint="eastAsia"/>
        </w:rPr>
        <w:br/>
      </w:r>
      <w:r>
        <w:rPr>
          <w:rFonts w:hint="eastAsia"/>
        </w:rPr>
        <w:t>　　表 绿色植物墙产品分类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2025年全球不同种类绿色植物墙产量份额</w:t>
      </w:r>
      <w:r>
        <w:rPr>
          <w:rFonts w:hint="eastAsia"/>
        </w:rPr>
        <w:br/>
      </w:r>
      <w:r>
        <w:rPr>
          <w:rFonts w:hint="eastAsia"/>
        </w:rPr>
        <w:t>　　表 不同种类绿色植物墙价格及趋势（2020-2031年）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绿色植物墙主要应用领域</w:t>
      </w:r>
      <w:r>
        <w:rPr>
          <w:rFonts w:hint="eastAsia"/>
        </w:rPr>
        <w:br/>
      </w:r>
      <w:r>
        <w:rPr>
          <w:rFonts w:hint="eastAsia"/>
        </w:rPr>
        <w:t>　　图 全球2025年绿色植物墙不同应用领域消费量份额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全球市场绿色植物墙产量及增长情况（2020-2025年）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全球市场绿色植物墙产值及增长情况（2020-2025年）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中国市场绿色植物墙产量、增长率及趋势（2020-2031年）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中国市场绿色植物墙产值、增长率及趋势（2020-2031年）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全球绿色植物墙产能、产量、产能利用率及趋势（2020-2031年）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全球绿色植物墙产量、表观消费量及趋势（2020-2031年）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中国绿色植物墙产能、产量、产能利用率及趋势（2020-2031年）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中国绿色植物墙产量、表观消费量及趋势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中国绿色植物墙产量、市场需求量及趋势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绿色植物墙行业政策分析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全球市场绿色植物墙重点企业2025年产量、市场份额统计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全球市场绿色植物墙重点企业2025年产值、市场份额统计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中国市场绿色植物墙重点企业2024和2025年产量统计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中国市场绿色植物墙重点企业2024和2025年产量市场份额统计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中国市场绿色植物墙重点企业2025年产量、市场份额统计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中国市场绿色植物墙重点企业2024和2025年产值统计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中国市场绿色植物墙重点企业2024和2025年产值市场份额统计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中国市场绿色植物墙重点企业2025年产值、市场份额统计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绿色植物墙企业总部</w:t>
      </w:r>
      <w:r>
        <w:rPr>
          <w:rFonts w:hint="eastAsia"/>
        </w:rPr>
        <w:br/>
      </w:r>
      <w:r>
        <w:rPr>
          <w:rFonts w:hint="eastAsia"/>
        </w:rPr>
        <w:t>　　表 全球市场绿色植物墙重点企业2024和2025年产值市场份额统计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全球绿色植物墙重点企业SWOT分析</w:t>
      </w:r>
      <w:r>
        <w:rPr>
          <w:rFonts w:hint="eastAsia"/>
        </w:rPr>
        <w:br/>
      </w:r>
      <w:r>
        <w:rPr>
          <w:rFonts w:hint="eastAsia"/>
        </w:rPr>
        <w:t>　　表 中国绿色植物墙重点企业SWOT分析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全球主要地区2020-2025年绿色植物墙产量统计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全球主要地区2025-2031年绿色植物墙产量预测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全球主要地区2020-2025年绿色植物墙产量市场份额统计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全球主要地区2025年绿色植物墙产量市场份额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全球主要地区2020-2025年绿色植物墙产值统计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全球主要地区2025-2031年绿色植物墙产值预测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全球主要地区2020-2025年绿色植物墙产值市场份额统计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全球主要地区2025年绿色植物墙产值市场份额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中国市场2020-2025年绿色植物墙产量及增长情况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中国市场2020-2025年绿色植物墙产值及增长情况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北美市场2020-2025年绿色植物墙产量及增长情况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北美市场2020-2025年绿色植物墙产值及增长情况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欧洲市场2020-2025年绿色植物墙产量及增长情况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欧洲市场2020-2025年绿色植物墙产值及增长情况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日本市场2020-2025年绿色植物墙产量及增长情况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日本市场2020-2025年绿色植物墙产值及增长情况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全球主要地区2020-2025年绿色植物墙消费量统计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全球主要地区2025-2031年绿色植物墙消费量预测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全球主要地区2020-2025年绿色植物墙消费量市场份额统计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全球主要地区2025年绿色植物墙消费量市场份额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中国市场2020-2031年绿色植物墙消费量、增长率及趋势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北美市场2020-2031年绿色植物墙消费量、增长率及趋势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欧洲市场2020-2031年绿色植物墙消费量、增长率及趋势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日本市场2020-2031年绿色植物墙消费量、增长率及趋势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企业（十）绿色植物墙产品情况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企业（十）2020-2025年绿色植物墙产量、价格、收入、成本、毛利情况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全球市场不同种类绿色植物墙产量统计（2020-2025年）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全球市场不同种类绿色植物墙产量预测（2025-2031年）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全球市场不同种类绿色植物墙产量市场份额（2020-2025年）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全球市场不同种类绿色植物墙产值统计（2020-2025年）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全球市场不同种类绿色植物墙产值预测（2025-2031年）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全球市场不同种类绿色植物墙产值市场份额（2020-2025年）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全球市场不同种类绿色植物墙价格走势（2020-2031年）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中国市场不同种类绿色植物墙产量统计（2020-2025年）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中国市场不同种类绿色植物墙产量预测（2025-2031年）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中国市场不同种类绿色植物墙产量市场份额（2020-2025年）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中国市场不同种类绿色植物墙产值统计（2020-2025年）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中国市场不同种类绿色植物墙产值预测（2025-2031年）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中国市场不同种类绿色植物墙产值市场份额（2020-2031年）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中国市场不同种类绿色植物墙价格走势（2020-2031年）</w:t>
      </w:r>
      <w:r>
        <w:rPr>
          <w:rFonts w:hint="eastAsia"/>
        </w:rPr>
        <w:br/>
      </w:r>
      <w:r>
        <w:rPr>
          <w:rFonts w:hint="eastAsia"/>
        </w:rPr>
        <w:t>　　图 绿色植物墙产业链</w:t>
      </w:r>
      <w:r>
        <w:rPr>
          <w:rFonts w:hint="eastAsia"/>
        </w:rPr>
        <w:br/>
      </w:r>
      <w:r>
        <w:rPr>
          <w:rFonts w:hint="eastAsia"/>
        </w:rPr>
        <w:t>　　表 绿色植物墙原材料</w:t>
      </w:r>
      <w:r>
        <w:rPr>
          <w:rFonts w:hint="eastAsia"/>
        </w:rPr>
        <w:br/>
      </w:r>
      <w:r>
        <w:rPr>
          <w:rFonts w:hint="eastAsia"/>
        </w:rPr>
        <w:t>　　表 绿色植物墙上游原料供应商及联系方式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全球市场绿色植物墙主要应用领域消费量统计（2020-2025年）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全球市场绿色植物墙主要应用领域消费量预测（2025-2031年）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全球市场绿色植物墙主要应用领域消费量市场份额（2020-2025年）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2025年全球市场绿色植物墙主要应用领域消费量市场份额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全球市场绿色植物墙主要应用领域消费量增长率（2020-2025年）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中国市场绿色植物墙主要应用领域消费量统计（2020-2025年）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中国市场绿色植物墙主要应用领域消费量预测（2025-2031年）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中国市场绿色植物墙主要应用领域消费量市场份额（2020-2025年）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中国市场绿色植物墙主要应用领域消费量增长率（2020-2025年）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中国市场绿色植物墙产量、消费量、进出口情况分析（2020-2025年）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中国市场绿色植物墙产量、消费量、进出口情况预测（2025-2031年）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2020-2025年中国市场绿色植物墙进出口量</w:t>
      </w:r>
      <w:r>
        <w:rPr>
          <w:rFonts w:hint="eastAsia"/>
        </w:rPr>
        <w:br/>
      </w:r>
      <w:r>
        <w:rPr>
          <w:rFonts w:hint="eastAsia"/>
        </w:rPr>
        <w:t>　　图 2025年绿色植物墙生产地区分布</w:t>
      </w:r>
      <w:r>
        <w:rPr>
          <w:rFonts w:hint="eastAsia"/>
        </w:rPr>
        <w:br/>
      </w:r>
      <w:r>
        <w:rPr>
          <w:rFonts w:hint="eastAsia"/>
        </w:rPr>
        <w:t>　　图 2025年绿色植物墙消费地区分布</w:t>
      </w:r>
      <w:r>
        <w:rPr>
          <w:rFonts w:hint="eastAsia"/>
        </w:rPr>
        <w:br/>
      </w:r>
      <w:r>
        <w:rPr>
          <w:rFonts w:hint="eastAsia"/>
        </w:rPr>
        <w:t>　　图 中国绿色植物墙进口量及趋势预测（2020-2031年）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中国绿色植物墙出口量及趋势预测（2020-2031年）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不同种类绿色植物墙产量占比（2020-2025年）</w:t>
      </w:r>
      <w:r>
        <w:rPr>
          <w:rFonts w:hint="eastAsia"/>
        </w:rPr>
        <w:br/>
      </w:r>
      <w:r>
        <w:rPr>
          <w:rFonts w:hint="eastAsia"/>
        </w:rPr>
        <w:t>　　图 绿色植物墙价格走势预测（2025-2031年）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国内市场绿色植物墙未来销售渠道趋势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2e75b1170442e" w:history="1">
        <w:r>
          <w:rPr>
            <w:rStyle w:val="Hyperlink"/>
          </w:rPr>
          <w:t>全球与中国绿色植物墙市场现状及趋势分析报告（2025-2031年）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2e75b1170442e" w:history="1">
        <w:r>
          <w:rPr>
            <w:rStyle w:val="Hyperlink"/>
          </w:rPr>
          <w:t>https://www.20087.com/2/37/LvSeZhiWuQiangDeQianJingQuShi.html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热点：墙体绿化设计效果图、绿色植物墙价格、室内绿植墙立体绿化墙、绿色植物墙公司、用什么绿植做绿植墙、绿色植物墙纸、以植物为主题的主题墙、绿色植物墙绘素材、室外植物墙效果图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578973144820" w:history="1">
      <w:r>
        <w:rPr>
          <w:rStyle w:val="Hyperlink"/>
        </w:rPr>
        <w:t>全球与中国绿色植物墙市场现状及趋势分析报告（2025-2031年）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vSeZhiWuQiangDeQianJingQuShi.html" TargetMode="External" Id="Ra292e75b1170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vSeZhiWuQiangDeQianJingQuShi.html" TargetMode="External" Id="R7e1757897314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2025-02-09T06:31:00Z</dcterms:created>
  <dcterms:modified xsi:type="dcterms:W3CDTF">2025-02-09T07:31:00Z</dcterms:modified>
  <dc:subject>全球与中国绿色植物墙市场现状及趋势分析报告（2025-2031年）</dc:subject>
  <dc:title>全球与中国绿色植物墙市场现状及趋势分析报告（2025-2031年）</dc:title>
  <cp:keywords>全球与中国绿色植物墙市场现状及趋势分析报告（2025-2031年）</cp:keywords>
  <dc:description>全球与中国绿色植物墙市场现状及趋势分析报告（2025-2031年）</dc:description>
</cp:coreProperties>
</file>