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8eebf9d254e1b" w:history="1">
              <w:r>
                <w:rPr>
                  <w:rStyle w:val="Hyperlink"/>
                </w:rPr>
                <w:t>2025-2031年中国瓶盖机行业调研与前景趋势预测报告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8eebf9d254e1b" w:history="1">
              <w:r>
                <w:rPr>
                  <w:rStyle w:val="Hyperlink"/>
                </w:rPr>
                <w:t>2025-2031年中国瓶盖机行业调研与前景趋势预测报告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f8eebf9d254e1b" w:history="1">
                <w:r>
                  <w:rPr>
                    <w:rStyle w:val="Hyperlink"/>
                  </w:rPr>
                  <w:t>https://www.20087.com/5/57/PingGaiJiHangYeQianJingFenXi.html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盖机是食品饮料、制药等行业中重要的包装设备，用于自动化地完成瓶子的封口工作。它不仅提高了生产效率，还保证了产品的密封性和卫生标准。现代瓶盖机在设计上更加注重灵活性和智能化，如配备了自动识别系统，可以根据不同类型的瓶子自动调整封口参数。此外，随着食品安全法规日益严格，瓶盖机的设计也更加关注清洁性和可维护性，以满足高标准的生产环境要求。然而，尽管市场需求稳定增长，瓶盖机行业面临着技术研发投入大、市场竞争激烈的挑战，部分低价产品可能存在精度不足或可靠性低的问题，影响生产线效率。</w:t>
      </w:r>
      <w:r>
        <w:rPr>
          <w:rFonts w:hint="eastAsia"/>
        </w:rPr>
        <w:br/>
      </w:r>
      <w:r>
        <w:rPr>
          <w:rFonts w:hint="eastAsia"/>
        </w:rPr>
        <w:t>　　随着智能制造技术和自动化水平的提升，瓶盖机将更加高效和互联化。例如，利用物联网(IoT)技术实现设备间的互联互通，便于数据共享和管理；结合机器视觉技术提高检测精度，确保每个瓶子都能得到准确封口。此外，随着个性化服务需求的增长，未来的瓶盖机还将提供更多定制化的解决方案，根据不同客户的需求调整速度、容量及封口方式，进一步提升适用性。考虑到全球范围内对高效包装设备的需求增加，建立完善的质量控制体系和标准化流程，确保瓶盖机的质量稳定性和一致性，将是企业保持竞争力的关键因素之一。同时，随着绿色制造理念的普及，研发出更加节能环保的瓶盖机也将成为新的发展方向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8eebf9d254e1b" w:history="1">
        <w:r>
          <w:rPr>
            <w:rStyle w:val="Hyperlink"/>
          </w:rPr>
          <w:t>2025-2031年中国瓶盖机行业调研与前景趋势预测报告</w:t>
        </w:r>
      </w:hyperlink>
      <w:r>
        <w:rPr>
          <w:rFonts w:hint="eastAsia"/>
        </w:rPr>
        <w:t>》基于多年行业研究经验，系统分析了瓶盖机产业链、市场规模、需求特征及价格趋势，客观呈现瓶盖机行业现状。报告科学预测了瓶盖机市场前景与发展方向，重点评估了瓶盖机重点企业的竞争格局与品牌影响力，同时挖掘瓶盖机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瓶盖机行业概述</w:t>
      </w:r>
      <w:r>
        <w:rPr>
          <w:rFonts w:hint="eastAsia"/>
        </w:rPr>
        <w:br/>
      </w:r>
      <w:r>
        <w:rPr>
          <w:rFonts w:hint="eastAsia"/>
        </w:rPr>
        <w:t>　　第一节 瓶盖机定义与分类</w:t>
      </w:r>
      <w:r>
        <w:rPr>
          <w:rFonts w:hint="eastAsia"/>
        </w:rPr>
        <w:br/>
      </w:r>
      <w:r>
        <w:rPr>
          <w:rFonts w:hint="eastAsia"/>
        </w:rPr>
        <w:t>　　第二节 瓶盖机应用领域</w:t>
      </w:r>
      <w:r>
        <w:rPr>
          <w:rFonts w:hint="eastAsia"/>
        </w:rPr>
        <w:br/>
      </w:r>
      <w:r>
        <w:rPr>
          <w:rFonts w:hint="eastAsia"/>
        </w:rPr>
        <w:t>　　第三节 瓶盖机行业经济指标分析</w:t>
      </w:r>
      <w:r>
        <w:rPr>
          <w:rFonts w:hint="eastAsia"/>
        </w:rPr>
        <w:br/>
      </w:r>
      <w:r>
        <w:rPr>
          <w:rFonts w:hint="eastAsia"/>
        </w:rPr>
        <w:t>　　　　一、瓶盖机行业赢利性评估</w:t>
      </w:r>
      <w:r>
        <w:rPr>
          <w:rFonts w:hint="eastAsia"/>
        </w:rPr>
        <w:br/>
      </w:r>
      <w:r>
        <w:rPr>
          <w:rFonts w:hint="eastAsia"/>
        </w:rPr>
        <w:t>　　　　二、瓶盖机行业成长速度分析</w:t>
      </w:r>
      <w:r>
        <w:rPr>
          <w:rFonts w:hint="eastAsia"/>
        </w:rPr>
        <w:br/>
      </w:r>
      <w:r>
        <w:rPr>
          <w:rFonts w:hint="eastAsia"/>
        </w:rPr>
        <w:t>　　　　三、瓶盖机附加值提升空间探讨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四、瓶盖机行业进入壁垒分析</w:t>
      </w:r>
      <w:r>
        <w:rPr>
          <w:rFonts w:hint="eastAsia"/>
        </w:rPr>
        <w:br/>
      </w:r>
      <w:r>
        <w:rPr>
          <w:rFonts w:hint="eastAsia"/>
        </w:rPr>
        <w:t>　　　　五、瓶盖机行业风险性评估</w:t>
      </w:r>
      <w:r>
        <w:rPr>
          <w:rFonts w:hint="eastAsia"/>
        </w:rPr>
        <w:br/>
      </w:r>
      <w:r>
        <w:rPr>
          <w:rFonts w:hint="eastAsia"/>
        </w:rPr>
        <w:t>　　　　六、瓶盖机行业周期性分析</w:t>
      </w:r>
      <w:r>
        <w:rPr>
          <w:rFonts w:hint="eastAsia"/>
        </w:rPr>
        <w:br/>
      </w:r>
      <w:r>
        <w:rPr>
          <w:rFonts w:hint="eastAsia"/>
        </w:rPr>
        <w:t>　　　　七、瓶盖机行业竞争程度指标</w:t>
      </w:r>
      <w:r>
        <w:rPr>
          <w:rFonts w:hint="eastAsia"/>
        </w:rPr>
        <w:br/>
      </w:r>
      <w:r>
        <w:rPr>
          <w:rFonts w:hint="eastAsia"/>
        </w:rPr>
        <w:t>　　　　八、瓶盖机行业成熟度综合分析</w:t>
      </w:r>
      <w:r>
        <w:rPr>
          <w:rFonts w:hint="eastAsia"/>
        </w:rPr>
        <w:br/>
      </w:r>
      <w:r>
        <w:rPr>
          <w:rFonts w:hint="eastAsia"/>
        </w:rPr>
        <w:t>　　第四节 瓶盖机产业链及经营模式分析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三、瓶盖机销售模式与渠道策略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全球瓶盖机市场发展分析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2024-2025年全球瓶盖机行业发展分析</w:t>
      </w:r>
      <w:r>
        <w:rPr>
          <w:rFonts w:hint="eastAsia"/>
        </w:rPr>
        <w:br/>
      </w:r>
      <w:r>
        <w:rPr>
          <w:rFonts w:hint="eastAsia"/>
        </w:rPr>
        <w:t>　　　　一、全球瓶盖机行业市场规模与趋势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二、全球瓶盖机行业发展特点</w:t>
      </w:r>
      <w:r>
        <w:rPr>
          <w:rFonts w:hint="eastAsia"/>
        </w:rPr>
        <w:br/>
      </w:r>
      <w:r>
        <w:rPr>
          <w:rFonts w:hint="eastAsia"/>
        </w:rPr>
        <w:t>　　　　三、全球瓶盖机行业竞争格局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主要国家与地区瓶盖机市场分析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2025-2031年全球瓶盖机行业发展趋势与前景预测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一、瓶盖机行业发展趋势</w:t>
      </w:r>
      <w:r>
        <w:rPr>
          <w:rFonts w:hint="eastAsia"/>
        </w:rPr>
        <w:br/>
      </w:r>
      <w:r>
        <w:rPr>
          <w:rFonts w:hint="eastAsia"/>
        </w:rPr>
        <w:t>　　　　二、瓶盖机行业发展潜力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中国瓶盖机行业市场分析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2024-2025年瓶盖机产能与投资动态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一、国内瓶盖机产能现状与利用效率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二、瓶盖机产能扩张与投资动态分析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2025-2031年瓶盖机行业产量统计与趋势预测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一、2019-2024年瓶盖机行业产量与增长趋势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1、2019-2024年瓶盖机产量及增长趋势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2、2019-2024年瓶盖机细分产品产量及份额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二、瓶盖机产量影响因素分析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三、2025-2031年瓶盖机产量预测</w:t>
      </w:r>
      <w:r>
        <w:rPr>
          <w:rFonts w:hint="eastAsia"/>
        </w:rPr>
        <w:br/>
      </w:r>
      <w:r>
        <w:rPr>
          <w:rFonts w:hint="eastAsia"/>
        </w:rPr>
        <w:t>　　第三节 2025-2031年瓶盖机市场需求与销售分析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一、2024-2025年瓶盖机行业需求现状</w:t>
      </w:r>
      <w:r>
        <w:rPr>
          <w:rFonts w:hint="eastAsia"/>
        </w:rPr>
        <w:br/>
      </w:r>
      <w:r>
        <w:rPr>
          <w:rFonts w:hint="eastAsia"/>
        </w:rPr>
        <w:t>　　　　二、瓶盖机客户群体与需求特点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三、2019-2024年瓶盖机行业销售规模分析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四、2025-2031年瓶盖机市场增长潜力与规模预测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2024-2025年瓶盖机行业技术发展现状及趋势分析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瓶盖机行业技术发展现状分析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国内外瓶盖机行业技术差距分析及差距形成的主要原因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瓶盖机行业技术发展方向、趋势预测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提升瓶盖机行业技术能力策略建议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中国瓶盖机细分市场分析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一、2024-2025年瓶盖机主要细分产品市场现状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瓶盖机价格机制与竞争策略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一、2019-2024年瓶盖机市场价格走势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瓶盖机定价策略与方法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2025-2031年瓶盖机价格竞争态势与趋势预测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中国瓶盖机行业重点区域市场研究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2024-2025年重点区域瓶盖机市场发展概况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二、2019-2024年瓶盖机市场需求规模情况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三、2025-2031年瓶盖机行业发展潜力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二、2019-2024年瓶盖机市场需求规模情况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三、2025-2031年瓶盖机行业发展潜力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二、2019-2024年瓶盖机市场需求规模情况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三、2025-2031年瓶盖机行业发展潜力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二、2019-2024年瓶盖机市场需求规模情况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三、2025-2031年瓶盖机行业发展潜力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二、2019-2024年瓶盖机市场需求规模情况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三、2025-2031年瓶盖机行业发展潜力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2019-2024年中国瓶盖机行业进出口情况分析</w:t>
      </w:r>
      <w:r>
        <w:rPr>
          <w:rFonts w:hint="eastAsia"/>
        </w:rPr>
        <w:br/>
      </w:r>
      <w:r>
        <w:rPr>
          <w:rFonts w:hint="eastAsia"/>
        </w:rPr>
        <w:t>　　第一节 瓶盖机行业进口规模与来源分析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一、2019-2024年瓶盖机进口规模分析</w:t>
      </w:r>
      <w:r>
        <w:rPr>
          <w:rFonts w:hint="eastAsia"/>
        </w:rPr>
        <w:br/>
      </w:r>
      <w:r>
        <w:rPr>
          <w:rFonts w:hint="eastAsia"/>
        </w:rPr>
        <w:t>　　　　二、瓶盖机主要进口来源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瓶盖机行业出口规模与目的地分析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一、2019-2024年瓶盖机出口规模分析</w:t>
      </w:r>
      <w:r>
        <w:rPr>
          <w:rFonts w:hint="eastAsia"/>
        </w:rPr>
        <w:br/>
      </w:r>
      <w:r>
        <w:rPr>
          <w:rFonts w:hint="eastAsia"/>
        </w:rPr>
        <w:t>　　　　二、瓶盖机主要出口目的地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2019-2024年中国瓶盖机总体规模与财务指标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中国瓶盖机行业总体规模分析</w:t>
      </w:r>
      <w:r>
        <w:rPr>
          <w:rFonts w:hint="eastAsia"/>
        </w:rPr>
        <w:br/>
      </w:r>
      <w:r>
        <w:rPr>
          <w:rFonts w:hint="eastAsia"/>
        </w:rPr>
        <w:t>　　　　一、瓶盖机企业数量与结构</w:t>
      </w:r>
      <w:r>
        <w:rPr>
          <w:rFonts w:hint="eastAsia"/>
        </w:rPr>
        <w:br/>
      </w:r>
      <w:r>
        <w:rPr>
          <w:rFonts w:hint="eastAsia"/>
        </w:rPr>
        <w:t>　　　　二、瓶盖机从业人员规模</w:t>
      </w:r>
      <w:r>
        <w:rPr>
          <w:rFonts w:hint="eastAsia"/>
        </w:rPr>
        <w:br/>
      </w:r>
      <w:r>
        <w:rPr>
          <w:rFonts w:hint="eastAsia"/>
        </w:rPr>
        <w:t>　　　　三、瓶盖机行业资产状况</w:t>
      </w:r>
      <w:r>
        <w:rPr>
          <w:rFonts w:hint="eastAsia"/>
        </w:rPr>
        <w:br/>
      </w:r>
      <w:r>
        <w:rPr>
          <w:rFonts w:hint="eastAsia"/>
        </w:rPr>
        <w:t>　　第二节 中国瓶盖机行业财务指标总体分析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瓶盖机行业重点企业经营状况分析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瓶盖机重点企业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瓶盖机领先企业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瓶盖机标杆企业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瓶盖机代表企业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瓶盖机龙头企业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瓶盖机重点企业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中国瓶盖机行业竞争格局分析</w:t>
      </w:r>
      <w:r>
        <w:rPr>
          <w:rFonts w:hint="eastAsia"/>
        </w:rPr>
        <w:br/>
      </w:r>
      <w:r>
        <w:rPr>
          <w:rFonts w:hint="eastAsia"/>
        </w:rPr>
        <w:t>　　第一节 瓶盖机行业竞争格局总览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2024-2025年瓶盖机行业竞争力分析</w:t>
      </w:r>
      <w:r>
        <w:rPr>
          <w:rFonts w:hint="eastAsia"/>
        </w:rPr>
        <w:br/>
      </w:r>
      <w:r>
        <w:rPr>
          <w:rFonts w:hint="eastAsia"/>
        </w:rPr>
        <w:t>　　　　一、瓶盖机供应商议价能力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四、瓶盖机替代品威胁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2019-2024年瓶盖机行业企业并购活动分析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2024-2025年瓶盖机行业会展与招投标活动分析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一、瓶盖机行业会展活动及其市场影响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2025年中国瓶盖机企业发展策略分析</w:t>
      </w:r>
      <w:r>
        <w:rPr>
          <w:rFonts w:hint="eastAsia"/>
        </w:rPr>
        <w:br/>
      </w:r>
      <w:r>
        <w:rPr>
          <w:rFonts w:hint="eastAsia"/>
        </w:rPr>
        <w:t>　　第一节 瓶盖机市场策略分析</w:t>
      </w:r>
      <w:r>
        <w:rPr>
          <w:rFonts w:hint="eastAsia"/>
        </w:rPr>
        <w:br/>
      </w:r>
      <w:r>
        <w:rPr>
          <w:rFonts w:hint="eastAsia"/>
        </w:rPr>
        <w:t>　　　　一、瓶盖机市场定位与拓展策略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二、瓶盖机市场细分与目标客户</w:t>
      </w:r>
      <w:r>
        <w:rPr>
          <w:rFonts w:hint="eastAsia"/>
        </w:rPr>
        <w:br/>
      </w:r>
      <w:r>
        <w:rPr>
          <w:rFonts w:hint="eastAsia"/>
        </w:rPr>
        <w:t>　　第二节 瓶盖机销售策略分析</w:t>
      </w:r>
      <w:r>
        <w:rPr>
          <w:rFonts w:hint="eastAsia"/>
        </w:rPr>
        <w:br/>
      </w:r>
      <w:r>
        <w:rPr>
          <w:rFonts w:hint="eastAsia"/>
        </w:rPr>
        <w:t>　　　　一、瓶盖机销售渠道与网络建设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提高瓶盖机企业竞争力建议</w:t>
      </w:r>
      <w:r>
        <w:rPr>
          <w:rFonts w:hint="eastAsia"/>
        </w:rPr>
        <w:br/>
      </w:r>
      <w:r>
        <w:rPr>
          <w:rFonts w:hint="eastAsia"/>
        </w:rPr>
        <w:t>　　　　一、瓶盖机技术创新与管理优化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瓶盖机品牌战略思考</w:t>
      </w:r>
      <w:r>
        <w:rPr>
          <w:rFonts w:hint="eastAsia"/>
        </w:rPr>
        <w:br/>
      </w:r>
      <w:r>
        <w:rPr>
          <w:rFonts w:hint="eastAsia"/>
        </w:rPr>
        <w:t>　　　　一、瓶盖机品牌建设与维护</w:t>
      </w:r>
      <w:r>
        <w:rPr>
          <w:rFonts w:hint="eastAsia"/>
        </w:rPr>
        <w:br/>
      </w:r>
      <w:r>
        <w:rPr>
          <w:rFonts w:hint="eastAsia"/>
        </w:rPr>
        <w:t>　　　　二、瓶盖机品牌影响力与市场竞争力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中国瓶盖机行业风险与对策</w:t>
      </w:r>
      <w:r>
        <w:rPr>
          <w:rFonts w:hint="eastAsia"/>
        </w:rPr>
        <w:br/>
      </w:r>
      <w:r>
        <w:rPr>
          <w:rFonts w:hint="eastAsia"/>
        </w:rPr>
        <w:t>　　第一节 瓶盖机行业SWOT分析</w:t>
      </w:r>
      <w:r>
        <w:rPr>
          <w:rFonts w:hint="eastAsia"/>
        </w:rPr>
        <w:br/>
      </w:r>
      <w:r>
        <w:rPr>
          <w:rFonts w:hint="eastAsia"/>
        </w:rPr>
        <w:t>　　　　一、瓶盖机行业优势分析</w:t>
      </w:r>
      <w:r>
        <w:rPr>
          <w:rFonts w:hint="eastAsia"/>
        </w:rPr>
        <w:br/>
      </w:r>
      <w:r>
        <w:rPr>
          <w:rFonts w:hint="eastAsia"/>
        </w:rPr>
        <w:t>　　　　二、瓶盖机行业劣势分析</w:t>
      </w:r>
      <w:r>
        <w:rPr>
          <w:rFonts w:hint="eastAsia"/>
        </w:rPr>
        <w:br/>
      </w:r>
      <w:r>
        <w:rPr>
          <w:rFonts w:hint="eastAsia"/>
        </w:rPr>
        <w:t>　　　　三、瓶盖机市场机会探索</w:t>
      </w:r>
      <w:r>
        <w:rPr>
          <w:rFonts w:hint="eastAsia"/>
        </w:rPr>
        <w:br/>
      </w:r>
      <w:r>
        <w:rPr>
          <w:rFonts w:hint="eastAsia"/>
        </w:rPr>
        <w:t>　　　　四、瓶盖机市场威胁评估</w:t>
      </w:r>
      <w:r>
        <w:rPr>
          <w:rFonts w:hint="eastAsia"/>
        </w:rPr>
        <w:br/>
      </w:r>
      <w:r>
        <w:rPr>
          <w:rFonts w:hint="eastAsia"/>
        </w:rPr>
        <w:t>　　第二节 瓶盖机行业风险及对策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2025-2031年中国瓶盖机行业前景与发展趋势</w:t>
      </w:r>
      <w:r>
        <w:rPr>
          <w:rFonts w:hint="eastAsia"/>
        </w:rPr>
        <w:br/>
      </w:r>
      <w:r>
        <w:rPr>
          <w:rFonts w:hint="eastAsia"/>
        </w:rPr>
        <w:t>　　第一节 瓶盖机行业发展环境分析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2025-2031年瓶盖机行业发展趋势与方向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一、瓶盖机行业发展方向预测</w:t>
      </w:r>
      <w:r>
        <w:rPr>
          <w:rFonts w:hint="eastAsia"/>
        </w:rPr>
        <w:br/>
      </w:r>
      <w:r>
        <w:rPr>
          <w:rFonts w:hint="eastAsia"/>
        </w:rPr>
        <w:t>　　　　二、瓶盖机发展趋势分析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2025-2031年瓶盖机行业发展潜力与机遇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一、瓶盖机市场发展潜力评估</w:t>
      </w:r>
      <w:r>
        <w:rPr>
          <w:rFonts w:hint="eastAsia"/>
        </w:rPr>
        <w:br/>
      </w:r>
      <w:r>
        <w:rPr>
          <w:rFonts w:hint="eastAsia"/>
        </w:rPr>
        <w:t>　　　　二、瓶盖机新兴市场与机遇探索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瓶盖机行业研究结论与建议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中^智林：瓶盖机行业发展建议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瓶盖机行业历程</w:t>
      </w:r>
      <w:r>
        <w:rPr>
          <w:rFonts w:hint="eastAsia"/>
        </w:rPr>
        <w:br/>
      </w:r>
      <w:r>
        <w:rPr>
          <w:rFonts w:hint="eastAsia"/>
        </w:rPr>
        <w:t>　　图表 瓶盖机行业生命周期</w:t>
      </w:r>
      <w:r>
        <w:rPr>
          <w:rFonts w:hint="eastAsia"/>
        </w:rPr>
        <w:br/>
      </w:r>
      <w:r>
        <w:rPr>
          <w:rFonts w:hint="eastAsia"/>
        </w:rPr>
        <w:t>　　图表 瓶盖机行业产业链分析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2019-2024年中国瓶盖机行业市场规模及增长情况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2019-2024年瓶盖机行业市场容量分析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2019-2024年中国瓶盖机行业产能统计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2019-2024年中国瓶盖机行业产量及增长趋势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2019-2024年中国瓶盖机市场需求量及增速统计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2024年中国瓶盖机行业需求领域分布格局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2019-2024年中国瓶盖机行业销售收入分析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2019-2024年中国瓶盖机行业盈利情况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2019-2024年中国瓶盖机行业利润总额统计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2019-2024年中国瓶盖机进口数量分析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2019-2024年中国瓶盖机进口金额分析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2019-2024年中国瓶盖机出口数量分析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2019-2024年中国瓶盖机出口金额分析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2024年中国瓶盖机进口国家及地区分析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2024年中国瓶盖机出口国家及地区分析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2019-2024年中国瓶盖机行业企业数量情况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2019-2024年中国瓶盖机行业企业平均规模情况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**地区瓶盖机市场规模及增长情况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瓶盖机重点企业（一）基本信息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瓶盖机重点企业（一）经营情况分析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瓶盖机重点企业（一）主要经济指标情况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瓶盖机重点企业（一）盈利能力情况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瓶盖机重点企业（一）偿债能力情况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瓶盖机重点企业（一）运营能力情况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瓶盖机重点企业（一）成长能力情况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瓶盖机重点企业（二）基本信息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瓶盖机重点企业（二）经营情况分析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瓶盖机重点企业（二）主要经济指标情况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瓶盖机重点企业（二）盈利能力情况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瓶盖机重点企业（二）偿债能力情况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瓶盖机重点企业（二）运营能力情况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瓶盖机重点企业（二）成长能力情况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瓶盖机重点企业（三）基本信息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瓶盖机重点企业（三）经营情况分析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瓶盖机重点企业（三）主要经济指标情况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瓶盖机重点企业（三）盈利能力情况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瓶盖机重点企业（三）偿债能力情况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瓶盖机重点企业（三）运营能力情况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瓶盖机重点企业（三）成长能力情况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2025-2031年中国瓶盖机行业产能预测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2025-2031年中国瓶盖机行业产量预测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2025-2031年中国瓶盖机市场需求量预测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2025-2031年中国瓶盖机行业供需平衡预测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2025-2031年中国瓶盖机行业市场容量预测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2025-2031年中国瓶盖机行业市场规模预测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2025年中国瓶盖机市场前景分析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2025年中国瓶盖机发展趋势预测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8eebf9d254e1b" w:history="1">
        <w:r>
          <w:rPr>
            <w:rStyle w:val="Hyperlink"/>
          </w:rPr>
          <w:t>2025-2031年中国瓶盖机行业调研与前景趋势预测报告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f8eebf9d254e1b" w:history="1">
        <w:r>
          <w:rPr>
            <w:rStyle w:val="Hyperlink"/>
          </w:rPr>
          <w:t>https://www.20087.com/5/57/PingGaiJiHangYeQianJingFenXi.html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热点：塑料瓶盖、瓶盖机器多少钱一台、手动压瓶盖机器、瓶盖机器人制作方法视频、瓶盖图片、瓶盖机器人手工制作大全图片、做塑料瓶子全自动机器、瓶盖机器人图片、全自动瓶盖检测机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d380d28e74733" w:history="1">
      <w:r>
        <w:rPr>
          <w:rStyle w:val="Hyperlink"/>
        </w:rPr>
        <w:t>2025-2031年中国瓶盖机行业调研与前景趋势预测报告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PingGaiJiHangYeQianJingFenXi.html" TargetMode="External" Id="R79f8eebf9d25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PingGaiJiHangYeQianJingFenXi.html" TargetMode="External" Id="Re2ad380d28e7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2025-06-04T23:53:40Z</dcterms:created>
  <dcterms:modified xsi:type="dcterms:W3CDTF">2025-06-05T00:53:40Z</dcterms:modified>
  <dc:subject>2025-2031年中国瓶盖机行业调研与前景趋势预测报告</dc:subject>
  <dc:title>2025-2031年中国瓶盖机行业调研与前景趋势预测报告</dc:title>
  <cp:keywords>2025-2031年中国瓶盖机行业调研与前景趋势预测报告</cp:keywords>
  <dc:description>2025-2031年中国瓶盖机行业调研与前景趋势预测报告</dc:description>
</cp:coreProperties>
</file>