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357ed1944ad4" w:history="1">
              <w:r>
                <w:rPr>
                  <w:rStyle w:val="Hyperlink"/>
                </w:rPr>
                <w:t>2025-2031年中国泸州市房地产行业现状分析与发展前景研究报告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357ed1944ad4" w:history="1">
              <w:r>
                <w:rPr>
                  <w:rStyle w:val="Hyperlink"/>
                </w:rPr>
                <w:t>2025-2031年中国泸州市房地产行业现状分析与发展前景研究报告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357ed1944ad4" w:history="1">
                <w:r>
                  <w:rPr>
                    <w:rStyle w:val="Hyperlink"/>
                  </w:rPr>
                  <w:t>https://www.20087.com/7/07/LuZhouShiFangDiChanShiChangXuQiu.html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泸州市房地产市场作为四川省的重要组成部分，近年来在城镇化进程加快、人口流入增加、经济稳步增长等多重因素的推动下，呈现出稳定发展的态势。泸州市房地产市场不仅在住宅领域保持了较高的活跃度，商业地产、工业地产等细分市场也展现出一定的发展潜力。同时，泸州市房地产市场正逐步从单纯的数量扩张向品质提升转变，绿色建筑、智慧社区、健康住宅等新型住宅概念逐渐受到市场青睐。</w:t>
      </w:r>
      <w:r>
        <w:rPr>
          <w:rFonts w:hint="eastAsia"/>
        </w:rPr>
        <w:br/>
      </w:r>
      <w:r>
        <w:rPr>
          <w:rFonts w:hint="eastAsia"/>
        </w:rPr>
        <w:t>　　未来，泸州市房地产市场将更加注重可持续发展和差异化竞争。一方面，泸州市房地产市场将积极响应国家绿色发展战略，通过推广绿色建筑、发展低碳社区、优化城市空间布局等方式，实现房地产市场的可持续发展。另一方面，泸州市房地产市场将加强差异化竞争，如发展特色商业地产、定制化住宅、文旅地产等，满足不同消费者群体的个性化需求。同时，泸州市房地产市场将加强与上下游产业链的融合，如与金融、科技、旅游等行业合作，提升房地产项目的综合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357ed1944ad4" w:history="1">
        <w:r>
          <w:rPr>
            <w:rStyle w:val="Hyperlink"/>
          </w:rPr>
          <w:t>2025-2031年中国泸州市房地产行业现状分析与发展前景研究报告</w:t>
        </w:r>
      </w:hyperlink>
      <w:r>
        <w:rPr>
          <w:rFonts w:hint="eastAsia"/>
        </w:rPr>
        <w:t>》基于多年行业研究积累，结合泸州市房地产市场发展现状，依托行业权威数据资源和长期市场监测数据库，对泸州市房地产市场规模、技术现状及未来方向进行了全面分析。报告梳理了泸州市房地产行业竞争格局，重点评估了主要企业的市场表现及品牌影响力，并通过SWOT分析揭示了泸州市房地产行业机遇与潜在风险。同时，报告对泸州市房地产市场前景和发展趋势进行了科学预测，为投资者提供了投资价值判断和策略建议，助力把握泸州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2020-2025年泸州市房地产业发展环境分析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2020-2025年泸州市房地产业政策环境分析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一、泸州市房地产政策法规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2020-2025年泸州市城市建设规划分析</w:t>
      </w:r>
      <w:r>
        <w:rPr>
          <w:rFonts w:hint="eastAsia"/>
        </w:rPr>
        <w:br/>
      </w:r>
      <w:r>
        <w:rPr>
          <w:rFonts w:hint="eastAsia"/>
        </w:rPr>
        <w:t>　　　　一、泸州市住房建设规划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2020-2025年泸州市房地产业发展现状分析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2020-2025年泸州市房地产业运行概况分析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一、泸州市房地产业发展历程</w:t>
      </w:r>
      <w:r>
        <w:rPr>
          <w:rFonts w:hint="eastAsia"/>
        </w:rPr>
        <w:br/>
      </w:r>
      <w:r>
        <w:rPr>
          <w:rFonts w:hint="eastAsia"/>
        </w:rPr>
        <w:t>　　　　二、泸州市房地产业运行动态分析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三、泸州市房地产业市场走势分析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2020-2025年泸州市房地产业市场重点资讯分析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2020-2025年泸州市房地产业发展存在的问题与对策分析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2020-2025年泸州市土地市场运行现状分析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2020-2025年泸州市土地市场发展现状分析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2020-2025年泸州市住宅市场发展现状分析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2020-2025年泸州市住宅市场运行形势分析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一、泸州市住宅市场发展回顾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2018年1-5月泸州市住宅土地出让宗数为57宗，泸州市住宅土地出让宗数为92宗；泸州市住宅土地出让面积为246.12万㎡，泸州市住宅土地出让面积为404.24万㎡。</w:t>
      </w:r>
      <w:r>
        <w:rPr>
          <w:rFonts w:hint="eastAsia"/>
        </w:rPr>
        <w:br/>
      </w:r>
      <w:r>
        <w:rPr>
          <w:rFonts w:hint="eastAsia"/>
        </w:rPr>
        <w:t>　　　　2020-2025年泸州市住宅土地出让宗数走势图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2020-2025年泸州市住宅土地出让面积走势图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二、泸州市住宅区域市场发展</w:t>
      </w:r>
      <w:r>
        <w:rPr>
          <w:rFonts w:hint="eastAsia"/>
        </w:rPr>
        <w:br/>
      </w:r>
      <w:r>
        <w:rPr>
          <w:rFonts w:hint="eastAsia"/>
        </w:rPr>
        <w:t>　　　　三、泸州市住宅市场供求分析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2020-2025年泸州市高端住宅市场现状分析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一、泸州市高端住宅价格行情</w:t>
      </w:r>
      <w:r>
        <w:rPr>
          <w:rFonts w:hint="eastAsia"/>
        </w:rPr>
        <w:br/>
      </w:r>
      <w:r>
        <w:rPr>
          <w:rFonts w:hint="eastAsia"/>
        </w:rPr>
        <w:t>　　　　二、泸州市高端住宅销售形势</w:t>
      </w:r>
      <w:r>
        <w:rPr>
          <w:rFonts w:hint="eastAsia"/>
        </w:rPr>
        <w:br/>
      </w:r>
      <w:r>
        <w:rPr>
          <w:rFonts w:hint="eastAsia"/>
        </w:rPr>
        <w:t>　　　　三、泸州市高端住宅发展走向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2020-2025年泸州市别墅产业运营态势分析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一、泸州市别墅市场发展阶段</w:t>
      </w:r>
      <w:r>
        <w:rPr>
          <w:rFonts w:hint="eastAsia"/>
        </w:rPr>
        <w:br/>
      </w:r>
      <w:r>
        <w:rPr>
          <w:rFonts w:hint="eastAsia"/>
        </w:rPr>
        <w:t>　　　　二、泸州市别墅市场需求特征</w:t>
      </w:r>
      <w:r>
        <w:rPr>
          <w:rFonts w:hint="eastAsia"/>
        </w:rPr>
        <w:br/>
      </w:r>
      <w:r>
        <w:rPr>
          <w:rFonts w:hint="eastAsia"/>
        </w:rPr>
        <w:t>　　　　三、泸州市别墅市场存在的问题与对策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2020-2025年泸州市商业地产业发展态势分析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2020-2025年泸州市商业地产业发展现状分析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一、泸州市商业地产行业发展现状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二、泸州市商业地产市场行情</w:t>
      </w:r>
      <w:r>
        <w:rPr>
          <w:rFonts w:hint="eastAsia"/>
        </w:rPr>
        <w:br/>
      </w:r>
      <w:r>
        <w:rPr>
          <w:rFonts w:hint="eastAsia"/>
        </w:rPr>
        <w:t>　　　　三、泸州市商业地产市场发展机遇与挑战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2020-2025年泸州市写字楼市场发展形势分析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一、泸州市写字楼市场现状</w:t>
      </w:r>
      <w:r>
        <w:rPr>
          <w:rFonts w:hint="eastAsia"/>
        </w:rPr>
        <w:br/>
      </w:r>
      <w:r>
        <w:rPr>
          <w:rFonts w:hint="eastAsia"/>
        </w:rPr>
        <w:t>　　　　二、泸州市写字楼区域市场</w:t>
      </w:r>
      <w:r>
        <w:rPr>
          <w:rFonts w:hint="eastAsia"/>
        </w:rPr>
        <w:br/>
      </w:r>
      <w:r>
        <w:rPr>
          <w:rFonts w:hint="eastAsia"/>
        </w:rPr>
        <w:t>　　　　三、泸州市写字楼市场价格走向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2020-2025年泸州市二手房市场运营态势分析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2020-2025年泸州市二手房市场运行现状分析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一、泸州市二手房供应情况</w:t>
      </w:r>
      <w:r>
        <w:rPr>
          <w:rFonts w:hint="eastAsia"/>
        </w:rPr>
        <w:br/>
      </w:r>
      <w:r>
        <w:rPr>
          <w:rFonts w:hint="eastAsia"/>
        </w:rPr>
        <w:t>　　　　二、泸州市二手房市场需求结构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三、泸州市二手房市场交易情况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2020-2025年泸州市二手房市场动态分析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2020-2025年泸州市房地产业竞争格局分析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2020-2025年泸州市房地产业竞争现状分析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一、泸州市房地产业细分市场竞争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二、泸州市房地产企业竞争格局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三、泸州市房地产价格竞争现状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2020-2025年泸州市房地产业竞争策略分析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2020-2025年泸州市房地产行业主要公司关键性财务数据分析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泸州益佳房地产开发有限公司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泸州佳润房地产开发有限公司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泸州市纳溪区鸿发房地产开发有限公司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泸州天成房地产开发有限公司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泸州佳乐时代房地产开发有限公司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2025-2031年泸州市房地产业发展前景预测分析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2025-2031年泸州市房地产业发展走势预测分析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一、泸州市房地产业市场需求预测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二、泸州市房地产业价格走势分析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三、泸州市房地产业竞争格局预测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2025-2031年泸州市房地产业市场盈利能力预测分析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2025-2031年泸州市房地产业投资机会与投资风险预测分析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2025-2031年泸州市房地产行业投资机会分析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一、泸州市房地产行业吸引力分析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二、泸州市房地产行业区域投资潜力分析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2025-2031年泸州市房地产行业投资风险分析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[.中智.林.]2025-2031年泸州市房地产投资策略分析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357ed1944ad4" w:history="1">
        <w:r>
          <w:rPr>
            <w:rStyle w:val="Hyperlink"/>
          </w:rPr>
          <w:t>2025-2031年中国泸州市房地产行业现状分析与发展前景研究报告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357ed1944ad4" w:history="1">
        <w:r>
          <w:rPr>
            <w:rStyle w:val="Hyperlink"/>
          </w:rPr>
          <w:t>https://www.20087.com/7/07/LuZhouShiFangDiChanShiChangXuQiu.html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泸州二手房出售最新信息、泸州市房地产管理局官方网站、泸州个人急售二手房源、泸州市房地产市场信息平台、泸州市二手房、泸州市房地产市场信息网、泸州房产网、泸州市房地产商刘劲松、泸西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d4957f81c49b3" w:history="1">
      <w:r>
        <w:rPr>
          <w:rStyle w:val="Hyperlink"/>
        </w:rPr>
        <w:t>2025-2031年中国泸州市房地产行业现状分析与发展前景研究报告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ZhouShiFangDiChanShiChangXuQiu.html" TargetMode="External" Id="Ra291357ed194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ZhouShiFangDiChanShiChangXuQiu.html" TargetMode="External" Id="R728d4957f81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2024-12-19T02:05:00Z</dcterms:created>
  <dcterms:modified xsi:type="dcterms:W3CDTF">2024-12-19T03:05:00Z</dcterms:modified>
  <dc:subject>2025-2031年中国泸州市房地产行业现状分析与发展前景研究报告</dc:subject>
  <dc:title>2025-2031年中国泸州市房地产行业现状分析与发展前景研究报告</dc:title>
  <cp:keywords>2025-2031年中国泸州市房地产行业现状分析与发展前景研究报告</cp:keywords>
  <dc:description>2025-2031年中国泸州市房地产行业现状分析与发展前景研究报告</dc:description>
</cp:coreProperties>
</file>