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aef3cc5e0489e" w:history="1">
              <w:r>
                <w:rPr>
                  <w:rStyle w:val="Hyperlink"/>
                </w:rPr>
                <w:t>2025-2031年全球与中国铝塑门窗行业现状及前景趋势分析报告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aef3cc5e0489e" w:history="1">
              <w:r>
                <w:rPr>
                  <w:rStyle w:val="Hyperlink"/>
                </w:rPr>
                <w:t>2025-2031年全球与中国铝塑门窗行业现状及前景趋势分析报告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caef3cc5e0489e" w:history="1">
                <w:r>
                  <w:rPr>
                    <w:rStyle w:val="Hyperlink"/>
                  </w:rPr>
                  <w:t>https://www.20087.com/0/58/LvSuMenChuangDeQianJingQuShi.html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门窗以其轻质、高强度和良好的隔热隔音性能，在建筑行业中占有重要地位。近年来，随着绿色建筑概念的推广，节能高效的门窗材料受到青睐。铝塑复合门窗通过优化结构设计和采用多腔密封系统，显著提升了能源效率。同时，表面处理技术的进步，如粉末喷涂和木纹转印，丰富了产品的外观选择，满足了多样化的设计需求。</w:t>
      </w:r>
      <w:r>
        <w:rPr>
          <w:rFonts w:hint="eastAsia"/>
        </w:rPr>
        <w:br/>
      </w:r>
      <w:r>
        <w:rPr>
          <w:rFonts w:hint="eastAsia"/>
        </w:rPr>
        <w:t>　　未来，铝塑门窗将更加聚焦于可持续性和智能化。使用回收铝材和生物基塑料将减少碳足迹，符合循环经济原则。智能门窗系统，如自动调节光照和温度的窗户，将提升居住舒适度并节约能源。此外，集成传感器和连接技术的门窗将与智能家居系统无缝对接，实现远程控制和安全监测，提高生活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aef3cc5e0489e" w:history="1">
        <w:r>
          <w:rPr>
            <w:rStyle w:val="Hyperlink"/>
          </w:rPr>
          <w:t>2025-2031年全球与中国铝塑门窗行业现状及前景趋势分析报告</w:t>
        </w:r>
      </w:hyperlink>
      <w:r>
        <w:rPr>
          <w:rFonts w:hint="eastAsia"/>
        </w:rPr>
        <w:t>》依托权威数据资源与长期市场监测，系统分析了铝塑门窗行业的市场规模、市场需求及产业链结构，深入探讨了铝塑门窗价格变动与细分市场特征。报告科学预测了铝塑门窗市场前景及未来发展趋势，重点剖析了行业集中度、竞争格局及重点企业的市场地位，并通过SWOT分析揭示了铝塑门窗行业机遇与潜在风险。报告为投资者及业内企业提供了全面的市场洞察与决策参考，助力把握铝塑门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铝塑门窗行业概述及发展现状</w:t>
      </w:r>
      <w:r>
        <w:rPr>
          <w:rFonts w:hint="eastAsia"/>
        </w:rPr>
        <w:br/>
      </w:r>
      <w:r>
        <w:rPr>
          <w:rFonts w:hint="eastAsia"/>
        </w:rPr>
        <w:t>　　1.1 铝塑门窗行业介绍</w:t>
      </w:r>
      <w:r>
        <w:rPr>
          <w:rFonts w:hint="eastAsia"/>
        </w:rPr>
        <w:br/>
      </w:r>
      <w:r>
        <w:rPr>
          <w:rFonts w:hint="eastAsia"/>
        </w:rPr>
        <w:t>　　1.2 铝塑门窗主要种类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2024年不同种类铝塑门窗产量占比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2020-2031年不同种类铝塑门窗价格走势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铝塑门窗主要应用领域分析</w:t>
      </w:r>
      <w:r>
        <w:rPr>
          <w:rFonts w:hint="eastAsia"/>
        </w:rPr>
        <w:br/>
      </w:r>
      <w:r>
        <w:rPr>
          <w:rFonts w:hint="eastAsia"/>
        </w:rPr>
        <w:t>　　　　1.3.1 铝塑门窗主要应用领域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2025年全球铝塑门窗不同应用领域消费量占比分析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全球与中国铝塑门窗市场发展现状对比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2020-2031年全球铝塑门窗市场现状及发展趋势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2020-2031年中国铝塑门窗市场现状及发展趋势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2020-2031年全球铝塑门窗供需现状及趋势预测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2020-2031年全球铝塑门窗产能、产量、产能利用率情况及趋势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2020-2031年全球铝塑门窗产量、表观消费量情况及趋势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2020-2031年中国铝塑门窗供需现状及趋势预测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2020-2031年中国铝塑门窗产能、产量、产能利用率情况及趋势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2020-2031年中国铝塑门窗产量、表观消费量情况及趋势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2020-2031年中国铝塑门窗产量、需求量、市场缺口情况及趋势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中国铝塑门窗行业政策分析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全球与中国铝塑门窗重点企业产量、产值、集中度分析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全球市场铝塑门窗重点企业2024和2025年产量、产值对比分析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全球市场铝塑门窗重点企业2024和2025年产量对比分析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全球市场铝塑门窗重点企业2024和2025年产值对比分析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全球市场铝塑门窗重点企业2024和2025年产品价格分析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中国市场铝塑门窗重点企业2024和2025年产量、产值对比分析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中国市场铝塑门窗重点企业2024和2025年产量对比分析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中国市场铝塑门窗重点企业2024和2025年产值对比分析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铝塑门窗重点厂商总部</w:t>
      </w:r>
      <w:r>
        <w:rPr>
          <w:rFonts w:hint="eastAsia"/>
        </w:rPr>
        <w:br/>
      </w:r>
      <w:r>
        <w:rPr>
          <w:rFonts w:hint="eastAsia"/>
        </w:rPr>
        <w:t>　　2.4 铝塑门窗行业企业集中度分析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全球重点铝塑门窗企业SWOT分析</w:t>
      </w:r>
      <w:r>
        <w:rPr>
          <w:rFonts w:hint="eastAsia"/>
        </w:rPr>
        <w:br/>
      </w:r>
      <w:r>
        <w:rPr>
          <w:rFonts w:hint="eastAsia"/>
        </w:rPr>
        <w:t>　　2.6 中国重点铝塑门窗企业SWOT分析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2020-2031年全球主要地区铝塑门窗产量、产值、市场份额情况及趋势预测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2020-2031年全球主要地区铝塑门窗产量、产值及市场份额情况及趋势预测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2020-2031年全球主要地区铝塑门窗产量及市场份额情况及趋势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2020-2031年全球主要地区铝塑门窗产值及市场份额情况及趋势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2020-2031年中国市场铝塑门窗产量、产值情况及趋势预测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2020-2031年北美市场铝塑门窗产量、产值情况及趋势预测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2020-2031年欧洲市场铝塑门窗产量、产值情况及趋势预测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2020-2031年日本市场铝塑门窗产量、产值情况及趋势预测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2020-2031年全球主要地区铝塑门窗消费量、市场份额及发展趋势分析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2020-2031年全球主要地区铝塑门窗消费量、市场份额及发展趋势预测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2020-2031年中国市场铝塑门窗消费情况及发展趋势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2020-2031年北美市场铝塑门窗消费情况及发展趋势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2020-2031年欧洲市场铝塑门窗消费情况及发展趋势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2020-2031年日本市场铝塑门窗消费情况及发展趋势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铝塑门窗行业重点企业调研分析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企业铝塑门窗产品</w:t>
      </w:r>
      <w:r>
        <w:rPr>
          <w:rFonts w:hint="eastAsia"/>
        </w:rPr>
        <w:br/>
      </w:r>
      <w:r>
        <w:rPr>
          <w:rFonts w:hint="eastAsia"/>
        </w:rPr>
        <w:t>　　　　5.1.3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企业铝塑门窗产品</w:t>
      </w:r>
      <w:r>
        <w:rPr>
          <w:rFonts w:hint="eastAsia"/>
        </w:rPr>
        <w:br/>
      </w:r>
      <w:r>
        <w:rPr>
          <w:rFonts w:hint="eastAsia"/>
        </w:rPr>
        <w:t>　　　　5.2.3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企业铝塑门窗产品</w:t>
      </w:r>
      <w:r>
        <w:rPr>
          <w:rFonts w:hint="eastAsia"/>
        </w:rPr>
        <w:br/>
      </w:r>
      <w:r>
        <w:rPr>
          <w:rFonts w:hint="eastAsia"/>
        </w:rPr>
        <w:t>　　　　5.3.3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企业铝塑门窗产品</w:t>
      </w:r>
      <w:r>
        <w:rPr>
          <w:rFonts w:hint="eastAsia"/>
        </w:rPr>
        <w:br/>
      </w:r>
      <w:r>
        <w:rPr>
          <w:rFonts w:hint="eastAsia"/>
        </w:rPr>
        <w:t>　　　　5.4.3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企业铝塑门窗产品</w:t>
      </w:r>
      <w:r>
        <w:rPr>
          <w:rFonts w:hint="eastAsia"/>
        </w:rPr>
        <w:br/>
      </w:r>
      <w:r>
        <w:rPr>
          <w:rFonts w:hint="eastAsia"/>
        </w:rPr>
        <w:t>　　　　5.5.3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企业铝塑门窗产品</w:t>
      </w:r>
      <w:r>
        <w:rPr>
          <w:rFonts w:hint="eastAsia"/>
        </w:rPr>
        <w:br/>
      </w:r>
      <w:r>
        <w:rPr>
          <w:rFonts w:hint="eastAsia"/>
        </w:rPr>
        <w:t>　　　　5.6.3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企业铝塑门窗产品</w:t>
      </w:r>
      <w:r>
        <w:rPr>
          <w:rFonts w:hint="eastAsia"/>
        </w:rPr>
        <w:br/>
      </w:r>
      <w:r>
        <w:rPr>
          <w:rFonts w:hint="eastAsia"/>
        </w:rPr>
        <w:t>　　　　5.7.3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企业铝塑门窗产品</w:t>
      </w:r>
      <w:r>
        <w:rPr>
          <w:rFonts w:hint="eastAsia"/>
        </w:rPr>
        <w:br/>
      </w:r>
      <w:r>
        <w:rPr>
          <w:rFonts w:hint="eastAsia"/>
        </w:rPr>
        <w:t>　　　　5.8.3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企业铝塑门窗产品</w:t>
      </w:r>
      <w:r>
        <w:rPr>
          <w:rFonts w:hint="eastAsia"/>
        </w:rPr>
        <w:br/>
      </w:r>
      <w:r>
        <w:rPr>
          <w:rFonts w:hint="eastAsia"/>
        </w:rPr>
        <w:t>　　　　5.9.3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企业铝塑门窗产品</w:t>
      </w:r>
      <w:r>
        <w:rPr>
          <w:rFonts w:hint="eastAsia"/>
        </w:rPr>
        <w:br/>
      </w:r>
      <w:r>
        <w:rPr>
          <w:rFonts w:hint="eastAsia"/>
        </w:rPr>
        <w:t>　　　　5.10.3 企业铝塑门窗产量、价格、收入、成本、毛利情况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2020-2031不同种类铝塑门窗产量、价格、产值及市场份额情况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全球市场不同种类铝塑门窗产量、产值及市场份额情况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2020-2031年全球市场不同种类铝塑门窗产量、市场份额情况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2020-2031年全球市场不同种类铝塑门窗产值、市场份额情况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2020-2031年全球市场不同种类铝塑门窗价格走势分析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中国市场不同种类铝塑门窗产量、产值及市场份额情况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2020-2031年中国市场不同种类铝塑门窗产量、市场份额情况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2020-2031年中国市场不同种类铝塑门窗产值、市场份额情况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2020-2031年中国市场不同种类铝塑门窗价格走势分析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铝塑门窗上游原料及下游主要应用领域分析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铝塑门窗产业链分析</w:t>
      </w:r>
      <w:r>
        <w:rPr>
          <w:rFonts w:hint="eastAsia"/>
        </w:rPr>
        <w:br/>
      </w:r>
      <w:r>
        <w:rPr>
          <w:rFonts w:hint="eastAsia"/>
        </w:rPr>
        <w:t>　　7.2 铝塑门窗产业上游供应分析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2020-2031年全球市场铝塑门窗下游主要应用领域消费量、市场份额情况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2020-2031年中国市场铝塑门窗下游主要应用领域消费量、市场份额及增长情况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2020-2031年中国市场铝塑门窗产量、消费量、进出口分析及发展趋势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2020-2031年中国市场铝塑门窗产量、消费量、进出口分析及发展趋势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2020-2031年中国市场铝塑门窗进出口贸易趋势</w:t>
      </w:r>
      <w:r>
        <w:rPr>
          <w:rFonts w:hint="eastAsia"/>
        </w:rPr>
        <w:br/>
      </w:r>
      <w:r>
        <w:rPr>
          <w:rFonts w:hint="eastAsia"/>
        </w:rPr>
        <w:t>　　8.3 中国市场铝塑门窗主要进口来源</w:t>
      </w:r>
      <w:r>
        <w:rPr>
          <w:rFonts w:hint="eastAsia"/>
        </w:rPr>
        <w:br/>
      </w:r>
      <w:r>
        <w:rPr>
          <w:rFonts w:hint="eastAsia"/>
        </w:rPr>
        <w:t>　　8.4 中国市场铝塑门窗主要出口目的地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2025年中国市场铝塑门窗主要地区分布</w:t>
      </w:r>
      <w:r>
        <w:rPr>
          <w:rFonts w:hint="eastAsia"/>
        </w:rPr>
        <w:br/>
      </w:r>
      <w:r>
        <w:rPr>
          <w:rFonts w:hint="eastAsia"/>
        </w:rPr>
        <w:t>　　9.1 中国铝塑门窗生产地区分布</w:t>
      </w:r>
      <w:r>
        <w:rPr>
          <w:rFonts w:hint="eastAsia"/>
        </w:rPr>
        <w:br/>
      </w:r>
      <w:r>
        <w:rPr>
          <w:rFonts w:hint="eastAsia"/>
        </w:rPr>
        <w:t>　　9.2 中国铝塑门窗消费地区分布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影响中国市场铝塑门窗供需因素分析</w:t>
      </w:r>
      <w:r>
        <w:rPr>
          <w:rFonts w:hint="eastAsia"/>
        </w:rPr>
        <w:br/>
      </w:r>
      <w:r>
        <w:rPr>
          <w:rFonts w:hint="eastAsia"/>
        </w:rPr>
        <w:t>　　10.1 铝塑门窗及相关行业技术发展概况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2020-2031年铝塑门窗进出口贸易现状及趋势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2020-2031年铝塑门窗产品技术趋势与价格走势预测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铝塑门窗行业市场环境发展趋势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2020-2031年不同种类铝塑门窗产品技术发展趋势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2020-2031年铝塑门窗价格走势预测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国内市场铝塑门窗销售渠道分析</w:t>
      </w:r>
      <w:r>
        <w:rPr>
          <w:rFonts w:hint="eastAsia"/>
        </w:rPr>
        <w:br/>
      </w:r>
      <w:r>
        <w:rPr>
          <w:rFonts w:hint="eastAsia"/>
        </w:rPr>
        <w:t>　　　　12.1.1 当前铝塑门窗主要销售模式及销售渠道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2020-2031年国内市场铝塑门窗销售模式及销售渠道趋势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海外市场铝塑门窗销售渠道分析</w:t>
      </w:r>
      <w:r>
        <w:rPr>
          <w:rFonts w:hint="eastAsia"/>
        </w:rPr>
        <w:br/>
      </w:r>
      <w:r>
        <w:rPr>
          <w:rFonts w:hint="eastAsia"/>
        </w:rPr>
        <w:t>　　12.3 铝塑门窗行业营销策略建议</w:t>
      </w:r>
      <w:r>
        <w:rPr>
          <w:rFonts w:hint="eastAsia"/>
        </w:rPr>
        <w:br/>
      </w:r>
      <w:r>
        <w:rPr>
          <w:rFonts w:hint="eastAsia"/>
        </w:rPr>
        <w:t>　　　　12.3.1 铝塑门窗市场定位及目标消费者分析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铝塑门窗行业营销模式及销售渠道建议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铝塑门窗产品介绍</w:t>
      </w:r>
      <w:r>
        <w:rPr>
          <w:rFonts w:hint="eastAsia"/>
        </w:rPr>
        <w:br/>
      </w:r>
      <w:r>
        <w:rPr>
          <w:rFonts w:hint="eastAsia"/>
        </w:rPr>
        <w:t>　　表 铝塑门窗产品分类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2025年全球不同种类铝塑门窗产量份额</w:t>
      </w:r>
      <w:r>
        <w:rPr>
          <w:rFonts w:hint="eastAsia"/>
        </w:rPr>
        <w:br/>
      </w:r>
      <w:r>
        <w:rPr>
          <w:rFonts w:hint="eastAsia"/>
        </w:rPr>
        <w:t>　　表 2020-2031年不同种类铝塑门窗价格及趋势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铝塑门窗主要应用领域</w:t>
      </w:r>
      <w:r>
        <w:rPr>
          <w:rFonts w:hint="eastAsia"/>
        </w:rPr>
        <w:br/>
      </w:r>
      <w:r>
        <w:rPr>
          <w:rFonts w:hint="eastAsia"/>
        </w:rPr>
        <w:t>　　图 全球2025年铝塑门窗不同应用领域消费量份额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2020-2031年全球市场铝塑门窗产量及增长情况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2020-2031年全球市场铝塑门窗产值及增长情况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2020-2031年中国市场铝塑门窗产量、增长率及趋势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2020-2031年中国市场铝塑门窗产值、增长率及趋势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2020-2031年全球铝塑门窗产能、产量、产能利用率及趋势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2020-2031年全球铝塑门窗产量、表观消费量及趋势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2020-2031年中国铝塑门窗产能、产量、产能利用率及趋势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2020-2031年中国铝塑门窗产量、表观消费量及趋势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2020-2031年中国铝塑门窗产量、市场需求量及趋势</w:t>
      </w:r>
      <w:r>
        <w:rPr>
          <w:rFonts w:hint="eastAsia"/>
        </w:rPr>
        <w:br/>
      </w:r>
      <w:r>
        <w:rPr>
          <w:rFonts w:hint="eastAsia"/>
        </w:rPr>
        <w:t>　　表 铝塑门窗行业政策分析</w:t>
      </w:r>
      <w:r>
        <w:rPr>
          <w:rFonts w:hint="eastAsia"/>
        </w:rPr>
        <w:br/>
      </w:r>
      <w:r>
        <w:rPr>
          <w:rFonts w:hint="eastAsia"/>
        </w:rPr>
        <w:t>　　表 全球市场铝塑门窗重点企业2024和2025年产量对比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全球市场铝塑门窗重点企业2024和2025年产量、市场份额统计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全球市场铝塑门窗重点企业2025年产量、市场份额统计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全球市场铝塑门窗重点企业2025年产量、市场份额统计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全球市场铝塑门窗重点企业2024和2025年产值对比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全球市场铝塑门窗重点企业2024和2025年产值市场份额统计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全球市场铝塑门窗重点企业2025年产值、市场份额统计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全球市场铝塑门窗重点企业2025年产值、市场份额统计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全球市场铝塑门窗重点企业2024和2025年产品价格统计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中国市场铝塑门窗重点企业2024和2025年产量对比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中国市场铝塑门窗重点企业2024和2025年产量市场份额统计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中国市场铝塑门窗重点企业2025年产量、市场份额统计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中国市场铝塑门窗重点企业2025年产量、市场份额统计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中国市场铝塑门窗重点企业2024和2025年产值对比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中国市场铝塑门窗重点企业2024和2025年产值市场份额统计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中国市场铝塑门窗重点企业2025年产值、市场份额统计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中国市场铝塑门窗重点企业2025年产值、市场份额统计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铝塑门窗企业总部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2024和2025年全球市场铝塑门窗重点企业产值市场份额对比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全球铝塑门窗重点企业SWOT分析</w:t>
      </w:r>
      <w:r>
        <w:rPr>
          <w:rFonts w:hint="eastAsia"/>
        </w:rPr>
        <w:br/>
      </w:r>
      <w:r>
        <w:rPr>
          <w:rFonts w:hint="eastAsia"/>
        </w:rPr>
        <w:t>　　表 中国铝塑门窗重点企业SWOT分析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2020-2025年全球主要地区铝塑门窗产量统计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2025-2031年全球主要地区铝塑门窗产量预测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2020-2031年全球主要地区铝塑门窗产量市场份额统计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2025年全球主要地区铝塑门窗产量市场份额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2020-2025年全球主要地区铝塑门窗产值统计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2025-2031年全球主要地区铝塑门窗产值预测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2020-2031年全球主要地区铝塑门窗产值市场份额统计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2025年全球主要地区铝塑门窗产值市场份额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2020-2031年中国市场铝塑门窗产量及增长情况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2020-2031年中国市场铝塑门窗产值及增长情况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2020-2031年北美市场铝塑门窗产量及增长情况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2020-2031年北美市场铝塑门窗产值及增长情况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2020-2031年欧洲市场铝塑门窗产量及增长情况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2020-2031年欧洲市场铝塑门窗产值及增长情况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2020-2031年日本市场铝塑门窗产量及增长情况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2020-2031年日本市场铝塑门窗产值及增长情况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2020-2025年全球主要地区铝塑门窗消费量统计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2025-2031年全球主要地区铝塑门窗消费量预测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2020-2031年全球主要地区铝塑门窗消费量市场份额统计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2025年全球主要地区铝塑门窗消费量市场份额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2020-2031年中国市场铝塑门窗消费量、增长率及趋势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2020-2031年北美市场铝塑门窗消费量、增长率及趋势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2020-2031年欧洲市场铝塑门窗消费量、增长率及趋势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2020-2031年日本市场铝塑门窗消费量、增长率及趋势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重点企业（十）铝塑门窗产品情况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重点企业（十）2024-2025年铝塑门窗产量、价格、收入、成本、毛利情况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2020-2025年全球市场不同种类铝塑门窗产量统计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2025-2031年全球市场不同种类铝塑门窗产量预测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2020-2031年全球市场不同种类铝塑门窗产量市场份额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2020-2025年全球市场不同种类铝塑门窗产值统计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2025-2031年全球市场不同种类铝塑门窗产值预测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2020-2031年全球市场不同种类铝塑门窗产值市场份额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2020-2031年全球市场不同种类铝塑门窗价格走势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2020-2025年中国市场不同种类铝塑门窗产量统计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2025-2031年中国市场不同种类铝塑门窗产量预测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2020-2031年中国市场不同种类铝塑门窗产量市场份额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2020-2025年中国市场不同种类铝塑门窗产值统计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2025-2031年中国市场不同种类铝塑门窗产值预测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2020-2031年中国市场不同种类铝塑门窗产值市场份额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2020-2031年中国市场不同种类铝塑门窗价格走势</w:t>
      </w:r>
      <w:r>
        <w:rPr>
          <w:rFonts w:hint="eastAsia"/>
        </w:rPr>
        <w:br/>
      </w:r>
      <w:r>
        <w:rPr>
          <w:rFonts w:hint="eastAsia"/>
        </w:rPr>
        <w:t>　　图 铝塑门窗产业链</w:t>
      </w:r>
      <w:r>
        <w:rPr>
          <w:rFonts w:hint="eastAsia"/>
        </w:rPr>
        <w:br/>
      </w:r>
      <w:r>
        <w:rPr>
          <w:rFonts w:hint="eastAsia"/>
        </w:rPr>
        <w:t>　　表 铝塑门窗原材料</w:t>
      </w:r>
      <w:r>
        <w:rPr>
          <w:rFonts w:hint="eastAsia"/>
        </w:rPr>
        <w:br/>
      </w:r>
      <w:r>
        <w:rPr>
          <w:rFonts w:hint="eastAsia"/>
        </w:rPr>
        <w:t>　　表 铝塑门窗上游原料供应商及联系方式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2020-2025年全球市场铝塑门窗主要应用领域消费量统计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2025-2031年全球市场铝塑门窗主要应用领域消费量预测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2020-2031年全球市场铝塑门窗主要应用领域消费量市场份额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2025年全球市场铝塑门窗主要应用领域消费量市场份额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2020-2031年全球市场铝塑门窗主要应用领域消费量增长率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2020-2025年中国市场铝塑门窗主要应用领域消费量统计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2025-2031年中国市场铝塑门窗主要应用领域消费量预测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2020-2031年中国市场铝塑门窗主要应用领域消费量市场份额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2020-2031年中国市场铝塑门窗主要应用领域消费量增长率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2020-2025年中国市场铝塑门窗产量、消费量、进出口情况分析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2025-2031年中国市场铝塑门窗产量、消费量、进出口情况预测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2020-2031年中国市场铝塑门窗进出口量</w:t>
      </w:r>
      <w:r>
        <w:rPr>
          <w:rFonts w:hint="eastAsia"/>
        </w:rPr>
        <w:br/>
      </w:r>
      <w:r>
        <w:rPr>
          <w:rFonts w:hint="eastAsia"/>
        </w:rPr>
        <w:t>　　图 2025年铝塑门窗生产地区分布</w:t>
      </w:r>
      <w:r>
        <w:rPr>
          <w:rFonts w:hint="eastAsia"/>
        </w:rPr>
        <w:br/>
      </w:r>
      <w:r>
        <w:rPr>
          <w:rFonts w:hint="eastAsia"/>
        </w:rPr>
        <w:t>　　图 2025年铝塑门窗消费地区分布</w:t>
      </w:r>
      <w:r>
        <w:rPr>
          <w:rFonts w:hint="eastAsia"/>
        </w:rPr>
        <w:br/>
      </w:r>
      <w:r>
        <w:rPr>
          <w:rFonts w:hint="eastAsia"/>
        </w:rPr>
        <w:t>　　图 2020-2031年中国铝塑门窗进口量及趋势预测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2020-2031年中国铝塑门窗出口量及趋势预测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2025-2031年不同种类铝塑门窗产量占比</w:t>
      </w:r>
      <w:r>
        <w:rPr>
          <w:rFonts w:hint="eastAsia"/>
        </w:rPr>
        <w:br/>
      </w:r>
      <w:r>
        <w:rPr>
          <w:rFonts w:hint="eastAsia"/>
        </w:rPr>
        <w:t>　　图 2025-2031年铝塑门窗价格走势预测</w:t>
      </w:r>
      <w:r>
        <w:rPr>
          <w:rFonts w:hint="eastAsia"/>
        </w:rPr>
        <w:br/>
      </w:r>
      <w:r>
        <w:rPr>
          <w:rFonts w:hint="eastAsia"/>
        </w:rPr>
        <w:t>　　图 国内市场铝塑门窗未来销售渠道趋势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aef3cc5e0489e" w:history="1">
        <w:r>
          <w:rPr>
            <w:rStyle w:val="Hyperlink"/>
          </w:rPr>
          <w:t>2025-2031年全球与中国铝塑门窗行业现状及前景趋势分析报告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caef3cc5e0489e" w:history="1">
        <w:r>
          <w:rPr>
            <w:rStyle w:val="Hyperlink"/>
          </w:rPr>
          <w:t>https://www.20087.com/0/58/LvSuMenChuangDeQianJingQuShi.html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热点：铝塑复合门窗型材厂家、铝塑门窗和塑钢门窗区别、做门窗、铝塑门窗滑轮、不锈钢门窗、黑龙江省大宅门新型铝塑门窗、铝塑铝门窗和断桥铝门窗有什么区别、铝塑门窗怎么拆卸、铝塑门窗价格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76c3c21ca4a02" w:history="1">
      <w:r>
        <w:rPr>
          <w:rStyle w:val="Hyperlink"/>
        </w:rPr>
        <w:t>2025-2031年全球与中国铝塑门窗行业现状及前景趋势分析报告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vSuMenChuangDeQianJingQuShi.html" TargetMode="External" Id="R7acaef3cc5e0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vSuMenChuangDeQianJingQuShi.html" TargetMode="External" Id="Rfe876c3c21ca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2025-02-13T23:31:00Z</dcterms:created>
  <dcterms:modified xsi:type="dcterms:W3CDTF">2025-02-14T00:31:00Z</dcterms:modified>
  <dc:subject>2025-2031年全球与中国铝塑门窗行业现状及前景趋势分析报告</dc:subject>
  <dc:title>2025-2031年全球与中国铝塑门窗行业现状及前景趋势分析报告</dc:title>
  <cp:keywords>2025-2031年全球与中国铝塑门窗行业现状及前景趋势分析报告</cp:keywords>
  <dc:description>2025-2031年全球与中国铝塑门窗行业现状及前景趋势分析报告</dc:description>
</cp:coreProperties>
</file>