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eeed5e8494cbd" w:history="1">
              <w:r>
                <w:rPr>
                  <w:rStyle w:val="Hyperlink"/>
                </w:rPr>
                <w:t>2026-2032年中国防爆蜂鸣器行业发展研究与市场前景分析报告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eeed5e8494cbd" w:history="1">
              <w:r>
                <w:rPr>
                  <w:rStyle w:val="Hyperlink"/>
                </w:rPr>
                <w:t>2026-2032年中国防爆蜂鸣器行业发展研究与市场前景分析报告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eeed5e8494cbd" w:history="1">
                <w:r>
                  <w:rPr>
                    <w:rStyle w:val="Hyperlink"/>
                  </w:rPr>
                  <w:t>https://www.20087.com/2/38/FangBaoFengMingQiDeFaZhanQianJing.html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防爆蜂鸣器是危险场所声光报警系统的关键终端设备，广泛应用于石油化工、天然气处理、煤矿及制药等存在易燃易爆气体或粉尘的工业环境。产品必须通过国际权威认证（如ATEX、IECEx、NEC 500），采用本安型（Ex ia）或隔爆型（Ex d）设计，确保内部电路在故障状态下不会引燃外部环境。主流防爆蜂鸣器以不锈钢或高强度工程塑料为外壳，集成高声压扬声器（通常&gt;100 dB）和耐腐蚀密封结构，部分型号配备LED频闪灯以增强警示效果。然而，部分低价产品在长期运行中存在密封老化、音量衰减或电磁兼容性不足的问题；同时，传统设备缺乏远程状态监测与网络通信能力，难以融入现代智能工厂的统一报警管理平台，限制了运维效率与响应速度。</w:t>
      </w:r>
      <w:r>
        <w:rPr>
          <w:rFonts w:hint="eastAsia"/>
        </w:rPr>
        <w:br/>
      </w:r>
      <w:r>
        <w:rPr>
          <w:rFonts w:hint="eastAsia"/>
        </w:rPr>
        <w:t>　　未来，防爆蜂鸣器将朝着智能化、多功能集成与绿色材料方向持续演进。市场调研网认为，新一代产品将内置LoRa、NB-IoT或5G RedCap通信模块，实现报警事件实时上传、设备自检状态回传及远程静音控制，支持与DCS、SIS或云平台无缝对接。低功耗压电陶瓷发声单元将替代传统电磁结构，在保证声压的同时显著延长电池寿命，适用于无市电区域。外壳材料将更多采用再生工程塑料或生物基复合物，降低全生命周期碳足迹。此外，AI驱动的声纹识别技术可区分真实警报与环境噪声，减少误报。随着工业互联网安全标准趋严与本质安全理念深化，具备高可靠性、远程可管可控及低碳属性的防爆蜂鸣器，将在智慧工厂与零事故作业环境中发挥不可替代的主动预警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2eeed5e8494cbd" w:history="1">
        <w:r>
          <w:rPr>
            <w:rStyle w:val="Hyperlink"/>
          </w:rPr>
          <w:t>2026-2032年中国防爆蜂鸣器行业发展研究与市场前景分析报告</w:t>
        </w:r>
      </w:hyperlink>
      <w:r>
        <w:rPr>
          <w:rFonts w:hint="eastAsia"/>
        </w:rPr>
        <w:t>》，2025年防爆蜂鸣器行业市场规模达 亿元，预计2032年市场规模将达 亿元，期间年均复合增长率（CAGR）达 %。报告系统分析了防爆蜂鸣器行业的市场规模、供需动态及竞争格局，重点评估了主要防爆蜂鸣器企业的经营表现，并对防爆蜂鸣器行业未来发展趋势进行了科学预测。报告结合防爆蜂鸣器技术现状与SWOT分析，揭示了市场机遇与潜在风险。市场调研网发布的《</w:t>
      </w:r>
      <w:hyperlink r:id="R902eeed5e8494cbd" w:history="1">
        <w:r>
          <w:rPr>
            <w:rStyle w:val="Hyperlink"/>
          </w:rPr>
          <w:t>2026-2032年中国防爆蜂鸣器行业发展研究与市场前景分析报告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防爆蜂鸣器行业相关概述</w:t>
      </w:r>
      <w:r>
        <w:rPr>
          <w:rFonts w:hint="eastAsia"/>
        </w:rPr>
        <w:br/>
      </w:r>
      <w:r>
        <w:rPr>
          <w:rFonts w:hint="eastAsia"/>
        </w:rPr>
        <w:t>　　　　一、防爆蜂鸣器行业定义及特点</w:t>
      </w:r>
      <w:r>
        <w:rPr>
          <w:rFonts w:hint="eastAsia"/>
        </w:rPr>
        <w:br/>
      </w:r>
      <w:r>
        <w:rPr>
          <w:rFonts w:hint="eastAsia"/>
        </w:rPr>
        <w:t>　　　　　　1、防爆蜂鸣器行业定义</w:t>
      </w:r>
      <w:r>
        <w:rPr>
          <w:rFonts w:hint="eastAsia"/>
        </w:rPr>
        <w:br/>
      </w:r>
      <w:r>
        <w:rPr>
          <w:rFonts w:hint="eastAsia"/>
        </w:rPr>
        <w:t>　　　　　　2、防爆蜂鸣器行业特点</w:t>
      </w:r>
      <w:r>
        <w:rPr>
          <w:rFonts w:hint="eastAsia"/>
        </w:rPr>
        <w:br/>
      </w:r>
      <w:r>
        <w:rPr>
          <w:rFonts w:hint="eastAsia"/>
        </w:rPr>
        <w:t>　　　　二、防爆蜂鸣器行业经营模式分析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1、防爆蜂鸣器生产模式</w:t>
      </w:r>
      <w:r>
        <w:rPr>
          <w:rFonts w:hint="eastAsia"/>
        </w:rPr>
        <w:br/>
      </w:r>
      <w:r>
        <w:rPr>
          <w:rFonts w:hint="eastAsia"/>
        </w:rPr>
        <w:t>　　　　　　2、防爆蜂鸣器采购模式</w:t>
      </w:r>
      <w:r>
        <w:rPr>
          <w:rFonts w:hint="eastAsia"/>
        </w:rPr>
        <w:br/>
      </w:r>
      <w:r>
        <w:rPr>
          <w:rFonts w:hint="eastAsia"/>
        </w:rPr>
        <w:t>　　　　　　3、防爆蜂鸣器销售模式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2026年中国防爆蜂鸣器行业发展环境分析</w:t>
      </w:r>
      <w:r>
        <w:rPr>
          <w:rFonts w:hint="eastAsia"/>
        </w:rPr>
        <w:br/>
      </w:r>
      <w:r>
        <w:rPr>
          <w:rFonts w:hint="eastAsia"/>
        </w:rPr>
        <w:t>　　第一节 防爆蜂鸣器经济环境分析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防爆蜂鸣器政策环境分析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2025-2026年防爆蜂鸣器行业技术发展现状及趋势分析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防爆蜂鸣器行业技术发展现状分析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国内外防爆蜂鸣器行业技术差异与原因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防爆蜂鸣器行业技术发展方向、趋势预测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提升防爆蜂鸣器行业技术能力策略建议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2026年世界防爆蜂鸣器行业市场运行形势分析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2026年全球防爆蜂鸣器行业发展概况</w:t>
      </w:r>
      <w:r>
        <w:rPr>
          <w:rFonts w:hint="eastAsia"/>
        </w:rPr>
        <w:br/>
      </w:r>
      <w:r>
        <w:rPr>
          <w:rFonts w:hint="eastAsia"/>
        </w:rPr>
        <w:t>　　第二节 世界防爆蜂鸣器行业发展走势</w:t>
      </w:r>
      <w:r>
        <w:rPr>
          <w:rFonts w:hint="eastAsia"/>
        </w:rPr>
        <w:br/>
      </w:r>
      <w:r>
        <w:rPr>
          <w:rFonts w:hint="eastAsia"/>
        </w:rPr>
        <w:t>　　　　一、全球防爆蜂鸣器行业市场分布情况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二、全球防爆蜂鸣器行业发展趋势分析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全球防爆蜂鸣器行业重点国家和区域分析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中国防爆蜂鸣器行业市场供需状况分析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中国防爆蜂鸣器行业市场规模情况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中国防爆蜂鸣器行业盈利情况分析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中国防爆蜂鸣器行业市场需求状况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一、2020-2025年防爆蜂鸣器行业市场需求情况</w:t>
      </w:r>
      <w:r>
        <w:rPr>
          <w:rFonts w:hint="eastAsia"/>
        </w:rPr>
        <w:br/>
      </w:r>
      <w:r>
        <w:rPr>
          <w:rFonts w:hint="eastAsia"/>
        </w:rPr>
        <w:t>　　　　二、防爆蜂鸣器行业市场需求特点分析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三、2026-2032年防爆蜂鸣器行业市场需求预测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中国防爆蜂鸣器行业产量情况分析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一、2020-2025年防爆蜂鸣器行业产量统计分析</w:t>
      </w:r>
      <w:r>
        <w:rPr>
          <w:rFonts w:hint="eastAsia"/>
        </w:rPr>
        <w:br/>
      </w:r>
      <w:r>
        <w:rPr>
          <w:rFonts w:hint="eastAsia"/>
        </w:rPr>
        <w:t>　　　　二、防爆蜂鸣器行业区域产量分析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三、2026-2032年防爆蜂鸣器行业产量预测分析</w:t>
      </w:r>
      <w:r>
        <w:rPr>
          <w:rFonts w:hint="eastAsia"/>
        </w:rPr>
        <w:br/>
      </w:r>
      <w:r>
        <w:rPr>
          <w:rFonts w:hint="eastAsia"/>
        </w:rPr>
        <w:t>　　第五节 防爆蜂鸣器行业市场供需平衡状况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中国防爆蜂鸣器行业进出口情况分析预测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2020-2025年中国防爆蜂鸣器行业进出口情况分析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一、2020-2025年中国防爆蜂鸣器行业进口分析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二、2020-2025年中国防爆蜂鸣器行业出口分析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2026-2032年中国防爆蜂鸣器行业进出口情况预测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一、2026-2032年中国防爆蜂鸣器行业进口预测分析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二、2026-2032年中国防爆蜂鸣器行业出口预测分析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影响防爆蜂鸣器行业进出口变化的主要原因分析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2020-2025年中国防爆蜂鸣器行业重点地区调研分析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一、中国防爆蜂鸣器行业重点区域市场结构调研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二、**地区防爆蜂鸣器市场调研分析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三、**地区防爆蜂鸣器市场调研分析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四、**地区防爆蜂鸣器市场调研分析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五、**地区防爆蜂鸣器市场调研分析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六、**地区防爆蜂鸣器市场调研分析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防爆蜂鸣器行业细分产品市场调研分析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中国防爆蜂鸣器行业市场行情分析预测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防爆蜂鸣器价格影响因素分析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2020-2025年中国防爆蜂鸣器市场价格趋向分析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2026-2032年中国防爆蜂鸣器市场价格趋向预测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防爆蜂鸣器行业上、下游市场分析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防爆蜂鸣器行业上游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防爆蜂鸣器行业下游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防爆蜂鸣器行业竞争格局分析</w:t>
      </w:r>
      <w:r>
        <w:rPr>
          <w:rFonts w:hint="eastAsia"/>
        </w:rPr>
        <w:br/>
      </w:r>
      <w:r>
        <w:rPr>
          <w:rFonts w:hint="eastAsia"/>
        </w:rPr>
        <w:t>　　第一节 防爆蜂鸣器行业集中度分析</w:t>
      </w:r>
      <w:r>
        <w:rPr>
          <w:rFonts w:hint="eastAsia"/>
        </w:rPr>
        <w:br/>
      </w:r>
      <w:r>
        <w:rPr>
          <w:rFonts w:hint="eastAsia"/>
        </w:rPr>
        <w:t>　　　　一、防爆蜂鸣器市场集中度分析</w:t>
      </w:r>
      <w:r>
        <w:rPr>
          <w:rFonts w:hint="eastAsia"/>
        </w:rPr>
        <w:br/>
      </w:r>
      <w:r>
        <w:rPr>
          <w:rFonts w:hint="eastAsia"/>
        </w:rPr>
        <w:t>　　　　二、防爆蜂鸣器企业集中度分析</w:t>
      </w:r>
      <w:r>
        <w:rPr>
          <w:rFonts w:hint="eastAsia"/>
        </w:rPr>
        <w:br/>
      </w:r>
      <w:r>
        <w:rPr>
          <w:rFonts w:hint="eastAsia"/>
        </w:rPr>
        <w:t>　　　　三、防爆蜂鸣器区域集中度分析</w:t>
      </w:r>
      <w:r>
        <w:rPr>
          <w:rFonts w:hint="eastAsia"/>
        </w:rPr>
        <w:br/>
      </w:r>
      <w:r>
        <w:rPr>
          <w:rFonts w:hint="eastAsia"/>
        </w:rPr>
        <w:t>　　第二节 防爆蜂鸣器行业竞争格局分析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一、2026年防爆蜂鸣器行业竞争分析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二、2026年中外防爆蜂鸣器产品竞争分析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三、2020-2025年中国防爆蜂鸣器市场竞争分析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四、2026-2032年国内主要防爆蜂鸣器企业动向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防爆蜂鸣器行业重点企业发展调研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防爆蜂鸣器重点企业（一）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防爆蜂鸣器重点企业（二）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防爆蜂鸣器重点企业（三）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防爆蜂鸣器重点企业（四）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防爆蜂鸣器重点企业（五）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防爆蜂鸣器重点企业（六）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防爆蜂鸣器企业发展策略分析</w:t>
      </w:r>
      <w:r>
        <w:rPr>
          <w:rFonts w:hint="eastAsia"/>
        </w:rPr>
        <w:br/>
      </w:r>
      <w:r>
        <w:rPr>
          <w:rFonts w:hint="eastAsia"/>
        </w:rPr>
        <w:t>　　第一节 防爆蜂鸣器市场策略分析</w:t>
      </w:r>
      <w:r>
        <w:rPr>
          <w:rFonts w:hint="eastAsia"/>
        </w:rPr>
        <w:br/>
      </w:r>
      <w:r>
        <w:rPr>
          <w:rFonts w:hint="eastAsia"/>
        </w:rPr>
        <w:t>　　　　一、防爆蜂鸣器价格策略分析</w:t>
      </w:r>
      <w:r>
        <w:rPr>
          <w:rFonts w:hint="eastAsia"/>
        </w:rPr>
        <w:br/>
      </w:r>
      <w:r>
        <w:rPr>
          <w:rFonts w:hint="eastAsia"/>
        </w:rPr>
        <w:t>　　　　二、防爆蜂鸣器渠道策略分析</w:t>
      </w:r>
      <w:r>
        <w:rPr>
          <w:rFonts w:hint="eastAsia"/>
        </w:rPr>
        <w:br/>
      </w:r>
      <w:r>
        <w:rPr>
          <w:rFonts w:hint="eastAsia"/>
        </w:rPr>
        <w:t>　　第二节 防爆蜂鸣器销售策略分析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提高防爆蜂鸣器企业竞争力的策略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一、提高中国防爆蜂鸣器企业核心竞争力的对策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二、防爆蜂鸣器企业提升竞争力的主要方向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三、影响防爆蜂鸣器企业核心竞争力的因素及提升途径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四、提高防爆蜂鸣器企业竞争力的策略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对我国防爆蜂鸣器品牌的战略思考</w:t>
      </w:r>
      <w:r>
        <w:rPr>
          <w:rFonts w:hint="eastAsia"/>
        </w:rPr>
        <w:br/>
      </w:r>
      <w:r>
        <w:rPr>
          <w:rFonts w:hint="eastAsia"/>
        </w:rPr>
        <w:t>　　　　一、防爆蜂鸣器实施品牌战略的意义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二、防爆蜂鸣器企业品牌的现状分析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三、我国防爆蜂鸣器企业的品牌战略</w:t>
      </w:r>
      <w:r>
        <w:rPr>
          <w:rFonts w:hint="eastAsia"/>
        </w:rPr>
        <w:br/>
      </w:r>
      <w:r>
        <w:rPr>
          <w:rFonts w:hint="eastAsia"/>
        </w:rPr>
        <w:t>　　　　四、防爆蜂鸣器品牌战略管理的策略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中国防爆蜂鸣器行业营销策略分析</w:t>
      </w:r>
      <w:r>
        <w:rPr>
          <w:rFonts w:hint="eastAsia"/>
        </w:rPr>
        <w:br/>
      </w:r>
      <w:r>
        <w:rPr>
          <w:rFonts w:hint="eastAsia"/>
        </w:rPr>
        <w:t>　　第一节 防爆蜂鸣器市场推广策略研究分析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一、做好防爆蜂鸣器产品导入</w:t>
      </w:r>
      <w:r>
        <w:rPr>
          <w:rFonts w:hint="eastAsia"/>
        </w:rPr>
        <w:br/>
      </w:r>
      <w:r>
        <w:rPr>
          <w:rFonts w:hint="eastAsia"/>
        </w:rPr>
        <w:t>　　　　二、做好防爆蜂鸣器产品组合和产品线决策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三、防爆蜂鸣器行业城市市场推广策略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防爆蜂鸣器行业渠道营销研究分析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一、防爆蜂鸣器行业营销环境分析</w:t>
      </w:r>
      <w:r>
        <w:rPr>
          <w:rFonts w:hint="eastAsia"/>
        </w:rPr>
        <w:br/>
      </w:r>
      <w:r>
        <w:rPr>
          <w:rFonts w:hint="eastAsia"/>
        </w:rPr>
        <w:t>　　　　二、防爆蜂鸣器行业现存的营销渠道分析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三、防爆蜂鸣器行业终端市场营销管理策略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防爆蜂鸣器行业营销战略研究分析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一、中国防爆蜂鸣器行业有效整合营销策略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二、建立防爆蜂鸣器行业厂商的双嬴模式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2026-2032年中国防爆蜂鸣器行业前景与风险预测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2026年防爆蜂鸣器市场前景分析</w:t>
      </w:r>
      <w:r>
        <w:rPr>
          <w:rFonts w:hint="eastAsia"/>
        </w:rPr>
        <w:br/>
      </w:r>
      <w:r>
        <w:rPr>
          <w:rFonts w:hint="eastAsia"/>
        </w:rPr>
        <w:t>　　第二节 2026年防爆蜂鸣器发展趋势预测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2026-2032年中国防爆蜂鸣器行业投资特性分析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一、2026-2032年中国防爆蜂鸣器行业进入壁垒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二、2026-2032年中国防爆蜂鸣器行业盈利模式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三、2026-2032年中国防爆蜂鸣器行业盈利因素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2026-2032年中国防爆蜂鸣器行业投资机会分析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一、2026-2032年中国防爆蜂鸣器细分市场投资机会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二、2026-2032年中国防爆蜂鸣器行业区域市场投资潜力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2026-2032年中国防爆蜂鸣器行业投资风险分析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一、2026-2032年中国防爆蜂鸣器行业市场竞争风险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二、2026-2032年中国防爆蜂鸣器行业技术风险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三、2026-2032年中国防爆蜂鸣器行业政策风险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四、2026-2032年中国防爆蜂鸣器行业进入退出风险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2026-2032年中国防爆蜂鸣器行业盈利模式与投资策略分析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国外防爆蜂鸣器行业投资现状及经营模式分析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一、境外防爆蜂鸣器行业成长情况调查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中国防爆蜂鸣器行业商业模式探讨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中国防爆蜂鸣器行业投资国际化发展战略分析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中国防爆蜂鸣器行业投资策略分析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中国防爆蜂鸣器行业资本运作战略选择方案研究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中⋅智⋅林⋅－中国防爆蜂鸣器行业多元化经营战略的可行性分析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防爆蜂鸣器行业类别</w:t>
      </w:r>
      <w:r>
        <w:rPr>
          <w:rFonts w:hint="eastAsia"/>
        </w:rPr>
        <w:br/>
      </w:r>
      <w:r>
        <w:rPr>
          <w:rFonts w:hint="eastAsia"/>
        </w:rPr>
        <w:t>　　图表 防爆蜂鸣器行业产业链调研</w:t>
      </w:r>
      <w:r>
        <w:rPr>
          <w:rFonts w:hint="eastAsia"/>
        </w:rPr>
        <w:br/>
      </w:r>
      <w:r>
        <w:rPr>
          <w:rFonts w:hint="eastAsia"/>
        </w:rPr>
        <w:t>　　图表 防爆蜂鸣器行业现状</w:t>
      </w:r>
      <w:r>
        <w:rPr>
          <w:rFonts w:hint="eastAsia"/>
        </w:rPr>
        <w:br/>
      </w:r>
      <w:r>
        <w:rPr>
          <w:rFonts w:hint="eastAsia"/>
        </w:rPr>
        <w:t>　　图表 防爆蜂鸣器行业标准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2020-2025年中国防爆蜂鸣器行业市场规模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2025年中国防爆蜂鸣器行业产能</w:t>
      </w:r>
      <w:r>
        <w:rPr>
          <w:rFonts w:hint="eastAsia"/>
        </w:rPr>
        <w:br/>
      </w:r>
      <w:r>
        <w:rPr>
          <w:rFonts w:hint="eastAsia"/>
        </w:rPr>
        <w:t>　　图表 2020-2025年中国防爆蜂鸣器行业产量统计</w:t>
      </w:r>
      <w:r>
        <w:rPr>
          <w:rFonts w:hint="eastAsia"/>
        </w:rPr>
        <w:br/>
      </w:r>
      <w:r>
        <w:rPr>
          <w:rFonts w:hint="eastAsia"/>
        </w:rPr>
        <w:t>　　图表 防爆蜂鸣器行业动态</w:t>
      </w:r>
      <w:r>
        <w:rPr>
          <w:rFonts w:hint="eastAsia"/>
        </w:rPr>
        <w:br/>
      </w:r>
      <w:r>
        <w:rPr>
          <w:rFonts w:hint="eastAsia"/>
        </w:rPr>
        <w:t>　　图表 2020-2025年中国防爆蜂鸣器市场需求量</w:t>
      </w:r>
      <w:r>
        <w:rPr>
          <w:rFonts w:hint="eastAsia"/>
        </w:rPr>
        <w:br/>
      </w:r>
      <w:r>
        <w:rPr>
          <w:rFonts w:hint="eastAsia"/>
        </w:rPr>
        <w:t>　　图表 2025年中国防爆蜂鸣器行业需求区域调研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2020-2025年中国防爆蜂鸣器行情</w:t>
      </w:r>
      <w:r>
        <w:rPr>
          <w:rFonts w:hint="eastAsia"/>
        </w:rPr>
        <w:br/>
      </w:r>
      <w:r>
        <w:rPr>
          <w:rFonts w:hint="eastAsia"/>
        </w:rPr>
        <w:t>　　图表 2020-2025年中国防爆蜂鸣器价格走势图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2020-2025年中国防爆蜂鸣器行业销售收入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2020-2025年中国防爆蜂鸣器行业盈利情况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2020-2025年中国防爆蜂鸣器行业利润总额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2020-2025年中国防爆蜂鸣器进口统计</w:t>
      </w:r>
      <w:r>
        <w:rPr>
          <w:rFonts w:hint="eastAsia"/>
        </w:rPr>
        <w:br/>
      </w:r>
      <w:r>
        <w:rPr>
          <w:rFonts w:hint="eastAsia"/>
        </w:rPr>
        <w:t>　　图表 2020-2025年中国防爆蜂鸣器出口统计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2020-2025年中国防爆蜂鸣器行业企业数量统计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**地区防爆蜂鸣器市场规模</w:t>
      </w:r>
      <w:r>
        <w:rPr>
          <w:rFonts w:hint="eastAsia"/>
        </w:rPr>
        <w:br/>
      </w:r>
      <w:r>
        <w:rPr>
          <w:rFonts w:hint="eastAsia"/>
        </w:rPr>
        <w:t>　　图表 **地区防爆蜂鸣器行业市场需求</w:t>
      </w:r>
      <w:r>
        <w:rPr>
          <w:rFonts w:hint="eastAsia"/>
        </w:rPr>
        <w:br/>
      </w:r>
      <w:r>
        <w:rPr>
          <w:rFonts w:hint="eastAsia"/>
        </w:rPr>
        <w:t>　　图表 **地区防爆蜂鸣器市场调研</w:t>
      </w:r>
      <w:r>
        <w:rPr>
          <w:rFonts w:hint="eastAsia"/>
        </w:rPr>
        <w:br/>
      </w:r>
      <w:r>
        <w:rPr>
          <w:rFonts w:hint="eastAsia"/>
        </w:rPr>
        <w:t>　　图表 **地区防爆蜂鸣器行业市场需求分析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**地区防爆蜂鸣器市场规模</w:t>
      </w:r>
      <w:r>
        <w:rPr>
          <w:rFonts w:hint="eastAsia"/>
        </w:rPr>
        <w:br/>
      </w:r>
      <w:r>
        <w:rPr>
          <w:rFonts w:hint="eastAsia"/>
        </w:rPr>
        <w:t>　　图表 **地区防爆蜂鸣器行业市场需求</w:t>
      </w:r>
      <w:r>
        <w:rPr>
          <w:rFonts w:hint="eastAsia"/>
        </w:rPr>
        <w:br/>
      </w:r>
      <w:r>
        <w:rPr>
          <w:rFonts w:hint="eastAsia"/>
        </w:rPr>
        <w:t>　　图表 **地区防爆蜂鸣器市场调研</w:t>
      </w:r>
      <w:r>
        <w:rPr>
          <w:rFonts w:hint="eastAsia"/>
        </w:rPr>
        <w:br/>
      </w:r>
      <w:r>
        <w:rPr>
          <w:rFonts w:hint="eastAsia"/>
        </w:rPr>
        <w:t>　　图表 **地区防爆蜂鸣器行业市场需求分析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防爆蜂鸣器行业竞争对手分析</w:t>
      </w:r>
      <w:r>
        <w:rPr>
          <w:rFonts w:hint="eastAsia"/>
        </w:rPr>
        <w:br/>
      </w:r>
      <w:r>
        <w:rPr>
          <w:rFonts w:hint="eastAsia"/>
        </w:rPr>
        <w:t>　　图表 防爆蜂鸣器重点企业（一）基本信息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防爆蜂鸣器重点企业（一）经营情况分析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防爆蜂鸣器重点企业（一）主要经济指标情况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防爆蜂鸣器重点企业（一）盈利能力情况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防爆蜂鸣器重点企业（一）偿债能力情况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防爆蜂鸣器重点企业（一）运营能力情况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防爆蜂鸣器重点企业（一）成长能力情况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防爆蜂鸣器重点企业（二）基本信息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防爆蜂鸣器重点企业（二）经营情况分析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防爆蜂鸣器重点企业（二）主要经济指标情况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防爆蜂鸣器重点企业（二）盈利能力情况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防爆蜂鸣器重点企业（二）偿债能力情况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防爆蜂鸣器重点企业（二）运营能力情况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防爆蜂鸣器重点企业（二）成长能力情况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防爆蜂鸣器重点企业（三）基本信息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防爆蜂鸣器重点企业（三）经营情况分析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防爆蜂鸣器重点企业（三）主要经济指标情况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防爆蜂鸣器重点企业（三）盈利能力情况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防爆蜂鸣器重点企业（三）偿债能力情况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防爆蜂鸣器重点企业（三）运营能力情况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防爆蜂鸣器重点企业（三）成长能力情况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2026-2032年中国防爆蜂鸣器行业产能预测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2026-2032年中国防爆蜂鸣器行业产量预测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2026-2032年中国防爆蜂鸣器市场需求预测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2026-2032年中国防爆蜂鸣器行业市场规模预测</w:t>
      </w:r>
      <w:r>
        <w:rPr>
          <w:rFonts w:hint="eastAsia"/>
        </w:rPr>
        <w:br/>
      </w:r>
      <w:r>
        <w:rPr>
          <w:rFonts w:hint="eastAsia"/>
        </w:rPr>
        <w:t>　　图表 防爆蜂鸣器行业准入条件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2026-2032年中国防爆蜂鸣器行业信息化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2026-2032年中国防爆蜂鸣器市场前景</w:t>
      </w:r>
      <w:r>
        <w:rPr>
          <w:rFonts w:hint="eastAsia"/>
        </w:rPr>
        <w:br/>
      </w:r>
      <w:r>
        <w:rPr>
          <w:rFonts w:hint="eastAsia"/>
        </w:rPr>
        <w:t>　　图表 2026-2032年中国防爆蜂鸣器行业风险分析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2026-2032年中国防爆蜂鸣器行业发展趋势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eeed5e8494cbd" w:history="1">
        <w:r>
          <w:rPr>
            <w:rStyle w:val="Hyperlink"/>
          </w:rPr>
          <w:t>2026-2032年中国防爆蜂鸣器行业发展研究与市场前景分析报告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eeed5e8494cbd" w:history="1">
        <w:r>
          <w:rPr>
            <w:rStyle w:val="Hyperlink"/>
          </w:rPr>
          <w:t>https://www.20087.com/2/38/FangBaoFengMingQiDeFaZhanQianJing.html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热点：声光报警器图片大全、防爆蜂鸣器 知名品牌有哪些、防爆轰型阻火器型号、防爆蜂鸣器伏数不准怎么办、蜂鸣器警报声音mp3、蜂鸣报警器作用、蜂鸣器声音、蜂鸣器警报声音mp3、蜂鸣器是报警器吗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4048053df4ecb" w:history="1">
      <w:r>
        <w:rPr>
          <w:rStyle w:val="Hyperlink"/>
        </w:rPr>
        <w:t>2026-2032年中国防爆蜂鸣器行业发展研究与市场前景分析报告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angBaoFengMingQiDeFaZhanQianJing.html" TargetMode="External" Id="R902eeed5e849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angBaoFengMingQiDeFaZhanQianJing.html" TargetMode="External" Id="Rad14048053df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2026-07-01T23:57:07Z</dcterms:created>
  <dcterms:modified xsi:type="dcterms:W3CDTF">2026-07-02T00:57:07Z</dcterms:modified>
  <dc:subject>2026-2032年中国防爆蜂鸣器行业发展研究与市场前景分析报告</dc:subject>
  <dc:title>2026-2032年中国防爆蜂鸣器行业发展研究与市场前景分析报告</dc:title>
  <cp:keywords>2026-2032年中国防爆蜂鸣器行业发展研究与市场前景分析报告</cp:keywords>
  <dc:description>2026-2032年中国防爆蜂鸣器行业发展研究与市场前景分析报告</dc:description>
</cp:coreProperties>
</file>