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45077ecac409d" w:history="1">
              <w:r>
                <w:rPr>
                  <w:rStyle w:val="Hyperlink"/>
                </w:rPr>
                <w:t>2025-2031年中国砼空心板干切机行业研究与发展前景报告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45077ecac409d" w:history="1">
              <w:r>
                <w:rPr>
                  <w:rStyle w:val="Hyperlink"/>
                </w:rPr>
                <w:t>2025-2031年中国砼空心板干切机行业研究与发展前景报告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45077ecac409d" w:history="1">
                <w:r>
                  <w:rPr>
                    <w:rStyle w:val="Hyperlink"/>
                  </w:rPr>
                  <w:t>https://www.20087.com/3/18/TongKongXinBanGanQieJiShiChangXianZhuangHeQianJing.html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砼空心板干切机是一种用于混凝土空心板切割作业的专业设备，广泛应用于建筑施工、预制构件厂、桥梁工程、隧道工程等场景，主要用于对混凝土空心板进行高精度、无水切割，以提高施工效率与作业安全性。砼空心板干切机通常采用金刚石锯片、高速切割头、自动进给系统等核心技术，具备切割效率高、粉尘控制好、切割面平整等优势。近年来，随着装配式建筑、绿色施工技术的发展，干式切割技术因其节水环保、施工灵活等优势，逐渐替代传统湿切工艺，推动砼空心板干切机的市场需求持续增长。目前，主流机型已实现自动定位、多角度切割、远程控制等功能，部分高端产品还支持粉尘回收、智能避障等系统，提升施工安全性与环保性能。然而，行业内仍存在设备成本高、部分产品切割稳定性差、粉尘控制不完善等问题，影响用户的使用体验与市场拓展。</w:t>
      </w:r>
      <w:r>
        <w:rPr>
          <w:rFonts w:hint="eastAsia"/>
        </w:rPr>
        <w:br/>
      </w:r>
      <w:r>
        <w:rPr>
          <w:rFonts w:hint="eastAsia"/>
        </w:rPr>
        <w:t>　　未来，砼空心板干切机将朝着智能化、高效节能、环保化方向发展。随着智能制造、AI识别、远程监控等技术的融合，设备将具备更强的自主作业能力，实现切割路径规划、切割质量反馈、自动补偿等功能，提升施工效率与切割精度。同时，产品将更多地向模块化设计发展，支持不同厚度、规格的空心板快速切换，增强设备的适应性与经济性。此外，随着绿色施工理念的推进，干切机将在粉尘治理、噪音控制、节能驱动等方面进行优化，推动行业向低碳环保方向发展。行业将加强核心技术创新、环保工艺升级与应用场景拓展，推动砼空心板干切机向高效、智能、绿色方向升级，助力我国建筑施工装备迈向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45077ecac409d" w:history="1">
        <w:r>
          <w:rPr>
            <w:rStyle w:val="Hyperlink"/>
          </w:rPr>
          <w:t>2025-2031年中国砼空心板干切机行业研究与发展前景报告</w:t>
        </w:r>
      </w:hyperlink>
      <w:r>
        <w:rPr>
          <w:rFonts w:hint="eastAsia"/>
        </w:rPr>
        <w:t>》依托国家统计局、相关行业协会的详实数据，结合宏观经济与政策环境分析，系统研究了砼空心板干切机行业的市场规模、需求动态及产业链结构。报告详细解析了砼空心板干切机市场价格变化、行业竞争格局及重点企业的经营现状，并对未来市场前景与发展趋势进行了科学预测。同时，报告通过细分市场领域，评估了砼空心板干切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砼空心板干切机行业概述</w:t>
      </w:r>
      <w:r>
        <w:rPr>
          <w:rFonts w:hint="eastAsia"/>
        </w:rPr>
        <w:br/>
      </w:r>
      <w:r>
        <w:rPr>
          <w:rFonts w:hint="eastAsia"/>
        </w:rPr>
        <w:t>　　第一节 砼空心板干切机定义与分类</w:t>
      </w:r>
      <w:r>
        <w:rPr>
          <w:rFonts w:hint="eastAsia"/>
        </w:rPr>
        <w:br/>
      </w:r>
      <w:r>
        <w:rPr>
          <w:rFonts w:hint="eastAsia"/>
        </w:rPr>
        <w:t>　　第二节 砼空心板干切机应用领域</w:t>
      </w:r>
      <w:r>
        <w:rPr>
          <w:rFonts w:hint="eastAsia"/>
        </w:rPr>
        <w:br/>
      </w:r>
      <w:r>
        <w:rPr>
          <w:rFonts w:hint="eastAsia"/>
        </w:rPr>
        <w:t>　　第三节 砼空心板干切机行业经济指标分析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砼空心板干切机产业链及经营模式分析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三、砼空心板干切机销售模式及销售渠道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全球砼空心板干切机市场发展综述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2019-2024年全球砼空心板干切机市场规模与趋势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主要国家与地区砼空心板干切机市场分析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2025-2031年全球砼空心板干切机行业发展趋势与前景预测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中国砼空心板干切机行业市场分析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2024-2025年砼空心板干切机产能与投资动态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一、国内砼空心板干切机产能及利用情况</w:t>
      </w:r>
      <w:r>
        <w:rPr>
          <w:rFonts w:hint="eastAsia"/>
        </w:rPr>
        <w:br/>
      </w:r>
      <w:r>
        <w:rPr>
          <w:rFonts w:hint="eastAsia"/>
        </w:rPr>
        <w:t>　　　　二、砼空心板干切机产能扩张与投资动态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2025-2031年砼空心板干切机行业产量统计与趋势预测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一、2019-2024年砼空心板干切机行业产量数据统计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1、2019-2024年砼空心板干切机产量及增长趋势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2、2019-2024年砼空心板干切机细分产品产量及份额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二、影响砼空心板干切机产量的关键因素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三、2025-2031年砼空心板干切机产量预测</w:t>
      </w:r>
      <w:r>
        <w:rPr>
          <w:rFonts w:hint="eastAsia"/>
        </w:rPr>
        <w:br/>
      </w:r>
      <w:r>
        <w:rPr>
          <w:rFonts w:hint="eastAsia"/>
        </w:rPr>
        <w:t>　　第三节 2025-2031年砼空心板干切机市场需求与销售分析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一、2024-2025年砼空心板干切机行业需求现状</w:t>
      </w:r>
      <w:r>
        <w:rPr>
          <w:rFonts w:hint="eastAsia"/>
        </w:rPr>
        <w:br/>
      </w:r>
      <w:r>
        <w:rPr>
          <w:rFonts w:hint="eastAsia"/>
        </w:rPr>
        <w:t>　　　　二、砼空心板干切机客户群体与需求特点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三、2019-2024年砼空心板干切机行业销售规模分析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四、2025-2031年砼空心板干切机市场增长潜力与规模预测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中国砼空心板干切机细分市场与下游应用领域分析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砼空心板干切机细分市场分析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一、2024-2025年砼空心板干切机主要细分产品市场现状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砼空心板干切机下游应用与客户群体分析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一、2024-2025年砼空心板干切机各应用领域市场现状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2024-2025年砼空心板干切机行业技术发展现状及趋势分析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砼空心板干切机行业技术发展现状分析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国内外砼空心板干切机行业技术差异与原因</w:t>
      </w:r>
      <w:r>
        <w:rPr>
          <w:rFonts w:hint="eastAsia"/>
        </w:rPr>
        <w:br/>
      </w:r>
      <w:r>
        <w:rPr>
          <w:rFonts w:hint="eastAsia"/>
        </w:rPr>
        <w:t>　　第三节 砼空心板干切机行业技术发展方向、趋势预测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提升砼空心板干切机行业技术能力策略建议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砼空心板干切机价格机制与竞争策略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一、2019-2024年砼空心板干切机市场价格走势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砼空心板干切机定价策略与方法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2025-2031年砼空心板干切机价格竞争态势与趋势预测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中国砼空心板干切机行业重点区域市场研究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2024-2025年重点区域砼空心板干切机市场发展概况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二、2019-2024年砼空心板干切机市场需求规模情况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三、2025-2031年砼空心板干切机行业发展潜力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二、2019-2024年砼空心板干切机市场需求规模情况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三、2025-2031年砼空心板干切机行业发展潜力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二、2019-2024年砼空心板干切机市场需求规模情况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三、2025-2031年砼空心板干切机行业发展潜力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二、2019-2024年砼空心板干切机市场需求规模情况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三、2025-2031年砼空心板干切机行业发展潜力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二、2019-2024年砼空心板干切机市场需求规模情况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三、2025-2031年砼空心板干切机行业发展潜力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2019-2024年中国砼空心板干切机行业进出口情况分析</w:t>
      </w:r>
      <w:r>
        <w:rPr>
          <w:rFonts w:hint="eastAsia"/>
        </w:rPr>
        <w:br/>
      </w:r>
      <w:r>
        <w:rPr>
          <w:rFonts w:hint="eastAsia"/>
        </w:rPr>
        <w:t>　　第一节 砼空心板干切机行业进口情况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一、2019-2024年砼空心板干切机进口规模及增长情况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二、砼空心板干切机主要进口来源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砼空心板干切机行业出口情况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一、2019-2024年砼空心板干切机出口规模及增长情况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二、砼空心板干切机主要出口目的地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2019-2024年中国砼空心板干切机行业总体发展与财务状况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2019-2024年中国砼空心板干切机行业规模情况</w:t>
      </w:r>
      <w:r>
        <w:rPr>
          <w:rFonts w:hint="eastAsia"/>
        </w:rPr>
        <w:br/>
      </w:r>
      <w:r>
        <w:rPr>
          <w:rFonts w:hint="eastAsia"/>
        </w:rPr>
        <w:t>　　　　一、砼空心板干切机行业企业数量规模</w:t>
      </w:r>
      <w:r>
        <w:rPr>
          <w:rFonts w:hint="eastAsia"/>
        </w:rPr>
        <w:br/>
      </w:r>
      <w:r>
        <w:rPr>
          <w:rFonts w:hint="eastAsia"/>
        </w:rPr>
        <w:t>　　　　二、砼空心板干切机行业从业人员规模</w:t>
      </w:r>
      <w:r>
        <w:rPr>
          <w:rFonts w:hint="eastAsia"/>
        </w:rPr>
        <w:br/>
      </w:r>
      <w:r>
        <w:rPr>
          <w:rFonts w:hint="eastAsia"/>
        </w:rPr>
        <w:t>　　　　三、砼空心板干切机行业市场敏感性分析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2019-2024年中国砼空心板干切机行业财务能力分析</w:t>
      </w:r>
      <w:r>
        <w:rPr>
          <w:rFonts w:hint="eastAsia"/>
        </w:rPr>
        <w:br/>
      </w:r>
      <w:r>
        <w:rPr>
          <w:rFonts w:hint="eastAsia"/>
        </w:rPr>
        <w:t>　　　　一、砼空心板干切机行业盈利能力</w:t>
      </w:r>
      <w:r>
        <w:rPr>
          <w:rFonts w:hint="eastAsia"/>
        </w:rPr>
        <w:br/>
      </w:r>
      <w:r>
        <w:rPr>
          <w:rFonts w:hint="eastAsia"/>
        </w:rPr>
        <w:t>　　　　二、砼空心板干切机行业偿债能力</w:t>
      </w:r>
      <w:r>
        <w:rPr>
          <w:rFonts w:hint="eastAsia"/>
        </w:rPr>
        <w:br/>
      </w:r>
      <w:r>
        <w:rPr>
          <w:rFonts w:hint="eastAsia"/>
        </w:rPr>
        <w:t>　　　　三、砼空心板干切机行业营运能力</w:t>
      </w:r>
      <w:r>
        <w:rPr>
          <w:rFonts w:hint="eastAsia"/>
        </w:rPr>
        <w:br/>
      </w:r>
      <w:r>
        <w:rPr>
          <w:rFonts w:hint="eastAsia"/>
        </w:rPr>
        <w:t>　　　　四、砼空心板干切机行业发展能力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砼空心板干切机行业重点企业调研分析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二、企业砼空心板干切机业务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二、企业砼空心板干切机业务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二、企业砼空心板干切机业务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二、企业砼空心板干切机业务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二、企业砼空心板干切机业务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二、企业砼空心板干切机业务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中国砼空心板干切机行业竞争格局分析</w:t>
      </w:r>
      <w:r>
        <w:rPr>
          <w:rFonts w:hint="eastAsia"/>
        </w:rPr>
        <w:br/>
      </w:r>
      <w:r>
        <w:rPr>
          <w:rFonts w:hint="eastAsia"/>
        </w:rPr>
        <w:t>　　第一节 砼空心板干切机行业竞争格局总览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2024-2025年砼空心板干切机行业竞争力分析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2019-2024年砼空心板干切机行业企业并购活动分析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2024-2025年砼空心板干切机行业会展与招投标活动分析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一、砼空心板干切机行业会展活动及其市场影响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2025年中国砼空心板干切机企业发展企业发展策略与建议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砼空心板干切机销售模式与渠道策略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砼空心板干切机品牌与市场推广策略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砼空心板干切机研发投入与技术创新能力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砼空心板干切机合作联盟与资源整合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中国砼空心板干切机行业风险与对策</w:t>
      </w:r>
      <w:r>
        <w:rPr>
          <w:rFonts w:hint="eastAsia"/>
        </w:rPr>
        <w:br/>
      </w:r>
      <w:r>
        <w:rPr>
          <w:rFonts w:hint="eastAsia"/>
        </w:rPr>
        <w:t>　　第一节 砼空心板干切机行业SWOT分析</w:t>
      </w:r>
      <w:r>
        <w:rPr>
          <w:rFonts w:hint="eastAsia"/>
        </w:rPr>
        <w:br/>
      </w:r>
      <w:r>
        <w:rPr>
          <w:rFonts w:hint="eastAsia"/>
        </w:rPr>
        <w:t>　　　　一、砼空心板干切机行业优势</w:t>
      </w:r>
      <w:r>
        <w:rPr>
          <w:rFonts w:hint="eastAsia"/>
        </w:rPr>
        <w:br/>
      </w:r>
      <w:r>
        <w:rPr>
          <w:rFonts w:hint="eastAsia"/>
        </w:rPr>
        <w:t>　　　　二、砼空心板干切机行业劣势</w:t>
      </w:r>
      <w:r>
        <w:rPr>
          <w:rFonts w:hint="eastAsia"/>
        </w:rPr>
        <w:br/>
      </w:r>
      <w:r>
        <w:rPr>
          <w:rFonts w:hint="eastAsia"/>
        </w:rPr>
        <w:t>　　　　三、砼空心板干切机市场机会</w:t>
      </w:r>
      <w:r>
        <w:rPr>
          <w:rFonts w:hint="eastAsia"/>
        </w:rPr>
        <w:br/>
      </w:r>
      <w:r>
        <w:rPr>
          <w:rFonts w:hint="eastAsia"/>
        </w:rPr>
        <w:t>　　　　四、砼空心板干切机市场威胁</w:t>
      </w:r>
      <w:r>
        <w:rPr>
          <w:rFonts w:hint="eastAsia"/>
        </w:rPr>
        <w:br/>
      </w:r>
      <w:r>
        <w:rPr>
          <w:rFonts w:hint="eastAsia"/>
        </w:rPr>
        <w:t>　　第二节 砼空心板干切机行业风险及对策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2025-2031年中国砼空心板干切机行业前景与发展趋势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2024-2025年砼空心板干切机行业发展环境分析</w:t>
      </w:r>
      <w:r>
        <w:rPr>
          <w:rFonts w:hint="eastAsia"/>
        </w:rPr>
        <w:br/>
      </w:r>
      <w:r>
        <w:rPr>
          <w:rFonts w:hint="eastAsia"/>
        </w:rPr>
        <w:t>　　　　一、砼空心板干切机行业主管部门与监管体制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二、砼空心板干切机行业主要法律法规及政策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三、砼空心板干切机行业标准与质量监管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2025-2031年砼空心板干切机行业发展趋势与方向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2025-2031年砼空心板干切机行业发展潜力与机遇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砼空心板干切机行业研究结论与建议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[^中^智^林^]砼空心板干切机行业发展建议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砼空心板干切机行业历程</w:t>
      </w:r>
      <w:r>
        <w:rPr>
          <w:rFonts w:hint="eastAsia"/>
        </w:rPr>
        <w:br/>
      </w:r>
      <w:r>
        <w:rPr>
          <w:rFonts w:hint="eastAsia"/>
        </w:rPr>
        <w:t>　　图表 砼空心板干切机行业生命周期</w:t>
      </w:r>
      <w:r>
        <w:rPr>
          <w:rFonts w:hint="eastAsia"/>
        </w:rPr>
        <w:br/>
      </w:r>
      <w:r>
        <w:rPr>
          <w:rFonts w:hint="eastAsia"/>
        </w:rPr>
        <w:t>　　图表 砼空心板干切机行业产业链分析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2019-2024年中国砼空心板干切机行业市场规模及增长情况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2019-2024年砼空心板干切机行业市场容量分析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2019-2024年中国砼空心板干切机行业产能统计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2019-2024年中国砼空心板干切机行业产量及增长趋势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2019-2024年中国砼空心板干切机市场需求量及增速统计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2024年中国砼空心板干切机行业需求领域分布格局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2019-2024年中国砼空心板干切机行业销售收入分析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2019-2024年中国砼空心板干切机行业盈利情况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2019-2024年中国砼空心板干切机行业利润总额统计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2019-2024年中国砼空心板干切机进口数量分析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2019-2024年中国砼空心板干切机进口金额分析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2019-2024年中国砼空心板干切机出口数量分析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2019-2024年中国砼空心板干切机出口金额分析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2024年中国砼空心板干切机进口国家及地区分析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2024年中国砼空心板干切机出口国家及地区分析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2019-2024年中国砼空心板干切机行业企业数量情况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2019-2024年中国砼空心板干切机行业企业平均规模情况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**地区砼空心板干切机市场规模及增长情况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**地区砼空心板干切机行业市场需求情况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**地区砼空心板干切机市场规模及增长情况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**地区砼空心板干切机行业市场需求情况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**地区砼空心板干切机市场规模及增长情况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**地区砼空心板干切机行业市场需求情况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**地区砼空心板干切机市场规模及增长情况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**地区砼空心板干切机行业市场需求情况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砼空心板干切机重点企业（一）基本信息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砼空心板干切机重点企业（一）经营情况分析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砼空心板干切机重点企业（一）主要经济指标情况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砼空心板干切机重点企业（一）盈利能力情况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砼空心板干切机重点企业（一）偿债能力情况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砼空心板干切机重点企业（一）运营能力情况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砼空心板干切机重点企业（一）成长能力情况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砼空心板干切机重点企业（二）基本信息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砼空心板干切机重点企业（二）经营情况分析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砼空心板干切机重点企业（二）主要经济指标情况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砼空心板干切机重点企业（二）盈利能力情况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砼空心板干切机重点企业（二）偿债能力情况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砼空心板干切机重点企业（二）运营能力情况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砼空心板干切机重点企业（二）成长能力情况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砼空心板干切机重点企业（三）基本信息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砼空心板干切机重点企业（三）经营情况分析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砼空心板干切机重点企业（三）主要经济指标情况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砼空心板干切机重点企业（三）盈利能力情况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砼空心板干切机重点企业（三）偿债能力情况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砼空心板干切机重点企业（三）运营能力情况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砼空心板干切机重点企业（三）成长能力情况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2025-2031年中国砼空心板干切机行业产能预测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2025-2031年中国砼空心板干切机行业产量预测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2025-2031年中国砼空心板干切机市场需求量预测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2025-2031年中国砼空心板干切机行业供需平衡预测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2025-2031年中国砼空心板干切机行业市场容量预测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2025-2031年中国砼空心板干切机行业市场规模预测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2025-2031年中国砼空心板干切机市场前景分析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2025-2031年中国砼空心板干切机行业发展趋势预测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45077ecac409d" w:history="1">
        <w:r>
          <w:rPr>
            <w:rStyle w:val="Hyperlink"/>
          </w:rPr>
          <w:t>2025-2031年中国砼空心板干切机行业研究与发展前景报告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45077ecac409d" w:history="1">
        <w:r>
          <w:rPr>
            <w:rStyle w:val="Hyperlink"/>
          </w:rPr>
          <w:t>https://www.20087.com/3/18/TongKongXinBanGanQieJiShiChangXianZhuangHeQianJing.html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热点：砼干了以后二次浇筑怎么处理、空心板机器多少钱、砼收面机、做空心板的机子、砼中途干了可以加减水剂吗、中空板切条机、木浆纤维短切机、空心板设备、大型混凝土切割机设备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e29d694774c08" w:history="1">
      <w:r>
        <w:rPr>
          <w:rStyle w:val="Hyperlink"/>
        </w:rPr>
        <w:t>2025-2031年中国砼空心板干切机行业研究与发展前景报告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TongKongXinBanGanQieJiShiChangXianZhuangHeQianJing.html" TargetMode="External" Id="R58845077ecac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TongKongXinBanGanQieJiShiChangXianZhuangHeQianJing.html" TargetMode="External" Id="R3f2e29d69477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2025-08-05T08:19:00Z</dcterms:created>
  <dcterms:modified xsi:type="dcterms:W3CDTF">2025-08-05T09:19:00Z</dcterms:modified>
  <dc:subject>2025-2031年中国砼空心板干切机行业研究与发展前景报告</dc:subject>
  <dc:title>2025-2031年中国砼空心板干切机行业研究与发展前景报告</dc:title>
  <cp:keywords>2025-2031年中国砼空心板干切机行业研究与发展前景报告</cp:keywords>
  <dc:description>2025-2031年中国砼空心板干切机行业研究与发展前景报告</dc:description>
</cp:coreProperties>
</file>