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7f9923bbe4dd3" w:history="1">
              <w:r>
                <w:rPr>
                  <w:rStyle w:val="Hyperlink"/>
                </w:rPr>
                <w:t>2025-2031年中国热缩套管行业发展全面调研与未来趋势报告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7f9923bbe4dd3" w:history="1">
              <w:r>
                <w:rPr>
                  <w:rStyle w:val="Hyperlink"/>
                </w:rPr>
                <w:t>2025-2031年中国热缩套管行业发展全面调研与未来趋势报告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7f9923bbe4dd3" w:history="1">
                <w:r>
                  <w:rPr>
                    <w:rStyle w:val="Hyperlink"/>
                  </w:rPr>
                  <w:t>https://www.20087.com/5/58/ReSuoTaoGuanFaZhanQuShi.html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套管是一种绝缘保护材料，广泛应用于电线电缆、电子元器件的封装和标识。近年来，随着电子电气行业的快速发展，热缩套管市场需求持续增长。目前，热缩套管不仅在材料性能上实现了突破，如提高耐热性和耐化学腐蚀性，还在生产工艺上进行了优化，以提高生产效率和产品质量。此外，随着应用领域的拓宽，热缩套管的种类和规格也更加多样化，以适应不同的使用需求。</w:t>
      </w:r>
      <w:r>
        <w:rPr>
          <w:rFonts w:hint="eastAsia"/>
        </w:rPr>
        <w:br/>
      </w:r>
      <w:r>
        <w:rPr>
          <w:rFonts w:hint="eastAsia"/>
        </w:rPr>
        <w:t>　　未来，热缩套管的发展将更加注重技术创新和应用领域的拓展。一方面，随着新材料技术的发展，热缩套管将采用更多高性能材料，如耐高温、高阻燃性材料，以适应极端环境下的使用需求。另一方面，随着智能制造技术的应用，热缩套管的生产将更加智能化，实现自动化生产流程，提高生产效率和质量一致性。此外，随着环保要求的提高，热缩套管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7f9923bbe4dd3" w:history="1">
        <w:r>
          <w:rPr>
            <w:rStyle w:val="Hyperlink"/>
          </w:rPr>
          <w:t>2025-2031年中国热缩套管行业发展全面调研与未来趋势报告</w:t>
        </w:r>
      </w:hyperlink>
      <w:r>
        <w:rPr>
          <w:rFonts w:hint="eastAsia"/>
        </w:rPr>
        <w:t>》从产业链视角出发，系统分析了热缩套管行业的市场现状与需求动态，详细解读了热缩套管市场规模、价格波动及上下游影响因素。报告深入剖析了热缩套管细分领域的发展特点，基于权威数据对市场前景及未来趋势进行了科学预测，同时揭示了热缩套管重点企业的竞争格局与市场集中度变化。报告客观翔实地指出了热缩套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2025年中国热缩套管行业发展环境分析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热缩套管行业相关政策</w:t>
      </w:r>
      <w:r>
        <w:rPr>
          <w:rFonts w:hint="eastAsia"/>
        </w:rPr>
        <w:br/>
      </w:r>
      <w:r>
        <w:rPr>
          <w:rFonts w:hint="eastAsia"/>
        </w:rPr>
        <w:t>　　　　一、国家2020-2025年产业政策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2025年中国热缩套管行业发展社会环境分析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热缩套管行业发展概述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一、热缩套管行业定义及分类</w:t>
      </w:r>
      <w:r>
        <w:rPr>
          <w:rFonts w:hint="eastAsia"/>
        </w:rPr>
        <w:br/>
      </w:r>
      <w:r>
        <w:rPr>
          <w:rFonts w:hint="eastAsia"/>
        </w:rPr>
        <w:t>　　　　二、热缩套管行业经济特性</w:t>
      </w:r>
      <w:r>
        <w:rPr>
          <w:rFonts w:hint="eastAsia"/>
        </w:rPr>
        <w:br/>
      </w:r>
      <w:r>
        <w:rPr>
          <w:rFonts w:hint="eastAsia"/>
        </w:rPr>
        <w:t>　　　　三、热缩套管行业产业链简介</w:t>
      </w:r>
      <w:r>
        <w:rPr>
          <w:rFonts w:hint="eastAsia"/>
        </w:rPr>
        <w:br/>
      </w:r>
      <w:r>
        <w:rPr>
          <w:rFonts w:hint="eastAsia"/>
        </w:rPr>
        <w:t>　　第二节 热缩套管行业发展成熟度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热缩套管行业相关产业动态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2025年全球热缩套管所属行业市场运行形势分析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全球热缩套管行业市场运行环境分析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全球热缩套管行业市场发展情况分析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一、全球热缩套管行业市场供需分析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二、全球热缩套管行业市场规模分析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三、全球热缩套管行业主要国家发展情况分析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2025-2031年全球热缩套管所属行业市场规模趋势预测分析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2025年中国热缩套管所属行业技术发展分析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中国热缩套管行业技术发展现状</w:t>
      </w:r>
      <w:r>
        <w:rPr>
          <w:rFonts w:hint="eastAsia"/>
        </w:rPr>
        <w:br/>
      </w:r>
      <w:r>
        <w:rPr>
          <w:rFonts w:hint="eastAsia"/>
        </w:rPr>
        <w:t>　　第二节 热缩套管行业技术特点分析</w:t>
      </w:r>
      <w:r>
        <w:rPr>
          <w:rFonts w:hint="eastAsia"/>
        </w:rPr>
        <w:br/>
      </w:r>
      <w:r>
        <w:rPr>
          <w:rFonts w:hint="eastAsia"/>
        </w:rPr>
        <w:t>　　第三节 热缩套管行业技术专利情况</w:t>
      </w:r>
      <w:r>
        <w:rPr>
          <w:rFonts w:hint="eastAsia"/>
        </w:rPr>
        <w:br/>
      </w:r>
      <w:r>
        <w:rPr>
          <w:rFonts w:hint="eastAsia"/>
        </w:rPr>
        <w:t>　　　　一、热缩套管行业专利申请数分析</w:t>
      </w:r>
      <w:r>
        <w:rPr>
          <w:rFonts w:hint="eastAsia"/>
        </w:rPr>
        <w:br/>
      </w:r>
      <w:r>
        <w:rPr>
          <w:rFonts w:hint="eastAsia"/>
        </w:rPr>
        <w:t>　　　　二、热缩套管行业专利申请人分析</w:t>
      </w:r>
      <w:r>
        <w:rPr>
          <w:rFonts w:hint="eastAsia"/>
        </w:rPr>
        <w:br/>
      </w:r>
      <w:r>
        <w:rPr>
          <w:rFonts w:hint="eastAsia"/>
        </w:rPr>
        <w:t>　　　　三、热缩套管行业热门专利技术分析</w:t>
      </w:r>
      <w:r>
        <w:rPr>
          <w:rFonts w:hint="eastAsia"/>
        </w:rPr>
        <w:br/>
      </w:r>
      <w:r>
        <w:rPr>
          <w:rFonts w:hint="eastAsia"/>
        </w:rPr>
        <w:t>　　第四节 热缩套管行业技术发展趋势分析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我国热缩套管所属行业发展分析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2025年中国热缩套管所属行业发展状况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一、2025年热缩套管行业发展状况分析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二、2025年中国热缩套管行业发展动态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三、2025年我国热缩套管行业发展热点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四、2025年我国热缩套管行业存在的问题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2025年中国热缩套管所属行业市场供需状况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一、2020-2025年中国热缩套管行业供给分析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二、2020-2025年中国热缩套管行业市场需求分析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三、中国热缩套管行业产品价格分析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1、中国热缩套管行业产品价格分析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四、2020-2025年中国热缩套管所属行业市场规模分析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2020-2025年中国热缩套管所属行业主要数据监测分析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2020-2025年中国热缩套管所属行业规模分析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2020-2025年中国热缩套管所属行业产值分析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2020-2025年中国热缩套管所属行业成本费用分析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2020-2025年中国热缩套管所属行业运营效益分析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2025年中国热缩套管行业竞争格局分析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热缩套管行业集中度分析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2025年中国热缩套管行业SWOT模型分析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2025年热缩套管行业优势生产企业竞争力分析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咸宁市海金扬绝缘材料有限公司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长葛市天鸽热缩材料有限公司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成都长江热缩材料有限公司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成都市双流川双热缩制品有限公司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东莞三联热缩材料有限公司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2024-2025年中国热缩套管行业上下游分析及其影响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2025年中国热缩套管行业上游发展及影响分析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一、2025年中国热缩套管行业上游运行现状分析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二、2025-2031年中国热缩套管行业上游市场发展前景预测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2025年中国热缩套管行业下游发展及影响分析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一、2025年中国热缩套管行业下游运行现状分析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二、2025-2031年中国热缩套管行业下游市场发展前景预测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2025-2031年热缩套管行业发展及投资前景预测分析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2025-2031年热缩套管行业市场规模预测分析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2025-2031年热缩套管行业供需预测分析</w:t>
      </w:r>
      <w:r>
        <w:rPr>
          <w:rFonts w:hint="eastAsia"/>
        </w:rPr>
        <w:br/>
      </w:r>
      <w:r>
        <w:rPr>
          <w:rFonts w:hint="eastAsia"/>
        </w:rPr>
        <w:t>　　第三节 中国热缩套管行业五力分析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2025-2031年我国热缩套管行业前景展望分析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2025-2031年我国热缩套管行业产品价格走势预测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2025-2031年我国热缩套管行业盈利能力预测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2025-2031年中国热缩套管行业投资风险分析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2020-2025年中国热缩套管行业投资金额分析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一、2020-2025年中国热缩套管行业内资企业投资金额分析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二、2020-2025年中国热缩套管行业港澳台及外资企业投资金额分析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近年中国热缩套管行业主要投资项目分析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2025-2031年中国热缩套管行业投资周期分析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2025-2031年中国热缩套管行业投资风险分析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2025-2031年中国热缩套管行业发展策略及投资建议分析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热缩套管行业发展策略分析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热缩套管行业市场的重点客户战略实施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2025-2031年中国热缩套管产品生产及销售投资运作模式探讨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2025-2031年中国热缩套管行业发展建议</w:t>
      </w:r>
      <w:r>
        <w:rPr>
          <w:rFonts w:hint="eastAsia"/>
        </w:rPr>
        <w:br/>
      </w:r>
      <w:r>
        <w:rPr>
          <w:rFonts w:hint="eastAsia"/>
        </w:rPr>
        <w:t>　　第五节 中:智:林－2025-2031年中国热缩套管行业投资建议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2020-2025年热缩套管相关专利申请数量变化走势图：个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热缩套管产业链结构示意图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2025年热缩套管行业专利申请前十申请量统计（单位：个）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2025年我国热缩套管行业相关发明专利分布领域（前十位）（单位：%）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2020-2025年中国热缩套管产量及其增速走势图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2020-2025年中国热缩套管消费量及其增速走势图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2020-2025年中国热缩套管市场规模及其增速走势图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2020-2025年中国热缩套管市场价格走势图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2025-2031年中国热缩套管产量及消费量预测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2020-2025年我国热缩套管市场规模分区域统计表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2020-2025年中国热缩套管所属行业流动比率分析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7f9923bbe4dd3" w:history="1">
        <w:r>
          <w:rPr>
            <w:rStyle w:val="Hyperlink"/>
          </w:rPr>
          <w:t>2025-2031年中国热缩套管行业发展全面调研与未来趋势报告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7f9923bbe4dd3" w:history="1">
        <w:r>
          <w:rPr>
            <w:rStyle w:val="Hyperlink"/>
          </w:rPr>
          <w:t>https://www.20087.com/5/58/ReSuoTaoGuanFaZhanQuShi.html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热点：热缩套管规格尺寸表、热缩套管耐温多少度、热缩管与电线匹配型号、热缩套管怎么用、热缩套管耐温多少度、热缩套管参数、热塑管、热缩套管多少度会缩、热缩套正确使用方法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98799fd5241f1" w:history="1">
      <w:r>
        <w:rPr>
          <w:rStyle w:val="Hyperlink"/>
        </w:rPr>
        <w:t>2025-2031年中国热缩套管行业发展全面调研与未来趋势报告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ReSuoTaoGuanFaZhanQuShi.html" TargetMode="External" Id="R6bd7f9923bbe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ReSuoTaoGuanFaZhanQuShi.html" TargetMode="External" Id="R6bf98799fd52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2025-05-03T00:45:00Z</dcterms:created>
  <dcterms:modified xsi:type="dcterms:W3CDTF">2025-05-03T01:45:00Z</dcterms:modified>
  <dc:subject>2025-2031年中国热缩套管行业发展全面调研与未来趋势报告</dc:subject>
  <dc:title>2025-2031年中国热缩套管行业发展全面调研与未来趋势报告</dc:title>
  <cp:keywords>2025-2031年中国热缩套管行业发展全面调研与未来趋势报告</cp:keywords>
  <dc:description>2025-2031年中国热缩套管行业发展全面调研与未来趋势报告</dc:description>
</cp:coreProperties>
</file>