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676a1bc1c4304" w:history="1">
              <w:r>
                <w:rPr>
                  <w:rStyle w:val="Hyperlink"/>
                </w:rPr>
                <w:t>2025-2031年中国硅酸盐水泥行业发展研究及市场前景预测报告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676a1bc1c4304" w:history="1">
              <w:r>
                <w:rPr>
                  <w:rStyle w:val="Hyperlink"/>
                </w:rPr>
                <w:t>2025-2031年中国硅酸盐水泥行业发展研究及市场前景预测报告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676a1bc1c4304" w:history="1">
                <w:r>
                  <w:rPr>
                    <w:rStyle w:val="Hyperlink"/>
                  </w:rPr>
                  <w:t>https://www.20087.com/5/68/GuiSuanYanShuiNiFaZhanQianJing.html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一种基础建筑材料，在建筑行业中占据着举足轻重的地位。近年来，随着建筑技术的进步和环保要求的提高，硅酸盐水泥的生产工艺和技术也在不断改进。目前，硅酸盐水泥不仅在强度和耐久性方面有了显著提升，还在降低能耗和减少二氧化碳排放方面取得了进展。此外，为了适应不同的施工需求，市场上出现了多种改性水泥，以满足特殊工程项目的需要。</w:t>
      </w:r>
      <w:r>
        <w:rPr>
          <w:rFonts w:hint="eastAsia"/>
        </w:rPr>
        <w:br/>
      </w:r>
      <w:r>
        <w:rPr>
          <w:rFonts w:hint="eastAsia"/>
        </w:rPr>
        <w:t>　　未来，硅酸盐水泥行业将更加注重技术创新和绿色生产。一方面，随着新材料技术的发展，将会有更多高性能的添加剂被开发出来，以提高水泥的强度和耐久性。另一方面，随着环保法规的趋严，硅酸盐水泥将更加注重节能减排，通过改进生产工艺和采用低碳原材料来降低生产过程中的环境影响。此外，随着建筑行业的转型升级，硅酸盐水泥将更加注重功能性，如自愈合、防水等特性，以适应现代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676a1bc1c4304" w:history="1">
        <w:r>
          <w:rPr>
            <w:rStyle w:val="Hyperlink"/>
          </w:rPr>
          <w:t>2025-2031年中国硅酸盐水泥行业发展研究及市场前景预测报告</w:t>
        </w:r>
      </w:hyperlink>
      <w:r>
        <w:rPr>
          <w:rFonts w:hint="eastAsia"/>
        </w:rPr>
        <w:t>》从产业链视角出发，系统分析了硅酸盐水泥行业的市场现状与需求动态，详细解读了硅酸盐水泥市场规模、价格波动及上下游影响因素。报告深入剖析了硅酸盐水泥细分领域的发展特点，基于权威数据对市场前景及未来趋势进行了科学预测，同时揭示了硅酸盐水泥重点企业的竞争格局与市场集中度变化。报告客观翔实地指出了硅酸盐水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硅酸盐水泥产业的行业特征</w:t>
      </w:r>
      <w:r>
        <w:rPr>
          <w:rFonts w:hint="eastAsia"/>
        </w:rPr>
        <w:br/>
      </w:r>
      <w:r>
        <w:rPr>
          <w:rFonts w:hint="eastAsia"/>
        </w:rPr>
        <w:t>　　第三节 硅酸盐水泥产业在国民经济中的地位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一、硅酸盐水泥产业对税收的贡献</w:t>
      </w:r>
      <w:r>
        <w:rPr>
          <w:rFonts w:hint="eastAsia"/>
        </w:rPr>
        <w:br/>
      </w:r>
      <w:r>
        <w:rPr>
          <w:rFonts w:hint="eastAsia"/>
        </w:rPr>
        <w:t>　　　　二、硅酸盐水泥产业对gdp的贡献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2020-2025年中国硅酸盐水泥所属行业主要数据监测分析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2025年中国硅酸盐水泥所属行业结构分析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2020-2025年中国硅酸盐水泥所属行业成本费用分析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2020-2025年中国硅酸盐水泥所属行业盈利能力分析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中国硅酸盐水泥所属行业进出口市场情况分析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一、2020-2025年中国硅酸盐水泥所属行业进口分析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二、2020-2025年中国硅酸盐水泥所属行业出口分析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华北地区硅酸盐水泥行业分析</w:t>
      </w:r>
      <w:r>
        <w:rPr>
          <w:rFonts w:hint="eastAsia"/>
        </w:rPr>
        <w:br/>
      </w:r>
      <w:r>
        <w:rPr>
          <w:rFonts w:hint="eastAsia"/>
        </w:rPr>
        <w:t>　　第二节 东北地区硅酸盐水泥行业分析</w:t>
      </w:r>
      <w:r>
        <w:rPr>
          <w:rFonts w:hint="eastAsia"/>
        </w:rPr>
        <w:br/>
      </w:r>
      <w:r>
        <w:rPr>
          <w:rFonts w:hint="eastAsia"/>
        </w:rPr>
        <w:t>　　第三节 华东地区硅酸盐水泥行业分析</w:t>
      </w:r>
      <w:r>
        <w:rPr>
          <w:rFonts w:hint="eastAsia"/>
        </w:rPr>
        <w:br/>
      </w:r>
      <w:r>
        <w:rPr>
          <w:rFonts w:hint="eastAsia"/>
        </w:rPr>
        <w:t>　　第四节 华南地区硅酸盐水泥行业分析</w:t>
      </w:r>
      <w:r>
        <w:rPr>
          <w:rFonts w:hint="eastAsia"/>
        </w:rPr>
        <w:br/>
      </w:r>
      <w:r>
        <w:rPr>
          <w:rFonts w:hint="eastAsia"/>
        </w:rPr>
        <w:t>　　第五节 华中地区硅酸盐水泥行业分析</w:t>
      </w:r>
      <w:r>
        <w:rPr>
          <w:rFonts w:hint="eastAsia"/>
        </w:rPr>
        <w:br/>
      </w:r>
      <w:r>
        <w:rPr>
          <w:rFonts w:hint="eastAsia"/>
        </w:rPr>
        <w:t>　　第六节 西南地区硅酸盐水泥行业分析</w:t>
      </w:r>
      <w:r>
        <w:rPr>
          <w:rFonts w:hint="eastAsia"/>
        </w:rPr>
        <w:br/>
      </w:r>
      <w:r>
        <w:rPr>
          <w:rFonts w:hint="eastAsia"/>
        </w:rPr>
        <w:t>　　第七节 西北地区硅酸盐水泥行业分析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全国硅酸盐水泥所属行业财务状况分析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2020-2025年硅酸盐水泥所属行业规模分析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一、2020-2025年硅酸盐水泥行业总资产对比分析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二、2020-2025年硅酸盐水泥行业企业单位数对比分析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三、2020-2025年硅酸盐水泥行业从业人员平均人数对比分析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一、2020-2025年硅酸盐水泥行业产值利税率对比分析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二、2020-2025年硅酸盐水泥行业资金利润率对比分析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三、2020-2025年硅酸盐水泥行业成本费用利润率对比分析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2020-2025年硅酸盐水泥所属行业效率分析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一、2020-2025年硅酸盐水泥行业资产负债率对比分析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二、2020-2025年硅酸盐水泥行业流动资产周转次数对比分析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2020-2025年硅酸盐水泥所属行业结构分析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一、2020-2025年硅酸盐水泥行业地区结构分析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二、2020-2025年硅酸盐水泥行业所有制结构分析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三、2020-2025年硅酸盐水泥行业不同规模企业结构分析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2020-2025年硅酸盐水泥所属行业不同规模企业财务状况分析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一、2020-2025年硅酸盐水泥行业不同规模企业人均指标分析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二、2020-2025年硅酸盐水泥行业不同规模企业盈利能力分析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三、2020-2025年硅酸盐水泥行业不同规模企业营运能力分析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国内外硅酸盐水泥重点企业分析</w:t>
      </w:r>
      <w:r>
        <w:rPr>
          <w:rFonts w:hint="eastAsia"/>
        </w:rPr>
        <w:br/>
      </w:r>
      <w:r>
        <w:rPr>
          <w:rFonts w:hint="eastAsia"/>
        </w:rPr>
        <w:t>　　第一节 四川美丽居建材有限公司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北京畅达寰宇商贸有限公司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淄博华雪建材有限公司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上海牛涂科技有限公司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上海丝旭工程科技有限公司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硅酸盐水泥行业竞争分析及预测</w:t>
      </w:r>
      <w:r>
        <w:rPr>
          <w:rFonts w:hint="eastAsia"/>
        </w:rPr>
        <w:br/>
      </w:r>
      <w:r>
        <w:rPr>
          <w:rFonts w:hint="eastAsia"/>
        </w:rPr>
        <w:t>　　第一节 硅酸盐水泥行业竞争特点分析及预测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一、硅酸盐水泥行业市场竞争综合评价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二、中国硅酸盐水泥行业竞争结构分析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三、中国硅酸盐水泥行业竞争策略分析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2025-2031年中国硅酸盐水泥行业发展预测分析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2025-2031年中国硅酸盐水泥产业宏观预测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二、2025-2031年中国硅酸盐水泥工业发展展望</w:t>
      </w:r>
      <w:r>
        <w:rPr>
          <w:rFonts w:hint="eastAsia"/>
        </w:rPr>
        <w:br/>
      </w:r>
      <w:r>
        <w:rPr>
          <w:rFonts w:hint="eastAsia"/>
        </w:rPr>
        <w:t>　　　　三、中国硅酸盐水泥业发展状况预测分析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二、影响中国硅酸盐水泥市场运行的因素分析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2025-2031年中国硅酸盐水泥市场趋势分析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一、2020-2025年中国硅酸盐水泥市场趋势总结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四、2025-2031年中国硅酸盐水泥产业政策趋向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硅酸盐水泥行业发展的pest分析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硅酸盐水泥行业投资价值分析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一、硅酸盐水泥行业发展前景分析</w:t>
      </w:r>
      <w:r>
        <w:rPr>
          <w:rFonts w:hint="eastAsia"/>
        </w:rPr>
        <w:br/>
      </w:r>
      <w:r>
        <w:rPr>
          <w:rFonts w:hint="eastAsia"/>
        </w:rPr>
        <w:t>　　　　二、硅酸盐水泥行业盈利能力预测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硅酸盐水泥行业投资策略分析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中:智林:－硅酸盐水泥行业投资效益分析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一、2020-2025年硅酸盐水泥行业投资状况分析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二、2025-2031年硅酸盐水泥行业投资效益分析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四、2025-2031年硅酸盐水泥行业的投资方向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五、2025-2031年硅酸盐水泥行业投资的建议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硅酸盐水泥行业历程</w:t>
      </w:r>
      <w:r>
        <w:rPr>
          <w:rFonts w:hint="eastAsia"/>
        </w:rPr>
        <w:br/>
      </w:r>
      <w:r>
        <w:rPr>
          <w:rFonts w:hint="eastAsia"/>
        </w:rPr>
        <w:t>　　图表 硅酸盐水泥行业生命周期</w:t>
      </w:r>
      <w:r>
        <w:rPr>
          <w:rFonts w:hint="eastAsia"/>
        </w:rPr>
        <w:br/>
      </w:r>
      <w:r>
        <w:rPr>
          <w:rFonts w:hint="eastAsia"/>
        </w:rPr>
        <w:t>　　图表 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硅酸盐水泥行业动态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676a1bc1c4304" w:history="1">
        <w:r>
          <w:rPr>
            <w:rStyle w:val="Hyperlink"/>
          </w:rPr>
          <w:t>2025-2031年中国硅酸盐水泥行业发展研究及市场前景预测报告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676a1bc1c4304" w:history="1">
        <w:r>
          <w:rPr>
            <w:rStyle w:val="Hyperlink"/>
          </w:rPr>
          <w:t>https://www.20087.com/5/68/GuiSuanYanShuiNiFaZhanQianJing.html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b79ee42844840" w:history="1">
      <w:r>
        <w:rPr>
          <w:rStyle w:val="Hyperlink"/>
        </w:rPr>
        <w:t>2025-2031年中国硅酸盐水泥行业发展研究及市场前景预测报告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iSuanYanShuiNiFaZhanQianJing.html" TargetMode="External" Id="R5fb676a1bc1c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iSuanYanShuiNiFaZhanQianJing.html" TargetMode="External" Id="Rc6cb79ee4284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2025-05-22T00:19:00Z</dcterms:created>
  <dcterms:modified xsi:type="dcterms:W3CDTF">2025-05-22T01:19:00Z</dcterms:modified>
  <dc:subject>2025-2031年中国硅酸盐水泥行业发展研究及市场前景预测报告</dc:subject>
  <dc:title>2025-2031年中国硅酸盐水泥行业发展研究及市场前景预测报告</dc:title>
  <cp:keywords>2025-2031年中国硅酸盐水泥行业发展研究及市场前景预测报告</cp:keywords>
  <dc:description>2025-2031年中国硅酸盐水泥行业发展研究及市场前景预测报告</dc:description>
</cp:coreProperties>
</file>