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ff2c2bf1f4b52" w:history="1">
              <w:r>
                <w:rPr>
                  <w:rStyle w:val="Hyperlink"/>
                </w:rPr>
                <w:t>2025-2031年中国花岗岩板行业调研与前景趋势预测报告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ff2c2bf1f4b52" w:history="1">
              <w:r>
                <w:rPr>
                  <w:rStyle w:val="Hyperlink"/>
                </w:rPr>
                <w:t>2025-2031年中国花岗岩板行业调研与前景趋势预测报告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ff2c2bf1f4b52" w:history="1">
                <w:r>
                  <w:rPr>
                    <w:rStyle w:val="Hyperlink"/>
                  </w:rPr>
                  <w:t>https://www.20087.com/5/98/HuaGangYanBanShiChangQianJing.html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板是一种高档的建筑材料，因其美观、耐用、易于维护等特点，在室内装修、厨房台面、地面铺设等方面广泛应用。近年来，随着消费者对高品质生活追求的提高，对花岗岩板的需求持续增长。技术进步促进了花岗岩板切割和抛光技术的发展，使得花岗岩板表面更加光滑细腻，色泽更加鲜艳。此外，随着环保意识的增强，消费者更加倾向于选择可持续发展的石材产品。</w:t>
      </w:r>
      <w:r>
        <w:rPr>
          <w:rFonts w:hint="eastAsia"/>
        </w:rPr>
        <w:br/>
      </w:r>
      <w:r>
        <w:rPr>
          <w:rFonts w:hint="eastAsia"/>
        </w:rPr>
        <w:t>　　未来，花岗岩板市场将持续增长。一方面，随着房地产市场的复苏和消费升级，对高档建材的需求将持续增加，尤其是那些具有独特纹理和色彩的花岗岩板。另一方面，随着环保法规的趋严，花岗岩板生产商将更加注重可持续发展，采取更加环保的开采和加工技术。此外，随着石材表面处理技术的进步，花岗岩板将展现出更多样化的视觉效果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ff2c2bf1f4b52" w:history="1">
        <w:r>
          <w:rPr>
            <w:rStyle w:val="Hyperlink"/>
          </w:rPr>
          <w:t>2025-2031年中国花岗岩板行业调研与前景趋势预测报告</w:t>
        </w:r>
      </w:hyperlink>
      <w:r>
        <w:rPr>
          <w:rFonts w:hint="eastAsia"/>
        </w:rPr>
        <w:t>》基于详实数据，从市场规模、需求变化及价格动态等维度，全面解析了花岗岩板行业的现状与发展趋势，并对花岗岩板产业链各环节进行了系统性探讨。报告科学预测了花岗岩板行业未来发展方向，重点分析了花岗岩板技术现状及创新路径，同时聚焦花岗岩板重点企业的经营表现，评估了市场竞争格局、品牌影响力及市场集中度。通过对细分市场的深入研究及SWOT分析，报告揭示了花岗岩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中国花岗岩板行业发展环境分析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中国花岗岩板行业发展分析</w:t>
      </w:r>
      <w:r>
        <w:rPr>
          <w:rFonts w:hint="eastAsia"/>
        </w:rPr>
        <w:br/>
      </w:r>
      <w:r>
        <w:rPr>
          <w:rFonts w:hint="eastAsia"/>
        </w:rPr>
        <w:t>　　第一节 中国花岗岩板行业的发展概况</w:t>
      </w:r>
      <w:r>
        <w:rPr>
          <w:rFonts w:hint="eastAsia"/>
        </w:rPr>
        <w:br/>
      </w:r>
      <w:r>
        <w:rPr>
          <w:rFonts w:hint="eastAsia"/>
        </w:rPr>
        <w:t>　　　　一、花岗岩板行业对国民经济和社会发展的贡献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二、2025年中国花岗岩板行业政策环境综述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2020-2025年中国花岗岩板行业的发展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一、2020-2025年中国花岗岩板行业的运行分析</w:t>
      </w:r>
      <w:r>
        <w:rPr>
          <w:rFonts w:hint="eastAsia"/>
        </w:rPr>
        <w:br/>
      </w:r>
      <w:r>
        <w:rPr>
          <w:rFonts w:hint="eastAsia"/>
        </w:rPr>
        <w:t>　　　　二、2025年花岗岩板行业经济运行分析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中国花岗岩板行业发展存在的问题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一、我国花岗岩板供需值得关注的问题</w:t>
      </w:r>
      <w:r>
        <w:rPr>
          <w:rFonts w:hint="eastAsia"/>
        </w:rPr>
        <w:br/>
      </w:r>
      <w:r>
        <w:rPr>
          <w:rFonts w:hint="eastAsia"/>
        </w:rPr>
        <w:t>　　　　二、花岗岩板行业发展亟需解决的问题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中国花岗岩板行业的发展对策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2020-2025年中国花岗岩板行业市场规模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2020-2025年中国花岗岩板行业区域结构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2020-2025年中国花岗岩板行业规模结构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中国花岗岩板所属行业盈利现状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2020-2025年中国花岗岩板所属行业整体运行指标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2020-2025年中国花岗岩板所属行业成本分析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2020-2025年中国花岗岩板所属行业产销运存分析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2020-2025年中国花岗岩板所属行业整体盈利指标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2020-2025年中国花岗岩板所属行业盈利结构分析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中国花岗岩板行业重点企业分析</w:t>
      </w:r>
      <w:r>
        <w:rPr>
          <w:rFonts w:hint="eastAsia"/>
        </w:rPr>
        <w:br/>
      </w:r>
      <w:r>
        <w:rPr>
          <w:rFonts w:hint="eastAsia"/>
        </w:rPr>
        <w:t>　　第一节 厦门万里石股份有限公司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康利石材集团有限公司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环球石材股份有限公司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宗艺石材发展有限公司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万隆石业有限公司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中国花岗岩板行业投资状况分析</w:t>
      </w:r>
      <w:r>
        <w:rPr>
          <w:rFonts w:hint="eastAsia"/>
        </w:rPr>
        <w:br/>
      </w:r>
      <w:r>
        <w:rPr>
          <w:rFonts w:hint="eastAsia"/>
        </w:rPr>
        <w:t>　　第一节 花岗岩板行业投资优劣势分析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花岗岩板行业投资概述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花岗岩板行业投资机会分析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一、花岗岩板行业投资项目分析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花岗岩板行业投资前景分析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中国花岗岩板市场趋势预测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一、2025-2031年我国花岗岩板市场趋势总结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二、2025-2031年我国花岗岩板发展趋势分析</w:t>
      </w:r>
      <w:r>
        <w:rPr>
          <w:rFonts w:hint="eastAsia"/>
        </w:rPr>
        <w:br/>
      </w:r>
      <w:r>
        <w:rPr>
          <w:rFonts w:hint="eastAsia"/>
        </w:rPr>
        <w:t>　　第二节 中国花岗岩板市场供给趋势预测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一、2025-2031年花岗岩板产品技术趋势分析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二、2025-2031年花岗岩板产品进口趋势分析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三、2025-2031年花岗岩板产量预测</w:t>
      </w:r>
      <w:r>
        <w:rPr>
          <w:rFonts w:hint="eastAsia"/>
        </w:rPr>
        <w:br/>
      </w:r>
      <w:r>
        <w:rPr>
          <w:rFonts w:hint="eastAsia"/>
        </w:rPr>
        <w:t>　　　　四、2025-2031年花岗岩板行业市场供给量预测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中国花岗岩板市场需求趋势预测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一、2025-2031年花岗岩板市场需求热点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二、2025-2031年花岗岩板市场出口预测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三、2025-2031年花岗岩板国内消费预测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四、2025-2031年花岗岩板国内价格预测</w:t>
      </w:r>
      <w:r>
        <w:rPr>
          <w:rFonts w:hint="eastAsia"/>
        </w:rPr>
        <w:br/>
      </w:r>
      <w:r>
        <w:rPr>
          <w:rFonts w:hint="eastAsia"/>
        </w:rPr>
        <w:t>　　第四节 中国花岗岩板行业发展规划建议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中国花岗岩板行业企业发展策略建议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提高花岗岩板行业企业竞争力的建议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一、提高中国花岗岩板企业核心竞争力的对策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二、花岗岩板企业提升竞争力的主要方向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三、花岗岩板企业核心竞争力的因素及提升途径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四、提高花岗岩板的策略</w:t>
      </w:r>
      <w:r>
        <w:rPr>
          <w:rFonts w:hint="eastAsia"/>
        </w:rPr>
        <w:br/>
      </w:r>
      <w:r>
        <w:rPr>
          <w:rFonts w:hint="eastAsia"/>
        </w:rPr>
        <w:t>　　第四节 对我国花岗岩板品牌的战略思考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二、花岗岩板行业企业品牌的现状分析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三、花岗岩板行业企业的品牌战略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四、花岗岩板行业品牌战略管理的策略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中:智林:－行业发展方式建议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花岗岩板行业类别</w:t>
      </w:r>
      <w:r>
        <w:rPr>
          <w:rFonts w:hint="eastAsia"/>
        </w:rPr>
        <w:br/>
      </w:r>
      <w:r>
        <w:rPr>
          <w:rFonts w:hint="eastAsia"/>
        </w:rPr>
        <w:t>　　图表 花岗岩板行业产业链调研</w:t>
      </w:r>
      <w:r>
        <w:rPr>
          <w:rFonts w:hint="eastAsia"/>
        </w:rPr>
        <w:br/>
      </w:r>
      <w:r>
        <w:rPr>
          <w:rFonts w:hint="eastAsia"/>
        </w:rPr>
        <w:t>　　图表 花岗岩板行业现状</w:t>
      </w:r>
      <w:r>
        <w:rPr>
          <w:rFonts w:hint="eastAsia"/>
        </w:rPr>
        <w:br/>
      </w:r>
      <w:r>
        <w:rPr>
          <w:rFonts w:hint="eastAsia"/>
        </w:rPr>
        <w:t>　　图表 花岗岩板行业标准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2020-2025年中国花岗岩板行业市场规模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2025年中国花岗岩板行业产能</w:t>
      </w:r>
      <w:r>
        <w:rPr>
          <w:rFonts w:hint="eastAsia"/>
        </w:rPr>
        <w:br/>
      </w:r>
      <w:r>
        <w:rPr>
          <w:rFonts w:hint="eastAsia"/>
        </w:rPr>
        <w:t>　　图表 2020-2025年中国花岗岩板行业产量统计</w:t>
      </w:r>
      <w:r>
        <w:rPr>
          <w:rFonts w:hint="eastAsia"/>
        </w:rPr>
        <w:br/>
      </w:r>
      <w:r>
        <w:rPr>
          <w:rFonts w:hint="eastAsia"/>
        </w:rPr>
        <w:t>　　图表 花岗岩板行业动态</w:t>
      </w:r>
      <w:r>
        <w:rPr>
          <w:rFonts w:hint="eastAsia"/>
        </w:rPr>
        <w:br/>
      </w:r>
      <w:r>
        <w:rPr>
          <w:rFonts w:hint="eastAsia"/>
        </w:rPr>
        <w:t>　　图表 2020-2025年中国花岗岩板市场需求量</w:t>
      </w:r>
      <w:r>
        <w:rPr>
          <w:rFonts w:hint="eastAsia"/>
        </w:rPr>
        <w:br/>
      </w:r>
      <w:r>
        <w:rPr>
          <w:rFonts w:hint="eastAsia"/>
        </w:rPr>
        <w:t>　　图表 2025年中国花岗岩板行业需求区域调研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2020-2025年中国花岗岩板行情</w:t>
      </w:r>
      <w:r>
        <w:rPr>
          <w:rFonts w:hint="eastAsia"/>
        </w:rPr>
        <w:br/>
      </w:r>
      <w:r>
        <w:rPr>
          <w:rFonts w:hint="eastAsia"/>
        </w:rPr>
        <w:t>　　图表 2020-2025年中国花岗岩板价格走势图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2020-2025年中国花岗岩板行业销售收入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2020-2025年中国花岗岩板行业盈利情况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2020-2025年中国花岗岩板行业利润总额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2020-2025年中国花岗岩板进口统计</w:t>
      </w:r>
      <w:r>
        <w:rPr>
          <w:rFonts w:hint="eastAsia"/>
        </w:rPr>
        <w:br/>
      </w:r>
      <w:r>
        <w:rPr>
          <w:rFonts w:hint="eastAsia"/>
        </w:rPr>
        <w:t>　　图表 2020-2025年中国花岗岩板出口统计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2020-2025年中国花岗岩板行业企业数量统计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**地区花岗岩板市场规模</w:t>
      </w:r>
      <w:r>
        <w:rPr>
          <w:rFonts w:hint="eastAsia"/>
        </w:rPr>
        <w:br/>
      </w:r>
      <w:r>
        <w:rPr>
          <w:rFonts w:hint="eastAsia"/>
        </w:rPr>
        <w:t>　　图表 **地区花岗岩板行业市场需求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**地区花岗岩板市场调研</w:t>
      </w:r>
      <w:r>
        <w:rPr>
          <w:rFonts w:hint="eastAsia"/>
        </w:rPr>
        <w:br/>
      </w:r>
      <w:r>
        <w:rPr>
          <w:rFonts w:hint="eastAsia"/>
        </w:rPr>
        <w:t>　　图表 **地区花岗岩板行业市场需求分析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**地区花岗岩板市场规模</w:t>
      </w:r>
      <w:r>
        <w:rPr>
          <w:rFonts w:hint="eastAsia"/>
        </w:rPr>
        <w:br/>
      </w:r>
      <w:r>
        <w:rPr>
          <w:rFonts w:hint="eastAsia"/>
        </w:rPr>
        <w:t>　　图表 **地区花岗岩板行业市场需求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**地区花岗岩板市场调研</w:t>
      </w:r>
      <w:r>
        <w:rPr>
          <w:rFonts w:hint="eastAsia"/>
        </w:rPr>
        <w:br/>
      </w:r>
      <w:r>
        <w:rPr>
          <w:rFonts w:hint="eastAsia"/>
        </w:rPr>
        <w:t>　　图表 **地区花岗岩板行业市场需求分析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花岗岩板行业竞争对手分析</w:t>
      </w:r>
      <w:r>
        <w:rPr>
          <w:rFonts w:hint="eastAsia"/>
        </w:rPr>
        <w:br/>
      </w:r>
      <w:r>
        <w:rPr>
          <w:rFonts w:hint="eastAsia"/>
        </w:rPr>
        <w:t>　　图表 花岗岩板重点企业（一）基本信息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2025-2031年中国花岗岩板行业市场规模预测</w:t>
      </w:r>
      <w:r>
        <w:rPr>
          <w:rFonts w:hint="eastAsia"/>
        </w:rPr>
        <w:br/>
      </w:r>
      <w:r>
        <w:rPr>
          <w:rFonts w:hint="eastAsia"/>
        </w:rPr>
        <w:t>　　图表 花岗岩板行业准入条件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2025-2031年中国花岗岩板市场前景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ff2c2bf1f4b52" w:history="1">
        <w:r>
          <w:rPr>
            <w:rStyle w:val="Hyperlink"/>
          </w:rPr>
          <w:t>2025-2031年中国花岗岩板行业调研与前景趋势预测报告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ff2c2bf1f4b52" w:history="1">
        <w:r>
          <w:rPr>
            <w:rStyle w:val="Hyperlink"/>
          </w:rPr>
          <w:t>https://www.20087.com/5/98/HuaGangYanBanShiChangQianJing.html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板多少钱一平方、花岗岩板产地、花岗石的特点、花岗岩板材图例、花岗岩种类大全及图片、花岗岩板材市场价、大理石餐桌好还是岩板餐桌好、花岗岩板材既可用于室内装饰又可用于室外装饰、花岗岩板是石材还是块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55abb574a45e1" w:history="1">
      <w:r>
        <w:rPr>
          <w:rStyle w:val="Hyperlink"/>
        </w:rPr>
        <w:t>2025-2031年中国花岗岩板行业调研与前景趋势预测报告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aGangYanBanShiChangQianJing.html" TargetMode="External" Id="R579ff2c2bf1f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aGangYanBanShiChangQianJing.html" TargetMode="External" Id="R0ff55abb574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2025-04-26T05:10:00Z</dcterms:created>
  <dcterms:modified xsi:type="dcterms:W3CDTF">2025-04-26T06:10:00Z</dcterms:modified>
  <dc:subject>2025-2031年中国花岗岩板行业调研与前景趋势预测报告</dc:subject>
  <dc:title>2025-2031年中国花岗岩板行业调研与前景趋势预测报告</dc:title>
  <cp:keywords>2025-2031年中国花岗岩板行业调研与前景趋势预测报告</cp:keywords>
  <dc:description>2025-2031年中国花岗岩板行业调研与前景趋势预测报告</dc:description>
</cp:coreProperties>
</file>