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660be3f904bcf" w:history="1">
              <w:r>
                <w:rPr>
                  <w:rStyle w:val="Hyperlink"/>
                </w:rPr>
                <w:t>2025-2031年全球与中国中小型型钢发展现状分析及前景趋势预测报告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660be3f904bcf" w:history="1">
              <w:r>
                <w:rPr>
                  <w:rStyle w:val="Hyperlink"/>
                </w:rPr>
                <w:t>2025-2031年全球与中国中小型型钢发展现状分析及前景趋势预测报告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660be3f904bcf" w:history="1">
                <w:r>
                  <w:rPr>
                    <w:rStyle w:val="Hyperlink"/>
                  </w:rPr>
                  <w:t>https://www.20087.com/9/98/ZhongXiaoXingXingGangShiChangXianZhuangHeQianJing.html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型钢是建筑、机械、汽车等行业的基础材料，近年来随着全球制造业的复苏和基础设施建设的推进，市场需求保持稳定增长。目前，中小型型钢的生产技术不断进步，如采用连续轧制和在线热处理，提高钢材的尺寸精度和力学性能，同时，通过材料科学的创新，如开发高强度、耐候性好的合金成分，满足不同应用领域对钢材性能的特殊要求。</w:t>
      </w:r>
      <w:r>
        <w:rPr>
          <w:rFonts w:hint="eastAsia"/>
        </w:rPr>
        <w:br/>
      </w:r>
      <w:r>
        <w:rPr>
          <w:rFonts w:hint="eastAsia"/>
        </w:rPr>
        <w:t>　　未来，中小型型钢行业的发展趋势将更加注重效率与可持续性。一方面，通过智能制造和数字化转型，如采用机器人、自动化流水线和大数据分析，优化生产流程，提高生产效率和产品质量，同时，推动供应链的协同优化，从原料采购、生产计划到物流配送，实现资源的高效配置和成本的有效控制。另一方面，借助绿色制造和循环经济，如采用清洁能源、优化生产工艺和提高材料回收率，减少对环境的影响，同时，推动钢材的全生命周期管理，从设计、生产到回收利用，形成闭环的绿色供应链体系，以满足全球对可持续发展的共同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660be3f904bcf" w:history="1">
        <w:r>
          <w:rPr>
            <w:rStyle w:val="Hyperlink"/>
          </w:rPr>
          <w:t>2025-2031年全球与中国中小型型钢发展现状分析及前景趋势预测报告</w:t>
        </w:r>
      </w:hyperlink>
      <w:r>
        <w:rPr>
          <w:rFonts w:hint="eastAsia"/>
        </w:rPr>
        <w:t>》基于国家统计局、相关行业协会的详实数据，结合行业一手调研资料，系统分析了中小型型钢行业的市场规模、竞争格局及技术发展现状。报告详细梳理了中小型型钢产业链结构、区域分布特征及中小型型钢市场需求变化，重点评估了中小型型钢重点企业的市场表现与战略布局。通过对政策环境、技术创新方向及消费趋势的分析，科学预测了中小型型钢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中小型型钢市场概述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按照不同产品类型，中小型型钢主要可以分为如下几个类别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全球不同产品类型中小型型钢销售额增长趋势2019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从不同应用，中小型型钢主要包括如下几个方面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全球不同应用中小型型钢销售额增长趋势2019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中小型型钢行业背景、发展历史、现状及趋势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中小型型钢行业目前现状分析</w:t>
      </w:r>
      <w:r>
        <w:rPr>
          <w:rFonts w:hint="eastAsia"/>
        </w:rPr>
        <w:br/>
      </w:r>
      <w:r>
        <w:rPr>
          <w:rFonts w:hint="eastAsia"/>
        </w:rPr>
        <w:t>　　　　1.4.2 中小型型钢发展趋势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全球中小型型钢总体规模分析</w:t>
      </w:r>
      <w:r>
        <w:rPr>
          <w:rFonts w:hint="eastAsia"/>
        </w:rPr>
        <w:br/>
      </w:r>
      <w:r>
        <w:rPr>
          <w:rFonts w:hint="eastAsia"/>
        </w:rPr>
        <w:t>　　2.1 全球中小型型钢供需现状及预测（2019-2031）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全球中小型型钢产能、产量、产能利用率及发展趋势（2019-2031）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全球中小型型钢产量、需求量及发展趋势（2019-2031）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全球主要地区中小型型钢产量及发展趋势（2019-2031）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全球主要地区中小型型钢产量（2019-2024）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全球主要地区中小型型钢产量（2025-2031）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全球主要地区中小型型钢产量市场份额（2019-2031）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中国中小型型钢供需现状及预测（2019-2031）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中国中小型型钢产能、产量、产能利用率及发展趋势（2019-2031）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中国中小型型钢产量、市场需求量及发展趋势（2019-2031）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全球中小型型钢销量及销售额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全球市场中小型型钢销售额（2019-2031）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全球市场中小型型钢销量（2019-2031）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全球市场中小型型钢价格趋势（2019-2031）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全球市场主要厂家中小型型钢产能市场份额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全球市场主要厂家中小型型钢销量（2019-2024）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全球市场主要厂家中小型型钢销量（2019-2024）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全球市场主要厂家中小型型钢销售收入（2019-2024）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全球市场主要厂家中小型型钢销售价格（2019-2024）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2024年全球主要厂家中小型型钢收入排名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中国市场主要厂家中小型型钢销量（2019-2024）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中国市场主要厂家中小型型钢销量（2019-2024）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中国市场主要厂家中小型型钢销售收入（2019-2024）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2024年中国主要厂家中小型型钢收入排名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中国市场主要厂家中小型型钢销售价格（2019-2024）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全球主要厂家中小型型钢总部及产地分布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全球主要厂家成立时间及中小型型钢商业化日期</w:t>
      </w:r>
      <w:r>
        <w:rPr>
          <w:rFonts w:hint="eastAsia"/>
        </w:rPr>
        <w:br/>
      </w:r>
      <w:r>
        <w:rPr>
          <w:rFonts w:hint="eastAsia"/>
        </w:rPr>
        <w:t>　　3.6 全球主要厂家中小型型钢产品类型及应用</w:t>
      </w:r>
      <w:r>
        <w:rPr>
          <w:rFonts w:hint="eastAsia"/>
        </w:rPr>
        <w:br/>
      </w:r>
      <w:r>
        <w:rPr>
          <w:rFonts w:hint="eastAsia"/>
        </w:rPr>
        <w:t>　　3.7 中小型型钢行业集中度、竞争程度分析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中小型型钢行业集中度分析：2024年全球Top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全球中小型型钢第一梯队、第二梯队和第三梯队厂家（品牌）及市场份额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全球中小型型钢主要地区分析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全球主要地区中小型型钢市场规模分析：2019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全球主要地区中小型型钢销售收入及市场份额（2019-2024年）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全球主要地区中小型型钢销售收入预测（2025-2031年）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全球主要地区中小型型钢销量分析：2019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全球主要地区中小型型钢销量及市场份额（2019-2024年）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全球主要地区中小型型钢销量及市场份额预测（2025-2031）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北美市场中小型型钢销量、收入及增长率（2019-2031）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欧洲市场中小型型钢销量、收入及增长率（2019-2031）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中国市场中小型型钢销量、收入及增长率（2019-2031）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日本市场中小型型钢销量、收入及增长率（2019-2031）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韩国市场中小型型钢销量、收入及增长率（2019-2031）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全球中小型型钢主要厂家分析</w:t>
      </w:r>
      <w:r>
        <w:rPr>
          <w:rFonts w:hint="eastAsia"/>
        </w:rPr>
        <w:br/>
      </w:r>
      <w:r>
        <w:rPr>
          <w:rFonts w:hint="eastAsia"/>
        </w:rPr>
        <w:t>　　5.1 中小型型钢厂家（一）</w:t>
      </w:r>
      <w:r>
        <w:rPr>
          <w:rFonts w:hint="eastAsia"/>
        </w:rPr>
        <w:br/>
      </w:r>
      <w:r>
        <w:rPr>
          <w:rFonts w:hint="eastAsia"/>
        </w:rPr>
        <w:t>　　　　5.1.1 中小型型钢厂家（一）基本信息、中小型型钢生产基地、销售区域、竞争对手及市场地位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中小型型钢厂家（一） 中小型型钢产品规格、参数及市场应用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中小型型钢厂家（一） 中小型型钢销量、收入、价格及毛利率（2019-2024）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中小型型钢厂家（一）公司简介及主要业务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中小型型钢厂家（一）企业最新动态</w:t>
      </w:r>
      <w:r>
        <w:rPr>
          <w:rFonts w:hint="eastAsia"/>
        </w:rPr>
        <w:br/>
      </w:r>
      <w:r>
        <w:rPr>
          <w:rFonts w:hint="eastAsia"/>
        </w:rPr>
        <w:t>　　5.2 中小型型钢厂家（二）</w:t>
      </w:r>
      <w:r>
        <w:rPr>
          <w:rFonts w:hint="eastAsia"/>
        </w:rPr>
        <w:br/>
      </w:r>
      <w:r>
        <w:rPr>
          <w:rFonts w:hint="eastAsia"/>
        </w:rPr>
        <w:t>　　　　5.2.1 中小型型钢厂家（二）基本信息、中小型型钢生产基地、销售区域、竞争对手及市场地位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中小型型钢厂家（二） 中小型型钢产品规格、参数及市场应用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中小型型钢厂家（二） 中小型型钢销量、收入、价格及毛利率（2019-2024）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中小型型钢厂家（二）公司简介及主要业务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中小型型钢厂家（二）企业最新动态</w:t>
      </w:r>
      <w:r>
        <w:rPr>
          <w:rFonts w:hint="eastAsia"/>
        </w:rPr>
        <w:br/>
      </w:r>
      <w:r>
        <w:rPr>
          <w:rFonts w:hint="eastAsia"/>
        </w:rPr>
        <w:t>　　5.3 中小型型钢厂家（三）</w:t>
      </w:r>
      <w:r>
        <w:rPr>
          <w:rFonts w:hint="eastAsia"/>
        </w:rPr>
        <w:br/>
      </w:r>
      <w:r>
        <w:rPr>
          <w:rFonts w:hint="eastAsia"/>
        </w:rPr>
        <w:t>　　　　5.3.1 中小型型钢厂家（三）基本信息、中小型型钢生产基地、销售区域、竞争对手及市场地位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中小型型钢厂家（三） 中小型型钢产品规格、参数及市场应用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中小型型钢厂家（三） 中小型型钢销量、收入、价格及毛利率（2019-2024）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中小型型钢厂家（三）公司简介及主要业务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中小型型钢厂家（三）企业最新动态</w:t>
      </w:r>
      <w:r>
        <w:rPr>
          <w:rFonts w:hint="eastAsia"/>
        </w:rPr>
        <w:br/>
      </w:r>
      <w:r>
        <w:rPr>
          <w:rFonts w:hint="eastAsia"/>
        </w:rPr>
        <w:t>　　5.4 中小型型钢厂家（四）</w:t>
      </w:r>
      <w:r>
        <w:rPr>
          <w:rFonts w:hint="eastAsia"/>
        </w:rPr>
        <w:br/>
      </w:r>
      <w:r>
        <w:rPr>
          <w:rFonts w:hint="eastAsia"/>
        </w:rPr>
        <w:t>　　　　5.4.1 中小型型钢厂家（四）基本信息、中小型型钢生产基地、销售区域、竞争对手及市场地位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中小型型钢厂家（四） 中小型型钢产品规格、参数及市场应用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中小型型钢厂家（四） 中小型型钢销量、收入、价格及毛利率（2019-2024）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中小型型钢厂家（四）公司简介及主要业务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中小型型钢厂家（四）企业最新动态</w:t>
      </w:r>
      <w:r>
        <w:rPr>
          <w:rFonts w:hint="eastAsia"/>
        </w:rPr>
        <w:br/>
      </w:r>
      <w:r>
        <w:rPr>
          <w:rFonts w:hint="eastAsia"/>
        </w:rPr>
        <w:t>　　5.5 中小型型钢厂家（五）</w:t>
      </w:r>
      <w:r>
        <w:rPr>
          <w:rFonts w:hint="eastAsia"/>
        </w:rPr>
        <w:br/>
      </w:r>
      <w:r>
        <w:rPr>
          <w:rFonts w:hint="eastAsia"/>
        </w:rPr>
        <w:t>　　　　5.5.1 中小型型钢厂家（五）基本信息、中小型型钢生产基地、销售区域、竞争对手及市场地位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中小型型钢厂家（五） 中小型型钢产品规格、参数及市场应用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中小型型钢厂家（五） 中小型型钢销量、收入、价格及毛利率（2019-2024）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中小型型钢厂家（五）公司简介及主要业务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中小型型钢厂家（五）企业最新动态</w:t>
      </w:r>
      <w:r>
        <w:rPr>
          <w:rFonts w:hint="eastAsia"/>
        </w:rPr>
        <w:br/>
      </w:r>
      <w:r>
        <w:rPr>
          <w:rFonts w:hint="eastAsia"/>
        </w:rPr>
        <w:t>　　5.6 中小型型钢厂家（六）</w:t>
      </w:r>
      <w:r>
        <w:rPr>
          <w:rFonts w:hint="eastAsia"/>
        </w:rPr>
        <w:br/>
      </w:r>
      <w:r>
        <w:rPr>
          <w:rFonts w:hint="eastAsia"/>
        </w:rPr>
        <w:t>　　　　5.6.1 中小型型钢厂家（六）基本信息、中小型型钢生产基地、销售区域、竞争对手及市场地位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中小型型钢厂家（六） 中小型型钢产品规格、参数及市场应用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中小型型钢厂家（六） 中小型型钢销量、收入、价格及毛利率（2019-2024）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中小型型钢厂家（六）公司简介及主要业务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中小型型钢厂家（六）企业最新动态</w:t>
      </w:r>
      <w:r>
        <w:rPr>
          <w:rFonts w:hint="eastAsia"/>
        </w:rPr>
        <w:br/>
      </w:r>
      <w:r>
        <w:rPr>
          <w:rFonts w:hint="eastAsia"/>
        </w:rPr>
        <w:t>　　5.7 中小型型钢厂家（七）</w:t>
      </w:r>
      <w:r>
        <w:rPr>
          <w:rFonts w:hint="eastAsia"/>
        </w:rPr>
        <w:br/>
      </w:r>
      <w:r>
        <w:rPr>
          <w:rFonts w:hint="eastAsia"/>
        </w:rPr>
        <w:t>　　　　5.7.1 中小型型钢厂家（七）基本信息、中小型型钢生产基地、销售区域、竞争对手及市场地位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中小型型钢厂家（七） 中小型型钢产品规格、参数及市场应用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中小型型钢厂家（七） 中小型型钢销量、收入、价格及毛利率（2019-2024）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中小型型钢厂家（七）公司简介及主要业务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中小型型钢厂家（七）企业最新动态</w:t>
      </w:r>
      <w:r>
        <w:rPr>
          <w:rFonts w:hint="eastAsia"/>
        </w:rPr>
        <w:br/>
      </w:r>
      <w:r>
        <w:rPr>
          <w:rFonts w:hint="eastAsia"/>
        </w:rPr>
        <w:t>　　5.8 中小型型钢厂家（八）</w:t>
      </w:r>
      <w:r>
        <w:rPr>
          <w:rFonts w:hint="eastAsia"/>
        </w:rPr>
        <w:br/>
      </w:r>
      <w:r>
        <w:rPr>
          <w:rFonts w:hint="eastAsia"/>
        </w:rPr>
        <w:t>　　　　5.8.1 中小型型钢厂家（八）基本信息、中小型型钢生产基地、销售区域、竞争对手及市场地位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中小型型钢厂家（八） 中小型型钢产品规格、参数及市场应用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中小型型钢厂家（八） 中小型型钢销量、收入、价格及毛利率（2019-2024）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中小型型钢厂家（八）公司简介及主要业务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中小型型钢厂家（八）企业最新动态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不同产品类型中小型型钢分析</w:t>
      </w:r>
      <w:r>
        <w:rPr>
          <w:rFonts w:hint="eastAsia"/>
        </w:rPr>
        <w:br/>
      </w:r>
      <w:r>
        <w:rPr>
          <w:rFonts w:hint="eastAsia"/>
        </w:rPr>
        <w:t>　　6.1 全球不同产品类型中小型型钢销量（2019-2031）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全球不同产品类型中小型型钢销量及市场份额（2019-2024）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全球不同产品类型中小型型钢销量预测（2025-2031）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全球不同产品类型中小型型钢收入（2019-2031）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全球不同产品类型中小型型钢收入及市场份额（2019-2024）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全球不同产品类型中小型型钢收入预测（2025-2031）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全球不同产品类型中小型型钢价格走势（2019-2031）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不同应用中小型型钢分析</w:t>
      </w:r>
      <w:r>
        <w:rPr>
          <w:rFonts w:hint="eastAsia"/>
        </w:rPr>
        <w:br/>
      </w:r>
      <w:r>
        <w:rPr>
          <w:rFonts w:hint="eastAsia"/>
        </w:rPr>
        <w:t>　　7.1 全球不同应用中小型型钢销量（2019-2031）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全球不同应用中小型型钢销量及市场份额（2019-2024）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全球不同应用中小型型钢销量预测（2025-2031）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全球不同应用中小型型钢收入（2019-2031）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全球不同应用中小型型钢收入及市场份额（2019-2024）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全球不同应用中小型型钢收入预测（2025-2031）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全球不同应用中小型型钢价格走势（2019-2031）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中小型型钢产业链分析</w:t>
      </w:r>
      <w:r>
        <w:rPr>
          <w:rFonts w:hint="eastAsia"/>
        </w:rPr>
        <w:br/>
      </w:r>
      <w:r>
        <w:rPr>
          <w:rFonts w:hint="eastAsia"/>
        </w:rPr>
        <w:t>　　8.2 中小型型钢产业上游供应分析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中小型型钢下游典型客户</w:t>
      </w:r>
      <w:r>
        <w:rPr>
          <w:rFonts w:hint="eastAsia"/>
        </w:rPr>
        <w:br/>
      </w:r>
      <w:r>
        <w:rPr>
          <w:rFonts w:hint="eastAsia"/>
        </w:rPr>
        <w:t>　　8.4 中小型型钢销售渠道分析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中小型型钢行业发展机遇及主要驱动因素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中小型型钢行业发展面临的风险</w:t>
      </w:r>
      <w:r>
        <w:rPr>
          <w:rFonts w:hint="eastAsia"/>
        </w:rPr>
        <w:br/>
      </w:r>
      <w:r>
        <w:rPr>
          <w:rFonts w:hint="eastAsia"/>
        </w:rPr>
        <w:t>　　9.3 中小型型钢行业政策分析</w:t>
      </w:r>
      <w:r>
        <w:rPr>
          <w:rFonts w:hint="eastAsia"/>
        </w:rPr>
        <w:br/>
      </w:r>
      <w:r>
        <w:rPr>
          <w:rFonts w:hint="eastAsia"/>
        </w:rPr>
        <w:t>　　9.4 中小型型钢中国企业SWOT分析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中小型型钢产品图片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全球不同产品类型中小型型钢规模2019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全球不同产品类型中小型型钢市场份额2024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全球不同应用中小型型钢规模2019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全球不同应用中小型型钢市场份额2024 VS 2031</w:t>
      </w:r>
      <w:r>
        <w:rPr>
          <w:rFonts w:hint="eastAsia"/>
        </w:rPr>
        <w:br/>
      </w:r>
      <w:r>
        <w:rPr>
          <w:rFonts w:hint="eastAsia"/>
        </w:rPr>
        <w:t>　　图 全球中小型型钢产能、产量、产能利用率及发展趋势（2019-2031）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全球中小型型钢产量、需求量及发展趋势（2019-2031）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全球主要地区中小型型钢产量规模：2019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全球主要地区中小型型钢产量市场份额（2019-2031）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中国中小型型钢产能、产量、产能利用率及发展趋势（2019-2031）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中国中小型型钢产量、市场需求量及发展趋势（2019-2031）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中国中小型型钢总产能占全球比重（2019-2031）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中国中小型型钢总产量占全球比重（2019-2031）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全球中小型型钢市场收入及增长率:（2019-2031）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全球市场中小型型钢市场规模：2019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全球市场中小型型钢销量及增长率（2019-2031）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全球市场中小型型钢价格趋势（2019-2031）</w:t>
      </w:r>
      <w:r>
        <w:rPr>
          <w:rFonts w:hint="eastAsia"/>
        </w:rPr>
        <w:br/>
      </w:r>
      <w:r>
        <w:rPr>
          <w:rFonts w:hint="eastAsia"/>
        </w:rPr>
        <w:t>　　图 中国中小型型钢市场收入及增长率:（2019-2031）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中国市场中小型型钢市场规模：2019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中国市场中小型型钢销量及增长率（2019-2031）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中国市场中小型型钢销量占全球比重（2019-2031）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中国中小型型钢收入占全球比重（2019-2031）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全球主要地区中小型型钢销售收入规模：2019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全球主要地区中小型型钢销售收入市场份额（2019-2024）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全球主要地区中小型型钢销售收入市场份额（2019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全球主要地区中小型型钢收入市场份额（2025-2031）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北美（美国和加拿大）中小型型钢销量（2019-2031）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北美（美国和加拿大）中小型型钢销量份额（2019-2031）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北美（美国和加拿大）中小型型钢收入（2019-2031）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北美（美国和加拿大）中小型型钢收入份额（2019-2031）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欧洲（德国、英国、法国和意大利等国家）中小型型钢销量（2019-2031）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欧洲（德国、英国、法国和意大利等国家）中小型型钢销量份额（2019-2031）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欧洲（德国、英国、法国和意大利等国家）中小型型钢收入（2019-2031）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欧洲（德国、英国、法国和意大利等国家）中小型型钢收入份额（2019-2031）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亚太（中国、日本、韩国、中国台湾、印度和东南亚等）中小型型钢销量（2019-2031）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亚太（中国、日本、韩国、中国台湾、印度和东南亚等）中小型型钢销量份额（2019-2031）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亚太（中国、日本、韩国、中国台湾、印度和东南亚等）中小型型钢收入（2019-2031）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亚太（中国、日本、韩国、中国台湾、印度和东南亚等）中小型型钢收入份额（2019-2031）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拉美地区（墨西哥、巴西等国家）中小型型钢销量（2019-2031）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拉美地区（墨西哥、巴西等国家）中小型型钢销量份额（2019-2031）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拉美地区（墨西哥、巴西等国家）中小型型钢收入（2019-2031）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拉美地区（墨西哥、巴西等国家）中小型型钢收入份额（2019-2031）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中东及非洲（土耳其、沙特等国家）中小型型钢销量（2019-2031）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中东及非洲（土耳其、沙特等国家）中小型型钢销量份额（2019-2031）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中东及非洲（土耳其、沙特等国家）中小型型钢收入（2019-2031）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中东及非洲（土耳其、沙特等国家）中小型型钢收入份额（2019-2031）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2024年全球市场主要厂商中小型型钢销量市场份额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2024年全球市场主要厂商中小型型钢收入市场份额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2024年中国市场主要厂商中小型型钢销量市场份额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2024年中国市场主要厂商中小型型钢收入市场份额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2024年全球前五大生产商中小型型钢市场份额</w:t>
      </w:r>
      <w:r>
        <w:rPr>
          <w:rFonts w:hint="eastAsia"/>
        </w:rPr>
        <w:br/>
      </w:r>
      <w:r>
        <w:rPr>
          <w:rFonts w:hint="eastAsia"/>
        </w:rPr>
        <w:t>　　图 全球中小型型钢第一梯队、第二梯队和第三梯队生产商（品牌）及市场份额（2024）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全球不同产品类型中小型型钢价格走势（2019-2031）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全球不同应用中小型型钢价格走势（2019-2031）</w:t>
      </w:r>
      <w:r>
        <w:rPr>
          <w:rFonts w:hint="eastAsia"/>
        </w:rPr>
        <w:br/>
      </w:r>
      <w:r>
        <w:rPr>
          <w:rFonts w:hint="eastAsia"/>
        </w:rPr>
        <w:t>　　图 中小型型钢中国企业SWOT分析</w:t>
      </w:r>
      <w:r>
        <w:rPr>
          <w:rFonts w:hint="eastAsia"/>
        </w:rPr>
        <w:br/>
      </w:r>
      <w:r>
        <w:rPr>
          <w:rFonts w:hint="eastAsia"/>
        </w:rPr>
        <w:t>　　图 中小型型钢产业链</w:t>
      </w:r>
      <w:r>
        <w:rPr>
          <w:rFonts w:hint="eastAsia"/>
        </w:rPr>
        <w:br/>
      </w:r>
      <w:r>
        <w:rPr>
          <w:rFonts w:hint="eastAsia"/>
        </w:rPr>
        <w:t>　　图 中小型型钢行业采购模式分析</w:t>
      </w:r>
      <w:r>
        <w:rPr>
          <w:rFonts w:hint="eastAsia"/>
        </w:rPr>
        <w:br/>
      </w:r>
      <w:r>
        <w:rPr>
          <w:rFonts w:hint="eastAsia"/>
        </w:rPr>
        <w:t>　　图 中小型型钢行业生产模式分析</w:t>
      </w:r>
      <w:r>
        <w:rPr>
          <w:rFonts w:hint="eastAsia"/>
        </w:rPr>
        <w:br/>
      </w:r>
      <w:r>
        <w:rPr>
          <w:rFonts w:hint="eastAsia"/>
        </w:rPr>
        <w:t>　　图 中小型型钢行业销售模式分析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全球不同产品类型中小型型钢增长趋势2019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不同应用中小型型钢增长趋势2019 VS 2024 VS 2031</w:t>
      </w:r>
      <w:r>
        <w:rPr>
          <w:rFonts w:hint="eastAsia"/>
        </w:rPr>
        <w:br/>
      </w:r>
      <w:r>
        <w:rPr>
          <w:rFonts w:hint="eastAsia"/>
        </w:rPr>
        <w:t>　　表 中小型型钢行业发展主要特点</w:t>
      </w:r>
      <w:r>
        <w:rPr>
          <w:rFonts w:hint="eastAsia"/>
        </w:rPr>
        <w:br/>
      </w:r>
      <w:r>
        <w:rPr>
          <w:rFonts w:hint="eastAsia"/>
        </w:rPr>
        <w:t>　　表 中小型型钢行业发展有利因素分析</w:t>
      </w:r>
      <w:r>
        <w:rPr>
          <w:rFonts w:hint="eastAsia"/>
        </w:rPr>
        <w:br/>
      </w:r>
      <w:r>
        <w:rPr>
          <w:rFonts w:hint="eastAsia"/>
        </w:rPr>
        <w:t>　　表 中小型型钢行业发展不利因素分析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进入中小型型钢行业壁垒</w:t>
      </w:r>
      <w:r>
        <w:rPr>
          <w:rFonts w:hint="eastAsia"/>
        </w:rPr>
        <w:br/>
      </w:r>
      <w:r>
        <w:rPr>
          <w:rFonts w:hint="eastAsia"/>
        </w:rPr>
        <w:t>　　表 全球主要地区中小型型钢产量：2019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全球主要地区中小型型钢产量（2019-2024）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全球主要地区中小型型钢产量市场份额（2019-2024）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全球主要地区中小型型钢产量（2025-2031）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全球主要地区中小型型钢销售收入：2019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全球主要地区中小型型钢销售收入（2019-2024）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全球主要地区中小型型钢销售收入市场份额（2019-2024）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全球主要地区中小型型钢收入（2025-2031）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全球主要地区中小型型钢收入市场份额（2025-2031）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全球主要地区中小型型钢销量：2019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全球主要地区中小型型钢销量（2019-2024）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全球主要地区中小型型钢销量市场份额（2019-2024）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全球主要地区中小型型钢销量（2025-2031）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全球主要地区中小型型钢销量份额（2025-2031）</w:t>
      </w:r>
      <w:r>
        <w:rPr>
          <w:rFonts w:hint="eastAsia"/>
        </w:rPr>
        <w:br/>
      </w:r>
      <w:r>
        <w:rPr>
          <w:rFonts w:hint="eastAsia"/>
        </w:rPr>
        <w:t>　　表 北美中小型型钢基本情况分析</w:t>
      </w:r>
      <w:r>
        <w:rPr>
          <w:rFonts w:hint="eastAsia"/>
        </w:rPr>
        <w:br/>
      </w:r>
      <w:r>
        <w:rPr>
          <w:rFonts w:hint="eastAsia"/>
        </w:rPr>
        <w:t>　　表 欧洲中小型型钢基本情况分析</w:t>
      </w:r>
      <w:r>
        <w:rPr>
          <w:rFonts w:hint="eastAsia"/>
        </w:rPr>
        <w:br/>
      </w:r>
      <w:r>
        <w:rPr>
          <w:rFonts w:hint="eastAsia"/>
        </w:rPr>
        <w:t>　　表 亚太地区中小型型钢基本情况分析</w:t>
      </w:r>
      <w:r>
        <w:rPr>
          <w:rFonts w:hint="eastAsia"/>
        </w:rPr>
        <w:br/>
      </w:r>
      <w:r>
        <w:rPr>
          <w:rFonts w:hint="eastAsia"/>
        </w:rPr>
        <w:t>　　表 拉美地区中小型型钢基本情况分析</w:t>
      </w:r>
      <w:r>
        <w:rPr>
          <w:rFonts w:hint="eastAsia"/>
        </w:rPr>
        <w:br/>
      </w:r>
      <w:r>
        <w:rPr>
          <w:rFonts w:hint="eastAsia"/>
        </w:rPr>
        <w:t>　　表 中东及非洲中小型型钢基本情况分析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全球市场主要厂商中小型型钢产能（2024-2025）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全球市场主要厂商中小型型钢销量（2019-2024）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全球市场主要厂商中小型型钢销量市场份额（2019-2024）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全球市场主要厂商中小型型钢销售收入（2019-2024）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全球市场主要厂商中小型型钢销售收入市场份额（2019-2024）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全球市场主要厂商中小型型钢销售价格（2019-2024）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2024年全球主要生产商中小型型钢收入排名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中国市场主要厂商中小型型钢销量（2019-2024）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中国市场主要厂商中小型型钢销量市场份额（2019-2024）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中国市场主要厂商中小型型钢销售收入（2019-2024）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中国市场主要厂商中小型型钢销售收入市场份额（2019-2024）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中国市场主要厂商中小型型钢销售价格（2019-2024）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2024年中国主要生产商中小型型钢收入排名</w:t>
      </w:r>
      <w:r>
        <w:rPr>
          <w:rFonts w:hint="eastAsia"/>
        </w:rPr>
        <w:br/>
      </w:r>
      <w:r>
        <w:rPr>
          <w:rFonts w:hint="eastAsia"/>
        </w:rPr>
        <w:t>　　表 全球主要厂商中小型型钢总部及产地分布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全球主要厂商中小型型钢商业化日期</w:t>
      </w:r>
      <w:r>
        <w:rPr>
          <w:rFonts w:hint="eastAsia"/>
        </w:rPr>
        <w:br/>
      </w:r>
      <w:r>
        <w:rPr>
          <w:rFonts w:hint="eastAsia"/>
        </w:rPr>
        <w:t>　　表 全球主要厂商中小型型钢产品类型及应用</w:t>
      </w:r>
      <w:r>
        <w:rPr>
          <w:rFonts w:hint="eastAsia"/>
        </w:rPr>
        <w:br/>
      </w:r>
      <w:r>
        <w:rPr>
          <w:rFonts w:hint="eastAsia"/>
        </w:rPr>
        <w:t>　　表 2024年全球中小型型钢主要厂商市场地位（第一梯队、第二梯队和第三梯队）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全球不同产品类型中小型型钢销量（2019-2024年）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全球不同产品类型中小型型钢销量市场份额（2019-2024）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全球不同产品类型中小型型钢销量预测（2025-2031）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全球市场不同产品类型中小型型钢销量市场份额预测（2025-2031）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全球不同产品类型中小型型钢收入（2019-2024年）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全球不同产品类型中小型型钢收入市场份额（2019-2024）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全球不同产品类型中小型型钢收入预测（2025-2031）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全球不同产品类型中小型型钢收入市场份额预测（2025-2031）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中国不同产品类型中小型型钢销量（2019-2024年）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中国不同产品类型中小型型钢销量市场份额（2019-2024）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中国不同产品类型中小型型钢销量预测（2025-2031）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中国不同产品类型中小型型钢销量市场份额预测（2025-2031）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中国不同产品类型中小型型钢收入（2019-2024年）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中国不同产品类型中小型型钢收入市场份额（2019-2024）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中国不同产品类型中小型型钢收入预测（2025-2031）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中国不同产品类型中小型型钢收入市场份额预测（2025-2031）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全球不同应用中小型型钢销量（2019-2024年）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全球不同应用中小型型钢销量市场份额（2019-2024）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全球不同应用中小型型钢销量预测（2025-2031）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全球市场不同应用中小型型钢销量市场份额预测（2025-2031）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全球不同应用中小型型钢收入（2019-2024年）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全球不同应用中小型型钢收入市场份额（2019-2024）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全球不同应用中小型型钢收入预测（2025-2031）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全球不同应用中小型型钢收入市场份额预测（2025-2031）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中国不同应用中小型型钢销量（2019-2024年）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中国不同应用中小型型钢销量市场份额（2019-2024）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中国不同应用中小型型钢销量预测（2025-2031）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中国不同应用中小型型钢销量市场份额预测（2025-2031）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中国不同应用中小型型钢收入（2019-2024年）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中国不同应用中小型型钢收入市场份额（2019-2024）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中国不同应用中小型型钢收入预测（2025-2031）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中国不同应用中小型型钢收入市场份额预测（2025-2031）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中小型型钢行业技术发展趋势</w:t>
      </w:r>
      <w:r>
        <w:rPr>
          <w:rFonts w:hint="eastAsia"/>
        </w:rPr>
        <w:br/>
      </w:r>
      <w:r>
        <w:rPr>
          <w:rFonts w:hint="eastAsia"/>
        </w:rPr>
        <w:t>　　表 中小型型钢行业主要驱动因素</w:t>
      </w:r>
      <w:r>
        <w:rPr>
          <w:rFonts w:hint="eastAsia"/>
        </w:rPr>
        <w:br/>
      </w:r>
      <w:r>
        <w:rPr>
          <w:rFonts w:hint="eastAsia"/>
        </w:rPr>
        <w:t>　　表 中小型型钢行业供应链分析</w:t>
      </w:r>
      <w:r>
        <w:rPr>
          <w:rFonts w:hint="eastAsia"/>
        </w:rPr>
        <w:br/>
      </w:r>
      <w:r>
        <w:rPr>
          <w:rFonts w:hint="eastAsia"/>
        </w:rPr>
        <w:t>　　表 中小型型钢上游原料供应商</w:t>
      </w:r>
      <w:r>
        <w:rPr>
          <w:rFonts w:hint="eastAsia"/>
        </w:rPr>
        <w:br/>
      </w:r>
      <w:r>
        <w:rPr>
          <w:rFonts w:hint="eastAsia"/>
        </w:rPr>
        <w:t>　　表 中小型型钢行业主要下游客户</w:t>
      </w:r>
      <w:r>
        <w:rPr>
          <w:rFonts w:hint="eastAsia"/>
        </w:rPr>
        <w:br/>
      </w:r>
      <w:r>
        <w:rPr>
          <w:rFonts w:hint="eastAsia"/>
        </w:rPr>
        <w:t>　　表 中小型型钢行业典型经销商</w:t>
      </w:r>
      <w:r>
        <w:rPr>
          <w:rFonts w:hint="eastAsia"/>
        </w:rPr>
        <w:br/>
      </w:r>
      <w:r>
        <w:rPr>
          <w:rFonts w:hint="eastAsia"/>
        </w:rPr>
        <w:t>　　表 中小型型钢厂商（一） 中小型型钢生产基地、销售区域、竞争对手及市场地位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中小型型钢厂商（一） 中小型型钢产品规格、参数及市场应用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中小型型钢厂商（一） 中小型型钢销量、收入、价格（美元/件）及毛利率（2019-2024）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中小型型钢厂商（一）公司简介及主要业务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中小型型钢厂商（一）企业最新动态</w:t>
      </w:r>
      <w:r>
        <w:rPr>
          <w:rFonts w:hint="eastAsia"/>
        </w:rPr>
        <w:br/>
      </w:r>
      <w:r>
        <w:rPr>
          <w:rFonts w:hint="eastAsia"/>
        </w:rPr>
        <w:t>　　表 中小型型钢厂商（二） 中小型型钢生产基地、销售区域、竞争对手及市场地位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中小型型钢厂商（二） 中小型型钢产品规格、参数及市场应用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中小型型钢厂商（二） 中小型型钢销量、收入、价格（美元/件）及毛利率（2019-2024）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中小型型钢厂商（二）公司简介及主要业务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中小型型钢厂商（二）企业最新动态</w:t>
      </w:r>
      <w:r>
        <w:rPr>
          <w:rFonts w:hint="eastAsia"/>
        </w:rPr>
        <w:br/>
      </w:r>
      <w:r>
        <w:rPr>
          <w:rFonts w:hint="eastAsia"/>
        </w:rPr>
        <w:t>　　表 中小型型钢厂商（三） 中小型型钢生产基地、销售区域、竞争对手及市场地位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中小型型钢厂商（三） 中小型型钢产品规格、参数及市场应用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中小型型钢厂商（三） 中小型型钢销量、收入、价格（美元/件）及毛利率（2019-2024）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中小型型钢厂商（三）公司简介及主要业务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中小型型钢厂商（三）企业最新动态</w:t>
      </w:r>
      <w:r>
        <w:rPr>
          <w:rFonts w:hint="eastAsia"/>
        </w:rPr>
        <w:br/>
      </w:r>
      <w:r>
        <w:rPr>
          <w:rFonts w:hint="eastAsia"/>
        </w:rPr>
        <w:t>　　表 中小型型钢厂商（四） 中小型型钢生产基地、销售区域、竞争对手及市场地位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中小型型钢厂商（四） 中小型型钢产品规格、参数及市场应用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中小型型钢厂商（四） 中小型型钢销量、收入、价格（美元/件）及毛利率（2019-2024）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中小型型钢厂商（四）公司简介及主要业务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中小型型钢厂商（四）企业最新动态</w:t>
      </w:r>
      <w:r>
        <w:rPr>
          <w:rFonts w:hint="eastAsia"/>
        </w:rPr>
        <w:br/>
      </w:r>
      <w:r>
        <w:rPr>
          <w:rFonts w:hint="eastAsia"/>
        </w:rPr>
        <w:t>　　表 中小型型钢厂商（五） 中小型型钢生产基地、销售区域、竞争对手及市场地位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中小型型钢厂商（五） 中小型型钢产品规格、参数及市场应用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中小型型钢厂商（五） 中小型型钢销量、收入、价格（美元/件）及毛利率（2019-2024）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中小型型钢厂商（五）公司简介及主要业务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中小型型钢厂商（五）企业最新动态</w:t>
      </w:r>
      <w:r>
        <w:rPr>
          <w:rFonts w:hint="eastAsia"/>
        </w:rPr>
        <w:br/>
      </w:r>
      <w:r>
        <w:rPr>
          <w:rFonts w:hint="eastAsia"/>
        </w:rPr>
        <w:t>　　表 中小型型钢厂商（六） 中小型型钢生产基地、销售区域、竞争对手及市场地位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中小型型钢厂商（六） 中小型型钢产品规格、参数及市场应用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中小型型钢厂商（六） 中小型型钢销量、收入、价格（美元/件）及毛利率（2019-2024）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中小型型钢厂商（六）公司简介及主要业务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中小型型钢厂商（六）企业最新动态</w:t>
      </w:r>
      <w:r>
        <w:rPr>
          <w:rFonts w:hint="eastAsia"/>
        </w:rPr>
        <w:br/>
      </w:r>
      <w:r>
        <w:rPr>
          <w:rFonts w:hint="eastAsia"/>
        </w:rPr>
        <w:t>　　表 中小型型钢厂商（七） 中小型型钢生产基地、销售区域、竞争对手及市场地位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中小型型钢厂商（七） 中小型型钢产品规格、参数及市场应用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中小型型钢厂商（七） 中小型型钢销量、收入、价格（美元/件）及毛利率（2019-2024）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中小型型钢厂商（七）公司简介及主要业务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中小型型钢厂商（七）企业最新动态</w:t>
      </w:r>
      <w:r>
        <w:rPr>
          <w:rFonts w:hint="eastAsia"/>
        </w:rPr>
        <w:br/>
      </w:r>
      <w:r>
        <w:rPr>
          <w:rFonts w:hint="eastAsia"/>
        </w:rPr>
        <w:t>　　表 中小型型钢厂商（八） 中小型型钢生产基地、销售区域、竞争对手及市场地位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中小型型钢厂商（八） 中小型型钢产品规格、参数及市场应用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中小型型钢厂商（八） 中小型型钢销量、收入、价格（美元/件）及毛利率（2019-2024）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中小型型钢厂商（八）公司简介及主要业务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中小型型钢厂商（八）企业最新动态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中国市场中小型型钢产量、销量、进出口（2019-2024年）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中国市场中小型型钢产量、销量、进出口预测（2025-2031）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中国市场中小型型钢进出口贸易趋势</w:t>
      </w:r>
      <w:r>
        <w:rPr>
          <w:rFonts w:hint="eastAsia"/>
        </w:rPr>
        <w:br/>
      </w:r>
      <w:r>
        <w:rPr>
          <w:rFonts w:hint="eastAsia"/>
        </w:rPr>
        <w:t>　　表 中国市场中小型型钢主要进口来源</w:t>
      </w:r>
      <w:r>
        <w:rPr>
          <w:rFonts w:hint="eastAsia"/>
        </w:rPr>
        <w:br/>
      </w:r>
      <w:r>
        <w:rPr>
          <w:rFonts w:hint="eastAsia"/>
        </w:rPr>
        <w:t>　　表 中国市场中小型型钢主要出口目的地</w:t>
      </w:r>
      <w:r>
        <w:rPr>
          <w:rFonts w:hint="eastAsia"/>
        </w:rPr>
        <w:br/>
      </w:r>
      <w:r>
        <w:rPr>
          <w:rFonts w:hint="eastAsia"/>
        </w:rPr>
        <w:t>　　表 中国中小型型钢生产地区分布</w:t>
      </w:r>
      <w:r>
        <w:rPr>
          <w:rFonts w:hint="eastAsia"/>
        </w:rPr>
        <w:br/>
      </w:r>
      <w:r>
        <w:rPr>
          <w:rFonts w:hint="eastAsia"/>
        </w:rPr>
        <w:t>　　表 中国中小型型钢消费地区分布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660be3f904bcf" w:history="1">
        <w:r>
          <w:rPr>
            <w:rStyle w:val="Hyperlink"/>
          </w:rPr>
          <w:t>2025-2031年全球与中国中小型型钢发展现状分析及前景趋势预测报告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660be3f904bcf" w:history="1">
        <w:r>
          <w:rPr>
            <w:rStyle w:val="Hyperlink"/>
          </w:rPr>
          <w:t>https://www.20087.com/9/98/ZhongXiaoXingXingGangShiChangXianZhuangHeQianJing.html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热点：型钢的种类、中小型型钢包括哪些钢材、横担抱箍规格型号图片、中小型型钢包括什么、无缝钢管、中小型型钢需要什么原材料生产、型钢规格型号重量表、中小型型钢是什么钢、型钢有哪些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2e0ba693c42a1" w:history="1">
      <w:r>
        <w:rPr>
          <w:rStyle w:val="Hyperlink"/>
        </w:rPr>
        <w:t>2025-2031年全球与中国中小型型钢发展现状分析及前景趋势预测报告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ongXiaoXingXingGangShiChangXianZhuangHeQianJing.html" TargetMode="External" Id="R635660be3f90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ongXiaoXingXingGangShiChangXianZhuangHeQianJing.html" TargetMode="External" Id="Rfe32e0ba693c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2025-01-23T09:13:59Z</dcterms:created>
  <dcterms:modified xsi:type="dcterms:W3CDTF">2025-01-23T10:13:59Z</dcterms:modified>
  <dc:subject>2025-2031年全球与中国中小型型钢发展现状分析及前景趋势预测报告</dc:subject>
  <dc:title>2025-2031年全球与中国中小型型钢发展现状分析及前景趋势预测报告</dc:title>
  <cp:keywords>2025-2031年全球与中国中小型型钢发展现状分析及前景趋势预测报告</cp:keywords>
  <dc:description>2025-2031年全球与中国中小型型钢发展现状分析及前景趋势预测报告</dc:description>
</cp:coreProperties>
</file>