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3b723d1864303" w:history="1">
              <w:r>
                <w:rPr>
                  <w:rStyle w:val="Hyperlink"/>
                </w:rPr>
                <w:t>2025-2031年全球与中国纤维增强混凝土市场分析及发展前景报告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3b723d1864303" w:history="1">
              <w:r>
                <w:rPr>
                  <w:rStyle w:val="Hyperlink"/>
                </w:rPr>
                <w:t>2025-2031年全球与中国纤维增强混凝土市场分析及发展前景报告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3b723d1864303" w:history="1">
                <w:r>
                  <w:rPr>
                    <w:rStyle w:val="Hyperlink"/>
                  </w:rPr>
                  <w:t>https://www.20087.com/9/88/XianWeiZengQiangHunNingTuShiChangXianZhuangHeQianJing.html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混凝土通过在普通混凝土中掺入纤维材料，有效提升了混凝土的抗裂性、抗冲击性和韧性，广泛应用于桥梁、隧道、高层建筑等领域。随着纤维材料种类的增多，如玻璃纤维、碳纤维、玄武岩纤维等，纤维增强混凝土的性能得到进一步优化，满足了不同工程需求。</w:t>
      </w:r>
      <w:r>
        <w:rPr>
          <w:rFonts w:hint="eastAsia"/>
        </w:rPr>
        <w:br/>
      </w:r>
      <w:r>
        <w:rPr>
          <w:rFonts w:hint="eastAsia"/>
        </w:rPr>
        <w:t>　　未来纤维增强混凝土的发展将侧重于高性能化和可持续性。研究将集中于开发新型高性能纤维，以及纤维与混凝土基体的界面优化，以提高复合材料的整体性能。环保型纤维材料，如再生纤维、生物基纤维的应用，将促进该领域的绿色转型。此外，通过3D打印技术定制化生产纤维增强混凝土构件，将提高施工效率和结构的复杂度，为建筑创新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3b723d1864303" w:history="1">
        <w:r>
          <w:rPr>
            <w:rStyle w:val="Hyperlink"/>
          </w:rPr>
          <w:t>2025-2031年全球与中国纤维增强混凝土市场分析及发展前景报告</w:t>
        </w:r>
      </w:hyperlink>
      <w:r>
        <w:rPr>
          <w:rFonts w:hint="eastAsia"/>
        </w:rPr>
        <w:t>》基于市场调研数据，系统分析了纤维增强混凝土行业的市场现状与发展前景。报告从纤维增强混凝土产业链角度出发，梳理了当前纤维增强混凝土市场规模、价格走势和供需情况，并对未来几年的增长空间作出预测。研究涵盖了纤维增强混凝土行业技术发展现状、创新方向以及重点企业的竞争格局，包括纤维增强混凝土市场集中度和品牌策略分析。报告还针对纤维增强混凝土细分领域和区域市场展开讨论，客观评估了纤维增强混凝土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纤维增强混凝土市场概述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按照不同产品类型，纤维增强混凝土主要可以分为如下几个类别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全球不同产品类型纤维增强混凝土销售额增长趋势2020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从不同应用，纤维增强混凝土主要包括如下几个方面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全球不同应用纤维增强混凝土销售额增长趋势2020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纤维增强混凝土行业背景、发展历史、现状及趋势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纤维增强混凝土行业目前现状分析</w:t>
      </w:r>
      <w:r>
        <w:rPr>
          <w:rFonts w:hint="eastAsia"/>
        </w:rPr>
        <w:br/>
      </w:r>
      <w:r>
        <w:rPr>
          <w:rFonts w:hint="eastAsia"/>
        </w:rPr>
        <w:t>　　　　1.4.2 纤维增强混凝土发展趋势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全球纤维增强混凝土总体规模分析</w:t>
      </w:r>
      <w:r>
        <w:rPr>
          <w:rFonts w:hint="eastAsia"/>
        </w:rPr>
        <w:br/>
      </w:r>
      <w:r>
        <w:rPr>
          <w:rFonts w:hint="eastAsia"/>
        </w:rPr>
        <w:t>　　2.1 全球纤维增强混凝土供需现状及预测（2020-2031）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全球纤维增强混凝土产能、产量、产能利用率及发展趋势（2020-2031）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全球纤维增强混凝土产量、需求量及发展趋势（2020-2031）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全球主要地区纤维增强混凝土产量及发展趋势（2020-2031）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全球主要地区纤维增强混凝土产量（2020-2025）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全球主要地区纤维增强混凝土产量（2025-2031）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全球主要地区纤维增强混凝土产量市场份额（2020-2031）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中国纤维增强混凝土供需现状及预测（2020-2031）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中国纤维增强混凝土产能、产量、产能利用率及发展趋势（2020-2031）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中国纤维增强混凝土产量、市场需求量及发展趋势（2020-2031）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全球纤维增强混凝土销量及销售额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全球市场纤维增强混凝土销售额（2020-2031）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全球市场纤维增强混凝土销量（2020-2031）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全球市场纤维增强混凝土价格趋势（2020-2031）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全球市场主要厂家纤维增强混凝土产能市场份额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全球市场主要厂家纤维增强混凝土销量（2020-2025）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全球市场主要厂家纤维增强混凝土销量（2020-2025）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全球市场主要厂家纤维增强混凝土销售收入（2020-2025）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全球市场主要厂家纤维增强混凝土销售价格（2020-2025）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2025年全球主要厂家纤维增强混凝土收入排名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中国市场主要厂家纤维增强混凝土销量（2020-2025）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中国市场主要厂家纤维增强混凝土销量（2020-2025）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中国市场主要厂家纤维增强混凝土销售收入（2020-2025）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2025年中国主要厂家纤维增强混凝土收入排名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中国市场主要厂家纤维增强混凝土销售价格（2020-2025）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全球主要厂家纤维增强混凝土总部及产地分布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全球主要厂家成立时间及纤维增强混凝土商业化日期</w:t>
      </w:r>
      <w:r>
        <w:rPr>
          <w:rFonts w:hint="eastAsia"/>
        </w:rPr>
        <w:br/>
      </w:r>
      <w:r>
        <w:rPr>
          <w:rFonts w:hint="eastAsia"/>
        </w:rPr>
        <w:t>　　3.6 全球主要厂家纤维增强混凝土产品类型及应用</w:t>
      </w:r>
      <w:r>
        <w:rPr>
          <w:rFonts w:hint="eastAsia"/>
        </w:rPr>
        <w:br/>
      </w:r>
      <w:r>
        <w:rPr>
          <w:rFonts w:hint="eastAsia"/>
        </w:rPr>
        <w:t>　　3.7 纤维增强混凝土行业集中度、竞争程度分析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纤维增强混凝土行业集中度分析：2025年全球Top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全球纤维增强混凝土第一梯队、第二梯队和第三梯队厂家（品牌）及市场份额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全球纤维增强混凝土主要地区分析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全球主要地区纤维增强混凝土市场规模分析：2020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全球主要地区纤维增强混凝土销售收入及市场份额（2020-2025年）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全球主要地区纤维增强混凝土销售收入预测（2025-2031年）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全球主要地区纤维增强混凝土销量分析：2020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全球主要地区纤维增强混凝土销量及市场份额（2020-2025年）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全球主要地区纤维增强混凝土销量及市场份额预测（2025-2031）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北美市场纤维增强混凝土销量、收入及增长率（2020-2031）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欧洲市场纤维增强混凝土销量、收入及增长率（2020-2031）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中国市场纤维增强混凝土销量、收入及增长率（2020-2031）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日本市场纤维增强混凝土销量、收入及增长率（2020-2031）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韩国市场纤维增强混凝土销量、收入及增长率（2020-2031）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全球纤维增强混凝土主要厂家分析</w:t>
      </w:r>
      <w:r>
        <w:rPr>
          <w:rFonts w:hint="eastAsia"/>
        </w:rPr>
        <w:br/>
      </w:r>
      <w:r>
        <w:rPr>
          <w:rFonts w:hint="eastAsia"/>
        </w:rPr>
        <w:t>　　5.1 纤维增强混凝土厂家（一）</w:t>
      </w:r>
      <w:r>
        <w:rPr>
          <w:rFonts w:hint="eastAsia"/>
        </w:rPr>
        <w:br/>
      </w:r>
      <w:r>
        <w:rPr>
          <w:rFonts w:hint="eastAsia"/>
        </w:rPr>
        <w:t>　　　　5.1.1 纤维增强混凝土厂家（一）基本信息、纤维增强混凝土生产基地、销售区域、竞争对手及市场地位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纤维增强混凝土厂家（一）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纤维增强混凝土厂家（一） 纤维增强混凝土销量、收入、价格及毛利率（2020-2025）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纤维增强混凝土厂家（一）公司简介及主要业务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纤维增强混凝土厂家（一）企业最新动态</w:t>
      </w:r>
      <w:r>
        <w:rPr>
          <w:rFonts w:hint="eastAsia"/>
        </w:rPr>
        <w:br/>
      </w:r>
      <w:r>
        <w:rPr>
          <w:rFonts w:hint="eastAsia"/>
        </w:rPr>
        <w:t>　　5.2 纤维增强混凝土厂家（二）</w:t>
      </w:r>
      <w:r>
        <w:rPr>
          <w:rFonts w:hint="eastAsia"/>
        </w:rPr>
        <w:br/>
      </w:r>
      <w:r>
        <w:rPr>
          <w:rFonts w:hint="eastAsia"/>
        </w:rPr>
        <w:t>　　　　5.2.1 纤维增强混凝土厂家（二）基本信息、纤维增强混凝土生产基地、销售区域、竞争对手及市场地位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纤维增强混凝土厂家（二）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纤维增强混凝土厂家（二） 纤维增强混凝土销量、收入、价格及毛利率（2020-2025）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纤维增强混凝土厂家（二）公司简介及主要业务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纤维增强混凝土厂家（二）企业最新动态</w:t>
      </w:r>
      <w:r>
        <w:rPr>
          <w:rFonts w:hint="eastAsia"/>
        </w:rPr>
        <w:br/>
      </w:r>
      <w:r>
        <w:rPr>
          <w:rFonts w:hint="eastAsia"/>
        </w:rPr>
        <w:t>　　5.3 纤维增强混凝土厂家（三）</w:t>
      </w:r>
      <w:r>
        <w:rPr>
          <w:rFonts w:hint="eastAsia"/>
        </w:rPr>
        <w:br/>
      </w:r>
      <w:r>
        <w:rPr>
          <w:rFonts w:hint="eastAsia"/>
        </w:rPr>
        <w:t>　　　　5.3.1 纤维增强混凝土厂家（三）基本信息、纤维增强混凝土生产基地、销售区域、竞争对手及市场地位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纤维增强混凝土厂家（三）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纤维增强混凝土厂家（三） 纤维增强混凝土销量、收入、价格及毛利率（2020-2025）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纤维增强混凝土厂家（三）公司简介及主要业务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纤维增强混凝土厂家（三）企业最新动态</w:t>
      </w:r>
      <w:r>
        <w:rPr>
          <w:rFonts w:hint="eastAsia"/>
        </w:rPr>
        <w:br/>
      </w:r>
      <w:r>
        <w:rPr>
          <w:rFonts w:hint="eastAsia"/>
        </w:rPr>
        <w:t>　　5.4 纤维增强混凝土厂家（四）</w:t>
      </w:r>
      <w:r>
        <w:rPr>
          <w:rFonts w:hint="eastAsia"/>
        </w:rPr>
        <w:br/>
      </w:r>
      <w:r>
        <w:rPr>
          <w:rFonts w:hint="eastAsia"/>
        </w:rPr>
        <w:t>　　　　5.4.1 纤维增强混凝土厂家（四）基本信息、纤维增强混凝土生产基地、销售区域、竞争对手及市场地位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纤维增强混凝土厂家（四）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纤维增强混凝土厂家（四） 纤维增强混凝土销量、收入、价格及毛利率（2020-2025）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纤维增强混凝土厂家（四）公司简介及主要业务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纤维增强混凝土厂家（四）企业最新动态</w:t>
      </w:r>
      <w:r>
        <w:rPr>
          <w:rFonts w:hint="eastAsia"/>
        </w:rPr>
        <w:br/>
      </w:r>
      <w:r>
        <w:rPr>
          <w:rFonts w:hint="eastAsia"/>
        </w:rPr>
        <w:t>　　5.5 纤维增强混凝土厂家（五）</w:t>
      </w:r>
      <w:r>
        <w:rPr>
          <w:rFonts w:hint="eastAsia"/>
        </w:rPr>
        <w:br/>
      </w:r>
      <w:r>
        <w:rPr>
          <w:rFonts w:hint="eastAsia"/>
        </w:rPr>
        <w:t>　　　　5.5.1 纤维增强混凝土厂家（五）基本信息、纤维增强混凝土生产基地、销售区域、竞争对手及市场地位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纤维增强混凝土厂家（五）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纤维增强混凝土厂家（五） 纤维增强混凝土销量、收入、价格及毛利率（2020-2025）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纤维增强混凝土厂家（五）公司简介及主要业务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纤维增强混凝土厂家（五）企业最新动态</w:t>
      </w:r>
      <w:r>
        <w:rPr>
          <w:rFonts w:hint="eastAsia"/>
        </w:rPr>
        <w:br/>
      </w:r>
      <w:r>
        <w:rPr>
          <w:rFonts w:hint="eastAsia"/>
        </w:rPr>
        <w:t>　　5.6 纤维增强混凝土厂家（六）</w:t>
      </w:r>
      <w:r>
        <w:rPr>
          <w:rFonts w:hint="eastAsia"/>
        </w:rPr>
        <w:br/>
      </w:r>
      <w:r>
        <w:rPr>
          <w:rFonts w:hint="eastAsia"/>
        </w:rPr>
        <w:t>　　　　5.6.1 纤维增强混凝土厂家（六）基本信息、纤维增强混凝土生产基地、销售区域、竞争对手及市场地位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纤维增强混凝土厂家（六）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纤维增强混凝土厂家（六） 纤维增强混凝土销量、收入、价格及毛利率（2020-2025）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纤维增强混凝土厂家（六）公司简介及主要业务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纤维增强混凝土厂家（六）企业最新动态</w:t>
      </w:r>
      <w:r>
        <w:rPr>
          <w:rFonts w:hint="eastAsia"/>
        </w:rPr>
        <w:br/>
      </w:r>
      <w:r>
        <w:rPr>
          <w:rFonts w:hint="eastAsia"/>
        </w:rPr>
        <w:t>　　5.7 纤维增强混凝土厂家（七）</w:t>
      </w:r>
      <w:r>
        <w:rPr>
          <w:rFonts w:hint="eastAsia"/>
        </w:rPr>
        <w:br/>
      </w:r>
      <w:r>
        <w:rPr>
          <w:rFonts w:hint="eastAsia"/>
        </w:rPr>
        <w:t>　　　　5.7.1 纤维增强混凝土厂家（七）基本信息、纤维增强混凝土生产基地、销售区域、竞争对手及市场地位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纤维增强混凝土厂家（七）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纤维增强混凝土厂家（七） 纤维增强混凝土销量、收入、价格及毛利率（2020-2025）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纤维增强混凝土厂家（七）公司简介及主要业务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纤维增强混凝土厂家（七）企业最新动态</w:t>
      </w:r>
      <w:r>
        <w:rPr>
          <w:rFonts w:hint="eastAsia"/>
        </w:rPr>
        <w:br/>
      </w:r>
      <w:r>
        <w:rPr>
          <w:rFonts w:hint="eastAsia"/>
        </w:rPr>
        <w:t>　　5.8 纤维增强混凝土厂家（八）</w:t>
      </w:r>
      <w:r>
        <w:rPr>
          <w:rFonts w:hint="eastAsia"/>
        </w:rPr>
        <w:br/>
      </w:r>
      <w:r>
        <w:rPr>
          <w:rFonts w:hint="eastAsia"/>
        </w:rPr>
        <w:t>　　　　5.8.1 纤维增强混凝土厂家（八）基本信息、纤维增强混凝土生产基地、销售区域、竞争对手及市场地位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纤维增强混凝土厂家（八）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纤维增强混凝土厂家（八） 纤维增强混凝土销量、收入、价格及毛利率（2020-2025）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纤维增强混凝土厂家（八）公司简介及主要业务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纤维增强混凝土厂家（八）企业最新动态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不同产品类型纤维增强混凝土分析</w:t>
      </w:r>
      <w:r>
        <w:rPr>
          <w:rFonts w:hint="eastAsia"/>
        </w:rPr>
        <w:br/>
      </w:r>
      <w:r>
        <w:rPr>
          <w:rFonts w:hint="eastAsia"/>
        </w:rPr>
        <w:t>　　6.1 全球不同产品类型纤维增强混凝土销量（2020-2031）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全球不同产品类型纤维增强混凝土销量及市场份额（2020-2025）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全球不同产品类型纤维增强混凝土销量预测（2025-2031）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全球不同产品类型纤维增强混凝土收入（2020-2031）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全球不同产品类型纤维增强混凝土收入及市场份额（2020-2025）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全球不同产品类型纤维增强混凝土收入预测（2025-2031）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全球不同产品类型纤维增强混凝土价格走势（2020-2031）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不同应用纤维增强混凝土分析</w:t>
      </w:r>
      <w:r>
        <w:rPr>
          <w:rFonts w:hint="eastAsia"/>
        </w:rPr>
        <w:br/>
      </w:r>
      <w:r>
        <w:rPr>
          <w:rFonts w:hint="eastAsia"/>
        </w:rPr>
        <w:t>　　7.1 全球不同应用纤维增强混凝土销量（2020-2031）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全球不同应用纤维增强混凝土销量及市场份额（2020-2025）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全球不同应用纤维增强混凝土销量预测（2025-2031）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全球不同应用纤维增强混凝土收入（2020-2031）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全球不同应用纤维增强混凝土收入及市场份额（2020-2025）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全球不同应用纤维增强混凝土收入预测（2025-2031）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全球不同应用纤维增强混凝土价格走势（2020-2031）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纤维增强混凝土产业链分析</w:t>
      </w:r>
      <w:r>
        <w:rPr>
          <w:rFonts w:hint="eastAsia"/>
        </w:rPr>
        <w:br/>
      </w:r>
      <w:r>
        <w:rPr>
          <w:rFonts w:hint="eastAsia"/>
        </w:rPr>
        <w:t>　　8.2 纤维增强混凝土产业上游供应分析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纤维增强混凝土下游典型客户</w:t>
      </w:r>
      <w:r>
        <w:rPr>
          <w:rFonts w:hint="eastAsia"/>
        </w:rPr>
        <w:br/>
      </w:r>
      <w:r>
        <w:rPr>
          <w:rFonts w:hint="eastAsia"/>
        </w:rPr>
        <w:t>　　8.4 纤维增强混凝土销售渠道分析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纤维增强混凝土行业发展机遇及主要驱动因素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纤维增强混凝土行业发展面临的风险</w:t>
      </w:r>
      <w:r>
        <w:rPr>
          <w:rFonts w:hint="eastAsia"/>
        </w:rPr>
        <w:br/>
      </w:r>
      <w:r>
        <w:rPr>
          <w:rFonts w:hint="eastAsia"/>
        </w:rPr>
        <w:t>　　9.3 纤维增强混凝土行业政策分析</w:t>
      </w:r>
      <w:r>
        <w:rPr>
          <w:rFonts w:hint="eastAsia"/>
        </w:rPr>
        <w:br/>
      </w:r>
      <w:r>
        <w:rPr>
          <w:rFonts w:hint="eastAsia"/>
        </w:rPr>
        <w:t>　　9.4 纤维增强混凝土中国企业SWOT分析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纤维增强混凝土产品图片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全球不同产品类型纤维增强混凝土销售额2020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全球不同产品类型纤维增强混凝土市场份额2024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全球不同应用纤维增强混凝土销售额2020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全球不同应用纤维增强混凝土市场份额2024 VS 2025</w:t>
      </w:r>
      <w:r>
        <w:rPr>
          <w:rFonts w:hint="eastAsia"/>
        </w:rPr>
        <w:br/>
      </w:r>
      <w:r>
        <w:rPr>
          <w:rFonts w:hint="eastAsia"/>
        </w:rPr>
        <w:t>　　图 全球纤维增强混凝土产能、产量、产能利用率及发展趋势（2020-2031）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全球纤维增强混凝土产量、需求量及发展趋势（2020-2031）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全球主要地区纤维增强混凝土产量市场份额（2020-2031）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中国纤维增强混凝土产能、产量、产能利用率及发展趋势（2020-2031）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中国纤维增强混凝土产量、市场需求量及发展趋势（2020-2031）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全球纤维增强混凝土市场销售额及增长率:（2020-2031）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全球市场纤维增强混凝土市场规模：2020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全球市场纤维增强混凝土销量及增长率（2020-2031）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全球市场纤维增强混凝土价格趋势（2020-2031）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2025年全球市场主要厂家纤维增强混凝土销量市场份额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2025年全球市场主要厂家纤维增强混凝土收入市场份额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2025年中国市场主要厂家纤维增强混凝土销量市场份额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2025年中国市场主要厂家纤维增强混凝土收入市场份额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2025年全球前五大厂家纤维增强混凝土市场份额</w:t>
      </w:r>
      <w:r>
        <w:rPr>
          <w:rFonts w:hint="eastAsia"/>
        </w:rPr>
        <w:br/>
      </w:r>
      <w:r>
        <w:rPr>
          <w:rFonts w:hint="eastAsia"/>
        </w:rPr>
        <w:t>　　图 2025年全球纤维增强混凝土第一梯队、第二梯队和第三梯队厂家（品牌）及市场份额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全球主要地区纤维增强混凝土销售收入（2020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全球主要地区纤维增强混凝土销售收入市场份额（2024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北美市场纤维增强混凝土销量及增长率（2020-2031）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北美市场纤维增强混凝土收入及增长率（2020-2031）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欧洲市场纤维增强混凝土销量及增长率（2020-2031）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欧洲市场纤维增强混凝土收入及增长率（2020-2031）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中国市场纤维增强混凝土销量及增长率（2020-2031）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中国市场纤维增强混凝土收入及增长率（2020-2031）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日本市场纤维增强混凝土销量及增长率（2020-2031）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日本市场纤维增强混凝土收入及增长率（2020-2031）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韩国市场纤维增强混凝土销量及增长率（2020-2031）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韩国市场纤维增强混凝土收入及增长率（2020-2031）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全球不同产品类型纤维增强混凝土价格走势（2020-2031）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全球不同应用纤维增强混凝土价格走势（2020-2031）</w:t>
      </w:r>
      <w:r>
        <w:rPr>
          <w:rFonts w:hint="eastAsia"/>
        </w:rPr>
        <w:br/>
      </w:r>
      <w:r>
        <w:rPr>
          <w:rFonts w:hint="eastAsia"/>
        </w:rPr>
        <w:t>　　图 纤维增强混凝土产业链</w:t>
      </w:r>
      <w:r>
        <w:rPr>
          <w:rFonts w:hint="eastAsia"/>
        </w:rPr>
        <w:br/>
      </w:r>
      <w:r>
        <w:rPr>
          <w:rFonts w:hint="eastAsia"/>
        </w:rPr>
        <w:t>　　图 纤维增强混凝土中国企业SWOT分析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全球不同产品类型纤维增强混凝土销售额增长（CAGR）趋势2020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纤维增强混凝土行业目前发展现状</w:t>
      </w:r>
      <w:r>
        <w:rPr>
          <w:rFonts w:hint="eastAsia"/>
        </w:rPr>
        <w:br/>
      </w:r>
      <w:r>
        <w:rPr>
          <w:rFonts w:hint="eastAsia"/>
        </w:rPr>
        <w:t>　　表 纤维增强混凝土发展趋势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全球市场主要厂家纤维增强混凝土产能（2024-2025）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全球市场主要厂家纤维增强混凝土销量（2020-2025）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全球市场主要厂家纤维增强混凝土销量市场份额（2020-2025）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全球市场主要厂家纤维增强混凝土销售收入（2020-2025）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全球市场主要厂家纤维增强混凝土销售收入市场份额（2020-2025）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全球市场主要厂家纤维增强混凝土销售价格（2020-2025）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2025年全球主要厂家纤维增强混凝土收入排名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中国市场主要厂家纤维增强混凝土销量（2020-2025）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中国市场主要厂家纤维增强混凝土销量市场份额（2020-2025）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中国市场主要厂家纤维增强混凝土销售收入（2020-2025）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中国市场主要厂家纤维增强混凝土销售收入市场份额（2020-2025）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2025年中国主要厂家纤维增强混凝土收入排名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中国市场主要厂家纤维增强混凝土销售价格（2020-2025）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全球主要厂家纤维增强混凝土总部及产地分布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全球主要厂家成立时间及纤维增强混凝土商业化日期</w:t>
      </w:r>
      <w:r>
        <w:rPr>
          <w:rFonts w:hint="eastAsia"/>
        </w:rPr>
        <w:br/>
      </w:r>
      <w:r>
        <w:rPr>
          <w:rFonts w:hint="eastAsia"/>
        </w:rPr>
        <w:t>　　表 全球主要厂家纤维增强混凝土产品类型及应用</w:t>
      </w:r>
      <w:r>
        <w:rPr>
          <w:rFonts w:hint="eastAsia"/>
        </w:rPr>
        <w:br/>
      </w:r>
      <w:r>
        <w:rPr>
          <w:rFonts w:hint="eastAsia"/>
        </w:rPr>
        <w:t>　　表 2025年全球纤维增强混凝土主要厂家市场地位（第一梯队、第二梯队和第三梯队）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全球纤维增强混凝土市场投资、并购等现状分析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全球主要地区纤维增强混凝土销量份额（2025-2031）</w:t>
      </w:r>
      <w:r>
        <w:rPr>
          <w:rFonts w:hint="eastAsia"/>
        </w:rPr>
        <w:br/>
      </w:r>
      <w:r>
        <w:rPr>
          <w:rFonts w:hint="eastAsia"/>
        </w:rPr>
        <w:t>　　表 纤维增强混凝土厂家（一） 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纤维增强混凝土厂家（一）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纤维增强混凝土厂家（一） 纤维增强混凝土销量、收入、价格（美元/件）及毛利率（2020-2025）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纤维增强混凝土厂家（一）公司简介及主要业务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纤维增强混凝土厂家（一）企业最新动态</w:t>
      </w:r>
      <w:r>
        <w:rPr>
          <w:rFonts w:hint="eastAsia"/>
        </w:rPr>
        <w:br/>
      </w:r>
      <w:r>
        <w:rPr>
          <w:rFonts w:hint="eastAsia"/>
        </w:rPr>
        <w:t>　　表 纤维增强混凝土厂家（二） 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纤维增强混凝土厂家（二）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纤维增强混凝土厂家（二） 纤维增强混凝土销量、收入、价格（美元/件）及毛利率（2020-2025）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纤维增强混凝土厂家（二）公司简介及主要业务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纤维增强混凝土厂家（二）企业最新动态</w:t>
      </w:r>
      <w:r>
        <w:rPr>
          <w:rFonts w:hint="eastAsia"/>
        </w:rPr>
        <w:br/>
      </w:r>
      <w:r>
        <w:rPr>
          <w:rFonts w:hint="eastAsia"/>
        </w:rPr>
        <w:t>　　表 纤维增强混凝土厂家（三） 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纤维增强混凝土厂家（三）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纤维增强混凝土厂家（三） 纤维增强混凝土销量、收入、价格（美元/件）及毛利率（2020-2025）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纤维增强混凝土厂家（三）公司简介及主要业务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纤维增强混凝土厂家（三）公司最新动态</w:t>
      </w:r>
      <w:r>
        <w:rPr>
          <w:rFonts w:hint="eastAsia"/>
        </w:rPr>
        <w:br/>
      </w:r>
      <w:r>
        <w:rPr>
          <w:rFonts w:hint="eastAsia"/>
        </w:rPr>
        <w:t>　　表 纤维增强混凝土厂家（四） 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纤维增强混凝土厂家（四）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纤维增强混凝土厂家（四） 纤维增强混凝土销量、收入、价格（美元/件）及毛利率（2020-2025）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纤维增强混凝土厂家（四）公司简介及主要业务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纤维增强混凝土厂家（四）企业最新动态</w:t>
      </w:r>
      <w:r>
        <w:rPr>
          <w:rFonts w:hint="eastAsia"/>
        </w:rPr>
        <w:br/>
      </w:r>
      <w:r>
        <w:rPr>
          <w:rFonts w:hint="eastAsia"/>
        </w:rPr>
        <w:t>　　表 纤维增强混凝土厂家（五） 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纤维增强混凝土厂家（五）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纤维增强混凝土厂家（五） 纤维增强混凝土销量、收入、价格（美元/件）及毛利率（2020-2025）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纤维增强混凝土厂家（五）公司简介及主要业务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纤维增强混凝土厂家（五）企业最新动态</w:t>
      </w:r>
      <w:r>
        <w:rPr>
          <w:rFonts w:hint="eastAsia"/>
        </w:rPr>
        <w:br/>
      </w:r>
      <w:r>
        <w:rPr>
          <w:rFonts w:hint="eastAsia"/>
        </w:rPr>
        <w:t>　　表 纤维增强混凝土厂家（六） 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纤维增强混凝土厂家（六）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纤维增强混凝土厂家（六） 纤维增强混凝土销量、收入、价格（美元/件）及毛利率（2020-2025）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纤维增强混凝土厂家（六）公司简介及主要业务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纤维增强混凝土厂家（六）企业最新动态</w:t>
      </w:r>
      <w:r>
        <w:rPr>
          <w:rFonts w:hint="eastAsia"/>
        </w:rPr>
        <w:br/>
      </w:r>
      <w:r>
        <w:rPr>
          <w:rFonts w:hint="eastAsia"/>
        </w:rPr>
        <w:t>　　表 纤维增强混凝土厂家（七） 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纤维增强混凝土厂家（七）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纤维增强混凝土厂家（七） 纤维增强混凝土销量、收入、价格（美元/件）及毛利率（2020-2025）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纤维增强混凝土厂家（七）公司简介及主要业务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纤维增强混凝土厂家（七）企业最新动态</w:t>
      </w:r>
      <w:r>
        <w:rPr>
          <w:rFonts w:hint="eastAsia"/>
        </w:rPr>
        <w:br/>
      </w:r>
      <w:r>
        <w:rPr>
          <w:rFonts w:hint="eastAsia"/>
        </w:rPr>
        <w:t>　　表 纤维增强混凝土厂家（八） 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纤维增强混凝土厂家（八）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纤维增强混凝土厂家（八） 纤维增强混凝土销量、收入、价格（美元/件）及毛利率（2020-2025）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纤维增强混凝土厂家（八）公司简介及主要业务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纤维增强混凝土厂家（八）企业最新动态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全球不同产品类型纤维增强混凝土销量（2020-2025）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全球不同产品类型纤维增强混凝土销量市场份额（2020-2025）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全球不同产品类型纤维增强混凝土销量预测（2025-2031）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全球不同产品类型纤维增强混凝土销量市场份额预测（2025-2031）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全球不同产品类型纤维增强混凝土收入（2020-2025）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全球不同产品类型纤维增强混凝土收入市场份额（2020-2025）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全球不同产品类型纤维增强混凝土收入预测（2025-2031）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全球不同类型纤维增强混凝土收入市场份额预测（2025-2031）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全球不同应用纤维增强混凝土销量（2020-2025年）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全球不同应用纤维增强混凝土销量市场份额（2020-2025）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全球不同应用纤维增强混凝土销量预测（2025-2031）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全球不同应用纤维增强混凝土销量市场份额预测（2025-2031）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全球不同应用纤维增强混凝土收入（2020-2025年）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全球不同应用纤维增强混凝土收入市场份额（2020-2025）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全球不同应用纤维增强混凝土收入预测（2025-2031）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全球不同应用纤维增强混凝土收入市场份额预测（2025-2031）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纤维增强混凝土上游原料供应商及联系方式列表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纤维增强混凝土典型客户列表</w:t>
      </w:r>
      <w:r>
        <w:rPr>
          <w:rFonts w:hint="eastAsia"/>
        </w:rPr>
        <w:br/>
      </w:r>
      <w:r>
        <w:rPr>
          <w:rFonts w:hint="eastAsia"/>
        </w:rPr>
        <w:t>　　表 纤维增强混凝土主要销售模式及销售渠道</w:t>
      </w:r>
      <w:r>
        <w:rPr>
          <w:rFonts w:hint="eastAsia"/>
        </w:rPr>
        <w:br/>
      </w:r>
      <w:r>
        <w:rPr>
          <w:rFonts w:hint="eastAsia"/>
        </w:rPr>
        <w:t>　　表 纤维增强混凝土行业发展机遇及主要驱动因素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纤维增强混凝土行业发展面临的风险</w:t>
      </w:r>
      <w:r>
        <w:rPr>
          <w:rFonts w:hint="eastAsia"/>
        </w:rPr>
        <w:br/>
      </w:r>
      <w:r>
        <w:rPr>
          <w:rFonts w:hint="eastAsia"/>
        </w:rPr>
        <w:t>　　表 纤维增强混凝土行业政策分析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3b723d1864303" w:history="1">
        <w:r>
          <w:rPr>
            <w:rStyle w:val="Hyperlink"/>
          </w:rPr>
          <w:t>2025-2031年全球与中国纤维增强混凝土市场分析及发展前景报告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3b723d1864303" w:history="1">
        <w:r>
          <w:rPr>
            <w:rStyle w:val="Hyperlink"/>
          </w:rPr>
          <w:t>https://www.20087.com/9/88/XianWeiZengQiangHunNingTuShiChangXianZhuangHeQianJing.html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延性纤维混凝土、纤维增强混凝土的应用、高性能混凝土、纤维增强混凝土的制备技术、一方混凝土加多少聚丙烯纤维、纤维增强混凝土增韧机理是什么、107胶加水泥做防水的方法、纤维增强混凝土研究现状、水泥基防水涂料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d23eaa7bc45d7" w:history="1">
      <w:r>
        <w:rPr>
          <w:rStyle w:val="Hyperlink"/>
        </w:rPr>
        <w:t>2025-2031年全球与中国纤维增强混凝土市场分析及发展前景报告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anWeiZengQiangHunNingTuShiChangXianZhuangHeQianJing.html" TargetMode="External" Id="Rcb53b723d186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anWeiZengQiangHunNingTuShiChangXianZhuangHeQianJing.html" TargetMode="External" Id="Rf2fd23eaa7bc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2025-01-08T00:33:00Z</dcterms:created>
  <dcterms:modified xsi:type="dcterms:W3CDTF">2025-01-08T01:33:00Z</dcterms:modified>
  <dc:subject>2025-2031年全球与中国纤维增强混凝土市场分析及发展前景报告</dc:subject>
  <dc:title>2025-2031年全球与中国纤维增强混凝土市场分析及发展前景报告</dc:title>
  <cp:keywords>2025-2031年全球与中国纤维增强混凝土市场分析及发展前景报告</cp:keywords>
  <dc:description>2025-2031年全球与中国纤维增强混凝土市场分析及发展前景报告</dc:description>
</cp:coreProperties>
</file>