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9b997a414e24" w:history="1">
              <w:r>
                <w:rPr>
                  <w:rStyle w:val="Hyperlink"/>
                </w:rPr>
                <w:t>2025-2031年中国HDPE燃气管材行业现状分析与发展前景研究报告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9b997a414e24" w:history="1">
              <w:r>
                <w:rPr>
                  <w:rStyle w:val="Hyperlink"/>
                </w:rPr>
                <w:t>2025-2031年中国HDPE燃气管材行业现状分析与发展前景研究报告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29b997a414e24" w:history="1">
                <w:r>
                  <w:rPr>
                    <w:rStyle w:val="Hyperlink"/>
                  </w:rPr>
                  <w:t>https://www.20087.com/0/79/HDPERanQiGuanCaiWeiLaiFaZhanQuSh.html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燃气管材因其优良的耐腐蚀性、耐低温性和良好的施工性能，在天然气输送系统中得到了广泛应用。近年来，随着城市化进程的加快以及对清洁能源需求的增长，HDPE燃气管材行业呈现出良好的发展势头。管材的生产技术不断完善，连接方式更加多样化，包括热熔对接、电熔连接等。</w:t>
      </w:r>
      <w:r>
        <w:rPr>
          <w:rFonts w:hint="eastAsia"/>
        </w:rPr>
        <w:br/>
      </w:r>
      <w:r>
        <w:rPr>
          <w:rFonts w:hint="eastAsia"/>
        </w:rPr>
        <w:t>　　未来，HDPE燃气管材的发展将更加注重安全性、耐久性和施工便利性。一方面，随着材料科学的进步，管材将具备更高的耐压性和耐老化性，以延长使用寿命。另一方面，随着管道检测技术的发展，非开挖修复技术将更加成熟，降低维修成本和施工难度。此外，随着智能管网系统的应用，管材将更好地与智能监控和管理系统集成，提高管网的安全运行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9b997a414e24" w:history="1">
        <w:r>
          <w:rPr>
            <w:rStyle w:val="Hyperlink"/>
          </w:rPr>
          <w:t>2025-2031年中国HDPE燃气管材行业现状分析与发展前景研究报告</w:t>
        </w:r>
      </w:hyperlink>
      <w:r>
        <w:rPr>
          <w:rFonts w:hint="eastAsia"/>
        </w:rPr>
        <w:t>》全面梳理了HDPE燃气管材产业链，结合市场需求和市场规模等数据，深入剖析HDPE燃气管材行业现状。报告详细探讨了HDPE燃气管材市场竞争格局，重点关注重点企业及其品牌影响力，并分析了HDPE燃气管材价格机制和细分市场特征。通过对HDPE燃气管材技术现状及未来方向的评估，报告展望了HDPE燃气管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HDPE燃气管材相关概述</w:t>
      </w:r>
      <w:r>
        <w:rPr>
          <w:rFonts w:hint="eastAsia"/>
        </w:rPr>
        <w:br/>
      </w:r>
      <w:r>
        <w:rPr>
          <w:rFonts w:hint="eastAsia"/>
        </w:rPr>
        <w:t>　　第一节 HDPE燃气管材行业概念</w:t>
      </w:r>
      <w:r>
        <w:rPr>
          <w:rFonts w:hint="eastAsia"/>
        </w:rPr>
        <w:br/>
      </w:r>
      <w:r>
        <w:rPr>
          <w:rFonts w:hint="eastAsia"/>
        </w:rPr>
        <w:t>　　　　一、HDPE燃气管材定义</w:t>
      </w:r>
      <w:r>
        <w:rPr>
          <w:rFonts w:hint="eastAsia"/>
        </w:rPr>
        <w:br/>
      </w:r>
      <w:r>
        <w:rPr>
          <w:rFonts w:hint="eastAsia"/>
        </w:rPr>
        <w:t>　　　　二、HDPE燃气管材行业特性</w:t>
      </w:r>
      <w:r>
        <w:rPr>
          <w:rFonts w:hint="eastAsia"/>
        </w:rPr>
        <w:br/>
      </w:r>
      <w:r>
        <w:rPr>
          <w:rFonts w:hint="eastAsia"/>
        </w:rPr>
        <w:t>　　　　三、HDPE燃气管材行业分类</w:t>
      </w:r>
      <w:r>
        <w:rPr>
          <w:rFonts w:hint="eastAsia"/>
        </w:rPr>
        <w:br/>
      </w:r>
      <w:r>
        <w:rPr>
          <w:rFonts w:hint="eastAsia"/>
        </w:rPr>
        <w:t>　　第二节 HDPE燃气管材行业发展简述</w:t>
      </w:r>
      <w:r>
        <w:rPr>
          <w:rFonts w:hint="eastAsia"/>
        </w:rPr>
        <w:br/>
      </w:r>
      <w:r>
        <w:rPr>
          <w:rFonts w:hint="eastAsia"/>
        </w:rPr>
        <w:t>　　　　一、世界HDPE燃气管材行业发展综述</w:t>
      </w:r>
      <w:r>
        <w:rPr>
          <w:rFonts w:hint="eastAsia"/>
        </w:rPr>
        <w:br/>
      </w:r>
      <w:r>
        <w:rPr>
          <w:rFonts w:hint="eastAsia"/>
        </w:rPr>
        <w:t>　　　　二、我国HDPE燃气管材行业发展特点</w:t>
      </w:r>
      <w:r>
        <w:rPr>
          <w:rFonts w:hint="eastAsia"/>
        </w:rPr>
        <w:br/>
      </w:r>
      <w:r>
        <w:rPr>
          <w:rFonts w:hint="eastAsia"/>
        </w:rPr>
        <w:t>　　　　三、我国HDPE燃气管材行业发展规律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中国HDPE燃气管材行业环境概述</w:t>
      </w:r>
      <w:r>
        <w:rPr>
          <w:rFonts w:hint="eastAsia"/>
        </w:rPr>
        <w:br/>
      </w:r>
      <w:r>
        <w:rPr>
          <w:rFonts w:hint="eastAsia"/>
        </w:rPr>
        <w:t>　　第一节 中国HDPE燃气管材行业政策环境特征评价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中国HDPE燃气管材行业产业发展环境分析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2020-2025年中国HDPE燃气管材行业主要指标监测分析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2020-2025年中国HDPE燃气管材行业数据统计与监测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一、2020-2025年中国HDPE燃气管材行业企业数量增长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二、2020-2025年中国HDPE燃气管材行业从业人数调查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三、2020-2025年中国HDPE燃气管材行业总体销售收入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四、2020-2025年中国HDPE燃气管材行业总体利润总额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2025年中国HDPE燃气管材行业最新数据统计与监测分析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2020-2025年HDPE燃气管材行业产销率调查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中国HDPE燃气管材行业盈利水平与投资价值探讨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中国HDPE燃气管材行业赢利水平分析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中国HDPE燃气管材行业投资价值分析探讨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中国HDPE燃气管材行业成长性和吸引力分析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中国HDPE燃气管材行业竞争格局对投资影响透析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中国HDPE燃气管材行业波特五力分析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中国HDPE燃气管材行业竞争格局分析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中国HDPE燃气管材行业未来竞争态势预测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t>　　　　章 中国HDPE燃气管材行业重点企业发展分析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山东阳谷顺通建材有限公司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山东巨王管业有限公司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顺明塑料管道（南京）有限公司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北京中财万鑫科技有限公司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江苏江特科技有限公司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品牌竞争力提升</w:t>
      </w:r>
      <w:r>
        <w:rPr>
          <w:rFonts w:hint="eastAsia"/>
        </w:rPr>
        <w:br/>
      </w:r>
      <w:r>
        <w:rPr>
          <w:rFonts w:hint="eastAsia"/>
        </w:rPr>
        <w:t>　　第一节 企业品牌竞争力提升策略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第二节 产品品牌竞争力提升策略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　　2、服务水平的提高</w:t>
      </w:r>
      <w:r>
        <w:rPr>
          <w:rFonts w:hint="eastAsia"/>
        </w:rPr>
        <w:br/>
      </w:r>
      <w:r>
        <w:rPr>
          <w:rFonts w:hint="eastAsia"/>
        </w:rPr>
        <w:t>　　　　　　章2025-2031年中国HDPE燃气管材行业发展前景预测分析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2025-2031年中国HDPE燃气管材行业发展预测分析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一、未来HDPE燃气管材行业发展分析</w:t>
      </w:r>
      <w:r>
        <w:rPr>
          <w:rFonts w:hint="eastAsia"/>
        </w:rPr>
        <w:br/>
      </w:r>
      <w:r>
        <w:rPr>
          <w:rFonts w:hint="eastAsia"/>
        </w:rPr>
        <w:t>　　　　四、未来HDPE燃气管材行业技术开发方向</w:t>
      </w:r>
      <w:r>
        <w:rPr>
          <w:rFonts w:hint="eastAsia"/>
        </w:rPr>
        <w:br/>
      </w:r>
      <w:r>
        <w:rPr>
          <w:rFonts w:hint="eastAsia"/>
        </w:rPr>
        <w:t>　　　　五、总体行业“十四五”整体规划及预测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2025-2031年中国HDPE燃气管材行业市场前景分析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章2025-2031年中国HDPE燃气管材产业投资机会与风险分析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2025-2031年中国HDPE燃气管材产业投资环境分析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2025-2031年中国HDPE燃气管材产业投资机会分析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2025-2031年中国HDPE燃气管材产业投资风险分析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中智林-专家建议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HDPE燃气管材行业生命周期图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2020-2025年不同性质的HDPE燃气管材加工企业数量比较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2025年不同性质的HDPE燃气管材加工企业总资产所占比例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2020-2025年中国HDPE燃气管材加工企业从业人员统计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2020-2025年HDPE燃气管材总体销售收入统计</w:t>
      </w:r>
      <w:r>
        <w:rPr>
          <w:rFonts w:hint="eastAsia"/>
        </w:rPr>
        <w:br/>
      </w:r>
      <w:r>
        <w:rPr>
          <w:rFonts w:hint="eastAsia"/>
        </w:rPr>
        <w:t>　　图表 2020-2025年HDPE燃气管材利润总额统计</w:t>
      </w:r>
      <w:r>
        <w:rPr>
          <w:rFonts w:hint="eastAsia"/>
        </w:rPr>
        <w:br/>
      </w:r>
      <w:r>
        <w:rPr>
          <w:rFonts w:hint="eastAsia"/>
        </w:rPr>
        <w:t>　　图表 2020-2025年不同性质的HDPE燃气管材加工企业数量比较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2020-2025年HDPE燃气管材总体销售收入增长分析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2020-2025年HDPE燃气管材利润总额统计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2020-2025年中国HDPE燃气管材加工企业从业人员统计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2020-2025年HDPE燃气管材工业总产值统计</w:t>
      </w:r>
      <w:r>
        <w:rPr>
          <w:rFonts w:hint="eastAsia"/>
        </w:rPr>
        <w:br/>
      </w:r>
      <w:r>
        <w:rPr>
          <w:rFonts w:hint="eastAsia"/>
        </w:rPr>
        <w:t>　　图表 2020-2025年HDPE燃气管材总体销售收入统计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2020-2025年中国HDPE燃气管材产销率变化</w:t>
      </w:r>
      <w:r>
        <w:rPr>
          <w:rFonts w:hint="eastAsia"/>
        </w:rPr>
        <w:br/>
      </w:r>
      <w:r>
        <w:rPr>
          <w:rFonts w:hint="eastAsia"/>
        </w:rPr>
        <w:t>　　图表 2020-2025年中国HDPE燃气管材盈利水平分析</w:t>
      </w:r>
      <w:r>
        <w:rPr>
          <w:rFonts w:hint="eastAsia"/>
        </w:rPr>
        <w:br/>
      </w:r>
      <w:r>
        <w:rPr>
          <w:rFonts w:hint="eastAsia"/>
        </w:rPr>
        <w:t>　　图表 2020-2025年我国HDPE燃气管材统计表</w:t>
      </w:r>
      <w:r>
        <w:rPr>
          <w:rFonts w:hint="eastAsia"/>
        </w:rPr>
        <w:br/>
      </w:r>
      <w:r>
        <w:rPr>
          <w:rFonts w:hint="eastAsia"/>
        </w:rPr>
        <w:t>　　图表 2020-2025年我国HDPE燃气管材工业总产值及增长率变化图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2020-2025年我国HDPE燃气管材投资规模变化图</w:t>
      </w:r>
      <w:r>
        <w:rPr>
          <w:rFonts w:hint="eastAsia"/>
        </w:rPr>
        <w:br/>
      </w:r>
      <w:r>
        <w:rPr>
          <w:rFonts w:hint="eastAsia"/>
        </w:rPr>
        <w:t>　　图表 HDPE燃气管材的产业环境分析模型</w:t>
      </w:r>
      <w:r>
        <w:rPr>
          <w:rFonts w:hint="eastAsia"/>
        </w:rPr>
        <w:br/>
      </w:r>
      <w:r>
        <w:rPr>
          <w:rFonts w:hint="eastAsia"/>
        </w:rPr>
        <w:t>　　图表 2020-2025年HDPE燃气管材企业集中度分析</w:t>
      </w:r>
      <w:r>
        <w:rPr>
          <w:rFonts w:hint="eastAsia"/>
        </w:rPr>
        <w:br/>
      </w:r>
      <w:r>
        <w:rPr>
          <w:rFonts w:hint="eastAsia"/>
        </w:rPr>
        <w:t>　　图表 2025-2031年HDPE燃气管材五强企业市场占有率预测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2020-2025年我国HDPE燃气管材行业总资产统计表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9b997a414e24" w:history="1">
        <w:r>
          <w:rPr>
            <w:rStyle w:val="Hyperlink"/>
          </w:rPr>
          <w:t>2025-2031年中国HDPE燃气管材行业现状分析与发展前景研究报告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29b997a414e24" w:history="1">
        <w:r>
          <w:rPr>
            <w:rStyle w:val="Hyperlink"/>
          </w:rPr>
          <w:t>https://www.20087.com/0/79/HDPERanQiGuanCaiWeiLaiFaZhanQuSh.html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热点：pe燃气管的型号和规格、燃气pe管材质、hdpe管道、pe燃气管材最新标准、燃气金属管、pe燃气管道、埋地燃气钢管管件、pe燃气管国家 标准厚度各是多少、燃气管件标准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7b2d994ae4b7c" w:history="1">
      <w:r>
        <w:rPr>
          <w:rStyle w:val="Hyperlink"/>
        </w:rPr>
        <w:t>2025-2031年中国HDPE燃气管材行业现状分析与发展前景研究报告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DPERanQiGuanCaiWeiLaiFaZhanQuSh.html" TargetMode="External" Id="R5b229b997a41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DPERanQiGuanCaiWeiLaiFaZhanQuSh.html" TargetMode="External" Id="Rd147b2d994ae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2025-01-13T07:30:00Z</dcterms:created>
  <dcterms:modified xsi:type="dcterms:W3CDTF">2025-01-13T08:30:00Z</dcterms:modified>
  <dc:subject>2025-2031年中国HDPE燃气管材行业现状分析与发展前景研究报告</dc:subject>
  <dc:title>2025-2031年中国HDPE燃气管材行业现状分析与发展前景研究报告</dc:title>
  <cp:keywords>2025-2031年中国HDPE燃气管材行业现状分析与发展前景研究报告</cp:keywords>
  <dc:description>2025-2031年中国HDPE燃气管材行业现状分析与发展前景研究报告</dc:description>
</cp:coreProperties>
</file>