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8ba3bc0a84830" w:history="1">
              <w:r>
                <w:rPr>
                  <w:rStyle w:val="Hyperlink"/>
                </w:rPr>
                <w:t>2025-2031年中国粉末涂料市场深度调查分析及发展趋势研究报告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8ba3bc0a84830" w:history="1">
              <w:r>
                <w:rPr>
                  <w:rStyle w:val="Hyperlink"/>
                </w:rPr>
                <w:t>2025-2031年中国粉末涂料市场深度调查分析及发展趋势研究报告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8ba3bc0a84830" w:history="1">
                <w:r>
                  <w:rPr>
                    <w:rStyle w:val="Hyperlink"/>
                  </w:rPr>
                  <w:t>https://www.20087.com/2/39/FenMoTuLiaoWeiLaiFaZhanQuShi.html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环保、高效的表面涂装材料，近年来在工业涂装领域得到广泛应用。其无溶剂、低VOC排放的特点，符合日益严格的环保法规要求。粉末涂料不仅在金属制品的防腐蚀保护中表现出色，还广泛应用于家具、家电、汽车零部件和建筑装饰等行业。然而，涂装工艺的复杂性、颜色和质感的多样性以及成本控制，是粉末涂料行业需要克服的挑战。</w:t>
      </w:r>
      <w:r>
        <w:rPr>
          <w:rFonts w:hint="eastAsia"/>
        </w:rPr>
        <w:br/>
      </w:r>
      <w:r>
        <w:rPr>
          <w:rFonts w:hint="eastAsia"/>
        </w:rPr>
        <w:t>　　未来，粉末涂料将更加注重性能提升和应用拓展。通过纳米技术的应用，开发出更耐磨、更耐候的高性能粉末涂料。同时，增强粉末涂料的颜色稳定性和纹理表现力，满足高端装饰和设计需求。此外，随着循环经济理念的普及，粉末涂料将更加注重可回收性和环境友好性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8ba3bc0a84830" w:history="1">
        <w:r>
          <w:rPr>
            <w:rStyle w:val="Hyperlink"/>
          </w:rPr>
          <w:t>2025-2031年中国粉末涂料市场深度调查分析及发展趋势研究报告</w:t>
        </w:r>
      </w:hyperlink>
      <w:r>
        <w:rPr>
          <w:rFonts w:hint="eastAsia"/>
        </w:rPr>
        <w:t>》基于多年市场监测与行业研究，全面分析了粉末涂料行业的现状、市场需求及市场规模，详细解读了粉末涂料产业链结构、价格趋势及细分市场特点。报告科学预测了行业前景与发展方向，重点剖析了品牌竞争格局、市场集中度及主要企业的经营表现，并通过SWOT分析揭示了粉末涂料行业机遇与风险。为投资者和决策者提供专业、客观的战略建议，是把握粉末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粉末涂料概述</w:t>
      </w:r>
      <w:r>
        <w:rPr>
          <w:rFonts w:hint="eastAsia"/>
        </w:rPr>
        <w:br/>
      </w:r>
      <w:r>
        <w:rPr>
          <w:rFonts w:hint="eastAsia"/>
        </w:rPr>
        <w:t>　　第一节 粉末涂料定义</w:t>
      </w:r>
      <w:r>
        <w:rPr>
          <w:rFonts w:hint="eastAsia"/>
        </w:rPr>
        <w:br/>
      </w:r>
      <w:r>
        <w:rPr>
          <w:rFonts w:hint="eastAsia"/>
        </w:rPr>
        <w:t>　　第二节 粉末涂料行业发展历程</w:t>
      </w:r>
      <w:r>
        <w:rPr>
          <w:rFonts w:hint="eastAsia"/>
        </w:rPr>
        <w:br/>
      </w:r>
      <w:r>
        <w:rPr>
          <w:rFonts w:hint="eastAsia"/>
        </w:rPr>
        <w:t>　　第三节 粉末涂料应用领域</w:t>
      </w:r>
      <w:r>
        <w:rPr>
          <w:rFonts w:hint="eastAsia"/>
        </w:rPr>
        <w:br/>
      </w:r>
      <w:r>
        <w:rPr>
          <w:rFonts w:hint="eastAsia"/>
        </w:rPr>
        <w:t>　　第四节 粉末涂料产业链分析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粉末涂料发展环境及政策分析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中国粉末涂料生产现状分析</w:t>
      </w:r>
      <w:r>
        <w:rPr>
          <w:rFonts w:hint="eastAsia"/>
        </w:rPr>
        <w:br/>
      </w:r>
      <w:r>
        <w:rPr>
          <w:rFonts w:hint="eastAsia"/>
        </w:rPr>
        <w:t>　　第一节 粉末涂料行业总体规模</w:t>
      </w:r>
      <w:r>
        <w:rPr>
          <w:rFonts w:hint="eastAsia"/>
        </w:rPr>
        <w:br/>
      </w:r>
      <w:r>
        <w:rPr>
          <w:rFonts w:hint="eastAsia"/>
        </w:rPr>
        <w:t>　　第二节 粉末涂料产能概况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粉末涂料产量概况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粉末涂料产业的生命周期分析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粉末涂料产业供需情况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粉末涂料国内产品价格走势及影响因素分析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2020-2025年中国粉末涂料行业总体发展状况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2025年中国粉末涂料行业发展概况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2025年中国粉末涂料行业发展态势分析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2025年中国粉末涂料行业发展特点分析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2025年中国粉末涂料行业市场供需分析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粉末涂料市场竞争策略分析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一、粉末涂料市场增长潜力分析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二、粉末涂料产品竞争策略分析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粉末涂料企业竞争策略分析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一、2025-2031年我国粉末涂料市场竞争趋势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二、2025-2031年粉末涂料行业竞争格局展望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三、2025-2031年粉末涂料行业竞争策略分析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2025年粉末涂料行业投资情况分析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一、粉末涂料投资项目分析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二、可以投资的粉末涂料模式</w:t>
      </w:r>
      <w:r>
        <w:rPr>
          <w:rFonts w:hint="eastAsia"/>
        </w:rPr>
        <w:br/>
      </w:r>
      <w:r>
        <w:rPr>
          <w:rFonts w:hint="eastAsia"/>
        </w:rPr>
        <w:t>　　　　三、2025年粉末涂料投资机会</w:t>
      </w:r>
      <w:r>
        <w:rPr>
          <w:rFonts w:hint="eastAsia"/>
        </w:rPr>
        <w:br/>
      </w:r>
      <w:r>
        <w:rPr>
          <w:rFonts w:hint="eastAsia"/>
        </w:rPr>
        <w:t>　　　　四、2025年粉末涂料投资新方向</w:t>
      </w:r>
      <w:r>
        <w:rPr>
          <w:rFonts w:hint="eastAsia"/>
        </w:rPr>
        <w:br/>
      </w:r>
      <w:r>
        <w:rPr>
          <w:rFonts w:hint="eastAsia"/>
        </w:rPr>
        <w:t>　　第三节 粉末涂料行业发展前景分析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一、金融危机下粉末涂料市场的发展前景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二、2025年粉末涂料市场面临的发展商机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粉末涂料行业集中度分析</w:t>
      </w:r>
      <w:r>
        <w:rPr>
          <w:rFonts w:hint="eastAsia"/>
        </w:rPr>
        <w:br/>
      </w:r>
      <w:r>
        <w:rPr>
          <w:rFonts w:hint="eastAsia"/>
        </w:rPr>
        <w:t>　　　　一、粉末涂料市场集中度分析</w:t>
      </w:r>
      <w:r>
        <w:rPr>
          <w:rFonts w:hint="eastAsia"/>
        </w:rPr>
        <w:br/>
      </w:r>
      <w:r>
        <w:rPr>
          <w:rFonts w:hint="eastAsia"/>
        </w:rPr>
        <w:t>　　　　二、粉末涂料企业集中度分析</w:t>
      </w:r>
      <w:r>
        <w:rPr>
          <w:rFonts w:hint="eastAsia"/>
        </w:rPr>
        <w:br/>
      </w:r>
      <w:r>
        <w:rPr>
          <w:rFonts w:hint="eastAsia"/>
        </w:rPr>
        <w:t>　　　　三、粉末涂料区域集中度分析</w:t>
      </w:r>
      <w:r>
        <w:rPr>
          <w:rFonts w:hint="eastAsia"/>
        </w:rPr>
        <w:br/>
      </w:r>
      <w:r>
        <w:rPr>
          <w:rFonts w:hint="eastAsia"/>
        </w:rPr>
        <w:t>　　第二节 粉末涂料行业主要企业竞争力分析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一、2025年粉末涂料行业竞争分析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二、2025年中外粉末涂料产品竞争分析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三、2025年我国粉末涂料市场竞争分析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四、2025-2031年国内主要粉末涂料企业动向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粉末涂料产业用户度分析</w:t>
      </w:r>
      <w:r>
        <w:rPr>
          <w:rFonts w:hint="eastAsia"/>
        </w:rPr>
        <w:br/>
      </w:r>
      <w:r>
        <w:rPr>
          <w:rFonts w:hint="eastAsia"/>
        </w:rPr>
        <w:t>　　第一节 粉末涂料产业用户认知程度</w:t>
      </w:r>
      <w:r>
        <w:rPr>
          <w:rFonts w:hint="eastAsia"/>
        </w:rPr>
        <w:br/>
      </w:r>
      <w:r>
        <w:rPr>
          <w:rFonts w:hint="eastAsia"/>
        </w:rPr>
        <w:t>　　第二节 粉末涂料产业用户关注因素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2025-2031年粉末涂料行业发展趋势及投资风险分析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当前粉末涂料存在的问题</w:t>
      </w:r>
      <w:r>
        <w:rPr>
          <w:rFonts w:hint="eastAsia"/>
        </w:rPr>
        <w:br/>
      </w:r>
      <w:r>
        <w:rPr>
          <w:rFonts w:hint="eastAsia"/>
        </w:rPr>
        <w:t>　　第二节 粉末涂料未来发展预测分析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一、中国粉末涂料发展方向分析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二、2025-2031年中国粉末涂料行业发展规模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三、2025-2031年中国粉末涂料行业发展趋势预测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粉末涂料国内重点生产厂家分析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江苏华光粉末有限公司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廊坊立邦立东涂料有限公司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宁波南海生物化工有限公司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浙江玉石塑粉有限公司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江都市莱克化工有限公司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中⋅智⋅林 佛山市顺德区百丽池涂料有限公司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粉末涂料地区销售分析</w:t>
      </w:r>
      <w:r>
        <w:rPr>
          <w:rFonts w:hint="eastAsia"/>
        </w:rPr>
        <w:br/>
      </w:r>
      <w:r>
        <w:rPr>
          <w:rFonts w:hint="eastAsia"/>
        </w:rPr>
        <w:t>　　　　一、粉末涂料各地区对比销售分析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二、粉末涂料"重点地区一"销售分析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三、粉末涂料"重点地区二"销售分析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四、粉末涂料"重点地区三"销售分析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五、粉末涂料"重点地区四"销售分析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粉末涂料产品竞争力优势分析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2020-2025年我国粉末涂料行业企业数量增长趋势图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2020-2025年我国粉末涂料行业亏损企业数量增长趋势图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2020-2025年我国粉末涂料行业从业人数增长趋势图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2020-2025年我国粉末涂料行业资产规模增长趋势图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2020-2025年我国粉末涂料行业产成品增长趋势图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2020-2025年我国粉末涂料行业工业销售产值增长趋势图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2020-2025年我国粉末涂料行业销售成本增长趋势图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2020-2025年我国粉末涂料行业费用使用统计图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2020-2025年我国粉末涂料行业主要盈利指标统计图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2020-2025年我国粉末涂料行业主要盈利指标增长趋势图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2020-2025年粉末涂料行业市场供给分析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2020-2025年粉末涂料行业市场需求分析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2020-2025年粉末涂料行业市场规模分析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8ba3bc0a84830" w:history="1">
        <w:r>
          <w:rPr>
            <w:rStyle w:val="Hyperlink"/>
          </w:rPr>
          <w:t>2025-2031年中国粉末涂料市场深度调查分析及发展趋势研究报告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8ba3bc0a84830" w:history="1">
        <w:r>
          <w:rPr>
            <w:rStyle w:val="Hyperlink"/>
          </w:rPr>
          <w:t>https://www.20087.com/2/39/FenMoTuLiaoWeiLaiFaZhanQuShi.html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1fe80430747d6" w:history="1">
      <w:r>
        <w:rPr>
          <w:rStyle w:val="Hyperlink"/>
        </w:rPr>
        <w:t>2025-2031年中国粉末涂料市场深度调查分析及发展趋势研究报告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enMoTuLiaoWeiLaiFaZhanQuShi.html" TargetMode="External" Id="Rf278ba3bc0a8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enMoTuLiaoWeiLaiFaZhanQuShi.html" TargetMode="External" Id="Rff71fe804307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2025-05-22T08:11:00Z</dcterms:created>
  <dcterms:modified xsi:type="dcterms:W3CDTF">2025-05-22T09:11:00Z</dcterms:modified>
  <dc:subject>2025-2031年中国粉末涂料市场深度调查分析及发展趋势研究报告</dc:subject>
  <dc:title>2025-2031年中国粉末涂料市场深度调查分析及发展趋势研究报告</dc:title>
  <cp:keywords>2025-2031年中国粉末涂料市场深度调查分析及发展趋势研究报告</cp:keywords>
  <dc:description>2025-2031年中国粉末涂料市场深度调查分析及发展趋势研究报告</dc:description>
</cp:coreProperties>
</file>