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f8749847d4ec9" w:history="1">
              <w:r>
                <w:rPr>
                  <w:rStyle w:val="Hyperlink"/>
                </w:rPr>
                <w:t>中国磷酸盐加药装置市场现状调研与发展前景趋势分析报告（2026-2032年）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f8749847d4ec9" w:history="1">
              <w:r>
                <w:rPr>
                  <w:rStyle w:val="Hyperlink"/>
                </w:rPr>
                <w:t>中国磷酸盐加药装置市场现状调研与发展前景趋势分析报告（2026-2032年）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f8749847d4ec9" w:history="1">
                <w:r>
                  <w:rPr>
                    <w:rStyle w:val="Hyperlink"/>
                  </w:rPr>
                  <w:t>https://www.20087.com/5/09/LinSuanYanJiaYaoZhuangZhiXianZhuangYuQianJingFenXi.html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加药装置是一种用于向锅炉水、冷却水或工业循环水系统中定量投加磷酸盐溶液（如磷酸三钠、六偏磷酸钠）的水处理设备，旨在防止结垢、调节pH并形成保护性钝化膜。磷酸盐加药装置普遍由溶药箱、计量泵、液位计、控制柜及管路阀门组成，支持手动、自动或PLC程控模式，部分高端型号集成水质在线监测（如电导率、pH）实现闭环调节。该装置在火力发电、化工及暖通空调领域应用成熟，对保障热交换效率与设备寿命至关重要。然而，传统加药依赖固定比例，难以动态响应水质波动；计量泵隔膜老化或结晶堵塞常导致投加不准；磷酸盐过量还可能引发富营养化环保风险。</w:t>
      </w:r>
      <w:r>
        <w:rPr>
          <w:rFonts w:hint="eastAsia"/>
        </w:rPr>
        <w:br/>
      </w:r>
      <w:r>
        <w:rPr>
          <w:rFonts w:hint="eastAsia"/>
        </w:rPr>
        <w:t>　　未来，磷酸盐加药装置将深度融合智能算法、绿色药剂与数字运维。市场调研网指出，AI模型将基于实时水质数据、负荷变化及历史趋势动态优化加药策略，避免欠加或过加；替代性环保阻垢剂（如聚天冬氨酸、有机膦羧酸）将逐步减少磷酸盐用量。在硬件端，磁力驱动计量泵与自清洗喷嘴将提升可靠性；物联网模块可远程监控药剂余量与设备状态。数字孪生平台将模拟水系统结垢动力学，预判维护需求。此外，与反渗透、电渗析等深度除盐系统联动，构建“精准加药—高效排污—资源回用”闭环。磷酸盐加药装置正从“辅助水处理单元”升级为“智慧水务关键执行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f8749847d4ec9" w:history="1">
        <w:r>
          <w:rPr>
            <w:rStyle w:val="Hyperlink"/>
          </w:rPr>
          <w:t>中国磷酸盐加药装置市场现状调研与发展前景趋势分析报告（2026-2032年）</w:t>
        </w:r>
      </w:hyperlink>
      <w:r>
        <w:rPr>
          <w:rFonts w:hint="eastAsia"/>
        </w:rPr>
        <w:t>》，2025年磷酸盐加药装置行业市场规模达 亿元，预计2032年市场规模将达 亿元，期间年均复合增长率（CAGR）达 %。报告基于统计局、相关行业协会及科研机构的详实数据，系统分析磷酸盐加药装置市场供需状况、技术发展路径及竞争格局。报告客观评估当前磷酸盐加药装置市场规模，预测行业增长潜力，并对磷酸盐加药装置重点企业的市场竞争力进行分析。通过分析市场机遇与风险因素，为投资者提供项目评估参考和风险应对建议，助力把握磷酸盐加药装置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磷酸盐加药装置行业概述</w:t>
      </w:r>
      <w:r>
        <w:rPr>
          <w:rFonts w:hint="eastAsia"/>
        </w:rPr>
        <w:br/>
      </w:r>
      <w:r>
        <w:rPr>
          <w:rFonts w:hint="eastAsia"/>
        </w:rPr>
        <w:t>　　第一节 磷酸盐加药装置定义与分类</w:t>
      </w:r>
      <w:r>
        <w:rPr>
          <w:rFonts w:hint="eastAsia"/>
        </w:rPr>
        <w:br/>
      </w:r>
      <w:r>
        <w:rPr>
          <w:rFonts w:hint="eastAsia"/>
        </w:rPr>
        <w:t>　　第二节 磷酸盐加药装置应用领域</w:t>
      </w:r>
      <w:r>
        <w:rPr>
          <w:rFonts w:hint="eastAsia"/>
        </w:rPr>
        <w:br/>
      </w:r>
      <w:r>
        <w:rPr>
          <w:rFonts w:hint="eastAsia"/>
        </w:rPr>
        <w:t>　　第三节 磷酸盐加药装置行业经济指标分析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一、磷酸盐加药装置行业赢利性评估</w:t>
      </w:r>
      <w:r>
        <w:rPr>
          <w:rFonts w:hint="eastAsia"/>
        </w:rPr>
        <w:br/>
      </w:r>
      <w:r>
        <w:rPr>
          <w:rFonts w:hint="eastAsia"/>
        </w:rPr>
        <w:t>　　　　二、磷酸盐加药装置行业成长速度分析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三、磷酸盐加药装置附加值提升空间探讨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四、磷酸盐加药装置行业进入壁垒分析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五、磷酸盐加药装置行业风险性评估</w:t>
      </w:r>
      <w:r>
        <w:rPr>
          <w:rFonts w:hint="eastAsia"/>
        </w:rPr>
        <w:br/>
      </w:r>
      <w:r>
        <w:rPr>
          <w:rFonts w:hint="eastAsia"/>
        </w:rPr>
        <w:t>　　　　六、磷酸盐加药装置行业周期性分析</w:t>
      </w:r>
      <w:r>
        <w:rPr>
          <w:rFonts w:hint="eastAsia"/>
        </w:rPr>
        <w:br/>
      </w:r>
      <w:r>
        <w:rPr>
          <w:rFonts w:hint="eastAsia"/>
        </w:rPr>
        <w:t>　　　　七、磷酸盐加药装置行业竞争程度指标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八、磷酸盐加药装置行业成熟度综合分析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磷酸盐加药装置产业链及经营模式分析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三、磷酸盐加药装置销售模式与渠道策略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全球磷酸盐加药装置市场发展分析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2025-2026年全球磷酸盐加药装置行业发展分析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一、全球磷酸盐加药装置行业市场规模与趋势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二、全球磷酸盐加药装置行业发展特点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三、全球磷酸盐加药装置行业竞争格局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主要国家与地区磷酸盐加药装置市场分析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2026-2032年全球磷酸盐加药装置行业发展趋势与前景预测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一、磷酸盐加药装置行业发展趋势</w:t>
      </w:r>
      <w:r>
        <w:rPr>
          <w:rFonts w:hint="eastAsia"/>
        </w:rPr>
        <w:br/>
      </w:r>
      <w:r>
        <w:rPr>
          <w:rFonts w:hint="eastAsia"/>
        </w:rPr>
        <w:t>　　　　二、磷酸盐加药装置行业发展潜力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中国磷酸盐加药装置行业市场分析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2025-2026年磷酸盐加药装置产能与投资动态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一、国内磷酸盐加药装置产能现状与利用效率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二、磷酸盐加药装置产能扩张与投资动态分析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2026-2032年磷酸盐加药装置行业产量统计与趋势预测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一、2020-2025年磷酸盐加药装置行业产量与增长趋势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1、2020-2025年磷酸盐加药装置产量及增长趋势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2、2020-2025年磷酸盐加药装置细分产品产量及份额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二、磷酸盐加药装置产量影响因素分析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三、2026-2032年磷酸盐加药装置产量预测</w:t>
      </w:r>
      <w:r>
        <w:rPr>
          <w:rFonts w:hint="eastAsia"/>
        </w:rPr>
        <w:br/>
      </w:r>
      <w:r>
        <w:rPr>
          <w:rFonts w:hint="eastAsia"/>
        </w:rPr>
        <w:t>　　第三节 2026-2032年磷酸盐加药装置市场需求与销售分析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一、2025-2026年磷酸盐加药装置行业需求现状</w:t>
      </w:r>
      <w:r>
        <w:rPr>
          <w:rFonts w:hint="eastAsia"/>
        </w:rPr>
        <w:br/>
      </w:r>
      <w:r>
        <w:rPr>
          <w:rFonts w:hint="eastAsia"/>
        </w:rPr>
        <w:t>　　　　二、磷酸盐加药装置客户群体与需求特点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三、2020-2025年磷酸盐加药装置行业销售规模分析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四、2026-2032年磷酸盐加药装置市场增长潜力与规模预测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2025-2026年磷酸盐加药装置行业技术发展现状及趋势分析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磷酸盐加药装置行业技术发展现状分析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国内外磷酸盐加药装置行业技术差距分析及差距形成的主要原因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磷酸盐加药装置行业技术发展方向、趋势预测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提升磷酸盐加药装置行业技术能力策略建议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中国磷酸盐加药装置细分市场分析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一、2025-2026年磷酸盐加药装置主要细分产品市场现状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磷酸盐加药装置价格机制与竞争策略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一、2020-2025年磷酸盐加药装置市场价格走势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磷酸盐加药装置定价策略与方法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2026-2032年磷酸盐加药装置价格竞争态势与趋势预测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中国磷酸盐加药装置行业重点区域市场研究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2025-2026年重点区域磷酸盐加药装置市场发展概况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二、2020-2025年磷酸盐加药装置市场需求规模情况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三、2026-2032年磷酸盐加药装置行业发展潜力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二、2020-2025年磷酸盐加药装置市场需求规模情况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三、2026-2032年磷酸盐加药装置行业发展潜力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二、2020-2025年磷酸盐加药装置市场需求规模情况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三、2026-2032年磷酸盐加药装置行业发展潜力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二、2020-2025年磷酸盐加药装置市场需求规模情况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三、2026-2032年磷酸盐加药装置行业发展潜力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二、2020-2025年磷酸盐加药装置市场需求规模情况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三、2026-2032年磷酸盐加药装置行业发展潜力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2020-2025年中国磷酸盐加药装置行业进出口情况分析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磷酸盐加药装置行业进口规模与来源分析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一、2020-2025年磷酸盐加药装置进口规模分析</w:t>
      </w:r>
      <w:r>
        <w:rPr>
          <w:rFonts w:hint="eastAsia"/>
        </w:rPr>
        <w:br/>
      </w:r>
      <w:r>
        <w:rPr>
          <w:rFonts w:hint="eastAsia"/>
        </w:rPr>
        <w:t>　　　　二、磷酸盐加药装置主要进口来源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磷酸盐加药装置行业出口规模与目的地分析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一、2020-2025年磷酸盐加药装置出口规模分析</w:t>
      </w:r>
      <w:r>
        <w:rPr>
          <w:rFonts w:hint="eastAsia"/>
        </w:rPr>
        <w:br/>
      </w:r>
      <w:r>
        <w:rPr>
          <w:rFonts w:hint="eastAsia"/>
        </w:rPr>
        <w:t>　　　　二、磷酸盐加药装置主要出口目的地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2020-2025年中国磷酸盐加药装置总体规模与财务指标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中国磷酸盐加药装置行业总体规模分析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一、磷酸盐加药装置企业数量与结构</w:t>
      </w:r>
      <w:r>
        <w:rPr>
          <w:rFonts w:hint="eastAsia"/>
        </w:rPr>
        <w:br/>
      </w:r>
      <w:r>
        <w:rPr>
          <w:rFonts w:hint="eastAsia"/>
        </w:rPr>
        <w:t>　　　　二、磷酸盐加药装置从业人员规模</w:t>
      </w:r>
      <w:r>
        <w:rPr>
          <w:rFonts w:hint="eastAsia"/>
        </w:rPr>
        <w:br/>
      </w:r>
      <w:r>
        <w:rPr>
          <w:rFonts w:hint="eastAsia"/>
        </w:rPr>
        <w:t>　　　　三、磷酸盐加药装置行业资产状况</w:t>
      </w:r>
      <w:r>
        <w:rPr>
          <w:rFonts w:hint="eastAsia"/>
        </w:rPr>
        <w:br/>
      </w:r>
      <w:r>
        <w:rPr>
          <w:rFonts w:hint="eastAsia"/>
        </w:rPr>
        <w:t>　　第二节 中国磷酸盐加药装置行业财务指标总体分析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磷酸盐加药装置行业重点企业经营状况分析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磷酸盐加药装置重点企业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磷酸盐加药装置领先企业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磷酸盐加药装置标杆企业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磷酸盐加药装置代表企业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磷酸盐加药装置龙头企业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磷酸盐加药装置重点企业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中国磷酸盐加药装置行业竞争格局分析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磷酸盐加药装置行业竞争格局总览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2025-2026年磷酸盐加药装置行业竞争力分析</w:t>
      </w:r>
      <w:r>
        <w:rPr>
          <w:rFonts w:hint="eastAsia"/>
        </w:rPr>
        <w:br/>
      </w:r>
      <w:r>
        <w:rPr>
          <w:rFonts w:hint="eastAsia"/>
        </w:rPr>
        <w:t>　　　　一、磷酸盐加药装置供应商议价能力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四、磷酸盐加药装置替代品威胁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2020-2025年磷酸盐加药装置行业企业并购活动分析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2025-2026年磷酸盐加药装置行业会展与招投标活动分析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一、磷酸盐加药装置行业会展活动及其市场影响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2026年中国磷酸盐加药装置企业发展策略分析</w:t>
      </w:r>
      <w:r>
        <w:rPr>
          <w:rFonts w:hint="eastAsia"/>
        </w:rPr>
        <w:br/>
      </w:r>
      <w:r>
        <w:rPr>
          <w:rFonts w:hint="eastAsia"/>
        </w:rPr>
        <w:t>　　第一节 磷酸盐加药装置市场策略分析</w:t>
      </w:r>
      <w:r>
        <w:rPr>
          <w:rFonts w:hint="eastAsia"/>
        </w:rPr>
        <w:br/>
      </w:r>
      <w:r>
        <w:rPr>
          <w:rFonts w:hint="eastAsia"/>
        </w:rPr>
        <w:t>　　　　一、磷酸盐加药装置市场定位与拓展策略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二、磷酸盐加药装置市场细分与目标客户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磷酸盐加药装置销售策略分析</w:t>
      </w:r>
      <w:r>
        <w:rPr>
          <w:rFonts w:hint="eastAsia"/>
        </w:rPr>
        <w:br/>
      </w:r>
      <w:r>
        <w:rPr>
          <w:rFonts w:hint="eastAsia"/>
        </w:rPr>
        <w:t>　　　　一、磷酸盐加药装置销售渠道与网络建设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提高磷酸盐加药装置企业竞争力建议</w:t>
      </w:r>
      <w:r>
        <w:rPr>
          <w:rFonts w:hint="eastAsia"/>
        </w:rPr>
        <w:br/>
      </w:r>
      <w:r>
        <w:rPr>
          <w:rFonts w:hint="eastAsia"/>
        </w:rPr>
        <w:t>　　　　一、磷酸盐加药装置技术创新与管理优化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磷酸盐加药装置品牌战略思考</w:t>
      </w:r>
      <w:r>
        <w:rPr>
          <w:rFonts w:hint="eastAsia"/>
        </w:rPr>
        <w:br/>
      </w:r>
      <w:r>
        <w:rPr>
          <w:rFonts w:hint="eastAsia"/>
        </w:rPr>
        <w:t>　　　　一、磷酸盐加药装置品牌建设与维护</w:t>
      </w:r>
      <w:r>
        <w:rPr>
          <w:rFonts w:hint="eastAsia"/>
        </w:rPr>
        <w:br/>
      </w:r>
      <w:r>
        <w:rPr>
          <w:rFonts w:hint="eastAsia"/>
        </w:rPr>
        <w:t>　　　　二、磷酸盐加药装置品牌影响力与市场竞争力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中国磷酸盐加药装置行业风险与对策</w:t>
      </w:r>
      <w:r>
        <w:rPr>
          <w:rFonts w:hint="eastAsia"/>
        </w:rPr>
        <w:br/>
      </w:r>
      <w:r>
        <w:rPr>
          <w:rFonts w:hint="eastAsia"/>
        </w:rPr>
        <w:t>　　第一节 磷酸盐加药装置行业SWOT分析</w:t>
      </w:r>
      <w:r>
        <w:rPr>
          <w:rFonts w:hint="eastAsia"/>
        </w:rPr>
        <w:br/>
      </w:r>
      <w:r>
        <w:rPr>
          <w:rFonts w:hint="eastAsia"/>
        </w:rPr>
        <w:t>　　　　一、磷酸盐加药装置行业优势分析</w:t>
      </w:r>
      <w:r>
        <w:rPr>
          <w:rFonts w:hint="eastAsia"/>
        </w:rPr>
        <w:br/>
      </w:r>
      <w:r>
        <w:rPr>
          <w:rFonts w:hint="eastAsia"/>
        </w:rPr>
        <w:t>　　　　二、磷酸盐加药装置行业劣势分析</w:t>
      </w:r>
      <w:r>
        <w:rPr>
          <w:rFonts w:hint="eastAsia"/>
        </w:rPr>
        <w:br/>
      </w:r>
      <w:r>
        <w:rPr>
          <w:rFonts w:hint="eastAsia"/>
        </w:rPr>
        <w:t>　　　　三、磷酸盐加药装置市场机会探索</w:t>
      </w:r>
      <w:r>
        <w:rPr>
          <w:rFonts w:hint="eastAsia"/>
        </w:rPr>
        <w:br/>
      </w:r>
      <w:r>
        <w:rPr>
          <w:rFonts w:hint="eastAsia"/>
        </w:rPr>
        <w:t>　　　　四、磷酸盐加药装置市场威胁评估</w:t>
      </w:r>
      <w:r>
        <w:rPr>
          <w:rFonts w:hint="eastAsia"/>
        </w:rPr>
        <w:br/>
      </w:r>
      <w:r>
        <w:rPr>
          <w:rFonts w:hint="eastAsia"/>
        </w:rPr>
        <w:t>　　第二节 磷酸盐加药装置行业风险及对策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2026-2032年中国磷酸盐加药装置行业前景与发展趋势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磷酸盐加药装置行业发展环境分析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2026-2032年磷酸盐加药装置行业发展趋势与方向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一、磷酸盐加药装置行业发展方向预测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二、磷酸盐加药装置发展趋势分析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2026-2032年磷酸盐加药装置行业发展潜力与机遇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一、磷酸盐加药装置市场发展潜力评估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二、磷酸盐加药装置新兴市场与机遇探索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磷酸盐加药装置行业研究结论与建议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中:智:林:－磷酸盐加药装置行业发展建议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2020-2025年中国磷酸盐加药装置市场规模及增长情况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2020-2025年中国磷酸盐加药装置行业产量及增长趋势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2026-2032年中国磷酸盐加药装置行业产量预测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2020-2025年中国磷酸盐加药装置行业市场需求及增长情况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2026-2032年中国磷酸盐加药装置行业市场需求预测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2020-2025年中国磷酸盐加药装置行业利润及增长情况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**地区磷酸盐加药装置市场规模及增长情况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**地区磷酸盐加药装置行业市场需求情况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**地区磷酸盐加药装置市场规模及增长情况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**地区磷酸盐加药装置行业市场需求情况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2020-2025年中国磷酸盐加药装置行业出口情况分析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2020-2025年中国磷酸盐加药装置行业产品市场价格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2026-2032年中国磷酸盐加药装置行业产品市场价格走势预测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磷酸盐加药装置重点企业经营情况分析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磷酸盐加药装置重点企业经营情况分析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2026-2032年中国磷酸盐加药装置市场规模预测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2026-2032年中国磷酸盐加药装置行业利润预测</w:t>
      </w:r>
      <w:r>
        <w:rPr>
          <w:rFonts w:hint="eastAsia"/>
        </w:rPr>
        <w:br/>
      </w:r>
      <w:r>
        <w:rPr>
          <w:rFonts w:hint="eastAsia"/>
        </w:rPr>
        <w:t>　　图表 2026年磷酸盐加药装置行业壁垒</w:t>
      </w:r>
      <w:r>
        <w:rPr>
          <w:rFonts w:hint="eastAsia"/>
        </w:rPr>
        <w:br/>
      </w:r>
      <w:r>
        <w:rPr>
          <w:rFonts w:hint="eastAsia"/>
        </w:rPr>
        <w:t>　　图表 2026年磷酸盐加药装置市场前景分析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2026-2032年中国磷酸盐加药装置市场需求预测</w:t>
      </w:r>
      <w:r>
        <w:rPr>
          <w:rFonts w:hint="eastAsia"/>
        </w:rPr>
        <w:br/>
      </w:r>
      <w:r>
        <w:rPr>
          <w:rFonts w:hint="eastAsia"/>
        </w:rPr>
        <w:t>　　图表 2026年磷酸盐加药装置发展趋势预测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f8749847d4ec9" w:history="1">
        <w:r>
          <w:rPr>
            <w:rStyle w:val="Hyperlink"/>
          </w:rPr>
          <w:t>中国磷酸盐加药装置市场现状调研与发展前景趋势分析报告（2026-2032年）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f8749847d4ec9" w:history="1">
        <w:r>
          <w:rPr>
            <w:rStyle w:val="Hyperlink"/>
          </w:rPr>
          <w:t>https://www.20087.com/5/09/LinSuanYanJiaYaoZhuangZhiXianZhuangYuQianJingFenXi.html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生产厂家排名前十、磷酸盐加药装置价格、磷酸三钠98%生产厂家、磷酸盐加药装置结构图、次氯酸钠发生器生产厂家、磷酸盐加药装置技术规格书、甲酸钙生产厂家、磷酸盐加药装置照片、正硅酸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72dc7d9784898" w:history="1">
      <w:r>
        <w:rPr>
          <w:rStyle w:val="Hyperlink"/>
        </w:rPr>
        <w:t>中国磷酸盐加药装置市场现状调研与发展前景趋势分析报告（2026-2032年）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nSuanYanJiaYaoZhuangZhiXianZhuangYuQianJingFenXi.html" TargetMode="External" Id="R9fef8749847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nSuanYanJiaYaoZhuangZhiXianZhuangYuQianJingFenXi.html" TargetMode="External" Id="Rbac72dc7d978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2026-02-26T07:56:08Z</dcterms:created>
  <dcterms:modified xsi:type="dcterms:W3CDTF">2026-02-26T08:56:08Z</dcterms:modified>
  <dc:subject>中国磷酸盐加药装置市场现状调研与发展前景趋势分析报告（2026-2032年）</dc:subject>
  <dc:title>中国磷酸盐加药装置市场现状调研与发展前景趋势分析报告（2026-2032年）</dc:title>
  <cp:keywords>中国磷酸盐加药装置市场现状调研与发展前景趋势分析报告（2026-2032年）</cp:keywords>
  <dc:description>中国磷酸盐加药装置市场现状调研与发展前景趋势分析报告（2026-2032年）</dc:description>
</cp:coreProperties>
</file>