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a88f50bc54b82" w:history="1">
              <w:r>
                <w:rPr>
                  <w:rStyle w:val="Hyperlink"/>
                </w:rPr>
                <w:t>2025-2031年中国石塑地板行业发展现状分析与前景趋势报告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a88f50bc54b82" w:history="1">
              <w:r>
                <w:rPr>
                  <w:rStyle w:val="Hyperlink"/>
                </w:rPr>
                <w:t>2025-2031年中国石塑地板行业发展现状分析与前景趋势报告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a88f50bc54b82" w:history="1">
                <w:r>
                  <w:rPr>
                    <w:rStyle w:val="Hyperlink"/>
                  </w:rPr>
                  <w:t>https://www.20087.com/6/19/ShiSuDiBanFaZhanQuShiFenXi.html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塑地板，结合了石材的美观与塑料的弹性，近年来在住宅装修、商业空间等领域受到青睐。石塑地板以其防水、耐磨、易于安装维护的特点，成为传统木地板、瓷砖的有力替代品。目前，通过材料配方的优化、表面纹理技术的进步，石塑地板的质感和美观度不断提升，满足了消费者对高品质生活空间的追求。</w:t>
      </w:r>
      <w:r>
        <w:rPr>
          <w:rFonts w:hint="eastAsia"/>
        </w:rPr>
        <w:br/>
      </w:r>
      <w:r>
        <w:rPr>
          <w:rFonts w:hint="eastAsia"/>
        </w:rPr>
        <w:t>　　未来，石塑地板的发展将更加侧重于环保材料的使用、个性化设计和智能化生产。环保材料使用，意味着采用可回收材料、无毒无害的添加剂，减少对环境的影响；个性化设计，是指提供多样化的色彩、图案选择，以及定制化服务，满足不同消费者的审美需求；智能化生产，则是通过自动化生产线、智能制造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a88f50bc54b82" w:history="1">
        <w:r>
          <w:rPr>
            <w:rStyle w:val="Hyperlink"/>
          </w:rPr>
          <w:t>2025-2031年中国石塑地板行业发展现状分析与前景趋势报告</w:t>
        </w:r>
      </w:hyperlink>
      <w:r>
        <w:rPr>
          <w:rFonts w:hint="eastAsia"/>
        </w:rPr>
        <w:t>》依托权威数据资源与长期市场监测，系统分析了石塑地板行业的市场规模、市场需求及产业链结构，深入探讨了石塑地板价格变动与细分市场特征。报告科学预测了石塑地板市场前景及未来发展趋势，重点剖析了行业集中度、竞争格局及重点企业的市场地位，并通过SWOT分析揭示了石塑地板行业机遇与潜在风险。报告为投资者及业内企业提供了全面的市场洞察与决策参考，助力把握石塑地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石塑地板行业界定</w:t>
      </w:r>
      <w:r>
        <w:rPr>
          <w:rFonts w:hint="eastAsia"/>
        </w:rPr>
        <w:br/>
      </w:r>
      <w:r>
        <w:rPr>
          <w:rFonts w:hint="eastAsia"/>
        </w:rPr>
        <w:t>　　第一节 石塑地板行业定义</w:t>
      </w:r>
      <w:r>
        <w:rPr>
          <w:rFonts w:hint="eastAsia"/>
        </w:rPr>
        <w:br/>
      </w:r>
      <w:r>
        <w:rPr>
          <w:rFonts w:hint="eastAsia"/>
        </w:rPr>
        <w:t>　　第二节 石塑地板行业特点分析</w:t>
      </w:r>
      <w:r>
        <w:rPr>
          <w:rFonts w:hint="eastAsia"/>
        </w:rPr>
        <w:br/>
      </w:r>
      <w:r>
        <w:rPr>
          <w:rFonts w:hint="eastAsia"/>
        </w:rPr>
        <w:t>　　第三节 石塑地板行业发展历程</w:t>
      </w:r>
      <w:r>
        <w:rPr>
          <w:rFonts w:hint="eastAsia"/>
        </w:rPr>
        <w:br/>
      </w:r>
      <w:r>
        <w:rPr>
          <w:rFonts w:hint="eastAsia"/>
        </w:rPr>
        <w:t>　　第四节 石塑地板产业链分析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2024-2025年全球石塑地板行业发展态势分析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全球石塑地板行业总体情况</w:t>
      </w:r>
      <w:r>
        <w:rPr>
          <w:rFonts w:hint="eastAsia"/>
        </w:rPr>
        <w:br/>
      </w:r>
      <w:r>
        <w:rPr>
          <w:rFonts w:hint="eastAsia"/>
        </w:rPr>
        <w:t>　　第二节 石塑地板行业重点国家、地区市场分析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全球石塑地板行业发展前景预测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2024-2025年中国石塑地板行业发展环境分析</w:t>
      </w:r>
      <w:r>
        <w:rPr>
          <w:rFonts w:hint="eastAsia"/>
        </w:rPr>
        <w:br/>
      </w:r>
      <w:r>
        <w:rPr>
          <w:rFonts w:hint="eastAsia"/>
        </w:rPr>
        <w:t>　　第一节 石塑地板行业经济环境分析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石塑地板行业政策环境分析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一、石塑地板行业相关政策</w:t>
      </w:r>
      <w:r>
        <w:rPr>
          <w:rFonts w:hint="eastAsia"/>
        </w:rPr>
        <w:br/>
      </w:r>
      <w:r>
        <w:rPr>
          <w:rFonts w:hint="eastAsia"/>
        </w:rPr>
        <w:t>　　　　二、石塑地板行业相关标准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2024-2025年石塑地板行业技术发展现状及趋势分析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石塑地板行业技术发展现状分析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国内外石塑地板行业技术差异与原因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石塑地板行业技术发展方向、趋势预测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提升石塑地板行业技术能力策略建议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中国石塑地板行业市场供需状况分析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中国石塑地板行业市场规模情况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中国石塑地板行业市场需求状况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一、2019-2024年石塑地板行业市场需求情况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二、石塑地板行业市场需求特点分析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三、2025-2031年石塑地板行业市场需求预测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中国石塑地板行业产量情况分析与预测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一、2019-2024年石塑地板行业产量统计分析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二、2024年石塑地板行业产量特点分析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三、2025-2031年石塑地板行业产量预测分析</w:t>
      </w:r>
      <w:r>
        <w:rPr>
          <w:rFonts w:hint="eastAsia"/>
        </w:rPr>
        <w:br/>
      </w:r>
      <w:r>
        <w:rPr>
          <w:rFonts w:hint="eastAsia"/>
        </w:rPr>
        <w:t>　　第四节 石塑地板行业市场供需平衡状况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中国石塑地板行业进出口情况分析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石塑地板行业出口情况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一、2019-2024年石塑地板行业出口情况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三、2025-2031年石塑地板行业出口情况预测</w:t>
      </w:r>
      <w:r>
        <w:rPr>
          <w:rFonts w:hint="eastAsia"/>
        </w:rPr>
        <w:br/>
      </w:r>
      <w:r>
        <w:rPr>
          <w:rFonts w:hint="eastAsia"/>
        </w:rPr>
        <w:t>　　第二节 石塑地板行业进口情况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一、2019-2024年石塑地板行业进口情况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三、2025-2031年石塑地板行业进口情况预测</w:t>
      </w:r>
      <w:r>
        <w:rPr>
          <w:rFonts w:hint="eastAsia"/>
        </w:rPr>
        <w:br/>
      </w:r>
      <w:r>
        <w:rPr>
          <w:rFonts w:hint="eastAsia"/>
        </w:rPr>
        <w:t>　　第三节 石塑地板行业进出口面临的挑战及对策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2024-2025年中国石塑地板行业产品价格监测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一、石塑地板市场价格特征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二、当前石塑地板市场价格评述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三、影响石塑地板市场价格因素分析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四、未来石塑地板市场价格走势预测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中国石塑地板行业重点区域市场分析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石塑地板行业区域市场分布情况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2024-2025年石塑地板行业细分市场调研分析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石塑地板细分产品（一）市场调研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石塑地板细分产品（二）市场调研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2024-2025年石塑地板行业上、下游市场分析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石塑地板行业上游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石塑地板行业下游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石塑地板行业重点企业发展调研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石塑地板重点企业（一）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石塑地板重点企业（二）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石塑地板重点企业（三）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石塑地板重点企业（四）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石塑地板重点企业（五）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石塑地板重点企业（六）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石塑地板行业风险及对策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2025-2031年石塑地板行业发展环境分析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2025-2031年石塑地板行业投资特性分析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一、石塑地板行业进入壁垒</w:t>
      </w:r>
      <w:r>
        <w:rPr>
          <w:rFonts w:hint="eastAsia"/>
        </w:rPr>
        <w:br/>
      </w:r>
      <w:r>
        <w:rPr>
          <w:rFonts w:hint="eastAsia"/>
        </w:rPr>
        <w:t>　　　　二、石塑地板行业盈利模式</w:t>
      </w:r>
      <w:r>
        <w:rPr>
          <w:rFonts w:hint="eastAsia"/>
        </w:rPr>
        <w:br/>
      </w:r>
      <w:r>
        <w:rPr>
          <w:rFonts w:hint="eastAsia"/>
        </w:rPr>
        <w:t>　　　　三、石塑地板行业盈利因素</w:t>
      </w:r>
      <w:r>
        <w:rPr>
          <w:rFonts w:hint="eastAsia"/>
        </w:rPr>
        <w:br/>
      </w:r>
      <w:r>
        <w:rPr>
          <w:rFonts w:hint="eastAsia"/>
        </w:rPr>
        <w:t>　　第三节 石塑地板行业“波特五力模型”分析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2025-2031年石塑地板行业风险及对策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石塑地板企业竞争策略分析</w:t>
      </w:r>
      <w:r>
        <w:rPr>
          <w:rFonts w:hint="eastAsia"/>
        </w:rPr>
        <w:br/>
      </w:r>
      <w:r>
        <w:rPr>
          <w:rFonts w:hint="eastAsia"/>
        </w:rPr>
        <w:t>　　第一节 石塑地板市场竞争策略分析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一、2025-2031年中国石塑地板市场增长潜力分析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二、2025-2031年中国石塑地板主要潜力品种分析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三、现有石塑地板产品竞争策略分析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四、潜力石塑地板品种竞争策略选择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2025-2031年中国石塑地板企业竞争策略分析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一、2025-2031年我国石塑地板市场竞争趋势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二、2025-2031年石塑地板行业竞争格局展望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三、2025-2031年石塑地板行业竞争策略分析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四、2025-2031年石塑地板企业竞争策略分析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2025-2031年中国石塑地板行业发展趋势分析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一、2025-2031年石塑地板技术发展趋势分析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二、2025-2031年石塑地板产品发展趋势分析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三、2025-2031年石塑地板行业竞争格局展望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2025-2031年中国石塑地板市场趋势分析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一、2025-2031年石塑地板发展趋势预测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二、2025-2025年石塑地板市场前景分析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三、2025-2031年石塑地板产业政策趋向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2025-2031年石塑地板行业投资价值评估分析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石塑地板行业发展建议分析</w:t>
      </w:r>
      <w:r>
        <w:rPr>
          <w:rFonts w:hint="eastAsia"/>
        </w:rPr>
        <w:br/>
      </w:r>
      <w:r>
        <w:rPr>
          <w:rFonts w:hint="eastAsia"/>
        </w:rPr>
        <w:t>　　第一节 石塑地板行业研究结论及建议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石塑地板细分行业研究结论及建议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　石塑地板行业竞争策略总结及建议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石塑地板行业历程</w:t>
      </w:r>
      <w:r>
        <w:rPr>
          <w:rFonts w:hint="eastAsia"/>
        </w:rPr>
        <w:br/>
      </w:r>
      <w:r>
        <w:rPr>
          <w:rFonts w:hint="eastAsia"/>
        </w:rPr>
        <w:t>　　图表 石塑地板行业生命周期</w:t>
      </w:r>
      <w:r>
        <w:rPr>
          <w:rFonts w:hint="eastAsia"/>
        </w:rPr>
        <w:br/>
      </w:r>
      <w:r>
        <w:rPr>
          <w:rFonts w:hint="eastAsia"/>
        </w:rPr>
        <w:t>　　图表 石塑地板行业产业链分析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2019-2024年中国石塑地板行业市场规模及增长情况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2019-2024年石塑地板行业市场容量分析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2019-2024年中国石塑地板行业产能统计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2019-2024年中国石塑地板行业产量及增长趋势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2019-2024年中国石塑地板市场需求量及增速统计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2025年中国石塑地板行业需求领域分布格局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2019-2024年中国石塑地板行业销售收入分析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2019-2024年中国石塑地板行业盈利情况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2019-2024年中国石塑地板行业利润总额统计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2019-2024年中国石塑地板进口数量分析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2019-2024年中国石塑地板进口金额分析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2019-2024年中国石塑地板出口数量分析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2019-2024年中国石塑地板出口金额分析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2025年中国石塑地板进口国家及地区分析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2025年中国石塑地板出口国家及地区分析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2019-2024年中国石塑地板行业企业数量情况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2019-2024年中国石塑地板行业企业平均规模情况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**地区石塑地板市场规模及增长情况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**地区石塑地板行业市场需求情况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**地区石塑地板市场规模及增长情况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**地区石塑地板行业市场需求情况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**地区石塑地板市场规模及增长情况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**地区石塑地板行业市场需求情况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**地区石塑地板市场规模及增长情况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**地区石塑地板行业市场需求情况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石塑地板重点企业（一）基本信息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石塑地板重点企业（一）经营情况分析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石塑地板重点企业（一）主要经济指标情况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石塑地板重点企业（一）盈利能力情况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石塑地板重点企业（二）经营情况分析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石塑地板重点企业（二）主要经济指标情况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石塑地板重点企业（二）盈利能力情况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石塑地板重点企业（三）经营情况分析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石塑地板重点企业（三）主要经济指标情况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石塑地板重点企业（三）盈利能力情况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2025-2031年中国石塑地板行业产能预测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2025-2031年中国石塑地板行业产量预测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2025-2031年中国石塑地板市场需求量预测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2025-2031年中国石塑地板行业供需平衡预测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2025-2031年中国石塑地板市场容量预测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2025-2031年中国石塑地板市场规模预测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2025-2031年中国石塑地板市场前景分析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2025-2031年中国石塑地板发展趋势预测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a88f50bc54b82" w:history="1">
        <w:r>
          <w:rPr>
            <w:rStyle w:val="Hyperlink"/>
          </w:rPr>
          <w:t>2025-2031年中国石塑地板行业发展现状分析与前景趋势报告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a88f50bc54b82" w:history="1">
        <w:r>
          <w:rPr>
            <w:rStyle w:val="Hyperlink"/>
          </w:rPr>
          <w:t>https://www.20087.com/6/19/ShiSuDiBanFaZhanQuShiFenXi.html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热点：pvc地板的优点、石塑地板图片、医院专用pvc塑胶地板、石塑地板多少钱一平方、运动地板、石塑地板品牌排行榜前十名、石晶地板好还是瓷砖好呢、石塑地板厂家联系方式、pvc地胶板多少钱一平米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89f643c944f7f" w:history="1">
      <w:r>
        <w:rPr>
          <w:rStyle w:val="Hyperlink"/>
        </w:rPr>
        <w:t>2025-2031年中国石塑地板行业发展现状分析与前景趋势报告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iSuDiBanFaZhanQuShiFenXi.html" TargetMode="External" Id="Ra8aa88f50bc5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iSuDiBanFaZhanQuShiFenXi.html" TargetMode="External" Id="R35189f643c94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2024-10-03T06:29:00Z</dcterms:created>
  <dcterms:modified xsi:type="dcterms:W3CDTF">2024-10-03T07:29:00Z</dcterms:modified>
  <dc:subject>2025-2031年中国石塑地板行业发展现状分析与前景趋势报告</dc:subject>
  <dc:title>2025-2031年中国石塑地板行业发展现状分析与前景趋势报告</dc:title>
  <cp:keywords>2025-2031年中国石塑地板行业发展现状分析与前景趋势报告</cp:keywords>
  <dc:description>2025-2031年中国石塑地板行业发展现状分析与前景趋势报告</dc:description>
</cp:coreProperties>
</file>