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263264bc48ba" w:history="1">
              <w:r>
                <w:rPr>
                  <w:rStyle w:val="Hyperlink"/>
                </w:rPr>
                <w:t>2026-2032年全球与中国硅胶炊具行业研究及市场前景分析报告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263264bc48ba" w:history="1">
              <w:r>
                <w:rPr>
                  <w:rStyle w:val="Hyperlink"/>
                </w:rPr>
                <w:t>2026-2032年全球与中国硅胶炊具行业研究及市场前景分析报告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f263264bc48ba" w:history="1">
                <w:r>
                  <w:rPr>
                    <w:rStyle w:val="Hyperlink"/>
                  </w:rPr>
                  <w:t>https://www.20087.com/6/89/GuiJiaoChuiJuShiChangQianJingYuCe.html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炊具是厨房用具的重要品类，涵盖锅铲、烘焙垫、蒸垫、揉面袋等，凭借耐高低温（-40℃至+230℃）、无毒无味、柔韧不伤锅及易清洁特性，深受家庭与烘焙爱好者青睐。主流产品采用食品级铂金硫化硅胶，符合FDA、LFGB等安全认证，强调抗撕裂强度与色彩稳定性。现代硅胶炊具在提升硬度梯度设计（兼顾柔韧与支撑）、防滑纹理及与木/不锈钢复合结构方面持续优化。然而，低价产品可能存在填充剂超标、高温释放异味等问题；同时，长期接触油脂可能加速老化。</w:t>
      </w:r>
      <w:r>
        <w:rPr>
          <w:rFonts w:hint="eastAsia"/>
        </w:rPr>
        <w:br/>
      </w:r>
      <w:r>
        <w:rPr>
          <w:rFonts w:hint="eastAsia"/>
        </w:rPr>
        <w:t>　　未来，硅胶炊具将向多功能集成、可持续材料与智能厨房融合方向发展。市场调研网认为，抗菌银离子或光触媒涂层将增强卫生性能；而生物基硅胶（源自稻壳灰等）将降低碳足迹。在智能烹饪生态中，嵌入温度感应标签的硅胶垫可联动烤箱自动调节烘烤程序。此外，模块化设计（如可拆卸手柄）将提升收纳便利性。长远看，硅胶炊具不仅作为辅助工具存在，更将成为健康、环保与便捷厨房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f263264bc48ba" w:history="1">
        <w:r>
          <w:rPr>
            <w:rStyle w:val="Hyperlink"/>
          </w:rPr>
          <w:t>2026-2032年全球与中国硅胶炊具行业研究及市场前景分析报告</w:t>
        </w:r>
      </w:hyperlink>
      <w:r>
        <w:rPr>
          <w:rFonts w:hint="eastAsia"/>
        </w:rPr>
        <w:t>》基于国家统计局及相关行业协会的详实数据，结合国内外硅胶炊具行业研究资料及深入市场调研，系统分析了硅胶炊具行业的市场规模、市场需求及产业链现状。报告重点探讨了硅胶炊具行业整体运行情况及细分领域特点，科学预测了硅胶炊具市场前景与发展趋势，揭示了硅胶炊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f263264bc48ba" w:history="1">
        <w:r>
          <w:rPr>
            <w:rStyle w:val="Hyperlink"/>
          </w:rPr>
          <w:t>2026-2032年全球与中国硅胶炊具行业研究及市场前景分析报告</w:t>
        </w:r>
      </w:hyperlink>
      <w:r>
        <w:rPr>
          <w:rFonts w:hint="eastAsia"/>
        </w:rPr>
        <w:t>》，2025年硅胶炊具行业市场规模达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硅胶模具</w:t>
      </w:r>
      <w:r>
        <w:rPr>
          <w:rFonts w:hint="eastAsia"/>
        </w:rPr>
        <w:br/>
      </w:r>
      <w:r>
        <w:rPr>
          <w:rFonts w:hint="eastAsia"/>
        </w:rPr>
        <w:t>　　　　1.3.3 硅胶餐具</w:t>
      </w:r>
      <w:r>
        <w:rPr>
          <w:rFonts w:hint="eastAsia"/>
        </w:rPr>
        <w:br/>
      </w:r>
      <w:r>
        <w:rPr>
          <w:rFonts w:hint="eastAsia"/>
        </w:rPr>
        <w:t>　　　　1.3.4 硅胶容器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商用的</w:t>
      </w:r>
      <w:r>
        <w:rPr>
          <w:rFonts w:hint="eastAsia"/>
        </w:rPr>
        <w:br/>
      </w:r>
      <w:r>
        <w:rPr>
          <w:rFonts w:hint="eastAsia"/>
        </w:rPr>
        <w:t>　　　　1.4.3 家用的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硅胶炊具行业发展总体概况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硅胶炊具行业发展主要特点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硅胶炊具行业发展影响因素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硅胶炊具有利因素</w:t>
      </w:r>
      <w:r>
        <w:rPr>
          <w:rFonts w:hint="eastAsia"/>
        </w:rPr>
        <w:br/>
      </w:r>
      <w:r>
        <w:rPr>
          <w:rFonts w:hint="eastAsia"/>
        </w:rPr>
        <w:t>　　　　1.5.3 .2 硅胶炊具不利因素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全球主要厂商硅胶炊具产品类型及应用</w:t>
      </w:r>
      <w:r>
        <w:rPr>
          <w:rFonts w:hint="eastAsia"/>
        </w:rPr>
        <w:br/>
      </w:r>
      <w:r>
        <w:rPr>
          <w:rFonts w:hint="eastAsia"/>
        </w:rPr>
        <w:t>　　2.9 硅胶炊具行业集中度、竞争程度分析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全球硅胶炊具总体规模分析</w:t>
      </w:r>
      <w:r>
        <w:rPr>
          <w:rFonts w:hint="eastAsia"/>
        </w:rPr>
        <w:br/>
      </w:r>
      <w:r>
        <w:rPr>
          <w:rFonts w:hint="eastAsia"/>
        </w:rPr>
        <w:t>　　3.1 全球硅胶炊具供需现状及预测（2021-2032）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中国市场硅胶炊具进出口（2021-2032）</w:t>
      </w:r>
      <w:r>
        <w:rPr>
          <w:rFonts w:hint="eastAsia"/>
        </w:rPr>
        <w:br/>
      </w:r>
      <w:r>
        <w:rPr>
          <w:rFonts w:hint="eastAsia"/>
        </w:rPr>
        <w:t>　　3.4 全球硅胶炊具销量及销售额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不同产品类型硅胶炊具分析</w:t>
      </w:r>
      <w:r>
        <w:rPr>
          <w:rFonts w:hint="eastAsia"/>
        </w:rPr>
        <w:br/>
      </w:r>
      <w:r>
        <w:rPr>
          <w:rFonts w:hint="eastAsia"/>
        </w:rPr>
        <w:t>　　6.1 全球不同产品类型硅胶炊具销量（2021-2032）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不同应用硅胶炊具分析</w:t>
      </w:r>
      <w:r>
        <w:rPr>
          <w:rFonts w:hint="eastAsia"/>
        </w:rPr>
        <w:br/>
      </w:r>
      <w:r>
        <w:rPr>
          <w:rFonts w:hint="eastAsia"/>
        </w:rPr>
        <w:t>　　7.1 全球不同应用硅胶炊具销量（2021-2032）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硅胶炊具行业发展趋势</w:t>
      </w:r>
      <w:r>
        <w:rPr>
          <w:rFonts w:hint="eastAsia"/>
        </w:rPr>
        <w:br/>
      </w:r>
      <w:r>
        <w:rPr>
          <w:rFonts w:hint="eastAsia"/>
        </w:rPr>
        <w:t>　　8.2 硅胶炊具行业主要驱动因素</w:t>
      </w:r>
      <w:r>
        <w:rPr>
          <w:rFonts w:hint="eastAsia"/>
        </w:rPr>
        <w:br/>
      </w:r>
      <w:r>
        <w:rPr>
          <w:rFonts w:hint="eastAsia"/>
        </w:rPr>
        <w:t>　　8.3 硅胶炊具中国企业SWOT分析</w:t>
      </w:r>
      <w:r>
        <w:rPr>
          <w:rFonts w:hint="eastAsia"/>
        </w:rPr>
        <w:br/>
      </w:r>
      <w:r>
        <w:rPr>
          <w:rFonts w:hint="eastAsia"/>
        </w:rPr>
        <w:t>　　8.4 中国硅胶炊具行业政策环境分析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硅胶炊具行业产业链简介</w:t>
      </w:r>
      <w:r>
        <w:rPr>
          <w:rFonts w:hint="eastAsia"/>
        </w:rPr>
        <w:br/>
      </w:r>
      <w:r>
        <w:rPr>
          <w:rFonts w:hint="eastAsia"/>
        </w:rPr>
        <w:t>　　　　9.1.1 硅胶炊具行业供应链分析</w:t>
      </w:r>
      <w:r>
        <w:rPr>
          <w:rFonts w:hint="eastAsia"/>
        </w:rPr>
        <w:br/>
      </w:r>
      <w:r>
        <w:rPr>
          <w:rFonts w:hint="eastAsia"/>
        </w:rPr>
        <w:t>　　　　9.1.2 硅胶炊具主要原料及供应情况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硅胶炊具行业采购模式</w:t>
      </w:r>
      <w:r>
        <w:rPr>
          <w:rFonts w:hint="eastAsia"/>
        </w:rPr>
        <w:br/>
      </w:r>
      <w:r>
        <w:rPr>
          <w:rFonts w:hint="eastAsia"/>
        </w:rPr>
        <w:t>　　9.3 硅胶炊具行业生产模式</w:t>
      </w:r>
      <w:r>
        <w:rPr>
          <w:rFonts w:hint="eastAsia"/>
        </w:rPr>
        <w:br/>
      </w:r>
      <w:r>
        <w:rPr>
          <w:rFonts w:hint="eastAsia"/>
        </w:rPr>
        <w:t>　　9.4 硅胶炊具行业销售模式及销售渠道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硅胶炊具行业发展主要特点</w:t>
      </w:r>
      <w:r>
        <w:rPr>
          <w:rFonts w:hint="eastAsia"/>
        </w:rPr>
        <w:br/>
      </w:r>
      <w:r>
        <w:rPr>
          <w:rFonts w:hint="eastAsia"/>
        </w:rPr>
        <w:t>　　表 4： 硅胶炊具行业发展有利因素分析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硅胶炊具行业发展不利因素分析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进入硅胶炊具行业壁垒</w:t>
      </w:r>
      <w:r>
        <w:rPr>
          <w:rFonts w:hint="eastAsia"/>
        </w:rPr>
        <w:br/>
      </w:r>
      <w:r>
        <w:rPr>
          <w:rFonts w:hint="eastAsia"/>
        </w:rPr>
        <w:t>　　表 7： 硅胶炊具主要企业在国际市场占有率（按销量，2023-2026）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全球主要厂商硅胶炊具总部及产地分布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全球主要厂商成立时间及硅胶炊具商业化日期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全球主要厂商硅胶炊具产品类型及应用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全球主要地区硅胶炊具销量份额（2027-2032）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硅胶炊具生产基地、销售区域、竞争对手及市场地位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全球不同产品类型硅胶炊具收入（2021-2026）&amp;（万元）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全球不同产品类型硅胶炊具收入市场份额（2021-2026）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全球不同产品类型硅胶炊具收入预测（2027-2032）&amp;（万元）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全球不同产品类型硅胶炊具收入市场份额预测（2027-2032）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中国不同产品类型硅胶炊具收入（2021-2026）&amp;（万元）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中国不同产品类型硅胶炊具收入市场份额（2021-2026）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中国不同产品类型硅胶炊具收入预测（2027-2032）&amp;（万元）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中国不同产品类型硅胶炊具收入市场份额预测（2027-2032）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全球不同应用硅胶炊具收入（2021-2026）&amp;（万元）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全球不同应用硅胶炊具收入市场份额（2021-2026）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全球不同应用硅胶炊具收入预测（2027-2032）&amp;（万元）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全球不同应用硅胶炊具收入市场份额预测（2027-2032）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中国不同应用硅胶炊具收入（2021-2026）&amp;（万元）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中国不同应用硅胶炊具收入市场份额（2021-2026）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中国不同应用硅胶炊具收入预测（2027-2032）&amp;（万元）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中国不同应用硅胶炊具收入市场份额预测（2027-2032）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硅胶炊具行业发展趋势</w:t>
      </w:r>
      <w:r>
        <w:rPr>
          <w:rFonts w:hint="eastAsia"/>
        </w:rPr>
        <w:br/>
      </w:r>
      <w:r>
        <w:rPr>
          <w:rFonts w:hint="eastAsia"/>
        </w:rPr>
        <w:t>　　表 176： 硅胶炊具行业主要驱动因素</w:t>
      </w:r>
      <w:r>
        <w:rPr>
          <w:rFonts w:hint="eastAsia"/>
        </w:rPr>
        <w:br/>
      </w:r>
      <w:r>
        <w:rPr>
          <w:rFonts w:hint="eastAsia"/>
        </w:rPr>
        <w:t>　　表 177： 硅胶炊具行业供应链分析</w:t>
      </w:r>
      <w:r>
        <w:rPr>
          <w:rFonts w:hint="eastAsia"/>
        </w:rPr>
        <w:br/>
      </w:r>
      <w:r>
        <w:rPr>
          <w:rFonts w:hint="eastAsia"/>
        </w:rPr>
        <w:t>　　表 178： 硅胶炊具上游原料供应商</w:t>
      </w:r>
      <w:r>
        <w:rPr>
          <w:rFonts w:hint="eastAsia"/>
        </w:rPr>
        <w:br/>
      </w:r>
      <w:r>
        <w:rPr>
          <w:rFonts w:hint="eastAsia"/>
        </w:rPr>
        <w:t>　　表 179： 硅胶炊具主要地区不同应用客户分析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硅胶炊具典型经销商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硅胶模具产品图片</w:t>
      </w:r>
      <w:r>
        <w:rPr>
          <w:rFonts w:hint="eastAsia"/>
        </w:rPr>
        <w:br/>
      </w:r>
      <w:r>
        <w:rPr>
          <w:rFonts w:hint="eastAsia"/>
        </w:rPr>
        <w:t>　　图 5： 硅胶餐具产品图片</w:t>
      </w:r>
      <w:r>
        <w:rPr>
          <w:rFonts w:hint="eastAsia"/>
        </w:rPr>
        <w:br/>
      </w:r>
      <w:r>
        <w:rPr>
          <w:rFonts w:hint="eastAsia"/>
        </w:rPr>
        <w:t>　　图 6： 硅胶容器产品图片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全球不同应用硅胶炊具市场份额2025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家用的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2025年全球前五大生产商硅胶炊具市场份额</w:t>
      </w:r>
      <w:r>
        <w:rPr>
          <w:rFonts w:hint="eastAsia"/>
        </w:rPr>
        <w:br/>
      </w:r>
      <w:r>
        <w:rPr>
          <w:rFonts w:hint="eastAsia"/>
        </w:rPr>
        <w:t>　　图 12： 2025年全球硅胶炊具第一梯队、第二梯队和第三梯队厂商及市场份额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全球硅胶炊具产能、产量、产能利用率及发展趋势（2021-2032）&amp;（千件）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全球硅胶炊具产量、需求量及发展趋势（2021-2032）&amp;（千件）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全球主要地区硅胶炊具产量市场份额（2021-2032）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中国硅胶炊具产能、产量、产能利用率及发展趋势（2021-2032）&amp;（千件）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中国硅胶炊具产量、市场需求量及发展趋势（2021-2032）&amp;（千件）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全球硅胶炊具市场销售额及增长率：（2021-2032）&amp;（万元）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全球市场硅胶炊具市场规模：2021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全球市场硅胶炊具价格趋势（2021-2032）&amp;（元/件）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全球主要地区硅胶炊具销售收入（2021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全球主要地区硅胶炊具销售收入市场份额（2021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全球不同应用硅胶炊具价格走势（2021-2032）&amp;（元/件）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硅胶炊具中国企业SWOT分析</w:t>
      </w:r>
      <w:r>
        <w:rPr>
          <w:rFonts w:hint="eastAsia"/>
        </w:rPr>
        <w:br/>
      </w:r>
      <w:r>
        <w:rPr>
          <w:rFonts w:hint="eastAsia"/>
        </w:rPr>
        <w:t>　　图 43： 硅胶炊具产业链</w:t>
      </w:r>
      <w:r>
        <w:rPr>
          <w:rFonts w:hint="eastAsia"/>
        </w:rPr>
        <w:br/>
      </w:r>
      <w:r>
        <w:rPr>
          <w:rFonts w:hint="eastAsia"/>
        </w:rPr>
        <w:t>　　图 44： 硅胶炊具行业采购模式分析</w:t>
      </w:r>
      <w:r>
        <w:rPr>
          <w:rFonts w:hint="eastAsia"/>
        </w:rPr>
        <w:br/>
      </w:r>
      <w:r>
        <w:rPr>
          <w:rFonts w:hint="eastAsia"/>
        </w:rPr>
        <w:t>　　图 45： 硅胶炊具行业生产模式</w:t>
      </w:r>
      <w:r>
        <w:rPr>
          <w:rFonts w:hint="eastAsia"/>
        </w:rPr>
        <w:br/>
      </w:r>
      <w:r>
        <w:rPr>
          <w:rFonts w:hint="eastAsia"/>
        </w:rPr>
        <w:t>　　图 46： 硅胶炊具行业销售模式分析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263264bc48ba" w:history="1">
        <w:r>
          <w:rPr>
            <w:rStyle w:val="Hyperlink"/>
          </w:rPr>
          <w:t>2026-2032年全球与中国硅胶炊具行业研究及市场前景分析报告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f263264bc48ba" w:history="1">
        <w:r>
          <w:rPr>
            <w:rStyle w:val="Hyperlink"/>
          </w:rPr>
          <w:t>https://www.20087.com/6/89/GuiJiaoChuiJuShiChangQianJingYuCe.html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硅胶厨具十大牌子、硅胶炊具高温有害吗安全吗、硅胶厨具十大排名、硅胶炊具品牌十大排名榜、硅胶厨具哪个牌子好、硅胶炊具怕热油么、硅胶饭勺、硅胶炊具和不锈钢哪个好、中国食品级硅胶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ce097987f40fa" w:history="1">
      <w:r>
        <w:rPr>
          <w:rStyle w:val="Hyperlink"/>
        </w:rPr>
        <w:t>2026-2032年全球与中国硅胶炊具行业研究及市场前景分析报告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iJiaoChuiJuShiChangQianJingYuCe.html" TargetMode="External" Id="R79bf263264b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iJiaoChuiJuShiChangQianJingYuCe.html" TargetMode="External" Id="R14ace097987f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2026-03-01T05:49:38Z</dcterms:created>
  <dcterms:modified xsi:type="dcterms:W3CDTF">2026-03-01T06:49:38Z</dcterms:modified>
  <dc:subject>2026-2032年全球与中国硅胶炊具行业研究及市场前景分析报告</dc:subject>
  <dc:title>2026-2032年全球与中国硅胶炊具行业研究及市场前景分析报告</dc:title>
  <cp:keywords>2026-2032年全球与中国硅胶炊具行业研究及市场前景分析报告</cp:keywords>
  <dc:description>2026-2032年全球与中国硅胶炊具行业研究及市场前景分析报告</dc:description>
</cp:coreProperties>
</file>