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8852fd7b4492b" w:history="1">
              <w:r>
                <w:rPr>
                  <w:rStyle w:val="Hyperlink"/>
                </w:rPr>
                <w:t>2025-2031年中国硫铝酸盐水泥市场研究与发展前景预测报告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8852fd7b4492b" w:history="1">
              <w:r>
                <w:rPr>
                  <w:rStyle w:val="Hyperlink"/>
                </w:rPr>
                <w:t>2025-2031年中国硫铝酸盐水泥市场研究与发展前景预测报告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8852fd7b4492b" w:history="1">
                <w:r>
                  <w:rPr>
                    <w:rStyle w:val="Hyperlink"/>
                  </w:rPr>
                  <w:t>https://www.20087.com/6/19/LiuLvSuanYanShuiNiHangYeFaZhanQianJing.html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铝酸盐水泥因其早期强度高、耐硫酸盐侵蚀和耐热性好等特性，在特定工程应用中占据优势。近年来，随着基础设施项目的增多，尤其是桥梁、隧道和地下工程，硫铝酸盐水泥的需求有所上升。行业正致力于提高水泥的耐久性和施工性能，以适应复杂多变的工程环境。</w:t>
      </w:r>
      <w:r>
        <w:rPr>
          <w:rFonts w:hint="eastAsia"/>
        </w:rPr>
        <w:br/>
      </w:r>
      <w:r>
        <w:rPr>
          <w:rFonts w:hint="eastAsia"/>
        </w:rPr>
        <w:t>　　未来，硫铝酸盐水泥行业将更加注重材料的多功能性和施工效率。新型添加剂和混合材料的应用将提升水泥的性能，如增强耐久性和改善流动性。同时，行业将探索硫铝酸盐水泥在绿色建筑和可持续基础设施中的作用，如开发低能耗生产技术和利用工业废料作为原料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8852fd7b4492b" w:history="1">
        <w:r>
          <w:rPr>
            <w:rStyle w:val="Hyperlink"/>
          </w:rPr>
          <w:t>2025-2031年中国硫铝酸盐水泥市场研究与发展前景预测报告</w:t>
        </w:r>
      </w:hyperlink>
      <w:r>
        <w:rPr>
          <w:rFonts w:hint="eastAsia"/>
        </w:rPr>
        <w:t>》基于国家统计局及相关协会的权威数据，系统研究了硫铝酸盐水泥行业的市场需求、市场规模及产业链现状，分析了硫铝酸盐水泥价格波动、细分市场动态及重点企业的经营表现，科学预测了硫铝酸盐水泥市场前景与发展趋势，揭示了潜在需求与投资机会，同时指出了硫铝酸盐水泥行业可能面临的风险。通过对硫铝酸盐水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硫铝酸盐水泥行业界定</w:t>
      </w:r>
      <w:r>
        <w:rPr>
          <w:rFonts w:hint="eastAsia"/>
        </w:rPr>
        <w:br/>
      </w:r>
      <w:r>
        <w:rPr>
          <w:rFonts w:hint="eastAsia"/>
        </w:rPr>
        <w:t>　　第一节 硫铝酸盐水泥行业定义</w:t>
      </w:r>
      <w:r>
        <w:rPr>
          <w:rFonts w:hint="eastAsia"/>
        </w:rPr>
        <w:br/>
      </w:r>
      <w:r>
        <w:rPr>
          <w:rFonts w:hint="eastAsia"/>
        </w:rPr>
        <w:t>　　第二节 硫铝酸盐水泥行业特点分析</w:t>
      </w:r>
      <w:r>
        <w:rPr>
          <w:rFonts w:hint="eastAsia"/>
        </w:rPr>
        <w:br/>
      </w:r>
      <w:r>
        <w:rPr>
          <w:rFonts w:hint="eastAsia"/>
        </w:rPr>
        <w:t>　　第三节 硫铝酸盐水泥产业链分析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2024-2025年全球硫铝酸盐水泥行业市场运行形势分析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2024-2025年全球硫铝酸盐水泥行业发展概况</w:t>
      </w:r>
      <w:r>
        <w:rPr>
          <w:rFonts w:hint="eastAsia"/>
        </w:rPr>
        <w:br/>
      </w:r>
      <w:r>
        <w:rPr>
          <w:rFonts w:hint="eastAsia"/>
        </w:rPr>
        <w:t>　　第二节 全球硫铝酸盐水泥行业发展走势</w:t>
      </w:r>
      <w:r>
        <w:rPr>
          <w:rFonts w:hint="eastAsia"/>
        </w:rPr>
        <w:br/>
      </w:r>
      <w:r>
        <w:rPr>
          <w:rFonts w:hint="eastAsia"/>
        </w:rPr>
        <w:t>　　　　二、全球硫铝酸盐水泥行业市场分布情况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三、全球硫铝酸盐水泥行业发展趋势分析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全球硫铝酸盐水泥行业重点国家和区域分析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2024-2025年中国硫铝酸盐水泥行业发展环境分析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硫铝酸盐水泥行业经济环境分析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硫铝酸盐水泥行业政策环境分析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二、相关硫铝酸盐水泥行业标准分析</w:t>
      </w:r>
      <w:r>
        <w:rPr>
          <w:rFonts w:hint="eastAsia"/>
        </w:rPr>
        <w:br/>
      </w:r>
      <w:r>
        <w:rPr>
          <w:rFonts w:hint="eastAsia"/>
        </w:rPr>
        <w:t>　　第三节 硫铝酸盐水泥行业社会环境分析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2024-2025年硫铝酸盐水泥行业技术发展现状及趋势分析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硫铝酸盐水泥行业技术发展现状分析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国内外硫铝酸盐水泥行业技术差异与原因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硫铝酸盐水泥行业技术发展方向、趋势预测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提升硫铝酸盐水泥行业技术能力策略建议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2024-2025年中国硫铝酸盐水泥发展现状调研</w:t>
      </w:r>
      <w:r>
        <w:rPr>
          <w:rFonts w:hint="eastAsia"/>
        </w:rPr>
        <w:br/>
      </w:r>
      <w:r>
        <w:rPr>
          <w:rFonts w:hint="eastAsia"/>
        </w:rPr>
        <w:t>　　第一节 中国硫铝酸盐水泥市场现状分析</w:t>
      </w:r>
      <w:r>
        <w:rPr>
          <w:rFonts w:hint="eastAsia"/>
        </w:rPr>
        <w:br/>
      </w:r>
      <w:r>
        <w:rPr>
          <w:rFonts w:hint="eastAsia"/>
        </w:rPr>
        <w:t>　　第二节 中国硫铝酸盐水泥行业产量情况分析及预测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一、硫铝酸盐水泥总体产能规模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三、2019-2024年中国硫铝酸盐水泥产量统计</w:t>
      </w:r>
      <w:r>
        <w:rPr>
          <w:rFonts w:hint="eastAsia"/>
        </w:rPr>
        <w:br/>
      </w:r>
      <w:r>
        <w:rPr>
          <w:rFonts w:hint="eastAsia"/>
        </w:rPr>
        <w:t>　　　　二、硫铝酸盐水泥生产区域分布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三、2025-2031年中国硫铝酸盐水泥产量预测分析</w:t>
      </w:r>
      <w:r>
        <w:rPr>
          <w:rFonts w:hint="eastAsia"/>
        </w:rPr>
        <w:br/>
      </w:r>
      <w:r>
        <w:rPr>
          <w:rFonts w:hint="eastAsia"/>
        </w:rPr>
        <w:t>　　第三节 中国硫铝酸盐水泥市场需求分析及预测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一、中国硫铝酸盐水泥市场需求特点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二、2019-2024年中国硫铝酸盐水泥市场需求量统计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三、2025-2031年中国硫铝酸盐水泥市场需求量预测分析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硫铝酸盐水泥细分市场深度分析</w:t>
      </w:r>
      <w:r>
        <w:rPr>
          <w:rFonts w:hint="eastAsia"/>
        </w:rPr>
        <w:br/>
      </w:r>
      <w:r>
        <w:rPr>
          <w:rFonts w:hint="eastAsia"/>
        </w:rPr>
        <w:t>　　第一节 硫铝酸盐水泥细分市场（一）发展研究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硫铝酸盐水泥细分市场（二）发展研究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中国硫铝酸盐水泥行业进出口情况分析预测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2019-2024年中国硫铝酸盐水泥行业进出口情况分析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一、2019-2024年中国硫铝酸盐水泥行业进口分析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二、2019-2024年中国硫铝酸盐水泥行业出口分析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2025-2031年中国硫铝酸盐水泥行业进出口情况预测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一、2025-2031年中国硫铝酸盐水泥行业进口预测分析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影响硫铝酸盐水泥行业进出口变化的主要原因分析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2019-2024年中国硫铝酸盐水泥行业区域市场分析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中国硫铝酸盐水泥行业区域市场结构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重点地区硫铝酸盐水泥行业调研分析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硫铝酸盐水泥行业竞争格局分析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硫铝酸盐水泥行业集中度分析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一、硫铝酸盐水泥市场集中度分析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二、硫铝酸盐水泥企业集中度分析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三、硫铝酸盐水泥区域集中度分析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硫铝酸盐水泥行业主要企业竞争力分析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硫铝酸盐水泥行业竞争格局分析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一、2024-2025年硫铝酸盐水泥行业竞争分析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二、2024-2025年中外硫铝酸盐水泥产品竞争分析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三、2019-2024年我国硫铝酸盐水泥市场竞争分析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四、2025-2031年国内主要硫铝酸盐水泥企业动向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硫铝酸盐水泥行业上、下游市场分析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硫铝酸盐水泥行业上游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硫铝酸盐水泥行业下游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硫铝酸盐水泥行业重点企业发展调研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硫铝酸盐水泥重点企业（一）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硫铝酸盐水泥重点企业（二）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硫铝酸盐水泥重点企业（三）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硫铝酸盐水泥重点企业（四）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硫铝酸盐水泥重点企业（五）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硫铝酸盐水泥重点企业（六）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2025年硫铝酸盐水泥企业管理策略建议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提高硫铝酸盐水泥企业竞争力的策略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一、提高中国硫铝酸盐水泥企业核心竞争力的对策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二、硫铝酸盐水泥企业提升竞争力的主要方向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三、影响硫铝酸盐水泥企业核心竞争力的因素及提升途径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四、提高硫铝酸盐水泥企业竞争力的策略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对我国硫铝酸盐水泥品牌的战略思考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一、硫铝酸盐水泥实施品牌战略的意义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二、硫铝酸盐水泥企业品牌的现状分析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三、我国硫铝酸盐水泥企业的品牌战略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四、硫铝酸盐水泥品牌战略管理的策略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2025-2031年中国硫铝酸盐水泥行业前景与风险预测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2025年中国硫铝酸盐水泥市场前景分析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2025-2031年中国硫铝酸盐水泥发展趋势预测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2025-2031年中国硫铝酸盐水泥行业投资特性分析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一、2025-2031年中国硫铝酸盐水泥行业进入壁垒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三、2025-2031年中国硫铝酸盐水泥行业盈利因素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2025-2031年中国硫铝酸盐水泥行业投资机会分析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一、2025-2031年中国硫铝酸盐水泥细分市场投资机会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2025-2031年中国硫铝酸盐水泥行业投资风险分析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一、2025-2031年中国硫铝酸盐水泥行业市场竞争风险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三、2025-2031年中国硫铝酸盐水泥行业政策风险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四、2025-2031年中国硫铝酸盐水泥行业进入退出风险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硫铝酸盐水泥行业研究结论</w:t>
      </w:r>
      <w:r>
        <w:rPr>
          <w:rFonts w:hint="eastAsia"/>
        </w:rPr>
        <w:br/>
      </w:r>
      <w:r>
        <w:rPr>
          <w:rFonts w:hint="eastAsia"/>
        </w:rPr>
        <w:t>　　第二节 硫铝酸盐水泥行业投资价值评估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(中-智-林)硫铝酸盐水泥行业投资建议</w:t>
      </w:r>
      <w:r>
        <w:rPr>
          <w:rFonts w:hint="eastAsia"/>
        </w:rPr>
        <w:br/>
      </w:r>
      <w:r>
        <w:rPr>
          <w:rFonts w:hint="eastAsia"/>
        </w:rPr>
        <w:t>　　　　一、硫铝酸盐水泥行业投资策略建议</w:t>
      </w:r>
      <w:r>
        <w:rPr>
          <w:rFonts w:hint="eastAsia"/>
        </w:rPr>
        <w:br/>
      </w:r>
      <w:r>
        <w:rPr>
          <w:rFonts w:hint="eastAsia"/>
        </w:rPr>
        <w:t>　　　　二、硫铝酸盐水泥行业投资方向建议</w:t>
      </w:r>
      <w:r>
        <w:rPr>
          <w:rFonts w:hint="eastAsia"/>
        </w:rPr>
        <w:br/>
      </w:r>
      <w:r>
        <w:rPr>
          <w:rFonts w:hint="eastAsia"/>
        </w:rPr>
        <w:t>　　　　三、硫铝酸盐水泥行业投资方式建议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硫铝酸盐水泥行业历程</w:t>
      </w:r>
      <w:r>
        <w:rPr>
          <w:rFonts w:hint="eastAsia"/>
        </w:rPr>
        <w:br/>
      </w:r>
      <w:r>
        <w:rPr>
          <w:rFonts w:hint="eastAsia"/>
        </w:rPr>
        <w:t>　　图表 硫铝酸盐水泥行业生命周期</w:t>
      </w:r>
      <w:r>
        <w:rPr>
          <w:rFonts w:hint="eastAsia"/>
        </w:rPr>
        <w:br/>
      </w:r>
      <w:r>
        <w:rPr>
          <w:rFonts w:hint="eastAsia"/>
        </w:rPr>
        <w:t>　　图表 硫铝酸盐水泥行业产业链分析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2019-2024年硫铝酸盐水泥行业市场容量分析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2024年中国硫铝酸盐水泥行业需求领域分布格局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2024年中国硫铝酸盐水泥进口国家及地区分析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2024年中国硫铝酸盐水泥出口国家及地区分析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8852fd7b4492b" w:history="1">
        <w:r>
          <w:rPr>
            <w:rStyle w:val="Hyperlink"/>
          </w:rPr>
          <w:t>2025-2031年中国硫铝酸盐水泥市场研究与发展前景预测报告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8852fd7b4492b" w:history="1">
        <w:r>
          <w:rPr>
            <w:rStyle w:val="Hyperlink"/>
          </w:rPr>
          <w:t>https://www.20087.com/6/19/LiuLvSuanYanShuiNiHangYeFaZhanQianJing.html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铝灰价格、硫铝酸盐水泥多少钱一吨、锂铝水滑石化学式、硫铝酸盐水泥低位热膨胀水泥和硫、硫铝酸盐水泥广泛应用于大坝、硫铝酸盐水泥生产厂家、太原耐火水泥、硫铝酸盐水泥的初凝时间与终凝时间、碳酸锂在自流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fa367ce274ab6" w:history="1">
      <w:r>
        <w:rPr>
          <w:rStyle w:val="Hyperlink"/>
        </w:rPr>
        <w:t>2025-2031年中国硫铝酸盐水泥市场研究与发展前景预测报告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iuLvSuanYanShuiNiHangYeFaZhanQianJing.html" TargetMode="External" Id="R7788852fd7b4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iuLvSuanYanShuiNiHangYeFaZhanQianJing.html" TargetMode="External" Id="R5a7fa367ce27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2024-09-18T08:34:00Z</dcterms:created>
  <dcterms:modified xsi:type="dcterms:W3CDTF">2024-09-18T09:34:00Z</dcterms:modified>
  <dc:subject>2025-2031年中国硫铝酸盐水泥市场研究与发展前景预测报告</dc:subject>
  <dc:title>2025-2031年中国硫铝酸盐水泥市场研究与发展前景预测报告</dc:title>
  <cp:keywords>2025-2031年中国硫铝酸盐水泥市场研究与发展前景预测报告</cp:keywords>
  <dc:description>2025-2031年中国硫铝酸盐水泥市场研究与发展前景预测报告</dc:description>
</cp:coreProperties>
</file>