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06a0d1c0443ed" w:history="1">
              <w:r>
                <w:rPr>
                  <w:rStyle w:val="Hyperlink"/>
                </w:rPr>
                <w:t>2025-2031年中国led照明行业研究分析与市场前景报告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06a0d1c0443ed" w:history="1">
              <w:r>
                <w:rPr>
                  <w:rStyle w:val="Hyperlink"/>
                </w:rPr>
                <w:t>2025-2031年中国led照明行业研究分析与市场前景报告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06a0d1c0443ed" w:history="1">
                <w:r>
                  <w:rPr>
                    <w:rStyle w:val="Hyperlink"/>
                  </w:rPr>
                  <w:t>https://www.20087.com/8/19/ledZhaoMingHangYeQianJing.html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技术近年来取得了飞速发展，其高效节能、长寿命和环保特性使其成为照明市场的主流选择。随着LED芯片技术的进步，光效和颜色渲染指数不断提高，成本持续下降，使得LED灯具在商业、住宅和公共设施中的应用日益广泛。同时，智能照明系统的发展，如调光、色温调节和远程控制，提升了用户体验和能源管理效率。</w:t>
      </w:r>
      <w:r>
        <w:rPr>
          <w:rFonts w:hint="eastAsia"/>
        </w:rPr>
        <w:br/>
      </w:r>
      <w:r>
        <w:rPr>
          <w:rFonts w:hint="eastAsia"/>
        </w:rPr>
        <w:t>　　未来，led照明行业将更加注重智能化和个性化。通过物联网技术，led照明系统将实现与智能家居、智慧城市平台的深度集成，提供基于情境感知的智能照明解决方案。同时，健康照明理念的兴起，如人体工学照明和生物节律照明，将推动led照明产品向更关注人类健康和福祉的方向发展。此外，随着可持续发展目标的推动，led照明的回收和循环利用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06a0d1c0443ed" w:history="1">
        <w:r>
          <w:rPr>
            <w:rStyle w:val="Hyperlink"/>
          </w:rPr>
          <w:t>2025-2031年中国led照明行业研究分析与市场前景报告</w:t>
        </w:r>
      </w:hyperlink>
      <w:r>
        <w:rPr>
          <w:rFonts w:hint="eastAsia"/>
        </w:rPr>
        <w:t>》基于权威数据和调研资料，采用定量与定性相结合的方法，系统分析了led照明行业的现状和未来趋势。通过对行业的长期跟踪研究，报告提供了清晰的市场分析和趋势预测，帮助投资者更好地理解行业投资价值。同时，结合led照明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led照明行业概述</w:t>
      </w:r>
      <w:r>
        <w:rPr>
          <w:rFonts w:hint="eastAsia"/>
        </w:rPr>
        <w:br/>
      </w:r>
      <w:r>
        <w:rPr>
          <w:rFonts w:hint="eastAsia"/>
        </w:rPr>
        <w:t>　　第一节 led照明定义与分类</w:t>
      </w:r>
      <w:r>
        <w:rPr>
          <w:rFonts w:hint="eastAsia"/>
        </w:rPr>
        <w:br/>
      </w:r>
      <w:r>
        <w:rPr>
          <w:rFonts w:hint="eastAsia"/>
        </w:rPr>
        <w:t>　　第二节 led照明应用领域</w:t>
      </w:r>
      <w:r>
        <w:rPr>
          <w:rFonts w:hint="eastAsia"/>
        </w:rPr>
        <w:br/>
      </w:r>
      <w:r>
        <w:rPr>
          <w:rFonts w:hint="eastAsia"/>
        </w:rPr>
        <w:t>　　第三节 led照明行业经济指标分析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led照明产业链及经营模式分析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三、led照明销售模式及销售渠道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2019-2024年全球led照明市场规模与趋势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主要国家与地区led照明市场分析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2025-2031年全球led照明行业发展趋势与前景预测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中国led照明行业市场分析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2024-2025年led照明产能与投资动态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一、国内led照明产能及利用情况</w:t>
      </w:r>
      <w:r>
        <w:rPr>
          <w:rFonts w:hint="eastAsia"/>
        </w:rPr>
        <w:br/>
      </w:r>
      <w:r>
        <w:rPr>
          <w:rFonts w:hint="eastAsia"/>
        </w:rPr>
        <w:t>　　　　二、led照明产能扩张与投资动态</w:t>
      </w:r>
      <w:r>
        <w:rPr>
          <w:rFonts w:hint="eastAsia"/>
        </w:rPr>
        <w:br/>
      </w:r>
      <w:r>
        <w:rPr>
          <w:rFonts w:hint="eastAsia"/>
        </w:rPr>
        <w:t>　　第二节 led照明行业产量情况分析与趋势预测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一、2019-2024年led照明行业产量数据统计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1、2019-2024年led照明产量及增长趋势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2、2019-2024年led照明细分产品产量及份额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二、影响led照明产量的关键因素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三、2025-2031年led照明产量预测</w:t>
      </w:r>
      <w:r>
        <w:rPr>
          <w:rFonts w:hint="eastAsia"/>
        </w:rPr>
        <w:br/>
      </w:r>
      <w:r>
        <w:rPr>
          <w:rFonts w:hint="eastAsia"/>
        </w:rPr>
        <w:t>　　第三节 2025-2031年led照明市场需求与销售分析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一、2024-2025年led照明行业需求现状</w:t>
      </w:r>
      <w:r>
        <w:rPr>
          <w:rFonts w:hint="eastAsia"/>
        </w:rPr>
        <w:br/>
      </w:r>
      <w:r>
        <w:rPr>
          <w:rFonts w:hint="eastAsia"/>
        </w:rPr>
        <w:t>　　　　二、led照明客户群体与需求特点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三、2019-2024年led照明行业销售规模分析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四、2025-2031年led照明市场增长潜力与规模预测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led照明行业技术发展方向、趋势预测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中国led照明细分市场与下游应用领域分析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led照明细分市场分析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一、2024-2025年led照明主要细分产品市场现状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led照明下游应用与客户群体分析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一、2024-2025年led照明各应用领域市场现状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led照明价格机制与竞争策略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一、2019-2024年led照明市场价格走势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led照明定价策略与方法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2025-2031年led照明价格竞争态势与趋势预测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中国led照明行业重点区域市场研究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2024-2025年重点区域led照明市场发展概况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三、2025-2031年led照明行业发展潜力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三、2025-2031年led照明行业发展潜力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三、2025-2031年led照明行业发展潜力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三、2025-2031年led照明行业发展潜力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led照明行业进口情况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一、2019-2024年led照明进口规模及增长情况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二、led照明主要进口来源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led照明行业出口情况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一、2019-2024年led照明出口规模及增长情况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二、led照明主要出口目的地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2019-2024年中国led照明行业规模情况</w:t>
      </w:r>
      <w:r>
        <w:rPr>
          <w:rFonts w:hint="eastAsia"/>
        </w:rPr>
        <w:br/>
      </w:r>
      <w:r>
        <w:rPr>
          <w:rFonts w:hint="eastAsia"/>
        </w:rPr>
        <w:t>　　　　一、led照明行业企业数量规模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二、led照明行业从业人员规模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三、led照明行业市场敏感性分析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一、led照明行业盈利能力</w:t>
      </w:r>
      <w:r>
        <w:rPr>
          <w:rFonts w:hint="eastAsia"/>
        </w:rPr>
        <w:br/>
      </w:r>
      <w:r>
        <w:rPr>
          <w:rFonts w:hint="eastAsia"/>
        </w:rPr>
        <w:t>　　　　二、led照明行业偿债能力</w:t>
      </w:r>
      <w:r>
        <w:rPr>
          <w:rFonts w:hint="eastAsia"/>
        </w:rPr>
        <w:br/>
      </w:r>
      <w:r>
        <w:rPr>
          <w:rFonts w:hint="eastAsia"/>
        </w:rPr>
        <w:t>　　　　三、led照明行业营运能力</w:t>
      </w:r>
      <w:r>
        <w:rPr>
          <w:rFonts w:hint="eastAsia"/>
        </w:rPr>
        <w:br/>
      </w:r>
      <w:r>
        <w:rPr>
          <w:rFonts w:hint="eastAsia"/>
        </w:rPr>
        <w:t>　　　　四、led照明行业发展能力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中国led照明行业竞争格局分析</w:t>
      </w:r>
      <w:r>
        <w:rPr>
          <w:rFonts w:hint="eastAsia"/>
        </w:rPr>
        <w:br/>
      </w:r>
      <w:r>
        <w:rPr>
          <w:rFonts w:hint="eastAsia"/>
        </w:rPr>
        <w:t>　　第一节 led照明行业竞争格局总览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2024-2025年led照明行业竞争力分析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2019-2024年led照明行业企业并购活动分析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2024-2025年led照明行业会展与招投标活动分析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一、led照明行业会展活动及其市场影响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2025年中国led照明企业发展企业发展策略与建议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led照明销售模式与渠道策略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led照明品牌与市场推广策略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led照明研发投入与技术创新能力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led照明合作联盟与资源整合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中国led照明行业风险与对策</w:t>
      </w:r>
      <w:r>
        <w:rPr>
          <w:rFonts w:hint="eastAsia"/>
        </w:rPr>
        <w:br/>
      </w:r>
      <w:r>
        <w:rPr>
          <w:rFonts w:hint="eastAsia"/>
        </w:rPr>
        <w:t>　　第一节 led照明行业SWOT分析</w:t>
      </w:r>
      <w:r>
        <w:rPr>
          <w:rFonts w:hint="eastAsia"/>
        </w:rPr>
        <w:br/>
      </w:r>
      <w:r>
        <w:rPr>
          <w:rFonts w:hint="eastAsia"/>
        </w:rPr>
        <w:t>　　　　一、led照明行业优势</w:t>
      </w:r>
      <w:r>
        <w:rPr>
          <w:rFonts w:hint="eastAsia"/>
        </w:rPr>
        <w:br/>
      </w:r>
      <w:r>
        <w:rPr>
          <w:rFonts w:hint="eastAsia"/>
        </w:rPr>
        <w:t>　　　　二、led照明行业劣势</w:t>
      </w:r>
      <w:r>
        <w:rPr>
          <w:rFonts w:hint="eastAsia"/>
        </w:rPr>
        <w:br/>
      </w:r>
      <w:r>
        <w:rPr>
          <w:rFonts w:hint="eastAsia"/>
        </w:rPr>
        <w:t>　　　　三、led照明市场机会</w:t>
      </w:r>
      <w:r>
        <w:rPr>
          <w:rFonts w:hint="eastAsia"/>
        </w:rPr>
        <w:br/>
      </w:r>
      <w:r>
        <w:rPr>
          <w:rFonts w:hint="eastAsia"/>
        </w:rPr>
        <w:t>　　　　四、led照明市场威胁</w:t>
      </w:r>
      <w:r>
        <w:rPr>
          <w:rFonts w:hint="eastAsia"/>
        </w:rPr>
        <w:br/>
      </w:r>
      <w:r>
        <w:rPr>
          <w:rFonts w:hint="eastAsia"/>
        </w:rPr>
        <w:t>　　第二节 led照明行业风险及对策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2025-2031年中国led照明行业前景与发展趋势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一、led照明行业主管部门与监管体制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二、led照明行业主要法律法规及政策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三、led照明行业标准与质量监管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2025-2031年led照明行业发展趋势与方向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2025-2031年led照明行业发展潜力与机遇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led照明行业研究结论与建议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中~智~林~－led照明行业发展建议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2019-2024年中国led照明市场规模及增长情况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2025-2031年中国led照明行业产量预测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2019-2024年中国led照明行业市场需求及增长情况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2025-2031年中国led照明行业市场需求预测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2019-2024年中国led照明行业出口情况分析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led照明重点企业经营情况分析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2025年led照明行业壁垒</w:t>
      </w:r>
      <w:r>
        <w:rPr>
          <w:rFonts w:hint="eastAsia"/>
        </w:rPr>
        <w:br/>
      </w:r>
      <w:r>
        <w:rPr>
          <w:rFonts w:hint="eastAsia"/>
        </w:rPr>
        <w:t>　　图表 2025年led照明市场前景分析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2025-2031年中国led照明市场规模预测</w:t>
      </w:r>
      <w:r>
        <w:rPr>
          <w:rFonts w:hint="eastAsia"/>
        </w:rPr>
        <w:br/>
      </w:r>
      <w:r>
        <w:rPr>
          <w:rFonts w:hint="eastAsia"/>
        </w:rPr>
        <w:t>　　图表 2025年led照明发展趋势预测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06a0d1c0443ed" w:history="1">
        <w:r>
          <w:rPr>
            <w:rStyle w:val="Hyperlink"/>
          </w:rPr>
          <w:t>2025-2031年中国led照明行业研究分析与市场前景报告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06a0d1c0443ed" w:history="1">
        <w:r>
          <w:rPr>
            <w:rStyle w:val="Hyperlink"/>
          </w:rPr>
          <w:t>https://www.20087.com/8/19/ledZhaoMingHangYeQianJing.html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热点：led工矿灯、led照明灯哪个品牌质量好、led灯具大全、led照明灯灯带、LED灯买多少瓦最好、led照明灯功率、led照明技术、led照明吸顶灯、led照明频闪解决方案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64c929df243c9" w:history="1">
      <w:r>
        <w:rPr>
          <w:rStyle w:val="Hyperlink"/>
        </w:rPr>
        <w:t>2025-2031年中国led照明行业研究分析与市场前景报告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edZhaoMingHangYeQianJing.html" TargetMode="External" Id="Re7c06a0d1c04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edZhaoMingHangYeQianJing.html" TargetMode="External" Id="Rdb364c929df2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2024-09-06T09:13:47Z</dcterms:created>
  <dcterms:modified xsi:type="dcterms:W3CDTF">2024-09-06T10:13:47Z</dcterms:modified>
  <dc:subject>2025-2031年中国led照明行业研究分析与市场前景报告</dc:subject>
  <dc:title>2025-2031年中国led照明行业研究分析与市场前景报告</dc:title>
  <cp:keywords>2025-2031年中国led照明行业研究分析与市场前景报告</cp:keywords>
  <dc:description>2025-2031年中国led照明行业研究分析与市场前景报告</dc:description>
</cp:coreProperties>
</file>