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906b6b4e3486c" w:history="1">
              <w:r>
                <w:rPr>
                  <w:rStyle w:val="Hyperlink"/>
                </w:rPr>
                <w:t>中国铁艺壁灯行业现状深度调研及发展趋势预测报告（2025-2031年）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906b6b4e3486c" w:history="1">
              <w:r>
                <w:rPr>
                  <w:rStyle w:val="Hyperlink"/>
                </w:rPr>
                <w:t>中国铁艺壁灯行业现状深度调研及发展趋势预测报告（2025-2031年）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906b6b4e3486c" w:history="1">
                <w:r>
                  <w:rPr>
                    <w:rStyle w:val="Hyperlink"/>
                  </w:rPr>
                  <w:t>https://www.20087.com/8/69/TieYiBiDengHangYeQuShiFenXi.html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壁灯是一种兼具实用性和装饰性的灯具，广泛应用于家居装饰、酒店、餐厅等场所。近年来，随着消费者对家居装饰个性化和艺术化需求的增加，铁艺壁灯的设计和制作工艺得到了显著提升。目前，铁艺壁灯不仅在造型上更加多样化，而且在材质选择上也更加注重环保和耐用性。此外，随着照明技术的进步，铁艺壁灯也采用了更为节能高效的LED光源。</w:t>
      </w:r>
      <w:r>
        <w:rPr>
          <w:rFonts w:hint="eastAsia"/>
        </w:rPr>
        <w:br/>
      </w:r>
      <w:r>
        <w:rPr>
          <w:rFonts w:hint="eastAsia"/>
        </w:rPr>
        <w:t>　　未来，铁艺壁灯的发展将更加注重设计创新和节能环保。一方面，随着设计美学的发展，铁艺壁灯将更加注重个性化和艺术化设计，满足不同消费者的审美需求。另一方面，随着对可持续生活的追求，铁艺壁灯将更加注重采用环保材料和节能技术，减少能源消耗和废弃物产生。此外，随着智能家居技术的应用，铁艺壁灯将更加注重与智能照明系统的集成，提供更加便捷和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906b6b4e3486c" w:history="1">
        <w:r>
          <w:rPr>
            <w:rStyle w:val="Hyperlink"/>
          </w:rPr>
          <w:t>中国铁艺壁灯行业现状深度调研及发展趋势预测报告（2025-2031年）</w:t>
        </w:r>
      </w:hyperlink>
      <w:r>
        <w:rPr>
          <w:rFonts w:hint="eastAsia"/>
        </w:rPr>
        <w:t>》从产业链视角出发，系统分析了铁艺壁灯行业的市场现状与需求动态，详细解读了铁艺壁灯市场规模、价格波动及上下游影响因素。报告深入剖析了铁艺壁灯细分领域的发展特点，基于权威数据对市场前景及未来趋势进行了科学预测，同时揭示了铁艺壁灯重点企业的竞争格局与市场集中度变化。报告客观翔实地指出了铁艺壁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铁艺壁灯行业基本概述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一、铁艺壁灯行业研究背景</w:t>
      </w:r>
      <w:r>
        <w:rPr>
          <w:rFonts w:hint="eastAsia"/>
        </w:rPr>
        <w:br/>
      </w:r>
      <w:r>
        <w:rPr>
          <w:rFonts w:hint="eastAsia"/>
        </w:rPr>
        <w:t>　　　　二、铁艺壁灯行业研究方法及依据</w:t>
      </w:r>
      <w:r>
        <w:rPr>
          <w:rFonts w:hint="eastAsia"/>
        </w:rPr>
        <w:br/>
      </w:r>
      <w:r>
        <w:rPr>
          <w:rFonts w:hint="eastAsia"/>
        </w:rPr>
        <w:t>　　　　三、铁艺壁灯行业研究基本前景概况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行业铁艺壁灯品质及特点</w:t>
      </w:r>
      <w:r>
        <w:rPr>
          <w:rFonts w:hint="eastAsia"/>
        </w:rPr>
        <w:br/>
      </w:r>
      <w:r>
        <w:rPr>
          <w:rFonts w:hint="eastAsia"/>
        </w:rPr>
        <w:t>　　　　一、行业铁艺壁灯品质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2025年中国铁艺壁灯所属行业经济指标分析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2025年中国铁艺壁灯行业宏观环境分析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十三、社会消费品铁艺壁灯总额</w:t>
      </w:r>
      <w:r>
        <w:rPr>
          <w:rFonts w:hint="eastAsia"/>
        </w:rPr>
        <w:br/>
      </w:r>
      <w:r>
        <w:rPr>
          <w:rFonts w:hint="eastAsia"/>
        </w:rPr>
        <w:t>　　　　十四、对外铁艺壁灯&amp;进出口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铁艺壁灯产业政策环境变化及影响分析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铁艺壁灯产业社会环境变化及影响分析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2025年中国铁艺壁灯所属行业运行态势分析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2020-2025年铁艺壁灯所属行业市场运行状况分析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2025年中国铁艺壁灯所属行业市场热点分析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2025年中国铁艺壁灯所属行业市场存在的问题分析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2025-2031年中国铁艺壁灯行业发展面临的新挑战分析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2020-2025年中国铁艺壁灯所属行业监测数据分析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2020-2025年中国铁艺壁灯所属行业规模分析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2025年中国铁艺壁灯所属行业结构分析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二、铁艺壁灯收入结构分析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2020-2025年中国铁艺壁灯所属行业产值分析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二、工业铁艺壁灯产值分析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2020-2025年中国铁艺壁灯所属行业成本费用分析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一、铁艺壁灯成本统计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2020-2025年中国铁艺壁灯所属行业盈利能力分析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2020-2025年铁艺壁灯所属行业进出口数据分析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2020-2025年铁艺壁灯进口情况分析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2020-2025年铁艺壁灯出口情况分析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中国铁艺壁灯国内市场综述</w:t>
      </w:r>
      <w:r>
        <w:rPr>
          <w:rFonts w:hint="eastAsia"/>
        </w:rPr>
        <w:br/>
      </w:r>
      <w:r>
        <w:rPr>
          <w:rFonts w:hint="eastAsia"/>
        </w:rPr>
        <w:t>　　第一节 中国铁艺壁灯产品产量分析及预测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一、铁艺壁灯产业总体产能规模</w:t>
      </w:r>
      <w:r>
        <w:rPr>
          <w:rFonts w:hint="eastAsia"/>
        </w:rPr>
        <w:br/>
      </w:r>
      <w:r>
        <w:rPr>
          <w:rFonts w:hint="eastAsia"/>
        </w:rPr>
        <w:t>　　　　二、铁艺壁灯生产区域分布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中国铁艺壁灯市场需求分析及预测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一、中国铁艺壁灯需求特点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2025-2031年中国铁艺壁灯供需平衡预测</w:t>
      </w:r>
      <w:r>
        <w:rPr>
          <w:rFonts w:hint="eastAsia"/>
        </w:rPr>
        <w:br/>
      </w:r>
      <w:r>
        <w:rPr>
          <w:rFonts w:hint="eastAsia"/>
        </w:rPr>
        <w:t>　　第四节 中国铁艺壁灯价格趋势分析</w:t>
      </w:r>
      <w:r>
        <w:rPr>
          <w:rFonts w:hint="eastAsia"/>
        </w:rPr>
        <w:br/>
      </w:r>
      <w:r>
        <w:rPr>
          <w:rFonts w:hint="eastAsia"/>
        </w:rPr>
        <w:t>　　　　一、中国铁艺壁灯2020-2025年价格趋势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二、中国铁艺壁灯当前市场价格及分析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三、影响铁艺壁灯价格因素分析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四、2025-2031年中国铁艺壁灯价格走势预测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2020-2025年中国铁艺壁灯行业重点区域分析及前景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一、华北地区铁艺壁灯产销情况</w:t>
      </w:r>
      <w:r>
        <w:rPr>
          <w:rFonts w:hint="eastAsia"/>
        </w:rPr>
        <w:br/>
      </w:r>
      <w:r>
        <w:rPr>
          <w:rFonts w:hint="eastAsia"/>
        </w:rPr>
        <w:t>　　　　二、华北地区铁艺壁灯行业市场规模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三、华北地区铁艺壁灯行业发展前景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一、华东地区铁艺壁灯产销情况</w:t>
      </w:r>
      <w:r>
        <w:rPr>
          <w:rFonts w:hint="eastAsia"/>
        </w:rPr>
        <w:br/>
      </w:r>
      <w:r>
        <w:rPr>
          <w:rFonts w:hint="eastAsia"/>
        </w:rPr>
        <w:t>　　　　二、华东地区铁艺壁灯行业市场规模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三、华东地区铁艺壁灯行业发展前景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一、东北地区铁艺壁灯产销情况</w:t>
      </w:r>
      <w:r>
        <w:rPr>
          <w:rFonts w:hint="eastAsia"/>
        </w:rPr>
        <w:br/>
      </w:r>
      <w:r>
        <w:rPr>
          <w:rFonts w:hint="eastAsia"/>
        </w:rPr>
        <w:t>　　　　二、东北地区铁艺壁灯行业市场规模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三、东北地区铁艺壁灯行业发展前景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一、华中地区铁艺壁灯产销情况</w:t>
      </w:r>
      <w:r>
        <w:rPr>
          <w:rFonts w:hint="eastAsia"/>
        </w:rPr>
        <w:br/>
      </w:r>
      <w:r>
        <w:rPr>
          <w:rFonts w:hint="eastAsia"/>
        </w:rPr>
        <w:t>　　　　二、华中地区铁艺壁灯行业市场规模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三、华中地区铁艺壁灯行业发展前景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一、华南地区铁艺壁灯产销情况</w:t>
      </w:r>
      <w:r>
        <w:rPr>
          <w:rFonts w:hint="eastAsia"/>
        </w:rPr>
        <w:br/>
      </w:r>
      <w:r>
        <w:rPr>
          <w:rFonts w:hint="eastAsia"/>
        </w:rPr>
        <w:t>　　　　二、华南地区铁艺壁灯行业市场规模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三、华南地区铁艺壁灯行业发展前景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一、西南地区铁艺壁灯产销情况</w:t>
      </w:r>
      <w:r>
        <w:rPr>
          <w:rFonts w:hint="eastAsia"/>
        </w:rPr>
        <w:br/>
      </w:r>
      <w:r>
        <w:rPr>
          <w:rFonts w:hint="eastAsia"/>
        </w:rPr>
        <w:t>　　　　二、西南地区铁艺壁灯行业市场规模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三、西南地区铁艺壁灯行业发展前景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一、西北地区铁艺壁灯产销情况</w:t>
      </w:r>
      <w:r>
        <w:rPr>
          <w:rFonts w:hint="eastAsia"/>
        </w:rPr>
        <w:br/>
      </w:r>
      <w:r>
        <w:rPr>
          <w:rFonts w:hint="eastAsia"/>
        </w:rPr>
        <w:t>　　　　二、西北地区铁艺壁灯行业市场规模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三、西北地区铁艺壁灯行业发展前景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铁艺壁灯重点企业分析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中国铁艺壁灯行业市场竞争分析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铁艺壁灯行业市场竞争趋势分析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一、铁艺壁灯行业竞争格局分析</w:t>
      </w:r>
      <w:r>
        <w:rPr>
          <w:rFonts w:hint="eastAsia"/>
        </w:rPr>
        <w:br/>
      </w:r>
      <w:r>
        <w:rPr>
          <w:rFonts w:hint="eastAsia"/>
        </w:rPr>
        <w:t>　　　　二、铁艺壁灯典型企业竞争策略分析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三、铁艺壁灯行业竞争趋势分析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中国铁艺壁灯产业国际竞争力分析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中国铁艺壁灯产业上下游环境分析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中国铁艺壁灯产业环节分析</w:t>
      </w:r>
      <w:r>
        <w:rPr>
          <w:rFonts w:hint="eastAsia"/>
        </w:rPr>
        <w:br/>
      </w:r>
      <w:r>
        <w:rPr>
          <w:rFonts w:hint="eastAsia"/>
        </w:rPr>
        <w:t>　　第三节 中国铁艺壁灯企业盈利模型研究分析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铁艺壁灯企业世界竞争力比较优势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中国铁艺壁灯企业竞争策略研究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一、供应铁艺壁灯一体化战略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2025-2031年中国铁艺壁灯行业发展趋势展望分析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2025-2031年中国铁艺壁灯行业发展前景展望</w:t>
      </w:r>
      <w:r>
        <w:rPr>
          <w:rFonts w:hint="eastAsia"/>
        </w:rPr>
        <w:br/>
      </w:r>
      <w:r>
        <w:rPr>
          <w:rFonts w:hint="eastAsia"/>
        </w:rPr>
        <w:t>　　　　一、铁艺壁灯行业市场蕴藏的商机探讨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二、“十五五”规划对铁艺壁灯行业影响研究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2025-2031年中国铁艺壁灯行业发展趋势分析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2025-2031年中国铁艺壁灯行业运行状况预测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一、中国铁艺壁灯行业工业总产值预测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二、中国铁艺壁灯行业铁艺壁灯收入预测</w:t>
      </w:r>
      <w:r>
        <w:rPr>
          <w:rFonts w:hint="eastAsia"/>
        </w:rPr>
        <w:br/>
      </w:r>
      <w:r>
        <w:rPr>
          <w:rFonts w:hint="eastAsia"/>
        </w:rPr>
        <w:t>　　　　三、中国铁艺壁灯行业利润总额预测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四、中国铁艺壁灯行业总资产预测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2025-2031年中国铁艺壁灯行业投资风险分析及建议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2025-2031年中国铁艺壁灯行业投资风险分析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2025-2031年中国铁艺壁灯行业投资风险的防范和对策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中~智~林~－2025-2031年中国铁艺壁灯行业投资策略分析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二、竞争铁艺壁灯战略联盟的实施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铁艺壁灯产业链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2020-2025年中国铁艺壁灯行业市场规模及增长情况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2020-2025年中国铁艺壁灯市场需求量及增速统计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2020-2025年中国铁艺壁灯行业盈利情况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2020-2025年中国铁艺壁灯行业企业平均规模情况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2020-2025年中国铁艺壁灯行业市场规模及增长情况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2025-2031年中国铁艺壁灯市场需求量预测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906b6b4e3486c" w:history="1">
        <w:r>
          <w:rPr>
            <w:rStyle w:val="Hyperlink"/>
          </w:rPr>
          <w:t>中国铁艺壁灯行业现状深度调研及发展趋势预测报告（2025-2031年）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906b6b4e3486c" w:history="1">
        <w:r>
          <w:rPr>
            <w:rStyle w:val="Hyperlink"/>
          </w:rPr>
          <w:t>https://www.20087.com/8/69/TieYiBiDengHangYeQuShiFenXi.html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热点：铁艺灯和铝材灯哪个好、铁艺壁灯会生锈吗、中式仿古壁灯、铁艺壁灯安全吗、欧式铁艺、铁艺壁灯底座、铁艺壁灯图片大全、欧式铁艺壁灯、铁艺灯和全铜灯哪个好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a69425af45fd" w:history="1">
      <w:r>
        <w:rPr>
          <w:rStyle w:val="Hyperlink"/>
        </w:rPr>
        <w:t>中国铁艺壁灯行业现状深度调研及发展趋势预测报告（2025-2031年）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ieYiBiDengHangYeQuShiFenXi.html" TargetMode="External" Id="Rc7f906b6b4e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ieYiBiDengHangYeQuShiFenXi.html" TargetMode="External" Id="Rf140a69425a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2025-05-03T01:48:00Z</dcterms:created>
  <dcterms:modified xsi:type="dcterms:W3CDTF">2025-05-03T02:48:00Z</dcterms:modified>
  <dc:subject>中国铁艺壁灯行业现状深度调研及发展趋势预测报告（2025-2031年）</dc:subject>
  <dc:title>中国铁艺壁灯行业现状深度调研及发展趋势预测报告（2025-2031年）</dc:title>
  <cp:keywords>中国铁艺壁灯行业现状深度调研及发展趋势预测报告（2025-2031年）</cp:keywords>
  <dc:description>中国铁艺壁灯行业现状深度调研及发展趋势预测报告（2025-2031年）</dc:description>
</cp:coreProperties>
</file>