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37b2a36a3248b7" w:history="1">
              <w:r>
                <w:rPr>
                  <w:rStyle w:val="Hyperlink"/>
                </w:rPr>
                <w:t>2025-2031年全球与中国港口拖船行业研究及前景趋势预测报告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37b2a36a3248b7" w:history="1">
              <w:r>
                <w:rPr>
                  <w:rStyle w:val="Hyperlink"/>
                </w:rPr>
                <w:t>2025-2031年全球与中国港口拖船行业研究及前景趋势预测报告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5193500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37b2a36a3248b7" w:history="1">
                <w:r>
                  <w:rPr>
                    <w:rStyle w:val="Hyperlink"/>
                  </w:rPr>
                  <w:t>https://www.20087.com/0/50/GangKouTuoChuanHangYeQianJing.html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港口拖船是港口作业中不可或缺的辅助船舶，主要用于协助大型船只靠泊、离港等任务。目前，港口拖船不仅在动力系统上采用了更为先进的技术，如高效柴油发动机、电力推进系统等，而且还增加了许多智能化功能，如自动导航系统、智能船岸通信系统等，以提高作业效率和安全性。随着航运业对环保要求的提高，港口拖船在节能减排方面也进行了积极的探索。</w:t>
      </w:r>
      <w:r>
        <w:rPr>
          <w:rFonts w:hint="eastAsia"/>
        </w:rPr>
        <w:br/>
      </w:r>
      <w:r>
        <w:rPr>
          <w:rFonts w:hint="eastAsia"/>
        </w:rPr>
        <w:t>　　未来，港口拖船的发展将更加注重环保性和智能化。一方面，随着环保法规的趋严，港口拖船将更加注重采用清洁能源和低碳技术，如电动拖船、氢燃料拖船等，减少对环境的影响。另一方面，港口拖船将更加注重智能化技术的应用，如自主航行技术、远程遥控系统等，提高作业的灵活性和效率。此外，随着大数据和物联网技术的发展，港口拖船将更加注重数据采集和分析，以实现更加精细化的运营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37b2a36a3248b7" w:history="1">
        <w:r>
          <w:rPr>
            <w:rStyle w:val="Hyperlink"/>
          </w:rPr>
          <w:t>2025-2031年全球与中国港口拖船行业研究及前景趋势预测报告</w:t>
        </w:r>
      </w:hyperlink>
      <w:r>
        <w:rPr>
          <w:rFonts w:hint="eastAsia"/>
        </w:rPr>
        <w:t>》对港口拖船行业的市场运行态势进行了深入研究，并预测了其发展趋势。报告涵盖了行业知识、国内外环境分析、运行数据解读、产业链梳理，以及市场竞争格局和企业标杆的详细探讨。基于对行业的全面剖析，报告还对港口拖船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港口拖船市场概述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按照不同产品类型，港口拖船主要可以分为如下几个类别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全球不同产品类型港口拖船销售额增长趋势2020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深海拖船</w:t>
      </w:r>
      <w:r>
        <w:rPr>
          <w:rFonts w:hint="eastAsia"/>
        </w:rPr>
        <w:br/>
      </w:r>
      <w:r>
        <w:rPr>
          <w:rFonts w:hint="eastAsia"/>
        </w:rPr>
        <w:t>　　　　1.2.3 河用拖船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从不同应用，港口拖船主要包括如下几个方面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全球不同应用港口拖船销售额增长趋势2020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商业港口</w:t>
      </w:r>
      <w:r>
        <w:rPr>
          <w:rFonts w:hint="eastAsia"/>
        </w:rPr>
        <w:br/>
      </w:r>
      <w:r>
        <w:rPr>
          <w:rFonts w:hint="eastAsia"/>
        </w:rPr>
        <w:t>　　　　1.3.3 军事港口</w:t>
      </w:r>
      <w:r>
        <w:rPr>
          <w:rFonts w:hint="eastAsia"/>
        </w:rPr>
        <w:br/>
      </w:r>
      <w:r>
        <w:rPr>
          <w:rFonts w:hint="eastAsia"/>
        </w:rPr>
        <w:t>　　1.4 港口拖船行业背景、发展历史、现状及趋势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港口拖船行业目前现状分析</w:t>
      </w:r>
      <w:r>
        <w:rPr>
          <w:rFonts w:hint="eastAsia"/>
        </w:rPr>
        <w:br/>
      </w:r>
      <w:r>
        <w:rPr>
          <w:rFonts w:hint="eastAsia"/>
        </w:rPr>
        <w:t>　　　　1.4.2 港口拖船发展趋势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全球港口拖船总体规模分析</w:t>
      </w:r>
      <w:r>
        <w:rPr>
          <w:rFonts w:hint="eastAsia"/>
        </w:rPr>
        <w:br/>
      </w:r>
      <w:r>
        <w:rPr>
          <w:rFonts w:hint="eastAsia"/>
        </w:rPr>
        <w:t>　　2.1 全球港口拖船供需现状及预测（2020-2031）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全球港口拖船产能、产量、产能利用率及发展趋势（2020-2031）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全球港口拖船产量、需求量及发展趋势（2020-2031）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全球主要地区港口拖船产量及发展趋势（2020-2031）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全球主要地区港口拖船产量（2020-2025）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全球主要地区港口拖船产量（2026-2031）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全球主要地区港口拖船产量市场份额（2020-2031）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中国港口拖船供需现状及预测（2020-2031）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中国港口拖船产能、产量、产能利用率及发展趋势（2020-2031）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中国港口拖船产量、市场需求量及发展趋势（2020-2031）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全球港口拖船销量及销售额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全球市场港口拖船销售额（2020-2031）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全球市场港口拖船销量（2020-2031）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全球市场港口拖船价格趋势（2020-2031）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全球港口拖船主要地区分析</w:t>
      </w:r>
      <w:r>
        <w:rPr>
          <w:rFonts w:hint="eastAsia"/>
        </w:rPr>
        <w:br/>
      </w:r>
      <w:r>
        <w:rPr>
          <w:rFonts w:hint="eastAsia"/>
        </w:rPr>
        <w:t>　　3.1 全球主要地区港口拖船市场规模分析：2020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全球主要地区港口拖船销售收入及市场份额（2020-2025年）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全球主要地区港口拖船销售收入预测（2026-2031年）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全球主要地区港口拖船销量分析：2020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全球主要地区港口拖船销量及市场份额（2020-2025年）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全球主要地区港口拖船销量及市场份额预测（2026-2031）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北美市场港口拖船销量、收入及增长率（2020-2031）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欧洲市场港口拖船销量、收入及增长率（2020-2031）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中国市场港口拖船销量、收入及增长率（2020-2031）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日本市场港口拖船销量、收入及增长率（2020-2031）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东南亚市场港口拖船销量、收入及增长率（2020-2031）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印度市场港口拖船销量、收入及增长率（2020-2031）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全球市场主要厂商港口拖船产能市场份额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全球市场主要厂商港口拖船销量（2020-2025）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全球市场主要厂商港口拖船销量（2020-2025）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全球市场主要厂商港口拖船销售收入（2020-2025）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全球市场主要厂商港口拖船销售价格（2020-2025）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2024年全球主要生产商港口拖船收入排名</w:t>
      </w:r>
      <w:r>
        <w:rPr>
          <w:rFonts w:hint="eastAsia"/>
        </w:rPr>
        <w:br/>
      </w:r>
      <w:r>
        <w:rPr>
          <w:rFonts w:hint="eastAsia"/>
        </w:rPr>
        <w:t>　　4.3 中国市场主要厂商港口拖船销量（2020-2025）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中国市场主要厂商港口拖船销量（2020-2025）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中国市场主要厂商港口拖船销售收入（2020-2025）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2024年中国主要生产商港口拖船收入排名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中国市场主要厂商港口拖船销售价格（2020-2025）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全球主要厂商港口拖船总部及产地分布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全球主要厂商成立时间及港口拖船商业化日期</w:t>
      </w:r>
      <w:r>
        <w:rPr>
          <w:rFonts w:hint="eastAsia"/>
        </w:rPr>
        <w:br/>
      </w:r>
      <w:r>
        <w:rPr>
          <w:rFonts w:hint="eastAsia"/>
        </w:rPr>
        <w:t>　　4.6 全球主要厂商港口拖船产品类型及应用</w:t>
      </w:r>
      <w:r>
        <w:rPr>
          <w:rFonts w:hint="eastAsia"/>
        </w:rPr>
        <w:br/>
      </w:r>
      <w:r>
        <w:rPr>
          <w:rFonts w:hint="eastAsia"/>
        </w:rPr>
        <w:t>　　4.7 港口拖船行业集中度、竞争程度分析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港口拖船行业集中度分析：2024年全球Top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全球港口拖船第一梯队、第二梯队和第三梯队生产商（品牌）及市场份额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重点企业（1）基本信息、港口拖船生产基地、销售区域、竞争对手及市场地位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港口拖船产品规格、参数及市场应用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港口拖船销量、收入、价格及毛利率（2020-2025）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重点企业（2）基本信息、港口拖船生产基地、销售区域、竞争对手及市场地位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港口拖船产品规格、参数及市场应用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港口拖船销量、收入、价格及毛利率（2020-2025）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重点企业（3）基本信息、港口拖船生产基地、销售区域、竞争对手及市场地位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港口拖船产品规格、参数及市场应用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港口拖船销量、收入、价格及毛利率（2020-2025）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重点企业（4）基本信息、港口拖船生产基地、销售区域、竞争对手及市场地位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港口拖船产品规格、参数及市场应用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港口拖船销量、收入、价格及毛利率（2020-2025）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重点企业（5）基本信息、港口拖船生产基地、销售区域、竞争对手及市场地位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港口拖船产品规格、参数及市场应用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港口拖船销量、收入、价格及毛利率（2020-2025）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重点企业（6）基本信息、港口拖船生产基地、销售区域、竞争对手及市场地位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港口拖船产品规格、参数及市场应用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港口拖船销量、收入、价格及毛利率（2020-2025）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重点企业（7）基本信息、港口拖船生产基地、销售区域、竞争对手及市场地位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港口拖船产品规格、参数及市场应用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港口拖船销量、收入、价格及毛利率（2020-2025）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重点企业（8）基本信息、港口拖船生产基地、销售区域、竞争对手及市场地位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港口拖船产品规格、参数及市场应用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港口拖船销量、收入、价格及毛利率（2020-2025）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不同产品类型港口拖船分析</w:t>
      </w:r>
      <w:r>
        <w:rPr>
          <w:rFonts w:hint="eastAsia"/>
        </w:rPr>
        <w:br/>
      </w:r>
      <w:r>
        <w:rPr>
          <w:rFonts w:hint="eastAsia"/>
        </w:rPr>
        <w:t>　　6.1 全球不同产品类型港口拖船销量（2020-2031）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全球不同产品类型港口拖船销量及市场份额（2020-2025）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全球不同产品类型港口拖船销量预测（2026-2031）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全球不同产品类型港口拖船收入（2020-2031）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全球不同产品类型港口拖船收入及市场份额（2020-2025）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全球不同产品类型港口拖船收入预测（2026-2031）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全球不同产品类型港口拖船价格走势（2020-2031）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不同应用港口拖船分析</w:t>
      </w:r>
      <w:r>
        <w:rPr>
          <w:rFonts w:hint="eastAsia"/>
        </w:rPr>
        <w:br/>
      </w:r>
      <w:r>
        <w:rPr>
          <w:rFonts w:hint="eastAsia"/>
        </w:rPr>
        <w:t>　　7.1 全球不同应用港口拖船销量（2020-2031）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全球不同应用港口拖船销量及市场份额（2020-2025）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全球不同应用港口拖船销量预测（2026-2031）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全球不同应用港口拖船收入（2020-2031）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全球不同应用港口拖船收入及市场份额（2020-2025）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全球不同应用港口拖船收入预测（2026-2031）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全球不同应用港口拖船价格走势（2020-2031）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港口拖船产业链分析</w:t>
      </w:r>
      <w:r>
        <w:rPr>
          <w:rFonts w:hint="eastAsia"/>
        </w:rPr>
        <w:br/>
      </w:r>
      <w:r>
        <w:rPr>
          <w:rFonts w:hint="eastAsia"/>
        </w:rPr>
        <w:t>　　8.2 港口拖船工艺制造技术分析</w:t>
      </w:r>
      <w:r>
        <w:rPr>
          <w:rFonts w:hint="eastAsia"/>
        </w:rPr>
        <w:br/>
      </w:r>
      <w:r>
        <w:rPr>
          <w:rFonts w:hint="eastAsia"/>
        </w:rPr>
        <w:t>　　8.3 港口拖船产业上游供应分析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港口拖船下游客户分析</w:t>
      </w:r>
      <w:r>
        <w:rPr>
          <w:rFonts w:hint="eastAsia"/>
        </w:rPr>
        <w:br/>
      </w:r>
      <w:r>
        <w:rPr>
          <w:rFonts w:hint="eastAsia"/>
        </w:rPr>
        <w:t>　　8.5 港口拖船销售渠道分析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港口拖船行业发展机遇及主要驱动因素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港口拖船行业发展面临的风险</w:t>
      </w:r>
      <w:r>
        <w:rPr>
          <w:rFonts w:hint="eastAsia"/>
        </w:rPr>
        <w:br/>
      </w:r>
      <w:r>
        <w:rPr>
          <w:rFonts w:hint="eastAsia"/>
        </w:rPr>
        <w:t>　　9.3 港口拖船行业政策分析</w:t>
      </w:r>
      <w:r>
        <w:rPr>
          <w:rFonts w:hint="eastAsia"/>
        </w:rPr>
        <w:br/>
      </w:r>
      <w:r>
        <w:rPr>
          <w:rFonts w:hint="eastAsia"/>
        </w:rPr>
        <w:t>　　9.4 港口拖船中国企业SWOT分析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全球不同产品类型港口拖船销售额增长（CAGR）趋势2020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港口拖船行业目前发展现状</w:t>
      </w:r>
      <w:r>
        <w:rPr>
          <w:rFonts w:hint="eastAsia"/>
        </w:rPr>
        <w:br/>
      </w:r>
      <w:r>
        <w:rPr>
          <w:rFonts w:hint="eastAsia"/>
        </w:rPr>
        <w:t>　　表 4： 港口拖船发展趋势</w:t>
      </w:r>
      <w:r>
        <w:rPr>
          <w:rFonts w:hint="eastAsia"/>
        </w:rPr>
        <w:br/>
      </w:r>
      <w:r>
        <w:rPr>
          <w:rFonts w:hint="eastAsia"/>
        </w:rPr>
        <w:t>　　表 5： 全球主要地区港口拖船产量增速（CAGR）：（2020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全球主要地区港口拖船产量（2020-2025）&amp;（台）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全球主要地区港口拖船产量（2026-2031）&amp;（台）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全球主要地区港口拖船产量市场份额（2020-2025）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全球主要地区港口拖船产量（2026-2031）&amp;（台）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全球主要地区港口拖船销售收入增速：（2020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全球主要地区港口拖船销售收入（2020-2025）&amp;（百万美元）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全球主要地区港口拖船销售收入市场份额（2020-2025）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全球主要地区港口拖船收入（2026-2031）&amp;（百万美元）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全球主要地区港口拖船收入市场份额（2026-2031）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全球主要地区港口拖船销量（台）：2020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全球主要地区港口拖船销量（2020-2025）&amp;（台）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全球主要地区港口拖船销量市场份额（2020-2025）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全球主要地区港口拖船销量（2026-2031）&amp;（台）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全球主要地区港口拖船销量份额（2026-2031）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全球市场主要厂商港口拖船产能（2024-2025）&amp;（台）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全球市场主要厂商港口拖船销量（2020-2025）&amp;（台）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全球市场主要厂商港口拖船销量市场份额（2020-2025）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全球市场主要厂商港口拖船销售收入（2020-2025）&amp;（百万美元）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全球市场主要厂商港口拖船销售收入市场份额（2020-2025）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全球市场主要厂商港口拖船销售价格（2020-2025）&amp;（美元/台）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2024年全球主要生产商港口拖船收入排名（百万美元）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中国市场主要厂商港口拖船销量（2020-2025）&amp;（台）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中国市场主要厂商港口拖船销量市场份额（2020-2025）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中国市场主要厂商港口拖船销售收入（2020-2025）&amp;（百万美元）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中国市场主要厂商港口拖船销售收入市场份额（2020-2025）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2024年中国主要生产商港口拖船收入排名（百万美元）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中国市场主要厂商港口拖船销售价格（2020-2025）&amp;（美元/台）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全球主要厂商港口拖船总部及产地分布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全球主要厂商成立时间及港口拖船商业化日期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全球主要厂商港口拖船产品类型及应用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2024年全球港口拖船主要厂商市场地位（第一梯队、第二梯队和第三梯队）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全球港口拖船市场投资、并购等现状分析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港口拖船生产基地、销售区域、竞争对手及市场地位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港口拖船产品规格、参数及市场应用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港口拖船销量（台）、收入（百万美元）、价格（美元/台）及毛利率（2020-2025）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港口拖船生产基地、销售区域、竞争对手及市场地位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港口拖船产品规格、参数及市场应用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港口拖船销量（台）、收入（百万美元）、价格（美元/台）及毛利率（2020-2025）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港口拖船生产基地、销售区域、竞争对手及市场地位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港口拖船产品规格、参数及市场应用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港口拖船销量（台）、收入（百万美元）、价格（美元/台）及毛利率（2020-2025）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港口拖船生产基地、销售区域、竞争对手及市场地位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港口拖船产品规格、参数及市场应用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港口拖船销量（台）、收入（百万美元）、价格（美元/台）及毛利率（2020-2025）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港口拖船生产基地、销售区域、竞争对手及市场地位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港口拖船产品规格、参数及市场应用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港口拖船销量（台）、收入（百万美元）、价格（美元/台）及毛利率（2020-2025）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港口拖船生产基地、销售区域、竞争对手及市场地位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港口拖船产品规格、参数及市场应用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港口拖船销量（台）、收入（百万美元）、价格（美元/台）及毛利率（2020-2025）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港口拖船生产基地、销售区域、竞争对手及市场地位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港口拖船产品规格、参数及市场应用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港口拖船销量（台）、收入（百万美元）、价格（美元/台）及毛利率（2020-2025）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港口拖船生产基地、销售区域、竞争对手及市场地位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港口拖船产品规格、参数及市场应用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港口拖船销量（台）、收入（百万美元）、价格（美元/台）及毛利率（2020-2025）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全球不同产品类型港口拖船销量（2020-2025年）&amp;（台）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79： 全球不同产品类型港口拖船销量市场份额（2020-2025）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全球不同产品类型港口拖船销量预测（2026-2031）&amp;（台）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全球市场不同产品类型港口拖船销量市场份额预测（2026-2031）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全球不同产品类型港口拖船收入（2020-2025年）&amp;（百万美元）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全球不同产品类型港口拖船收入市场份额（2020-2025）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全球不同产品类型港口拖船收入预测（2026-2031）&amp;（百万美元）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全球不同产品类型港口拖船收入市场份额预测（2026-2031）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全球不同应用港口拖船销量（2020-2025年）&amp;（台）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87： 全球不同应用港口拖船销量市场份额（2020-2025）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全球不同应用港口拖船销量预测（2026-2031）&amp;（台）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89： 全球市场不同应用港口拖船销量市场份额预测（2026-2031）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全球不同应用港口拖船收入（2020-2025年）&amp;（百万美元）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全球不同应用港口拖船收入市场份额（2020-2025）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全球不同应用港口拖船收入预测（2026-2031）&amp;（百万美元）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全球不同应用港口拖船收入市场份额预测（2026-2031）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港口拖船上游原料供应商及联系方式列表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港口拖船典型客户列表</w:t>
      </w:r>
      <w:r>
        <w:rPr>
          <w:rFonts w:hint="eastAsia"/>
        </w:rPr>
        <w:br/>
      </w:r>
      <w:r>
        <w:rPr>
          <w:rFonts w:hint="eastAsia"/>
        </w:rPr>
        <w:t>　　表 96： 港口拖船主要销售模式及销售渠道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港口拖船行业发展机遇及主要驱动因素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港口拖船行业发展面临的风险</w:t>
      </w:r>
      <w:r>
        <w:rPr>
          <w:rFonts w:hint="eastAsia"/>
        </w:rPr>
        <w:br/>
      </w:r>
      <w:r>
        <w:rPr>
          <w:rFonts w:hint="eastAsia"/>
        </w:rPr>
        <w:t>　　表 99： 港口拖船行业政策分析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港口拖船产品图片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全球不同产品类型港口拖船销售额2020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全球不同产品类型港口拖船市场份额2024 &amp; 2031</w:t>
      </w:r>
      <w:r>
        <w:rPr>
          <w:rFonts w:hint="eastAsia"/>
        </w:rPr>
        <w:br/>
      </w:r>
      <w:r>
        <w:rPr>
          <w:rFonts w:hint="eastAsia"/>
        </w:rPr>
        <w:t>　　图 4： 深海拖船产品图片</w:t>
      </w:r>
      <w:r>
        <w:rPr>
          <w:rFonts w:hint="eastAsia"/>
        </w:rPr>
        <w:br/>
      </w:r>
      <w:r>
        <w:rPr>
          <w:rFonts w:hint="eastAsia"/>
        </w:rPr>
        <w:t>　　图 5： 河用拖船产品图片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全球不同应用港口拖船市场份额2024 &amp; 2031</w:t>
      </w:r>
      <w:r>
        <w:rPr>
          <w:rFonts w:hint="eastAsia"/>
        </w:rPr>
        <w:br/>
      </w:r>
      <w:r>
        <w:rPr>
          <w:rFonts w:hint="eastAsia"/>
        </w:rPr>
        <w:t>　　图 9： 商业港口</w:t>
      </w:r>
      <w:r>
        <w:rPr>
          <w:rFonts w:hint="eastAsia"/>
        </w:rPr>
        <w:br/>
      </w:r>
      <w:r>
        <w:rPr>
          <w:rFonts w:hint="eastAsia"/>
        </w:rPr>
        <w:t>　　图 10： 军事港口</w:t>
      </w:r>
      <w:r>
        <w:rPr>
          <w:rFonts w:hint="eastAsia"/>
        </w:rPr>
        <w:br/>
      </w:r>
      <w:r>
        <w:rPr>
          <w:rFonts w:hint="eastAsia"/>
        </w:rPr>
        <w:t>　　图 11： 全球港口拖船产能、产量、产能利用率及发展趋势（2020-2031）&amp;（台）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全球港口拖船产量、需求量及发展趋势（2020-2031）&amp;（台）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全球主要地区港口拖船产量（2020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全球主要地区港口拖船产量市场份额（2020-2031）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中国港口拖船产能、产量、产能利用率及发展趋势（2020-2031）&amp;（台）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中国港口拖船产量、市场需求量及发展趋势（2020-2031）&amp;（台）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全球港口拖船市场销售额及增长率：（2020-2031）&amp;（百万美元）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全球市场港口拖船市场规模：2020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全球市场港口拖船销量及增长率（2020-2031）&amp;（台）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全球市场港口拖船价格趋势（2020-2031）&amp;（美元/台）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全球主要地区港口拖船销售收入（2020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全球主要地区港口拖船销售收入市场份额（2020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北美市场港口拖船销量及增长率（2020-2031）&amp;（台）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北美市场港口拖船收入及增长率（2020-2031）&amp;（百万美元）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欧洲市场港口拖船销量及增长率（2020-2031）&amp;（台）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欧洲市场港口拖船收入及增长率（2020-2031）&amp;（百万美元）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中国市场港口拖船销量及增长率（2020-2031）&amp;（台）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中国市场港口拖船收入及增长率（2020-2031）&amp;（百万美元）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日本市场港口拖船销量及增长率（2020-2031）&amp;（台）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日本市场港口拖船收入及增长率（2020-2031）&amp;（百万美元）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东南亚市场港口拖船销量及增长率（2020-2031）&amp;（台）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东南亚市场港口拖船收入及增长率（2020-2031）&amp;（百万美元）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印度市场港口拖船销量及增长率（2020-2031）&amp;（台）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印度市场港口拖船收入及增长率（2020-2031）&amp;（百万美元）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2024年全球市场主要厂商港口拖船销量市场份额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2024年全球市场主要厂商港口拖船收入市场份额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2024年中国市场主要厂商港口拖船销量市场份额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2024年中国市场主要厂商港口拖船收入市场份额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2024年全球前五大生产商港口拖船市场份额</w:t>
      </w:r>
      <w:r>
        <w:rPr>
          <w:rFonts w:hint="eastAsia"/>
        </w:rPr>
        <w:br/>
      </w:r>
      <w:r>
        <w:rPr>
          <w:rFonts w:hint="eastAsia"/>
        </w:rPr>
        <w:t>　　图 40： 2024年全球港口拖船第一梯队、第二梯队和第三梯队厂商及市场份额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全球不同产品类型港口拖船价格走势（2020-2031）&amp;（美元/台）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全球不同应用港口拖船价格走势（2020-2031）&amp;（美元/台）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港口拖船产业链</w:t>
      </w:r>
      <w:r>
        <w:rPr>
          <w:rFonts w:hint="eastAsia"/>
        </w:rPr>
        <w:br/>
      </w:r>
      <w:r>
        <w:rPr>
          <w:rFonts w:hint="eastAsia"/>
        </w:rPr>
        <w:t>　　图 44： 港口拖船中国企业SWOT分析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37b2a36a3248b7" w:history="1">
        <w:r>
          <w:rPr>
            <w:rStyle w:val="Hyperlink"/>
          </w:rPr>
          <w:t>2025-2031年全球与中国港口拖船行业研究及前景趋势预测报告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5193500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37b2a36a3248b7" w:history="1">
        <w:r>
          <w:rPr>
            <w:rStyle w:val="Hyperlink"/>
          </w:rPr>
          <w:t>https://www.20087.com/0/50/GangKouTuoChuanHangYeQianJing.html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ae67817c124d0d" w:history="1">
      <w:r>
        <w:rPr>
          <w:rStyle w:val="Hyperlink"/>
        </w:rPr>
        <w:t>2025-2031年全球与中国港口拖船行业研究及前景趋势预测报告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GangKouTuoChuanHangYeQianJing.html" TargetMode="External" Id="R5537b2a36a3248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GangKouTuoChuanHangYeQianJing.html" TargetMode="External" Id="Re8ae67817c124d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2025-02-16T00:14:46Z</dcterms:created>
  <dcterms:modified xsi:type="dcterms:W3CDTF">2025-02-16T01:14:46Z</dcterms:modified>
  <dc:subject>2025-2031年全球与中国港口拖船行业研究及前景趋势预测报告</dc:subject>
  <dc:title>2025-2031年全球与中国港口拖船行业研究及前景趋势预测报告</dc:title>
  <cp:keywords>2025-2031年全球与中国港口拖船行业研究及前景趋势预测报告</cp:keywords>
  <dc:description>2025-2031年全球与中国港口拖船行业研究及前景趋势预测报告</dc:description>
</cp:coreProperties>
</file>