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8f343662a426b" w:history="1">
              <w:r>
                <w:rPr>
                  <w:rStyle w:val="Hyperlink"/>
                </w:rPr>
                <w:t>2023-2029年中国汽车喇叭市场现状全面调研与发展趋势预测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8f343662a426b" w:history="1">
              <w:r>
                <w:rPr>
                  <w:rStyle w:val="Hyperlink"/>
                </w:rPr>
                <w:t>2023-2029年中国汽车喇叭市场现状全面调研与发展趋势预测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8f343662a426b" w:history="1">
                <w:r>
                  <w:rPr>
                    <w:rStyle w:val="Hyperlink"/>
                  </w:rPr>
                  <w:t>https://www.20087.com/1/60/QiCheLaBaHangYeQuShiFenXi.html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是汽车的一个重要安全装置，用于在行驶过程中发出警示声音，提醒其他车辆和行人注意。随着汽车工业的发展和交通安全法规的完善，汽车喇叭的市场需求稳定增长。目前，市场上的汽车喇叭产品种类繁多，包括传统的机械喇叭和现代的电子喇叭。</w:t>
      </w:r>
      <w:r>
        <w:rPr>
          <w:rFonts w:hint="eastAsia"/>
        </w:rPr>
        <w:br/>
      </w:r>
      <w:r>
        <w:rPr>
          <w:rFonts w:hint="eastAsia"/>
        </w:rPr>
        <w:t>　　未来，汽车喇叭的发展将更加注重产品的性能提升和智能化。性能提升意味着喇叭将具有更高的音质和更远的传播距离。智能化则体现在喇叭可能集成传感器和控制系统，实现自动调节音量和智能报警功能。此外，随着新能源汽车和自动驾驶技术的发展，汽车喇叭可能会探索新的应用场景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f343662a426b" w:history="1">
        <w:r>
          <w:rPr>
            <w:rStyle w:val="Hyperlink"/>
          </w:rPr>
          <w:t>2023-2029年中国汽车喇叭市场现状全面调研与发展趋势预测</w:t>
        </w:r>
      </w:hyperlink>
      <w:r>
        <w:rPr>
          <w:rFonts w:hint="eastAsia"/>
        </w:rPr>
        <w:t>》系统分析了汽车喇叭行业的市场规模、供需动态及竞争格局，重点评估了主要汽车喇叭企业的经营表现，并对汽车喇叭行业未来发展趋势进行了科学预测。报告结合汽车喇叭技术现状与SWOT分析，揭示了市场机遇与潜在风险。市场调研网发布的《</w:t>
      </w:r>
      <w:hyperlink r:id="R3038f343662a426b" w:history="1">
        <w:r>
          <w:rPr>
            <w:rStyle w:val="Hyperlink"/>
          </w:rPr>
          <w:t>2023-2029年中国汽车喇叭市场现状全面调研与发展趋势预测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汽车喇叭行业界定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第二节 汽车喇叭行业特点分析</w:t>
      </w:r>
      <w:r>
        <w:rPr>
          <w:rFonts w:hint="eastAsia"/>
        </w:rPr>
        <w:br/>
      </w:r>
      <w:r>
        <w:rPr>
          <w:rFonts w:hint="eastAsia"/>
        </w:rPr>
        <w:t>　　第三节 汽车喇叭产业链分析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2023年世界汽车喇叭行业市场运行形势分析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2023年全球汽车喇叭行业发展概况</w:t>
      </w:r>
      <w:r>
        <w:rPr>
          <w:rFonts w:hint="eastAsia"/>
        </w:rPr>
        <w:br/>
      </w:r>
      <w:r>
        <w:rPr>
          <w:rFonts w:hint="eastAsia"/>
        </w:rPr>
        <w:t>　　第二节 世界汽车喇叭行业发展走势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二、全球汽车喇叭行业市场分布情况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三、全球汽车喇叭行业发展趋势分析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全球汽车喇叭行业重点国家和区域分析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当前我国汽车喇叭技术发展现状</w:t>
      </w:r>
      <w:r>
        <w:rPr>
          <w:rFonts w:hint="eastAsia"/>
        </w:rPr>
        <w:br/>
      </w:r>
      <w:r>
        <w:rPr>
          <w:rFonts w:hint="eastAsia"/>
        </w:rPr>
        <w:t>　　第二节 中外汽车喇叭技术差距及产生差距的主要原因分析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提高我国汽车喇叭技术的对策</w:t>
      </w:r>
      <w:r>
        <w:rPr>
          <w:rFonts w:hint="eastAsia"/>
        </w:rPr>
        <w:br/>
      </w:r>
      <w:r>
        <w:rPr>
          <w:rFonts w:hint="eastAsia"/>
        </w:rPr>
        <w:t>　　第四节 我国汽车喇叭研发、设计发展趋势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中国汽车喇叭发展现状调研</w:t>
      </w:r>
      <w:r>
        <w:rPr>
          <w:rFonts w:hint="eastAsia"/>
        </w:rPr>
        <w:br/>
      </w:r>
      <w:r>
        <w:rPr>
          <w:rFonts w:hint="eastAsia"/>
        </w:rPr>
        <w:t>　　第一节 中国汽车喇叭市场现状分析</w:t>
      </w:r>
      <w:r>
        <w:rPr>
          <w:rFonts w:hint="eastAsia"/>
        </w:rPr>
        <w:br/>
      </w:r>
      <w:r>
        <w:rPr>
          <w:rFonts w:hint="eastAsia"/>
        </w:rPr>
        <w:t>　　第二节 中国汽车喇叭行业产量情况分析及预测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一、汽车喇叭总体产能规模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三、2018-2023年中国汽车喇叭产量统计</w:t>
      </w:r>
      <w:r>
        <w:rPr>
          <w:rFonts w:hint="eastAsia"/>
        </w:rPr>
        <w:br/>
      </w:r>
      <w:r>
        <w:rPr>
          <w:rFonts w:hint="eastAsia"/>
        </w:rPr>
        <w:t>　　　　二、汽车喇叭生产区域分布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三、2023-2029年中国汽车喇叭产量预测分析</w:t>
      </w:r>
      <w:r>
        <w:rPr>
          <w:rFonts w:hint="eastAsia"/>
        </w:rPr>
        <w:br/>
      </w:r>
      <w:r>
        <w:rPr>
          <w:rFonts w:hint="eastAsia"/>
        </w:rPr>
        <w:t>　　第三节 中国汽车喇叭市场需求分析及预测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一、中国汽车喇叭市场需求特点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二、2018-2023年中国汽车喇叭市场需求量统计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2018-2023年中国汽车喇叭行业进出口情况分析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一、2018-2023年中国汽车喇叭行业进口分析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二、2018-2023年中国汽车喇叭行业出口分析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2023-2029年中国汽车喇叭行业进出口情况预测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影响汽车喇叭行业进出口变化的主要原因分析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汽车喇叭行业竞争格局分析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汽车喇叭行业集中度分析</w:t>
      </w:r>
      <w:r>
        <w:rPr>
          <w:rFonts w:hint="eastAsia"/>
        </w:rPr>
        <w:br/>
      </w:r>
      <w:r>
        <w:rPr>
          <w:rFonts w:hint="eastAsia"/>
        </w:rPr>
        <w:t>　　　　一、汽车喇叭市场集中度分析</w:t>
      </w:r>
      <w:r>
        <w:rPr>
          <w:rFonts w:hint="eastAsia"/>
        </w:rPr>
        <w:br/>
      </w:r>
      <w:r>
        <w:rPr>
          <w:rFonts w:hint="eastAsia"/>
        </w:rPr>
        <w:t>　　　　二、汽车喇叭企业集中度分析</w:t>
      </w:r>
      <w:r>
        <w:rPr>
          <w:rFonts w:hint="eastAsia"/>
        </w:rPr>
        <w:br/>
      </w:r>
      <w:r>
        <w:rPr>
          <w:rFonts w:hint="eastAsia"/>
        </w:rPr>
        <w:t>　　　　三、汽车喇叭区域集中度分析</w:t>
      </w:r>
      <w:r>
        <w:rPr>
          <w:rFonts w:hint="eastAsia"/>
        </w:rPr>
        <w:br/>
      </w:r>
      <w:r>
        <w:rPr>
          <w:rFonts w:hint="eastAsia"/>
        </w:rPr>
        <w:t>　　第二节 汽车喇叭行业主要企业竞争力分析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一、2023年汽车喇叭行业竞争分析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二、2023年中外汽车喇叭产品竞争分析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三、2018-2023年我国汽车喇叭市场竞争分析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四、2023-2029年国内主要汽车喇叭企业动向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汽车喇叭行业细分产品市场调研分析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汽车喇叭重点企业（六）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一、提高中国汽车喇叭企业核心竞争力的对策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二、汽车喇叭企业提升竞争力的主要方向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三、影响汽车喇叭企业核心竞争力的因素及提升途径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对我国汽车喇叭品牌的战略思考</w:t>
      </w:r>
      <w:r>
        <w:rPr>
          <w:rFonts w:hint="eastAsia"/>
        </w:rPr>
        <w:br/>
      </w:r>
      <w:r>
        <w:rPr>
          <w:rFonts w:hint="eastAsia"/>
        </w:rPr>
        <w:t>　　　　一、汽车喇叭实施品牌战略的意义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二、汽车喇叭企业品牌的现状分析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三、我国汽车喇叭企业的品牌战略</w:t>
      </w:r>
      <w:r>
        <w:rPr>
          <w:rFonts w:hint="eastAsia"/>
        </w:rPr>
        <w:br/>
      </w:r>
      <w:r>
        <w:rPr>
          <w:rFonts w:hint="eastAsia"/>
        </w:rPr>
        <w:t>　　　　四、汽车喇叭品牌战略管理的策略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2023-2029年中国汽车喇叭行业投资前景与风险预测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2023-2029年中国汽车喇叭行业投资前景分析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2023-2029年中国汽车喇叭行业投资特性分析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2023-2029年中国汽车喇叭行业投资机会分析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2023-2029年中国汽车喇叭行业投资风险分析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一、2023-2029年中国汽车喇叭行业市场竞争风险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二、2023-2029年中国汽车喇叭行业技术风险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三、2023-2029年中国汽车喇叭行业政策风险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四、2023-2029年中国汽车喇叭行业进入退出风险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汽车喇叭行业研究结论</w:t>
      </w:r>
      <w:r>
        <w:rPr>
          <w:rFonts w:hint="eastAsia"/>
        </w:rPr>
        <w:br/>
      </w:r>
      <w:r>
        <w:rPr>
          <w:rFonts w:hint="eastAsia"/>
        </w:rPr>
        <w:t>　　第二节 汽车喇叭行业投资价值评估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汽车喇叭行业投资建议</w:t>
      </w:r>
      <w:r>
        <w:rPr>
          <w:rFonts w:hint="eastAsia"/>
        </w:rPr>
        <w:br/>
      </w:r>
      <w:r>
        <w:rPr>
          <w:rFonts w:hint="eastAsia"/>
        </w:rPr>
        <w:t>　　　　一、汽车喇叭行业投资策略建议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二、汽车喇叭行业投资方向建议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三、汽车喇叭行业投资方式建议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汽车喇叭行业历程</w:t>
      </w:r>
      <w:r>
        <w:rPr>
          <w:rFonts w:hint="eastAsia"/>
        </w:rPr>
        <w:br/>
      </w:r>
      <w:r>
        <w:rPr>
          <w:rFonts w:hint="eastAsia"/>
        </w:rPr>
        <w:t>　　图表 汽车喇叭行业生命周期</w:t>
      </w:r>
      <w:r>
        <w:rPr>
          <w:rFonts w:hint="eastAsia"/>
        </w:rPr>
        <w:br/>
      </w:r>
      <w:r>
        <w:rPr>
          <w:rFonts w:hint="eastAsia"/>
        </w:rPr>
        <w:t>　　图表 汽车喇叭行业产业链分析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2018-2023年中国汽车喇叭进口金额分析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2018-2023年中国汽车喇叭出口数量分析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2018-2023年中国汽车喇叭出口金额分析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8f343662a426b" w:history="1">
        <w:r>
          <w:rPr>
            <w:rStyle w:val="Hyperlink"/>
          </w:rPr>
          <w:t>2023-2029年中国汽车喇叭市场现状全面调研与发展趋势预测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8f343662a426b" w:history="1">
        <w:r>
          <w:rPr>
            <w:rStyle w:val="Hyperlink"/>
          </w:rPr>
          <w:t>https://www.20087.com/1/60/QiCheLaBaHangYeQuShiFenXi.html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热点：汽车鸣笛声、汽车喇叭不响了是什么原因、中国十大品牌喇叭、汽车喇叭声音拟声词、10大汽车鸣笛喇叭品牌、汽车喇叭十大名牌、喇叭拆卸图解、汽车喇叭冬天不响怎么回事、汽车喇叭一冷就不响了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43fb7b334dea" w:history="1">
      <w:r>
        <w:rPr>
          <w:rStyle w:val="Hyperlink"/>
        </w:rPr>
        <w:t>2023-2029年中国汽车喇叭市场现状全面调研与发展趋势预测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LaBaHangYeQuShiFenXi.html" TargetMode="External" Id="R3038f343662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LaBaHangYeQuShiFenXi.html" TargetMode="External" Id="R562643fb7b33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2022-12-03T01:32:00Z</dcterms:created>
  <dcterms:modified xsi:type="dcterms:W3CDTF">2022-12-03T02:32:00Z</dcterms:modified>
  <dc:subject>2023-2029年中国汽车喇叭市场现状全面调研与发展趋势预测</dc:subject>
  <dc:title>2023-2029年中国汽车喇叭市场现状全面调研与发展趋势预测</dc:title>
  <cp:keywords>2023-2029年中国汽车喇叭市场现状全面调研与发展趋势预测</cp:keywords>
  <dc:description>2023-2029年中国汽车喇叭市场现状全面调研与发展趋势预测</dc:description>
</cp:coreProperties>
</file>