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01e86d34c41b5" w:history="1">
              <w:r>
                <w:rPr>
                  <w:rStyle w:val="Hyperlink"/>
                </w:rPr>
                <w:t>2025-2031年中国汽车氛围灯行业发展调研与前景趋势预测报告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01e86d34c41b5" w:history="1">
              <w:r>
                <w:rPr>
                  <w:rStyle w:val="Hyperlink"/>
                </w:rPr>
                <w:t>2025-2031年中国汽车氛围灯行业发展调研与前景趋势预测报告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01e86d34c41b5" w:history="1">
                <w:r>
                  <w:rPr>
                    <w:rStyle w:val="Hyperlink"/>
                  </w:rPr>
                  <w:t>https://www.20087.com/1/90/QiCheFenWeiDengHangYeFaZhanQuShi.html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氛围灯作为提升车内环境体验的配件，近年来在汽车后市场迅速发展。从简单的单色LED灯条到现在的多色、可编程、音乐同步变化的智能氛围灯，技术不断升级，满足了消费者对个性化和豪华感的追求。这些氛围灯通常通过手机APP控制，能够根据驾驶者的心情和环境变化调节光线颜色和亮度，增强车内乘坐体验。</w:t>
      </w:r>
      <w:r>
        <w:rPr>
          <w:rFonts w:hint="eastAsia"/>
        </w:rPr>
        <w:br/>
      </w:r>
      <w:r>
        <w:rPr>
          <w:rFonts w:hint="eastAsia"/>
        </w:rPr>
        <w:t>　　汽车氛围灯的未来趋势将融合更多高科技元素，如生物识别技术，能够根据驾驶者的情绪状态自动调整灯光效果，提升驾驶安全性和舒适度。随着自动驾驶技术的推进，车内空间将转变为休息、娱乐的场所，氛围灯将与车内其他智能设备协同，创造出更加丰富的场景体验。同时，环保材料和节能技术的应用，以及与汽车内饰设计的完美融合，将是未来产品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01e86d34c41b5" w:history="1">
        <w:r>
          <w:rPr>
            <w:rStyle w:val="Hyperlink"/>
          </w:rPr>
          <w:t>2025-2031年中国汽车氛围灯行业发展调研与前景趋势预测报告</w:t>
        </w:r>
      </w:hyperlink>
      <w:r>
        <w:rPr>
          <w:rFonts w:hint="eastAsia"/>
        </w:rPr>
        <w:t>》通过全面的行业调研，系统梳理了汽车氛围灯产业链的各个环节，详细分析了汽车氛围灯市场规模、需求变化及价格趋势。报告结合当前汽车氛围灯行业现状，科学预测了市场前景与发展方向，并解读了重点企业的竞争格局、市场集中度及品牌表现。同时，报告对汽车氛围灯细分市场进行了深入探讨，结合汽车氛围灯技术现状与SWOT分析，揭示了汽车氛围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汽车氛围灯产品概述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汽车氛围灯市场特点分析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汽车氛围灯行业发展周期特征分析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2024-2025年中国汽车氛围灯行业发展环境分析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汽车氛围灯行业发展经济环境分析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汽车氛围灯行业发展政策环境分析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一、汽车氛围灯行业政策影响分析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二、相关汽车氛围灯行业标准分析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2024-2025年汽车氛围灯行业技术发展现状及趋势分析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汽车氛围灯行业技术发展现状分析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国内外汽车氛围灯行业技术差异与原因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汽车氛围灯行业技术发展方向、趋势预测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提升汽车氛围灯行业技术能力策略建议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全球汽车氛围灯行业市场发展调研分析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全球汽车氛围灯行业市场运行环境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全球汽车氛围灯行业市场发展情况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一、全球汽车氛围灯行业市场供给分析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二、全球汽车氛围灯行业市场需求分析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三、全球汽车氛围灯行业主要国家地区发展情况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2025-2031年全球汽车氛围灯行业市场规模趋势预测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中国汽车氛围灯行业市场供需现状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中国汽车氛围灯市场现状</w:t>
      </w:r>
      <w:r>
        <w:rPr>
          <w:rFonts w:hint="eastAsia"/>
        </w:rPr>
        <w:br/>
      </w:r>
      <w:r>
        <w:rPr>
          <w:rFonts w:hint="eastAsia"/>
        </w:rPr>
        <w:t>　　第二节 中国汽车氛围灯行业产量情况分析及预测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一、汽车氛围灯总体产能规模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二、2019-2024年中国汽车氛围灯产量统计分析</w:t>
      </w:r>
      <w:r>
        <w:rPr>
          <w:rFonts w:hint="eastAsia"/>
        </w:rPr>
        <w:br/>
      </w:r>
      <w:r>
        <w:rPr>
          <w:rFonts w:hint="eastAsia"/>
        </w:rPr>
        <w:t>　　　　三、汽车氛围灯行业供给区域分布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四、2025-2031年中国汽车氛围灯产量预测分析</w:t>
      </w:r>
      <w:r>
        <w:rPr>
          <w:rFonts w:hint="eastAsia"/>
        </w:rPr>
        <w:br/>
      </w:r>
      <w:r>
        <w:rPr>
          <w:rFonts w:hint="eastAsia"/>
        </w:rPr>
        <w:t>　　第三节 中国汽车氛围灯市场需求分析及预测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一、2019-2024年中国汽车氛围灯市场需求统计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二、中国汽车氛围灯市场需求特点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三、2025-2031年中国汽车氛围灯市场需求量预测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中国汽车氛围灯行业现状调研分析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中国汽车氛围灯行业发展现状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一、2024-2025年汽车氛围灯行业品牌发展现状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二、2024-2025年汽车氛围灯行业需求市场现状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三、2024-2025年汽车氛围灯市场需求层次分析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四、2024-2025年中国汽车氛围灯市场走向分析</w:t>
      </w:r>
      <w:r>
        <w:rPr>
          <w:rFonts w:hint="eastAsia"/>
        </w:rPr>
        <w:br/>
      </w:r>
      <w:r>
        <w:rPr>
          <w:rFonts w:hint="eastAsia"/>
        </w:rPr>
        <w:t>　　第二节 中国汽车氛围灯行业存在的问题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一、2024-2025年汽车氛围灯产品市场存在的主要问题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二、2024-2025年国内汽车氛围灯产品市场的三大瓶颈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三、2024-2025年汽车氛围灯产品市场遭遇的规模难题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对中国汽车氛围灯市场的分析及思考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一、汽车氛围灯市场特点</w:t>
      </w:r>
      <w:r>
        <w:rPr>
          <w:rFonts w:hint="eastAsia"/>
        </w:rPr>
        <w:br/>
      </w:r>
      <w:r>
        <w:rPr>
          <w:rFonts w:hint="eastAsia"/>
        </w:rPr>
        <w:t>　　　　二、汽车氛围灯市场分析</w:t>
      </w:r>
      <w:r>
        <w:rPr>
          <w:rFonts w:hint="eastAsia"/>
        </w:rPr>
        <w:br/>
      </w:r>
      <w:r>
        <w:rPr>
          <w:rFonts w:hint="eastAsia"/>
        </w:rPr>
        <w:t>　　　　三、汽车氛围灯市场变化的方向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四、中国汽车氛围灯行业发展的新思路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五、对中国汽车氛围灯行业发展的思考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2019-2024年中国汽车氛围灯产品市场进出口数据分析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2019-2024年中国汽车氛围灯产品出口统计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2019-2024年中国汽车氛围灯产品进口统计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2019-2024年中国汽车氛围灯产品进出口价格对比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中国汽车氛围灯主要进口来源地及出口目的地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汽车氛围灯行业细分产品调研</w:t>
      </w:r>
      <w:r>
        <w:rPr>
          <w:rFonts w:hint="eastAsia"/>
        </w:rPr>
        <w:br/>
      </w:r>
      <w:r>
        <w:rPr>
          <w:rFonts w:hint="eastAsia"/>
        </w:rPr>
        <w:t>　　第一节 汽车氛围灯细分产品结构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2019-2024年中国汽车氛围灯行业竞争态势分析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2025年汽车氛围灯行业集中度分析</w:t>
      </w:r>
      <w:r>
        <w:rPr>
          <w:rFonts w:hint="eastAsia"/>
        </w:rPr>
        <w:br/>
      </w:r>
      <w:r>
        <w:rPr>
          <w:rFonts w:hint="eastAsia"/>
        </w:rPr>
        <w:t>　　　　一、汽车氛围灯市场集中度分析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二、汽车氛围灯企业分布区域集中度分析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三、汽车氛围灯区域消费集中度分析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2019-2024年汽车氛围灯主要企业竞争力分析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2025年汽车氛围灯行业竞争格局分析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一、汽车氛围灯行业竞争分析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二、中外汽车氛围灯产品竞争分析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三、国内汽车氛围灯行业重点企业发展动向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汽车氛围灯行业上下游产业链发展情况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汽车氛围灯上游产业发展分析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汽车氛围灯下游产业发展分析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汽车氛围灯行业重点企业竞争力分析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三、企业汽车氛围灯经营状况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三、企业汽车氛围灯经营状况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三、企业汽车氛围灯经营状况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三、企业汽车氛围灯经营状况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三、企业汽车氛围灯经营状况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三、企业汽车氛围灯经营状况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汽车氛围灯企业管理策略建议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提高汽车氛围灯企业竞争力的策略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一、提高中国汽车氛围灯企业核心竞争力的对策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二、汽车氛围灯企业提升竞争力的主要方向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三、影响汽车氛围灯企业核心竞争力的因素及提升途径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四、提高汽车氛围灯企业竞争力的策略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对中国汽车氛围灯品牌的战略思考</w:t>
      </w:r>
      <w:r>
        <w:rPr>
          <w:rFonts w:hint="eastAsia"/>
        </w:rPr>
        <w:br/>
      </w:r>
      <w:r>
        <w:rPr>
          <w:rFonts w:hint="eastAsia"/>
        </w:rPr>
        <w:t>　　　　一、汽车氛围灯实施品牌战略的意义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二、汽车氛围灯企业品牌的现状分析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三、中国汽车氛围灯企业的品牌战略</w:t>
      </w:r>
      <w:r>
        <w:rPr>
          <w:rFonts w:hint="eastAsia"/>
        </w:rPr>
        <w:br/>
      </w:r>
      <w:r>
        <w:rPr>
          <w:rFonts w:hint="eastAsia"/>
        </w:rPr>
        <w:t>　　　　四、汽车氛围灯品牌战略管理的策略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汽车氛围灯行业发展趋势及投资风险预警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2025年汽车氛围灯市场前景分析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2025年汽车氛围灯行业发展趋势预测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影响汽车氛围灯行业发展的主要因素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一、2025年影响汽车氛围灯行业运行的有利因素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二、2025年影响汽车氛围灯行业运行的稳定因素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三、2025年影响汽车氛围灯行业运行的不利因素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四、2025年中国汽车氛围灯行业发展面临的挑战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五、2025年中国汽车氛围灯行业发展面临的机遇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汽车氛围灯行业投资风险预警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一、2025年汽车氛围灯行业市场风险及控制策略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二、2025年汽车氛围灯行业政策风险及控制策略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三、2025年汽车氛围灯行业经营风险及控制策略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四、2025年汽车氛围灯同业竞争风险及控制策略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五、2025年汽车氛围灯行业其他风险及控制策略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汽车氛围灯市场研究结论</w:t>
      </w:r>
      <w:r>
        <w:rPr>
          <w:rFonts w:hint="eastAsia"/>
        </w:rPr>
        <w:br/>
      </w:r>
      <w:r>
        <w:rPr>
          <w:rFonts w:hint="eastAsia"/>
        </w:rPr>
        <w:t>　　第二节 汽车氛围灯子行业研究结论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中智林：汽车氛围灯市场发展建议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汽车氛围灯介绍</w:t>
      </w:r>
      <w:r>
        <w:rPr>
          <w:rFonts w:hint="eastAsia"/>
        </w:rPr>
        <w:br/>
      </w:r>
      <w:r>
        <w:rPr>
          <w:rFonts w:hint="eastAsia"/>
        </w:rPr>
        <w:t>　　图表 汽车氛围灯图片</w:t>
      </w:r>
      <w:r>
        <w:rPr>
          <w:rFonts w:hint="eastAsia"/>
        </w:rPr>
        <w:br/>
      </w:r>
      <w:r>
        <w:rPr>
          <w:rFonts w:hint="eastAsia"/>
        </w:rPr>
        <w:t>　　图表 汽车氛围灯种类</w:t>
      </w:r>
      <w:r>
        <w:rPr>
          <w:rFonts w:hint="eastAsia"/>
        </w:rPr>
        <w:br/>
      </w:r>
      <w:r>
        <w:rPr>
          <w:rFonts w:hint="eastAsia"/>
        </w:rPr>
        <w:t>　　图表 汽车氛围灯发展历程</w:t>
      </w:r>
      <w:r>
        <w:rPr>
          <w:rFonts w:hint="eastAsia"/>
        </w:rPr>
        <w:br/>
      </w:r>
      <w:r>
        <w:rPr>
          <w:rFonts w:hint="eastAsia"/>
        </w:rPr>
        <w:t>　　图表 汽车氛围灯用途 应用</w:t>
      </w:r>
      <w:r>
        <w:rPr>
          <w:rFonts w:hint="eastAsia"/>
        </w:rPr>
        <w:br/>
      </w:r>
      <w:r>
        <w:rPr>
          <w:rFonts w:hint="eastAsia"/>
        </w:rPr>
        <w:t>　　图表 汽车氛围灯政策</w:t>
      </w:r>
      <w:r>
        <w:rPr>
          <w:rFonts w:hint="eastAsia"/>
        </w:rPr>
        <w:br/>
      </w:r>
      <w:r>
        <w:rPr>
          <w:rFonts w:hint="eastAsia"/>
        </w:rPr>
        <w:t>　　图表 汽车氛围灯技术 专利情况</w:t>
      </w:r>
      <w:r>
        <w:rPr>
          <w:rFonts w:hint="eastAsia"/>
        </w:rPr>
        <w:br/>
      </w:r>
      <w:r>
        <w:rPr>
          <w:rFonts w:hint="eastAsia"/>
        </w:rPr>
        <w:t>　　图表 汽车氛围灯标准</w:t>
      </w:r>
      <w:r>
        <w:rPr>
          <w:rFonts w:hint="eastAsia"/>
        </w:rPr>
        <w:br/>
      </w:r>
      <w:r>
        <w:rPr>
          <w:rFonts w:hint="eastAsia"/>
        </w:rPr>
        <w:t>　　图表 2019-2024年中国汽车氛围灯市场规模分析</w:t>
      </w:r>
      <w:r>
        <w:rPr>
          <w:rFonts w:hint="eastAsia"/>
        </w:rPr>
        <w:br/>
      </w:r>
      <w:r>
        <w:rPr>
          <w:rFonts w:hint="eastAsia"/>
        </w:rPr>
        <w:t>　　图表 汽车氛围灯产业链分析</w:t>
      </w:r>
      <w:r>
        <w:rPr>
          <w:rFonts w:hint="eastAsia"/>
        </w:rPr>
        <w:br/>
      </w:r>
      <w:r>
        <w:rPr>
          <w:rFonts w:hint="eastAsia"/>
        </w:rPr>
        <w:t>　　图表 2019-2024年汽车氛围灯市场容量分析</w:t>
      </w:r>
      <w:r>
        <w:rPr>
          <w:rFonts w:hint="eastAsia"/>
        </w:rPr>
        <w:br/>
      </w:r>
      <w:r>
        <w:rPr>
          <w:rFonts w:hint="eastAsia"/>
        </w:rPr>
        <w:t>　　图表 汽车氛围灯品牌</w:t>
      </w:r>
      <w:r>
        <w:rPr>
          <w:rFonts w:hint="eastAsia"/>
        </w:rPr>
        <w:br/>
      </w:r>
      <w:r>
        <w:rPr>
          <w:rFonts w:hint="eastAsia"/>
        </w:rPr>
        <w:t>　　图表 汽车氛围灯生产现状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2019-2024年中国汽车氛围灯产能统计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2019-2024年中国汽车氛围灯产量情况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2019-2024年中国汽车氛围灯销售情况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2019-2024年中国汽车氛围灯市场需求情况</w:t>
      </w:r>
      <w:r>
        <w:rPr>
          <w:rFonts w:hint="eastAsia"/>
        </w:rPr>
        <w:br/>
      </w:r>
      <w:r>
        <w:rPr>
          <w:rFonts w:hint="eastAsia"/>
        </w:rPr>
        <w:t>　　图表 汽车氛围灯价格走势</w:t>
      </w:r>
      <w:r>
        <w:rPr>
          <w:rFonts w:hint="eastAsia"/>
        </w:rPr>
        <w:br/>
      </w:r>
      <w:r>
        <w:rPr>
          <w:rFonts w:hint="eastAsia"/>
        </w:rPr>
        <w:t>　　图表 2025年中国汽车氛围灯公司数量统计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汽车氛围灯成本和利润分析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华东地区汽车氛围灯市场需求情况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华南地区汽车氛围灯需求情况</w:t>
      </w:r>
      <w:r>
        <w:rPr>
          <w:rFonts w:hint="eastAsia"/>
        </w:rPr>
        <w:br/>
      </w:r>
      <w:r>
        <w:rPr>
          <w:rFonts w:hint="eastAsia"/>
        </w:rPr>
        <w:t>　　图表 华北地区汽车氛围灯市场规模及增长情况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华北地区汽车氛围灯需求情况</w:t>
      </w:r>
      <w:r>
        <w:rPr>
          <w:rFonts w:hint="eastAsia"/>
        </w:rPr>
        <w:br/>
      </w:r>
      <w:r>
        <w:rPr>
          <w:rFonts w:hint="eastAsia"/>
        </w:rPr>
        <w:t>　　图表 华中地区汽车氛围灯市场规模及增长情况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华中地区汽车氛围灯市场需求情况</w:t>
      </w:r>
      <w:r>
        <w:rPr>
          <w:rFonts w:hint="eastAsia"/>
        </w:rPr>
        <w:br/>
      </w:r>
      <w:r>
        <w:rPr>
          <w:rFonts w:hint="eastAsia"/>
        </w:rPr>
        <w:t>　　图表 汽车氛围灯招标、中标情况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2019-2024年中国汽车氛围灯进口数据统计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2019-2024年中国汽车氛围灯出口数据分析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2025年中国汽车氛围灯进口来源国家及地区分析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2025年中国汽车氛围灯出口目的国家及地区分析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汽车氛围灯最新消息</w:t>
      </w:r>
      <w:r>
        <w:rPr>
          <w:rFonts w:hint="eastAsia"/>
        </w:rPr>
        <w:br/>
      </w:r>
      <w:r>
        <w:rPr>
          <w:rFonts w:hint="eastAsia"/>
        </w:rPr>
        <w:t>　　图表 汽车氛围灯企业简介</w:t>
      </w:r>
      <w:r>
        <w:rPr>
          <w:rFonts w:hint="eastAsia"/>
        </w:rPr>
        <w:br/>
      </w:r>
      <w:r>
        <w:rPr>
          <w:rFonts w:hint="eastAsia"/>
        </w:rPr>
        <w:t>　　图表 企业汽车氛围灯产品</w:t>
      </w:r>
      <w:r>
        <w:rPr>
          <w:rFonts w:hint="eastAsia"/>
        </w:rPr>
        <w:br/>
      </w:r>
      <w:r>
        <w:rPr>
          <w:rFonts w:hint="eastAsia"/>
        </w:rPr>
        <w:t>　　图表 汽车氛围灯企业经营情况</w:t>
      </w:r>
      <w:r>
        <w:rPr>
          <w:rFonts w:hint="eastAsia"/>
        </w:rPr>
        <w:br/>
      </w:r>
      <w:r>
        <w:rPr>
          <w:rFonts w:hint="eastAsia"/>
        </w:rPr>
        <w:t>　　图表 汽车氛围灯企业(二)简介</w:t>
      </w:r>
      <w:r>
        <w:rPr>
          <w:rFonts w:hint="eastAsia"/>
        </w:rPr>
        <w:br/>
      </w:r>
      <w:r>
        <w:rPr>
          <w:rFonts w:hint="eastAsia"/>
        </w:rPr>
        <w:t>　　图表 企业汽车氛围灯产品型号</w:t>
      </w:r>
      <w:r>
        <w:rPr>
          <w:rFonts w:hint="eastAsia"/>
        </w:rPr>
        <w:br/>
      </w:r>
      <w:r>
        <w:rPr>
          <w:rFonts w:hint="eastAsia"/>
        </w:rPr>
        <w:t>　　图表 汽车氛围灯企业(二)经营情况</w:t>
      </w:r>
      <w:r>
        <w:rPr>
          <w:rFonts w:hint="eastAsia"/>
        </w:rPr>
        <w:br/>
      </w:r>
      <w:r>
        <w:rPr>
          <w:rFonts w:hint="eastAsia"/>
        </w:rPr>
        <w:t>　　图表 汽车氛围灯企业(三)调研</w:t>
      </w:r>
      <w:r>
        <w:rPr>
          <w:rFonts w:hint="eastAsia"/>
        </w:rPr>
        <w:br/>
      </w:r>
      <w:r>
        <w:rPr>
          <w:rFonts w:hint="eastAsia"/>
        </w:rPr>
        <w:t>　　图表 企业汽车氛围灯产品规格</w:t>
      </w:r>
      <w:r>
        <w:rPr>
          <w:rFonts w:hint="eastAsia"/>
        </w:rPr>
        <w:br/>
      </w:r>
      <w:r>
        <w:rPr>
          <w:rFonts w:hint="eastAsia"/>
        </w:rPr>
        <w:t>　　图表 汽车氛围灯企业(三)经营情况</w:t>
      </w:r>
      <w:r>
        <w:rPr>
          <w:rFonts w:hint="eastAsia"/>
        </w:rPr>
        <w:br/>
      </w:r>
      <w:r>
        <w:rPr>
          <w:rFonts w:hint="eastAsia"/>
        </w:rPr>
        <w:t>　　图表 汽车氛围灯企业(四)介绍</w:t>
      </w:r>
      <w:r>
        <w:rPr>
          <w:rFonts w:hint="eastAsia"/>
        </w:rPr>
        <w:br/>
      </w:r>
      <w:r>
        <w:rPr>
          <w:rFonts w:hint="eastAsia"/>
        </w:rPr>
        <w:t>　　图表 企业汽车氛围灯产品参数</w:t>
      </w:r>
      <w:r>
        <w:rPr>
          <w:rFonts w:hint="eastAsia"/>
        </w:rPr>
        <w:br/>
      </w:r>
      <w:r>
        <w:rPr>
          <w:rFonts w:hint="eastAsia"/>
        </w:rPr>
        <w:t>　　图表 汽车氛围灯企业(四)经营情况</w:t>
      </w:r>
      <w:r>
        <w:rPr>
          <w:rFonts w:hint="eastAsia"/>
        </w:rPr>
        <w:br/>
      </w:r>
      <w:r>
        <w:rPr>
          <w:rFonts w:hint="eastAsia"/>
        </w:rPr>
        <w:t>　　图表 汽车氛围灯企业(五)简介</w:t>
      </w:r>
      <w:r>
        <w:rPr>
          <w:rFonts w:hint="eastAsia"/>
        </w:rPr>
        <w:br/>
      </w:r>
      <w:r>
        <w:rPr>
          <w:rFonts w:hint="eastAsia"/>
        </w:rPr>
        <w:t>　　图表 企业汽车氛围灯业务</w:t>
      </w:r>
      <w:r>
        <w:rPr>
          <w:rFonts w:hint="eastAsia"/>
        </w:rPr>
        <w:br/>
      </w:r>
      <w:r>
        <w:rPr>
          <w:rFonts w:hint="eastAsia"/>
        </w:rPr>
        <w:t>　　图表 汽车氛围灯企业(五)经营情况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汽车氛围灯特点</w:t>
      </w:r>
      <w:r>
        <w:rPr>
          <w:rFonts w:hint="eastAsia"/>
        </w:rPr>
        <w:br/>
      </w:r>
      <w:r>
        <w:rPr>
          <w:rFonts w:hint="eastAsia"/>
        </w:rPr>
        <w:t>　　图表 汽车氛围灯优缺点</w:t>
      </w:r>
      <w:r>
        <w:rPr>
          <w:rFonts w:hint="eastAsia"/>
        </w:rPr>
        <w:br/>
      </w:r>
      <w:r>
        <w:rPr>
          <w:rFonts w:hint="eastAsia"/>
        </w:rPr>
        <w:t>　　图表 汽车氛围灯行业生命周期</w:t>
      </w:r>
      <w:r>
        <w:rPr>
          <w:rFonts w:hint="eastAsia"/>
        </w:rPr>
        <w:br/>
      </w:r>
      <w:r>
        <w:rPr>
          <w:rFonts w:hint="eastAsia"/>
        </w:rPr>
        <w:t>　　图表 汽车氛围灯上游、下游分析</w:t>
      </w:r>
      <w:r>
        <w:rPr>
          <w:rFonts w:hint="eastAsia"/>
        </w:rPr>
        <w:br/>
      </w:r>
      <w:r>
        <w:rPr>
          <w:rFonts w:hint="eastAsia"/>
        </w:rPr>
        <w:t>　　图表 汽车氛围灯投资、并购现状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2025-2031年中国汽车氛围灯产能预测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2025-2031年中国汽车氛围灯产量预测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2025-2031年中国汽车氛围灯需求量预测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2025-2031年中国汽车氛围灯销量预测</w:t>
      </w:r>
      <w:r>
        <w:rPr>
          <w:rFonts w:hint="eastAsia"/>
        </w:rPr>
        <w:br/>
      </w:r>
      <w:r>
        <w:rPr>
          <w:rFonts w:hint="eastAsia"/>
        </w:rPr>
        <w:t>　　图表 汽车氛围灯优势、劣势、机会、威胁分析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汽车氛围灯发展前景</w:t>
      </w:r>
      <w:r>
        <w:rPr>
          <w:rFonts w:hint="eastAsia"/>
        </w:rPr>
        <w:br/>
      </w:r>
      <w:r>
        <w:rPr>
          <w:rFonts w:hint="eastAsia"/>
        </w:rPr>
        <w:t>　　图表 汽车氛围灯发展趋势预测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2025-2031年中国汽车氛围灯市场规模预测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01e86d34c41b5" w:history="1">
        <w:r>
          <w:rPr>
            <w:rStyle w:val="Hyperlink"/>
          </w:rPr>
          <w:t>2025-2031年中国汽车氛围灯行业发展调研与前景趋势预测报告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01e86d34c41b5" w:history="1">
        <w:r>
          <w:rPr>
            <w:rStyle w:val="Hyperlink"/>
          </w:rPr>
          <w:t>https://www.20087.com/1/90/QiCheFenWeiDengHangYeFaZhanQuShi.html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装汽车氛围灯一套多少钱、汽车氛围灯有什么用、加装氛围灯4s店还保吗、汽车氛围灯品牌、氛围灯晚上才亮吗、汽车氛围灯十大品牌、汽车氛围灯安装教程、汽车氛围灯在哪里开、汽车氛围灯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3d725768e4e46" w:history="1">
      <w:r>
        <w:rPr>
          <w:rStyle w:val="Hyperlink"/>
        </w:rPr>
        <w:t>2025-2031年中国汽车氛围灯行业发展调研与前景趋势预测报告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FenWeiDengHangYeFaZhanQuShi.html" TargetMode="External" Id="Re6901e86d34c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FenWeiDengHangYeFaZhanQuShi.html" TargetMode="External" Id="R7473d725768e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2024-11-07T06:01:00Z</dcterms:created>
  <dcterms:modified xsi:type="dcterms:W3CDTF">2024-11-07T07:01:00Z</dcterms:modified>
  <dc:subject>2025-2031年中国汽车氛围灯行业发展调研与前景趋势预测报告</dc:subject>
  <dc:title>2025-2031年中国汽车氛围灯行业发展调研与前景趋势预测报告</dc:title>
  <cp:keywords>2025-2031年中国汽车氛围灯行业发展调研与前景趋势预测报告</cp:keywords>
  <dc:description>2025-2031年中国汽车氛围灯行业发展调研与前景趋势预测报告</dc:description>
</cp:coreProperties>
</file>