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a47ebc15498e" w:history="1">
              <w:r>
                <w:rPr>
                  <w:rStyle w:val="Hyperlink"/>
                </w:rPr>
                <w:t>2025-2031年中国向心滚子轴承行业研究与发展趋势预测报告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a47ebc15498e" w:history="1">
              <w:r>
                <w:rPr>
                  <w:rStyle w:val="Hyperlink"/>
                </w:rPr>
                <w:t>2025-2031年中国向心滚子轴承行业研究与发展趋势预测报告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a47ebc15498e" w:history="1">
                <w:r>
                  <w:rPr>
                    <w:rStyle w:val="Hyperlink"/>
                  </w:rPr>
                  <w:t>https://www.20087.com/2/80/XiangXinGunZiZhouChengHangYeQianJingQuShi.html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一种承受径向载荷为主的滚动轴承，广泛应用于汽车、工程机械、风力发电、航空航天等领域。近年来，随着制造业向高精度、高效率方向发展，对向心滚子轴承的承载能力和使用寿命提出了更高要求。现代向心滚子轴承采用先进材料，如高性能合金钢，以及精密制造工艺，如微米级磨削和表面处理技术，显著提升了轴承的性能和可靠性。</w:t>
      </w:r>
      <w:r>
        <w:rPr>
          <w:rFonts w:hint="eastAsia"/>
        </w:rPr>
        <w:br/>
      </w:r>
      <w:r>
        <w:rPr>
          <w:rFonts w:hint="eastAsia"/>
        </w:rPr>
        <w:t>　　未来，向心滚子轴承将更加注重轻量化、智能化和环保性。新材料的开发，如陶瓷球或碳纤维复合材料，将使得轴承重量减轻，同时保持或提高承载能力。智能化轴承将集成传感器和数据处理单元，能够监测运行状态，预测维护需求，延长设备寿命。此外，随着绿色制造的推广，向心滚子轴承的生产过程将更加注重节能减排，采用可循环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a47ebc15498e" w:history="1">
        <w:r>
          <w:rPr>
            <w:rStyle w:val="Hyperlink"/>
          </w:rPr>
          <w:t>2025-2031年中国向心滚子轴承行业研究与发展趋势预测报告</w:t>
        </w:r>
      </w:hyperlink>
      <w:r>
        <w:rPr>
          <w:rFonts w:hint="eastAsia"/>
        </w:rPr>
        <w:t>》基于国家统计局及相关协会的权威数据，系统研究了向心滚子轴承行业的市场需求、市场规模及产业链现状，分析了向心滚子轴承价格波动、细分市场动态及重点企业的经营表现，科学预测了向心滚子轴承市场前景与发展趋势，揭示了潜在需求与投资机会，同时指出了向心滚子轴承行业可能面临的风险。通过对向心滚子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向心滚子轴承行业相关概述</w:t>
      </w:r>
      <w:r>
        <w:rPr>
          <w:rFonts w:hint="eastAsia"/>
        </w:rPr>
        <w:br/>
      </w:r>
      <w:r>
        <w:rPr>
          <w:rFonts w:hint="eastAsia"/>
        </w:rPr>
        <w:t>　　　　一、向心滚子轴承行业定义及特点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1、向心滚子轴承行业定义</w:t>
      </w:r>
      <w:r>
        <w:rPr>
          <w:rFonts w:hint="eastAsia"/>
        </w:rPr>
        <w:br/>
      </w:r>
      <w:r>
        <w:rPr>
          <w:rFonts w:hint="eastAsia"/>
        </w:rPr>
        <w:t>　　　　　　2、向心滚子轴承行业特点</w:t>
      </w:r>
      <w:r>
        <w:rPr>
          <w:rFonts w:hint="eastAsia"/>
        </w:rPr>
        <w:br/>
      </w:r>
      <w:r>
        <w:rPr>
          <w:rFonts w:hint="eastAsia"/>
        </w:rPr>
        <w:t>　　　　二、向心滚子轴承行业经营模式分析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1、向心滚子轴承生产模式</w:t>
      </w:r>
      <w:r>
        <w:rPr>
          <w:rFonts w:hint="eastAsia"/>
        </w:rPr>
        <w:br/>
      </w:r>
      <w:r>
        <w:rPr>
          <w:rFonts w:hint="eastAsia"/>
        </w:rPr>
        <w:t>　　　　　　2、向心滚子轴承采购模式</w:t>
      </w:r>
      <w:r>
        <w:rPr>
          <w:rFonts w:hint="eastAsia"/>
        </w:rPr>
        <w:br/>
      </w:r>
      <w:r>
        <w:rPr>
          <w:rFonts w:hint="eastAsia"/>
        </w:rPr>
        <w:t>　　　　　　3、向心滚子轴承销售模式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2025年全球向心滚子轴承行业市场运行形势分析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2025年全球向心滚子轴承行业发展概况</w:t>
      </w:r>
      <w:r>
        <w:rPr>
          <w:rFonts w:hint="eastAsia"/>
        </w:rPr>
        <w:br/>
      </w:r>
      <w:r>
        <w:rPr>
          <w:rFonts w:hint="eastAsia"/>
        </w:rPr>
        <w:t>　　第二节 全球向心滚子轴承行业发展走势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一、全球向心滚子轴承行业市场分布情况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二、全球向心滚子轴承行业发展趋势分析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全球向心滚子轴承行业重点国家和区域分析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2024-2025年中国向心滚子轴承行业发展环境分析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向心滚子轴承行业政策环境分析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二、相关向心滚子轴承行业标准分析</w:t>
      </w:r>
      <w:r>
        <w:rPr>
          <w:rFonts w:hint="eastAsia"/>
        </w:rPr>
        <w:br/>
      </w:r>
      <w:r>
        <w:rPr>
          <w:rFonts w:hint="eastAsia"/>
        </w:rPr>
        <w:t>　　第三节 向心滚子轴承行业社会环境分析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中国向心滚子轴承行业市场供需状况分析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中国向心滚子轴承行业市场规模情况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中国向心滚子轴承行业盈利情况分析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中国向心滚子轴承行业市场需求状况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二、向心滚子轴承行业市场需求特点分析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中国向心滚子轴承行业产量情况分析与预测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一、2019-2024年向心滚子轴承行业产量统计分析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二、2025年向心滚子轴承行业产量特点分析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第五节 向心滚子轴承行业市场供需平衡状况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向心滚子轴承行业细分产品市场调研分析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2019-2024年中国向心滚子轴承行业进出口情况分析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一、2019-2024年中国向心滚子轴承行业进口分析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二、2019-2024年中国向心滚子轴承行业出口分析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2025-2031年中国向心滚子轴承行业进出口情况预测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一、2025-2031年中国向心滚子轴承行业进口预测分析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二、2025-2031年中国向心滚子轴承行业出口预测分析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影响向心滚子轴承行业进出口变化的主要原因分析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2019-2024年中国向心滚子轴承行业区域市场分析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中国向心滚子轴承行业区域市场结构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重点地区向心滚子轴承行业调研分析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五、重点地区（五）向心滚子轴承市场分析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中国向心滚子轴承行业市场行情分析预测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向心滚子轴承价格影响因素分析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2019-2024年中国向心滚子轴承市场价格趋向分析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2025-2031年中国向心滚子轴承市场价格趋向预测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二、向心滚子轴承企业集中度分析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三、向心滚子轴承区域集中度分析</w:t>
      </w:r>
      <w:r>
        <w:rPr>
          <w:rFonts w:hint="eastAsia"/>
        </w:rPr>
        <w:br/>
      </w:r>
      <w:r>
        <w:rPr>
          <w:rFonts w:hint="eastAsia"/>
        </w:rPr>
        <w:t>　　第二节 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一、2025年向心滚子轴承行业竞争分析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二、2025年中外向心滚子轴承产品竞争分析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三、2019-2024年中国向心滚子轴承市场竞争分析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四、2025-2031年国内主要向心滚子轴承企业动向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向心滚子轴承重点企业（一）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向心滚子轴承重点企业（二）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向心滚子轴承重点企业（三）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向心滚子轴承重点企业（四）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向心滚子轴承重点企业（五）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向心滚子轴承重点企业（六）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向心滚子轴承企业发展策略分析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一、向心滚子轴承价格策略分析</w:t>
      </w:r>
      <w:r>
        <w:rPr>
          <w:rFonts w:hint="eastAsia"/>
        </w:rPr>
        <w:br/>
      </w:r>
      <w:r>
        <w:rPr>
          <w:rFonts w:hint="eastAsia"/>
        </w:rPr>
        <w:t>　　　　二、向心滚子轴承渠道策略分析</w:t>
      </w:r>
      <w:r>
        <w:rPr>
          <w:rFonts w:hint="eastAsia"/>
        </w:rPr>
        <w:br/>
      </w:r>
      <w:r>
        <w:rPr>
          <w:rFonts w:hint="eastAsia"/>
        </w:rPr>
        <w:t>　　第二节 向心滚子轴承销售策略分析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提高向心滚子轴承企业竞争力的策略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一、提高中国向心滚子轴承企业核心竞争力的对策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二、向心滚子轴承企业提升竞争力的主要方向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三、影响向心滚子轴承企业核心竞争力的因素及提升途径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四、提高向心滚子轴承企业竞争力的策略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四、向心滚子轴承品牌战略管理的策略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中国向心滚子轴承行业营销策略分析</w:t>
      </w:r>
      <w:r>
        <w:rPr>
          <w:rFonts w:hint="eastAsia"/>
        </w:rPr>
        <w:br/>
      </w:r>
      <w:r>
        <w:rPr>
          <w:rFonts w:hint="eastAsia"/>
        </w:rPr>
        <w:t>　　第一节 向心滚子轴承市场推广策略研究分析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一、做好向心滚子轴承产品导入</w:t>
      </w:r>
      <w:r>
        <w:rPr>
          <w:rFonts w:hint="eastAsia"/>
        </w:rPr>
        <w:br/>
      </w:r>
      <w:r>
        <w:rPr>
          <w:rFonts w:hint="eastAsia"/>
        </w:rPr>
        <w:t>　　　　二、做好向心滚子轴承产品组合和产品线决策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三、向心滚子轴承行业城市市场推广策略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向心滚子轴承行业渠道营销研究分析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三、向心滚子轴承行业终端市场营销管理策略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向心滚子轴承行业营销战略研究分析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一、中国向心滚子轴承行业有效整合营销策略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二、建立向心滚子轴承行业厂商的双嬴模式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2025-2031年中国向心滚子轴承行业前景与风险预测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2025年向心滚子轴承市场前景分析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2025年向心滚子轴承发展趋势预测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2025-2031年中国向心滚子轴承行业投资特性分析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一、2025-2031年中国向心滚子轴承行业进入壁垒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二、2025-2031年中国向心滚子轴承行业盈利模式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2025-2031年中国向心滚子轴承行业投资机会分析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一、2025-2031年中国向心滚子轴承细分市场投资机会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二、2025-2031年中国向心滚子轴承行业区域市场投资潜力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2025-2031年中国向心滚子轴承行业投资风险分析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一、2025-2031年中国向心滚子轴承行业市场竞争风险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二、2025-2031年中国向心滚子轴承行业技术风险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三、2025-2031年中国向心滚子轴承行业政策风险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四、2025-2031年中国向心滚子轴承行业进入退出风险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2025-2031年中国向心滚子轴承行业盈利模式与投资策略分析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国外向心滚子轴承行业投资现状及经营模式分析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一、境外向心滚子轴承行业成长情况调查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中国向心滚子轴承行业商业模式探讨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中国向心滚子轴承行业投资国际化发展战略分析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中国向心滚子轴承行业投资策略分析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中国向心滚子轴承行业资本运作战略选择方案研究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(中智⋅林)中国向心滚子轴承行业多元化经营战略的可行性分析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2019-2024年中国向心滚子轴承行业产品市场价格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向心滚子轴承重点企业经营情况分析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2025-2031年中国向心滚子轴承行业利润预测</w:t>
      </w:r>
      <w:r>
        <w:rPr>
          <w:rFonts w:hint="eastAsia"/>
        </w:rPr>
        <w:br/>
      </w:r>
      <w:r>
        <w:rPr>
          <w:rFonts w:hint="eastAsia"/>
        </w:rPr>
        <w:t>　　图表 2025年向心滚子轴承行业壁垒</w:t>
      </w:r>
      <w:r>
        <w:rPr>
          <w:rFonts w:hint="eastAsia"/>
        </w:rPr>
        <w:br/>
      </w:r>
      <w:r>
        <w:rPr>
          <w:rFonts w:hint="eastAsia"/>
        </w:rPr>
        <w:t>　　图表 2025年向心滚子轴承市场前景分析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a47ebc15498e" w:history="1">
        <w:r>
          <w:rPr>
            <w:rStyle w:val="Hyperlink"/>
          </w:rPr>
          <w:t>2025-2031年中国向心滚子轴承行业研究与发展趋势预测报告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a47ebc15498e" w:history="1">
        <w:r>
          <w:rPr>
            <w:rStyle w:val="Hyperlink"/>
          </w:rPr>
          <w:t>https://www.20087.com/2/80/XiangXinGunZiZhouChengHangYeQianJingQuShi.html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208ce3974441" w:history="1">
      <w:r>
        <w:rPr>
          <w:rStyle w:val="Hyperlink"/>
        </w:rPr>
        <w:t>2025-2031年中国向心滚子轴承行业研究与发展趋势预测报告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gXinGunZiZhouChengHangYeQianJingQuShi.html" TargetMode="External" Id="R21eda47ebc1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gXinGunZiZhouChengHangYeQianJingQuShi.html" TargetMode="External" Id="R8086208ce397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2024-08-29T06:15:00Z</dcterms:created>
  <dcterms:modified xsi:type="dcterms:W3CDTF">2024-08-29T07:15:00Z</dcterms:modified>
  <dc:subject>2025-2031年中国向心滚子轴承行业研究与发展趋势预测报告</dc:subject>
  <dc:title>2025-2031年中国向心滚子轴承行业研究与发展趋势预测报告</dc:title>
  <cp:keywords>2025-2031年中国向心滚子轴承行业研究与发展趋势预测报告</cp:keywords>
  <dc:description>2025-2031年中国向心滚子轴承行业研究与发展趋势预测报告</dc:description>
</cp:coreProperties>
</file>