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fd96b226748e5" w:history="1">
              <w:r>
                <w:rPr>
                  <w:rStyle w:val="Hyperlink"/>
                </w:rPr>
                <w:t>2025-2031年中国汽车空气弹簧行业研究与市场前景报告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fd96b226748e5" w:history="1">
              <w:r>
                <w:rPr>
                  <w:rStyle w:val="Hyperlink"/>
                </w:rPr>
                <w:t>2025-2031年中国汽车空气弹簧行业研究与市场前景报告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fd96b226748e5" w:history="1">
                <w:r>
                  <w:rPr>
                    <w:rStyle w:val="Hyperlink"/>
                  </w:rPr>
                  <w:t>https://www.20087.com/3/20/QiCheKongQiDanHuangHangYeXianZhuangJiQianJing.html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弹簧是一种高级悬架系统，能够提供更为舒适的乘坐体验和更佳的操控性能，特别是在豪华轿车和大型商用车辆中。随着汽车技术的进步，空气弹簧系统正朝着集成化和智能化的方向发展，例如，通过电子控制单元（ECU）实现高度调节和软硬调节，以适应不同的驾驶条件和负载变化。</w:t>
      </w:r>
      <w:r>
        <w:rPr>
          <w:rFonts w:hint="eastAsia"/>
        </w:rPr>
        <w:br/>
      </w:r>
      <w:r>
        <w:rPr>
          <w:rFonts w:hint="eastAsia"/>
        </w:rPr>
        <w:t>　　未来，汽车空气弹簧系统将更加注重与车辆整体性能的融合。主动式空气弹簧和电磁悬挂系统的结合将实现更精细的路面反馈，提升车辆的动态表现。同时，轻量化材料的应用和结构优化将减轻空气弹簧系统的重量，提高燃油经济性。随着自动驾驶技术的成熟，空气弹簧系统还将集成更多传感器和算法，以实现更平滑的自动驾驶体验，确保乘客舒适度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fd96b226748e5" w:history="1">
        <w:r>
          <w:rPr>
            <w:rStyle w:val="Hyperlink"/>
          </w:rPr>
          <w:t>2025-2031年中国汽车空气弹簧行业研究与市场前景报告</w:t>
        </w:r>
      </w:hyperlink>
      <w:r>
        <w:rPr>
          <w:rFonts w:hint="eastAsia"/>
        </w:rPr>
        <w:t>》基于国家统计局及汽车空气弹簧行业协会的权威数据，全面调研了汽车空气弹簧行业的市场规模、市场需求、产业链结构及价格变动，并对汽车空气弹簧细分市场进行了深入分析。报告详细剖析了汽车空气弹簧市场竞争格局，重点关注品牌影响力及重点企业的运营表现，同时科学预测了汽车空气弹簧市场前景与发展趋势，识别了行业潜在的风险与机遇。通过专业、科学的研究方法，报告为汽车空气弹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汽车空气弹簧行业界定</w:t>
      </w:r>
      <w:r>
        <w:rPr>
          <w:rFonts w:hint="eastAsia"/>
        </w:rPr>
        <w:br/>
      </w:r>
      <w:r>
        <w:rPr>
          <w:rFonts w:hint="eastAsia"/>
        </w:rPr>
        <w:t>　　第一节 汽车空气弹簧行业定义</w:t>
      </w:r>
      <w:r>
        <w:rPr>
          <w:rFonts w:hint="eastAsia"/>
        </w:rPr>
        <w:br/>
      </w:r>
      <w:r>
        <w:rPr>
          <w:rFonts w:hint="eastAsia"/>
        </w:rPr>
        <w:t>　　第二节 汽车空气弹簧行业特点分析</w:t>
      </w:r>
      <w:r>
        <w:rPr>
          <w:rFonts w:hint="eastAsia"/>
        </w:rPr>
        <w:br/>
      </w:r>
      <w:r>
        <w:rPr>
          <w:rFonts w:hint="eastAsia"/>
        </w:rPr>
        <w:t>　　第三节 汽车空气弹簧行业发展历程</w:t>
      </w:r>
      <w:r>
        <w:rPr>
          <w:rFonts w:hint="eastAsia"/>
        </w:rPr>
        <w:br/>
      </w:r>
      <w:r>
        <w:rPr>
          <w:rFonts w:hint="eastAsia"/>
        </w:rPr>
        <w:t>　　第四节 汽车空气弹簧产业链分析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2024-2025年全球汽车空气弹簧行业发展态势分析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全球汽车空气弹簧行业总体情况</w:t>
      </w:r>
      <w:r>
        <w:rPr>
          <w:rFonts w:hint="eastAsia"/>
        </w:rPr>
        <w:br/>
      </w:r>
      <w:r>
        <w:rPr>
          <w:rFonts w:hint="eastAsia"/>
        </w:rPr>
        <w:t>　　第二节 汽车空气弹簧行业重点国家、地区市场分析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全球汽车空气弹簧行业发展前景预测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2024-2025年中国汽车空气弹簧行业发展环境分析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汽车空气弹簧行业经济环境分析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汽车空气弹簧行业政策环境分析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一、汽车空气弹簧行业相关政策</w:t>
      </w:r>
      <w:r>
        <w:rPr>
          <w:rFonts w:hint="eastAsia"/>
        </w:rPr>
        <w:br/>
      </w:r>
      <w:r>
        <w:rPr>
          <w:rFonts w:hint="eastAsia"/>
        </w:rPr>
        <w:t>　　　　二、汽车空气弹簧行业相关标准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2024-2025年汽车空气弹簧行业技术发展现状及趋势分析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中国汽车空气弹簧行业市场供需状况分析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中国汽车空气弹簧行业市场规模情况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中国汽车空气弹簧行业市场需求状况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一、2019-2024年汽车空气弹簧行业市场需求情况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二、汽车空气弹簧行业市场需求特点分析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三、2025-2031年汽车空气弹簧行业市场需求预测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中国汽车空气弹簧行业产量情况分析与预测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一、2019-2024年汽车空气弹簧行业产量统计分析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二、2024年汽车空气弹簧行业产量特点分析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三、2025-2031年汽车空气弹簧行业产量预测分析</w:t>
      </w:r>
      <w:r>
        <w:rPr>
          <w:rFonts w:hint="eastAsia"/>
        </w:rPr>
        <w:br/>
      </w:r>
      <w:r>
        <w:rPr>
          <w:rFonts w:hint="eastAsia"/>
        </w:rPr>
        <w:t>　　第四节 汽车空气弹簧行业市场供需平衡状况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中国汽车空气弹簧行业进出口情况分析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汽车空气弹簧行业出口情况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一、2019-2024年汽车空气弹簧行业出口情况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三、2025-2031年汽车空气弹簧行业出口情况预测</w:t>
      </w:r>
      <w:r>
        <w:rPr>
          <w:rFonts w:hint="eastAsia"/>
        </w:rPr>
        <w:br/>
      </w:r>
      <w:r>
        <w:rPr>
          <w:rFonts w:hint="eastAsia"/>
        </w:rPr>
        <w:t>　　第二节 汽车空气弹簧行业进口情况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一、2019-2024年汽车空气弹簧行业进口情况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三、2025-2031年汽车空气弹簧行业进口情况预测</w:t>
      </w:r>
      <w:r>
        <w:rPr>
          <w:rFonts w:hint="eastAsia"/>
        </w:rPr>
        <w:br/>
      </w:r>
      <w:r>
        <w:rPr>
          <w:rFonts w:hint="eastAsia"/>
        </w:rPr>
        <w:t>　　第三节 汽车空气弹簧行业进出口面临的挑战及对策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2024-2025年中国汽车空气弹簧行业产品价格监测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一、汽车空气弹簧市场价格特征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二、当前汽车空气弹簧市场价格评述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三、影响汽车空气弹簧市场价格因素分析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四、未来汽车空气弹簧市场价格走势预测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中国汽车空气弹簧行业重点区域市场分析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汽车空气弹簧行业区域市场分布情况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2024-2025年汽车空气弹簧行业细分市场调研分析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汽车空气弹簧细分产品（一）市场调研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汽车空气弹簧细分产品（二）市场调研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2024-2025年汽车空气弹簧行业上、下游市场分析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汽车空气弹簧行业上游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汽车空气弹簧行业下游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汽车空气弹簧行业重点企业发展调研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汽车空气弹簧重点企业（一）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汽车空气弹簧重点企业（二）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汽车空气弹簧重点企业（三）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汽车空气弹簧重点企业（四）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汽车空气弹簧重点企业（五）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汽车空气弹簧重点企业（六）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汽车空气弹簧行业风险及对策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2025-2031年汽车空气弹簧行业发展环境分析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2025-2031年汽车空气弹簧行业投资特性分析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一、汽车空气弹簧行业进入壁垒</w:t>
      </w:r>
      <w:r>
        <w:rPr>
          <w:rFonts w:hint="eastAsia"/>
        </w:rPr>
        <w:br/>
      </w:r>
      <w:r>
        <w:rPr>
          <w:rFonts w:hint="eastAsia"/>
        </w:rPr>
        <w:t>　　　　二、汽车空气弹簧行业盈利模式</w:t>
      </w:r>
      <w:r>
        <w:rPr>
          <w:rFonts w:hint="eastAsia"/>
        </w:rPr>
        <w:br/>
      </w:r>
      <w:r>
        <w:rPr>
          <w:rFonts w:hint="eastAsia"/>
        </w:rPr>
        <w:t>　　　　三、汽车空气弹簧行业盈利因素</w:t>
      </w:r>
      <w:r>
        <w:rPr>
          <w:rFonts w:hint="eastAsia"/>
        </w:rPr>
        <w:br/>
      </w:r>
      <w:r>
        <w:rPr>
          <w:rFonts w:hint="eastAsia"/>
        </w:rPr>
        <w:t>　　第三节 汽车空气弹簧行业“波特五力模型”分析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2025-2031年汽车空气弹簧行业风险及对策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汽车空气弹簧企业竞争策略分析</w:t>
      </w:r>
      <w:r>
        <w:rPr>
          <w:rFonts w:hint="eastAsia"/>
        </w:rPr>
        <w:br/>
      </w:r>
      <w:r>
        <w:rPr>
          <w:rFonts w:hint="eastAsia"/>
        </w:rPr>
        <w:t>　　第一节 汽车空气弹簧市场竞争策略分析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一、2025-2031年中国汽车空气弹簧市场增长潜力分析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二、2025-2031年中国汽车空气弹簧主要潜力品种分析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三、现有汽车空气弹簧产品竞争策略分析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四、潜力汽车空气弹簧品种竞争策略选择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2025-2031年中国汽车空气弹簧企业竞争策略分析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一、2025-2031年我国汽车空气弹簧市场竞争趋势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二、2025-2031年汽车空气弹簧行业竞争格局展望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三、2025-2031年汽车空气弹簧行业竞争策略分析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四、2025-2031年汽车空气弹簧企业竞争策略分析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2025-2031年中国汽车空气弹簧行业发展趋势分析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一、2025-2031年汽车空气弹簧技术发展趋势分析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二、2025-2031年汽车空气弹簧产品发展趋势分析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三、2025-2031年汽车空气弹簧行业竞争格局展望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2025-2031年中国汽车空气弹簧市场趋势分析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一、2025-2031年汽车空气弹簧发展趋势预测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二、2025-2025年汽车空气弹簧市场前景分析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三、2025-2031年汽车空气弹簧产业政策趋向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2025-2031年汽车空气弹簧行业投资价值评估分析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汽车空气弹簧行业发展建议分析</w:t>
      </w:r>
      <w:r>
        <w:rPr>
          <w:rFonts w:hint="eastAsia"/>
        </w:rPr>
        <w:br/>
      </w:r>
      <w:r>
        <w:rPr>
          <w:rFonts w:hint="eastAsia"/>
        </w:rPr>
        <w:t>　　第一节 汽车空气弹簧行业研究结论及建议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汽车空气弹簧细分行业研究结论及建议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(中:智林)汽车空气弹簧行业竞争策略总结及建议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汽车空气弹簧行业类别</w:t>
      </w:r>
      <w:r>
        <w:rPr>
          <w:rFonts w:hint="eastAsia"/>
        </w:rPr>
        <w:br/>
      </w:r>
      <w:r>
        <w:rPr>
          <w:rFonts w:hint="eastAsia"/>
        </w:rPr>
        <w:t>　　图表 汽车空气弹簧行业产业链调研</w:t>
      </w:r>
      <w:r>
        <w:rPr>
          <w:rFonts w:hint="eastAsia"/>
        </w:rPr>
        <w:br/>
      </w:r>
      <w:r>
        <w:rPr>
          <w:rFonts w:hint="eastAsia"/>
        </w:rPr>
        <w:t>　　图表 汽车空气弹簧行业现状</w:t>
      </w:r>
      <w:r>
        <w:rPr>
          <w:rFonts w:hint="eastAsia"/>
        </w:rPr>
        <w:br/>
      </w:r>
      <w:r>
        <w:rPr>
          <w:rFonts w:hint="eastAsia"/>
        </w:rPr>
        <w:t>　　图表 汽车空气弹簧行业标准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2019-2024年中国汽车空气弹簧行业市场规模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2025年中国汽车空气弹簧行业产能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2019-2024年中国汽车空气弹簧行业产量统计</w:t>
      </w:r>
      <w:r>
        <w:rPr>
          <w:rFonts w:hint="eastAsia"/>
        </w:rPr>
        <w:br/>
      </w:r>
      <w:r>
        <w:rPr>
          <w:rFonts w:hint="eastAsia"/>
        </w:rPr>
        <w:t>　　图表 汽车空气弹簧行业动态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2019-2024年中国汽车空气弹簧市场需求量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2025年中国汽车空气弹簧行业需求区域调研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2019-2024年中国汽车空气弹簧行情</w:t>
      </w:r>
      <w:r>
        <w:rPr>
          <w:rFonts w:hint="eastAsia"/>
        </w:rPr>
        <w:br/>
      </w:r>
      <w:r>
        <w:rPr>
          <w:rFonts w:hint="eastAsia"/>
        </w:rPr>
        <w:t>　　图表 2019-2024年中国汽车空气弹簧价格走势图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2019-2024年中国汽车空气弹簧行业销售收入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2019-2024年中国汽车空气弹簧行业盈利情况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2019-2024年中国汽车空气弹簧行业利润总额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2019-2024年中国汽车空气弹簧进口统计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2019-2024年中国汽车空气弹簧出口统计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2019-2024年中国汽车空气弹簧行业企业数量统计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**地区汽车空气弹簧市场规模</w:t>
      </w:r>
      <w:r>
        <w:rPr>
          <w:rFonts w:hint="eastAsia"/>
        </w:rPr>
        <w:br/>
      </w:r>
      <w:r>
        <w:rPr>
          <w:rFonts w:hint="eastAsia"/>
        </w:rPr>
        <w:t>　　图表 **地区汽车空气弹簧行业市场需求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**地区汽车空气弹簧市场调研</w:t>
      </w:r>
      <w:r>
        <w:rPr>
          <w:rFonts w:hint="eastAsia"/>
        </w:rPr>
        <w:br/>
      </w:r>
      <w:r>
        <w:rPr>
          <w:rFonts w:hint="eastAsia"/>
        </w:rPr>
        <w:t>　　图表 **地区汽车空气弹簧行业市场需求分析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**地区汽车空气弹簧市场规模</w:t>
      </w:r>
      <w:r>
        <w:rPr>
          <w:rFonts w:hint="eastAsia"/>
        </w:rPr>
        <w:br/>
      </w:r>
      <w:r>
        <w:rPr>
          <w:rFonts w:hint="eastAsia"/>
        </w:rPr>
        <w:t>　　图表 **地区汽车空气弹簧行业市场需求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**地区汽车空气弹簧市场调研</w:t>
      </w:r>
      <w:r>
        <w:rPr>
          <w:rFonts w:hint="eastAsia"/>
        </w:rPr>
        <w:br/>
      </w:r>
      <w:r>
        <w:rPr>
          <w:rFonts w:hint="eastAsia"/>
        </w:rPr>
        <w:t>　　图表 **地区汽车空气弹簧行业市场需求分析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汽车空气弹簧行业竞争对手分析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汽车空气弹簧重点企业（二）经营情况分析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汽车空气弹簧重点企业（二）主要经济指标情况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汽车空气弹簧重点企业（三）成长能力情况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2025-2031年中国汽车空气弹簧行业产能预测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2025-2031年中国汽车空气弹簧行业产量预测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2025-2031年中国汽车空气弹簧市场需求预测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2025-2031年中国汽车空气弹簧行业市场规模预测</w:t>
      </w:r>
      <w:r>
        <w:rPr>
          <w:rFonts w:hint="eastAsia"/>
        </w:rPr>
        <w:br/>
      </w:r>
      <w:r>
        <w:rPr>
          <w:rFonts w:hint="eastAsia"/>
        </w:rPr>
        <w:t>　　图表 汽车空气弹簧行业准入条件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2025年中国汽车空气弹簧市场前景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2025-2031年中国汽车空气弹簧行业信息化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2025-2031年中国汽车空气弹簧行业风险分析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2025-2031年中国汽车空气弹簧行业发展趋势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fd96b226748e5" w:history="1">
        <w:r>
          <w:rPr>
            <w:rStyle w:val="Hyperlink"/>
          </w:rPr>
          <w:t>2025-2031年中国汽车空气弹簧行业研究与市场前景报告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fd96b226748e5" w:history="1">
        <w:r>
          <w:rPr>
            <w:rStyle w:val="Hyperlink"/>
          </w:rPr>
          <w:t>https://www.20087.com/3/20/QiCheKongQiDanHuangHangYeXianZhuangJiQianJing.html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规格型号列表大全、汽车空气弹簧工作原理、空气弹簧的工作原理、汽车空气弹簧生产厂家、圆柱螺旋弹簧、汽车空气弹簧使用寿命、空气弹簧用什么橡胶、汽车空气弹簧工作原理视频、汽车空气弹簧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f3f2f85e548e7" w:history="1">
      <w:r>
        <w:rPr>
          <w:rStyle w:val="Hyperlink"/>
        </w:rPr>
        <w:t>2025-2031年中国汽车空气弹簧行业研究与市场前景报告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CheKongQiDanHuangHangYeXianZhuangJiQianJing.html" TargetMode="External" Id="Rc00fd96b2267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CheKongQiDanHuangHangYeXianZhuangJiQianJing.html" TargetMode="External" Id="Rb75f3f2f85e5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2025-02-26T05:25:00Z</dcterms:created>
  <dcterms:modified xsi:type="dcterms:W3CDTF">2025-02-26T06:25:00Z</dcterms:modified>
  <dc:subject>2025-2031年中国汽车空气弹簧行业研究与市场前景报告</dc:subject>
  <dc:title>2025-2031年中国汽车空气弹簧行业研究与市场前景报告</dc:title>
  <cp:keywords>2025-2031年中国汽车空气弹簧行业研究与市场前景报告</cp:keywords>
  <dc:description>2025-2031年中国汽车空气弹簧行业研究与市场前景报告</dc:description>
</cp:coreProperties>
</file>