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e41b07dcda440b" w:history="1">
              <w:r>
                <w:rPr>
                  <w:rStyle w:val="Hyperlink"/>
                </w:rPr>
                <w:t>2025-2031年中国船用曲轴行业市场分析与前景趋势预测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e41b07dcda440b" w:history="1">
              <w:r>
                <w:rPr>
                  <w:rStyle w:val="Hyperlink"/>
                </w:rPr>
                <w:t>2025-2031年中国船用曲轴行业市场分析与前景趋势预测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e41b07dcda440b" w:history="1">
                <w:r>
                  <w:rPr>
                    <w:rStyle w:val="Hyperlink"/>
                  </w:rPr>
                  <w:t>https://www.20087.com/9/10/ChuanYongQuZhouFaZhanQuShiFenXi.html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曲轴是船舶发动机的核心部件，负责将活塞的直线运动转化为旋转运动，直接影响到发动机的性能和可靠性。随着船舶行业对环保和效率的追求，现代船用曲轴的设计和制造技术不断进步，采用高强度材料和精密加工工艺，以提高曲轴的承载能力和使用寿命。同时，为了减少排放，曲轴的优化设计也考虑到了提高燃油效率和降低振动噪声。然而，高成本和对制造工艺的高要求限制了部分技术的广泛应用。</w:t>
      </w:r>
      <w:r>
        <w:rPr>
          <w:rFonts w:hint="eastAsia"/>
        </w:rPr>
        <w:br/>
      </w:r>
      <w:r>
        <w:rPr>
          <w:rFonts w:hint="eastAsia"/>
        </w:rPr>
        <w:t>　　未来，船用曲轴将更加注重轻量化和环保性能。通过采用新型轻质合金材料和先进的热处理技术，减轻曲轴重量，降低惯性力，从而提高发动机的整体效率。同时，随着电动和混合动力船舶的兴起，曲轴将需要适应不同动力系统的要求，可能向着更模块化、更灵活的设计方向发展。此外，随着3D打印等先进制造技术的应用，曲轴的定制化生产将成为可能，满足不同船舶和发动机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e41b07dcda440b" w:history="1">
        <w:r>
          <w:rPr>
            <w:rStyle w:val="Hyperlink"/>
          </w:rPr>
          <w:t>2025-2031年中国船用曲轴行业市场分析与前景趋势预测</w:t>
        </w:r>
      </w:hyperlink>
      <w:r>
        <w:rPr>
          <w:rFonts w:hint="eastAsia"/>
        </w:rPr>
        <w:t>》通过严谨的分析、翔实的数据及直观的图表，系统解析了船用曲轴行业的市场规模、需求变化、价格波动及产业链结构。报告全面评估了当前船用曲轴市场现状，科学预测了未来市场前景与发展趋势，重点剖析了船用曲轴细分市场的机遇与挑战。同时，报告对船用曲轴重点企业的竞争地位及市场集中度进行了评估，为船用曲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船用曲轴行业界定</w:t>
      </w:r>
      <w:r>
        <w:rPr>
          <w:rFonts w:hint="eastAsia"/>
        </w:rPr>
        <w:br/>
      </w:r>
      <w:r>
        <w:rPr>
          <w:rFonts w:hint="eastAsia"/>
        </w:rPr>
        <w:t>　　第一节 船用曲轴行业定义</w:t>
      </w:r>
      <w:r>
        <w:rPr>
          <w:rFonts w:hint="eastAsia"/>
        </w:rPr>
        <w:br/>
      </w:r>
      <w:r>
        <w:rPr>
          <w:rFonts w:hint="eastAsia"/>
        </w:rPr>
        <w:t>　　第二节 船用曲轴行业特点分析</w:t>
      </w:r>
      <w:r>
        <w:rPr>
          <w:rFonts w:hint="eastAsia"/>
        </w:rPr>
        <w:br/>
      </w:r>
      <w:r>
        <w:rPr>
          <w:rFonts w:hint="eastAsia"/>
        </w:rPr>
        <w:t>　　第三节 船用曲轴产业链分析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2024-2025年全球船用曲轴行业市场运行形势分析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2024-2025年全球船用曲轴行业发展概况</w:t>
      </w:r>
      <w:r>
        <w:rPr>
          <w:rFonts w:hint="eastAsia"/>
        </w:rPr>
        <w:br/>
      </w:r>
      <w:r>
        <w:rPr>
          <w:rFonts w:hint="eastAsia"/>
        </w:rPr>
        <w:t>　　第二节 全球船用曲轴行业发展走势</w:t>
      </w:r>
      <w:r>
        <w:rPr>
          <w:rFonts w:hint="eastAsia"/>
        </w:rPr>
        <w:br/>
      </w:r>
      <w:r>
        <w:rPr>
          <w:rFonts w:hint="eastAsia"/>
        </w:rPr>
        <w:t>　　　　二、全球船用曲轴行业市场分布情况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三、全球船用曲轴行业发展趋势分析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全球船用曲轴行业重点国家和区域分析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2024-2025年中国船用曲轴行业发展环境分析</w:t>
      </w:r>
      <w:r>
        <w:rPr>
          <w:rFonts w:hint="eastAsia"/>
        </w:rPr>
        <w:br/>
      </w:r>
      <w:r>
        <w:rPr>
          <w:rFonts w:hint="eastAsia"/>
        </w:rPr>
        <w:t>　　第一节 船用曲轴行业经济环境分析</w:t>
      </w:r>
      <w:r>
        <w:rPr>
          <w:rFonts w:hint="eastAsia"/>
        </w:rPr>
        <w:br/>
      </w:r>
      <w:r>
        <w:rPr>
          <w:rFonts w:hint="eastAsia"/>
        </w:rPr>
        <w:t>　　第二节 船用曲轴行业政策环境分析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一、船用曲轴行业政策影响分析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二、相关船用曲轴行业标准分析</w:t>
      </w:r>
      <w:r>
        <w:rPr>
          <w:rFonts w:hint="eastAsia"/>
        </w:rPr>
        <w:br/>
      </w:r>
      <w:r>
        <w:rPr>
          <w:rFonts w:hint="eastAsia"/>
        </w:rPr>
        <w:t>　　第三节 船用曲轴行业社会环境分析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2024-2025年船用曲轴行业技术发展现状及趋势分析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船用曲轴行业技术发展现状分析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国内外船用曲轴行业技术差异与原因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船用曲轴行业技术发展方向、趋势预测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提升船用曲轴行业技术能力策略建议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2024-2025年中国船用曲轴发展现状调研</w:t>
      </w:r>
      <w:r>
        <w:rPr>
          <w:rFonts w:hint="eastAsia"/>
        </w:rPr>
        <w:br/>
      </w:r>
      <w:r>
        <w:rPr>
          <w:rFonts w:hint="eastAsia"/>
        </w:rPr>
        <w:t>　　第一节 中国船用曲轴市场现状分析</w:t>
      </w:r>
      <w:r>
        <w:rPr>
          <w:rFonts w:hint="eastAsia"/>
        </w:rPr>
        <w:br/>
      </w:r>
      <w:r>
        <w:rPr>
          <w:rFonts w:hint="eastAsia"/>
        </w:rPr>
        <w:t>　　第二节 中国船用曲轴行业产量情况分析及预测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一、船用曲轴总体产能规模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三、2019-2024年中国船用曲轴产量统计</w:t>
      </w:r>
      <w:r>
        <w:rPr>
          <w:rFonts w:hint="eastAsia"/>
        </w:rPr>
        <w:br/>
      </w:r>
      <w:r>
        <w:rPr>
          <w:rFonts w:hint="eastAsia"/>
        </w:rPr>
        <w:t>　　　　二、船用曲轴生产区域分布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三、2025-2031年中国船用曲轴产量预测分析</w:t>
      </w:r>
      <w:r>
        <w:rPr>
          <w:rFonts w:hint="eastAsia"/>
        </w:rPr>
        <w:br/>
      </w:r>
      <w:r>
        <w:rPr>
          <w:rFonts w:hint="eastAsia"/>
        </w:rPr>
        <w:t>　　第三节 中国船用曲轴市场需求分析及预测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一、中国船用曲轴市场需求特点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二、2019-2024年中国船用曲轴市场需求量统计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三、2025-2031年中国船用曲轴市场需求量预测分析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船用曲轴细分市场深度分析</w:t>
      </w:r>
      <w:r>
        <w:rPr>
          <w:rFonts w:hint="eastAsia"/>
        </w:rPr>
        <w:br/>
      </w:r>
      <w:r>
        <w:rPr>
          <w:rFonts w:hint="eastAsia"/>
        </w:rPr>
        <w:t>　　第一节 船用曲轴细分市场（一）发展研究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船用曲轴细分市场（二）发展研究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中国船用曲轴行业进出口情况分析预测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2019-2024年中国船用曲轴行业进出口情况分析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一、2019-2024年中国船用曲轴行业进口分析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二、2019-2024年中国船用曲轴行业出口分析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2025-2031年中国船用曲轴行业进出口情况预测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一、2025-2031年中国船用曲轴行业进口预测分析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二、2025-2031年中国船用曲轴行业出口预测分析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影响船用曲轴行业进出口变化的主要原因分析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2019-2024年中国船用曲轴行业区域市场分析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中国船用曲轴行业区域市场结构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重点地区船用曲轴行业调研分析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五、重点地区（五）船用曲轴市场分析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船用曲轴行业竞争格局分析</w:t>
      </w:r>
      <w:r>
        <w:rPr>
          <w:rFonts w:hint="eastAsia"/>
        </w:rPr>
        <w:br/>
      </w:r>
      <w:r>
        <w:rPr>
          <w:rFonts w:hint="eastAsia"/>
        </w:rPr>
        <w:t>　　第一节 船用曲轴行业集中度分析</w:t>
      </w:r>
      <w:r>
        <w:rPr>
          <w:rFonts w:hint="eastAsia"/>
        </w:rPr>
        <w:br/>
      </w:r>
      <w:r>
        <w:rPr>
          <w:rFonts w:hint="eastAsia"/>
        </w:rPr>
        <w:t>　　　　一、船用曲轴市场集中度分析</w:t>
      </w:r>
      <w:r>
        <w:rPr>
          <w:rFonts w:hint="eastAsia"/>
        </w:rPr>
        <w:br/>
      </w:r>
      <w:r>
        <w:rPr>
          <w:rFonts w:hint="eastAsia"/>
        </w:rPr>
        <w:t>　　　　二、船用曲轴企业集中度分析</w:t>
      </w:r>
      <w:r>
        <w:rPr>
          <w:rFonts w:hint="eastAsia"/>
        </w:rPr>
        <w:br/>
      </w:r>
      <w:r>
        <w:rPr>
          <w:rFonts w:hint="eastAsia"/>
        </w:rPr>
        <w:t>　　　　三、船用曲轴区域集中度分析</w:t>
      </w:r>
      <w:r>
        <w:rPr>
          <w:rFonts w:hint="eastAsia"/>
        </w:rPr>
        <w:br/>
      </w:r>
      <w:r>
        <w:rPr>
          <w:rFonts w:hint="eastAsia"/>
        </w:rPr>
        <w:t>　　第二节 船用曲轴行业主要企业竞争力分析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船用曲轴行业竞争格局分析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一、2024-2025年船用曲轴行业竞争分析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二、2024-2025年中外船用曲轴产品竞争分析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三、2019-2024年我国船用曲轴市场竞争分析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四、2025-2031年国内主要船用曲轴企业动向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船用曲轴行业上、下游市场分析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船用曲轴行业上游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船用曲轴行业下游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船用曲轴行业重点企业发展调研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船用曲轴重点企业（一）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船用曲轴重点企业（二）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船用曲轴重点企业（三）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船用曲轴重点企业（四）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船用曲轴重点企业（五）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船用曲轴重点企业（六）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2025年船用曲轴企业管理策略建议</w:t>
      </w:r>
      <w:r>
        <w:rPr>
          <w:rFonts w:hint="eastAsia"/>
        </w:rPr>
        <w:br/>
      </w:r>
      <w:r>
        <w:rPr>
          <w:rFonts w:hint="eastAsia"/>
        </w:rPr>
        <w:t>　　第一节 提高船用曲轴企业竞争力的策略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一、提高中国船用曲轴企业核心竞争力的对策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二、船用曲轴企业提升竞争力的主要方向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三、影响船用曲轴企业核心竞争力的因素及提升途径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四、提高船用曲轴企业竞争力的策略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对我国船用曲轴品牌的战略思考</w:t>
      </w:r>
      <w:r>
        <w:rPr>
          <w:rFonts w:hint="eastAsia"/>
        </w:rPr>
        <w:br/>
      </w:r>
      <w:r>
        <w:rPr>
          <w:rFonts w:hint="eastAsia"/>
        </w:rPr>
        <w:t>　　　　一、船用曲轴实施品牌战略的意义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二、船用曲轴企业品牌的现状分析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三、我国船用曲轴企业的品牌战略</w:t>
      </w:r>
      <w:r>
        <w:rPr>
          <w:rFonts w:hint="eastAsia"/>
        </w:rPr>
        <w:br/>
      </w:r>
      <w:r>
        <w:rPr>
          <w:rFonts w:hint="eastAsia"/>
        </w:rPr>
        <w:t>　　　　四、船用曲轴品牌战略管理的策略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2025-2031年中国船用曲轴行业前景与风险预测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2025年中国船用曲轴市场前景分析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2025-2031年中国船用曲轴发展趋势预测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2025-2031年中国船用曲轴行业投资特性分析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一、2025-2031年中国船用曲轴行业进入壁垒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二、2025-2031年中国船用曲轴行业盈利模式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三、2025-2031年中国船用曲轴行业盈利因素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2025-2031年中国船用曲轴行业投资机会分析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一、2025-2031年中国船用曲轴细分市场投资机会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二、2025-2031年中国船用曲轴行业区域市场投资潜力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2025-2031年中国船用曲轴行业投资风险分析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一、2025-2031年中国船用曲轴行业市场竞争风险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二、2025-2031年中国船用曲轴行业技术风险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三、2025-2031年中国船用曲轴行业政策风险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四、2025-2031年中国船用曲轴行业进入退出风险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船用曲轴行业研究结论</w:t>
      </w:r>
      <w:r>
        <w:rPr>
          <w:rFonts w:hint="eastAsia"/>
        </w:rPr>
        <w:br/>
      </w:r>
      <w:r>
        <w:rPr>
          <w:rFonts w:hint="eastAsia"/>
        </w:rPr>
        <w:t>　　第二节 船用曲轴行业投资价值评估</w:t>
      </w:r>
      <w:r>
        <w:rPr>
          <w:rFonts w:hint="eastAsia"/>
        </w:rPr>
        <w:br/>
      </w:r>
      <w:r>
        <w:rPr>
          <w:rFonts w:hint="eastAsia"/>
        </w:rPr>
        <w:t>　　第三节 中.智.林 船用曲轴行业投资建议</w:t>
      </w:r>
      <w:r>
        <w:rPr>
          <w:rFonts w:hint="eastAsia"/>
        </w:rPr>
        <w:br/>
      </w:r>
      <w:r>
        <w:rPr>
          <w:rFonts w:hint="eastAsia"/>
        </w:rPr>
        <w:t>　　　　一、船用曲轴行业投资策略建议</w:t>
      </w:r>
      <w:r>
        <w:rPr>
          <w:rFonts w:hint="eastAsia"/>
        </w:rPr>
        <w:br/>
      </w:r>
      <w:r>
        <w:rPr>
          <w:rFonts w:hint="eastAsia"/>
        </w:rPr>
        <w:t>　　　　二、船用曲轴行业投资方向建议</w:t>
      </w:r>
      <w:r>
        <w:rPr>
          <w:rFonts w:hint="eastAsia"/>
        </w:rPr>
        <w:br/>
      </w:r>
      <w:r>
        <w:rPr>
          <w:rFonts w:hint="eastAsia"/>
        </w:rPr>
        <w:t>　　　　三、船用曲轴行业投资方式建议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船用曲轴行业历程</w:t>
      </w:r>
      <w:r>
        <w:rPr>
          <w:rFonts w:hint="eastAsia"/>
        </w:rPr>
        <w:br/>
      </w:r>
      <w:r>
        <w:rPr>
          <w:rFonts w:hint="eastAsia"/>
        </w:rPr>
        <w:t>　　图表 船用曲轴行业生命周期</w:t>
      </w:r>
      <w:r>
        <w:rPr>
          <w:rFonts w:hint="eastAsia"/>
        </w:rPr>
        <w:br/>
      </w:r>
      <w:r>
        <w:rPr>
          <w:rFonts w:hint="eastAsia"/>
        </w:rPr>
        <w:t>　　图表 船用曲轴行业产业链分析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2019-2024年中国船用曲轴行业市场规模及增长情况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2019-2024年船用曲轴行业市场容量分析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2019-2024年中国船用曲轴行业产能统计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2019-2024年中国船用曲轴行业产量及增长趋势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2019-2024年中国船用曲轴市场需求量及增速统计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2024年中国船用曲轴行业需求领域分布格局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2019-2024年中国船用曲轴行业销售收入分析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2019-2024年中国船用曲轴行业盈利情况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2019-2024年中国船用曲轴行业利润总额统计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2019-2024年中国船用曲轴进口数量分析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2019-2024年中国船用曲轴进口金额分析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2019-2024年中国船用曲轴出口数量分析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2019-2024年中国船用曲轴出口金额分析</w:t>
      </w:r>
      <w:r>
        <w:rPr>
          <w:rFonts w:hint="eastAsia"/>
        </w:rPr>
        <w:br/>
      </w:r>
      <w:r>
        <w:rPr>
          <w:rFonts w:hint="eastAsia"/>
        </w:rPr>
        <w:t>　　图表 2024年中国船用曲轴进口国家及地区分析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2024年中国船用曲轴出口国家及地区分析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2019-2024年中国船用曲轴行业企业数量情况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2019-2024年中国船用曲轴行业企业平均规模情况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**地区船用曲轴市场规模及增长情况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**地区船用曲轴行业市场需求情况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**地区船用曲轴市场规模及增长情况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**地区船用曲轴行业市场需求情况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船用曲轴重点企业（一）基本信息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船用曲轴重点企业（一）经营情况分析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船用曲轴重点企业（一）主要经济指标情况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船用曲轴重点企业（二）经营情况分析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船用曲轴重点企业（二）主要经济指标情况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船用曲轴重点企业（二）盈利能力情况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船用曲轴重点企业（三）经营情况分析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船用曲轴重点企业（三）主要经济指标情况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船用曲轴重点企业（三）成长能力情况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2025-2031年中国船用曲轴行业产能预测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2025-2031年中国船用曲轴行业产量预测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2025-2031年中国船用曲轴市场需求量预测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2025-2031年中国船用曲轴行业供需平衡预测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2025-2031年中国船用曲轴行业市场容量预测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2025-2031年中国船用曲轴行业市场规模预测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2025年中国船用曲轴市场前景分析</w:t>
      </w:r>
      <w:r>
        <w:rPr>
          <w:rFonts w:hint="eastAsia"/>
        </w:rPr>
        <w:br/>
      </w:r>
      <w:r>
        <w:rPr>
          <w:rFonts w:hint="eastAsia"/>
        </w:rPr>
        <w:t>　　图表 2025年中国船用曲轴发展趋势预测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e41b07dcda440b" w:history="1">
        <w:r>
          <w:rPr>
            <w:rStyle w:val="Hyperlink"/>
          </w:rPr>
          <w:t>2025-2031年中国船用曲轴行业市场分析与前景趋势预测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e41b07dcda440b" w:history="1">
        <w:r>
          <w:rPr>
            <w:rStyle w:val="Hyperlink"/>
          </w:rPr>
          <w:t>https://www.20087.com/9/10/ChuanYongQuZhouFaZhanQuShiFenXi.html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热点：船用曲轴公司世界排名、船用曲轴制造工艺、船舶发动机曲轴、船用曲轴公司世界排名、中国船用曲轴处于什么水平、船用曲轴图片、船用螺旋桨、船用曲轴加工、船用曲轴的表面热处理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94823b67a48fa" w:history="1">
      <w:r>
        <w:rPr>
          <w:rStyle w:val="Hyperlink"/>
        </w:rPr>
        <w:t>2025-2031年中国船用曲轴行业市场分析与前景趋势预测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0/ChuanYongQuZhouFaZhanQuShiFenXi.html" TargetMode="External" Id="R89e41b07dcda44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0/ChuanYongQuZhouFaZhanQuShiFenXi.html" TargetMode="External" Id="R56494823b67a48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2024-11-22T05:41:00Z</dcterms:created>
  <dcterms:modified xsi:type="dcterms:W3CDTF">2024-11-22T06:41:00Z</dcterms:modified>
  <dc:subject>2025-2031年中国船用曲轴行业市场分析与前景趋势预测</dc:subject>
  <dc:title>2025-2031年中国船用曲轴行业市场分析与前景趋势预测</dc:title>
  <cp:keywords>2025-2031年中国船用曲轴行业市场分析与前景趋势预测</cp:keywords>
  <dc:description>2025-2031年中国船用曲轴行业市场分析与前景趋势预测</dc:description>
</cp:coreProperties>
</file>