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a58c7acb9841c8" w:history="1">
              <w:r>
                <w:rPr>
                  <w:rStyle w:val="Hyperlink"/>
                </w:rPr>
                <w:t>全球与中国增压式发动机市场调查研究及前景趋势报告（2026-2032年）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a58c7acb9841c8" w:history="1">
              <w:r>
                <w:rPr>
                  <w:rStyle w:val="Hyperlink"/>
                </w:rPr>
                <w:t>全球与中国增压式发动机市场调查研究及前景趋势报告（2026-2032年）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6007609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a58c7acb9841c8" w:history="1">
                <w:r>
                  <w:rPr>
                    <w:rStyle w:val="Hyperlink"/>
                  </w:rPr>
                  <w:t>https://www.20087.com/9/60/ZengYaShiFaDongJiHangYeQianJingFenXi.html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增压式发动机通过压缩进气提升气缸充氧密度，从而提高动力输出和燃烧效率，主流技术包括废气涡轮增压、机械增压、复合增压和可变几何涡轮。当前增压式发动机在燃油乘用车、商用车和混合动力系统中保持重要地位，废气涡轮增压因成本、效率和适配性优势成为主流。小排量发动机普遍采用增压技术以兼顾动力与油耗；可变截面涡轮、双涡管结构和集成中冷技术改善低速扭矩和瞬态响应；耐高温合金、钛铝合金和陶瓷基复合材料提升涡轮耐温与寿命。在插电混动和增程式车型中，增压发动机作为高效发电或动力补充单元，与电机协同运行，延长技术生命周期。行业竞争重点从单纯增压比提升转向响应速度、热效率、排放适配和混动系统集成能力。</w:t>
      </w:r>
      <w:r>
        <w:rPr>
          <w:rFonts w:hint="eastAsia"/>
        </w:rPr>
        <w:br/>
      </w:r>
      <w:r>
        <w:rPr>
          <w:rFonts w:hint="eastAsia"/>
        </w:rPr>
        <w:t>　　未来，增压式发动机将向电动化协同、智能控制、新材料和低碳燃料方向升级。市场调研网指出，电动辅助涡轮与48V轻混、插混系统深度融合，将显著降低涡轮迟滞并提升低速响应；智能旁通阀、实时压力控制和热管理优化将进一步提高燃油效率；可变几何涡轮、双级增压和集成水冷中冷将继续拓宽高效区间。材料端将围绕镍基合金、钛铝合金和陶瓷基复合材料提升耐温极限与轻量化水平；氢燃料发动机、合成燃料发动机和高效内燃机将为增压技术提供新应用场景。行业竞争将从单一增压器制造转向与整车动力架构、排放系统和能源管理协同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a58c7acb9841c8" w:history="1">
        <w:r>
          <w:rPr>
            <w:rStyle w:val="Hyperlink"/>
          </w:rPr>
          <w:t>全球与中国增压式发动机市场调查研究及前景趋势报告（2026-2032年）</w:t>
        </w:r>
      </w:hyperlink>
      <w:r>
        <w:rPr>
          <w:rFonts w:hint="eastAsia"/>
        </w:rPr>
        <w:t>》，2025年增压式发动机行业市场规模达 亿元，预计2032年市场规模将达 亿元，期间年均复合增长率（CAGR）达 %。报告基于国家统计局及相关协会的权威数据，系统研究了增压式发动机行业的市场需求、市场规模及产业链现状，分析了增压式发动机价格波动、细分市场动态及重点企业的经营表现，科学预测了增压式发动机市场前景与发展趋势，揭示了潜在需求与投资机会，同时指出了增压式发动机行业可能面临的风险。通过对增压式发动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按产品类型细分，全球增压式发动机市场规模2021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机械增压</w:t>
      </w:r>
      <w:r>
        <w:rPr>
          <w:rFonts w:hint="eastAsia"/>
        </w:rPr>
        <w:br/>
      </w:r>
      <w:r>
        <w:rPr>
          <w:rFonts w:hint="eastAsia"/>
        </w:rPr>
        <w:t>　　　　1.3.3 涡轮增压</w:t>
      </w:r>
      <w:r>
        <w:rPr>
          <w:rFonts w:hint="eastAsia"/>
        </w:rPr>
        <w:br/>
      </w:r>
      <w:r>
        <w:rPr>
          <w:rFonts w:hint="eastAsia"/>
        </w:rPr>
        <w:t>　　　　1.3.4 气波增压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按应用细分，全球增压式发动机市场规模2021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商用车</w:t>
      </w:r>
      <w:r>
        <w:rPr>
          <w:rFonts w:hint="eastAsia"/>
        </w:rPr>
        <w:br/>
      </w:r>
      <w:r>
        <w:rPr>
          <w:rFonts w:hint="eastAsia"/>
        </w:rPr>
        <w:t>　　　　1.4.3 乘用车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增压式发动机行业发展总体概况</w:t>
      </w:r>
      <w:r>
        <w:rPr>
          <w:rFonts w:hint="eastAsia"/>
        </w:rPr>
        <w:br/>
      </w:r>
      <w:r>
        <w:rPr>
          <w:rFonts w:hint="eastAsia"/>
        </w:rPr>
        <w:t>　　　　1.5.2 增压式发动机行业发展主要特点</w:t>
      </w:r>
      <w:r>
        <w:rPr>
          <w:rFonts w:hint="eastAsia"/>
        </w:rPr>
        <w:br/>
      </w:r>
      <w:r>
        <w:rPr>
          <w:rFonts w:hint="eastAsia"/>
        </w:rPr>
        <w:t>　　　　1.5.3 增压式发动机行业发展影响因素</w:t>
      </w:r>
      <w:r>
        <w:rPr>
          <w:rFonts w:hint="eastAsia"/>
        </w:rPr>
        <w:br/>
      </w:r>
      <w:r>
        <w:rPr>
          <w:rFonts w:hint="eastAsia"/>
        </w:rPr>
        <w:t>　　　　1.5.3 .1 增压式发动机有利因素</w:t>
      </w:r>
      <w:r>
        <w:rPr>
          <w:rFonts w:hint="eastAsia"/>
        </w:rPr>
        <w:br/>
      </w:r>
      <w:r>
        <w:rPr>
          <w:rFonts w:hint="eastAsia"/>
        </w:rPr>
        <w:t>　　　　1.5.3 .2 增压式发动机不利因素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全球市场，近三年增压式发动机主要企业占有率及排名（按销量）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增压式发动机主要企业在国际市场占有率（按销量，2023-2026）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2025年增压式发动机主要企业在国际市场排名（按销量）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全球市场主要企业增压式发动机销量（2023-2026）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全球市场，近三年增压式发动机主要企业占有率及排名（按收入）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增压式发动机主要企业在国际市场占有率（按收入，2023-2026）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2025年增压式发动机主要企业在国际市场排名（按收入）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全球市场主要企业增压式发动机销售收入（2023-2026）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全球市场主要企业增压式发动机销售价格（2023-2026）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中国市场，近三年增压式发动机主要企业占有率及排名（按销量）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增压式发动机主要企业在中国市场占有率（按销量，2023-2026）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2025年增压式发动机主要企业在中国市场排名（按销量）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中国市场主要企业增压式发动机销量（2023-2026）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中国市场，近三年增压式发动机主要企业占有率及排名（按收入）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增压式发动机主要企业在中国市场占有率（按收入，2023-2026）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2025年增压式发动机主要企业在中国市场排名（按收入）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中国市场主要企业增压式发动机销售收入（2023-2026）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全球主要厂商增压式发动机总部及产地分布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全球主要厂商成立时间及增压式发动机商业化日期</w:t>
      </w:r>
      <w:r>
        <w:rPr>
          <w:rFonts w:hint="eastAsia"/>
        </w:rPr>
        <w:br/>
      </w:r>
      <w:r>
        <w:rPr>
          <w:rFonts w:hint="eastAsia"/>
        </w:rPr>
        <w:t>　　2.8 全球主要厂商增压式发动机产品类型及应用</w:t>
      </w:r>
      <w:r>
        <w:rPr>
          <w:rFonts w:hint="eastAsia"/>
        </w:rPr>
        <w:br/>
      </w:r>
      <w:r>
        <w:rPr>
          <w:rFonts w:hint="eastAsia"/>
        </w:rPr>
        <w:t>　　2.9 增压式发动机行业集中度、竞争程度分析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增压式发动机行业集中度分析：2025年全球Top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全球增压式发动机第一梯队、第二梯队和第三梯队生产商（品牌）及市场份额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全球增压式发动机总体规模分析</w:t>
      </w:r>
      <w:r>
        <w:rPr>
          <w:rFonts w:hint="eastAsia"/>
        </w:rPr>
        <w:br/>
      </w:r>
      <w:r>
        <w:rPr>
          <w:rFonts w:hint="eastAsia"/>
        </w:rPr>
        <w:t>　　3.1 全球增压式发动机供需现状及预测（2021-2032）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全球增压式发动机产能、产量、产能利用率及发展趋势（2021-2032）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全球增压式发动机产量、需求量及发展趋势（2021-2032）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全球主要地区增压式发动机产量及发展趋势（2021-2032）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全球主要地区增压式发动机产量（2021-2026）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全球主要地区增压式发动机产量（2027-2032）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全球主要地区增压式发动机产量市场份额（2021-2032）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中国增压式发动机供需现状及预测（2021-2032）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中国增压式发动机产能、产量、产能利用率及发展趋势（2021-2032）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中国增压式发动机产量、市场需求量及发展趋势（2021-2032）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中国市场增压式发动机进出口（2021-2032）</w:t>
      </w:r>
      <w:r>
        <w:rPr>
          <w:rFonts w:hint="eastAsia"/>
        </w:rPr>
        <w:br/>
      </w:r>
      <w:r>
        <w:rPr>
          <w:rFonts w:hint="eastAsia"/>
        </w:rPr>
        <w:t>　　3.4 全球增压式发动机销量及销售额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全球市场增压式发动机销售额（2021-2032）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全球市场增压式发动机销量（2021-2032）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全球市场增压式发动机价格趋势（2021-2032）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全球增压式发动机主要地区分析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全球主要地区增压式发动机市场规模分析：2021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全球主要地区增压式发动机销售收入及市场份额（2021-2026）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全球主要地区增压式发动机销售收入预测（2027-2032）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全球主要地区增压式发动机销量分析：2021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全球主要地区增压式发动机销量及市场份额（2021-2026）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全球主要地区增压式发动机销量及市场份额预测（2027-2032）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北美市场增压式发动机销量、收入及增长率（2021-2032）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欧洲市场增压式发动机销量、收入及增长率（2021-2032）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中国市场增压式发动机销量、收入及增长率（2021-2032）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日本市场增压式发动机销量、收入及增长率（2021-2032）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东南亚市场增压式发动机销量、收入及增长率（2021-2032）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印度市场增压式发动机销量、收入及增长率（2021-2032）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南美市场增压式发动机销量、收入及增长率（2021-2032）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中东市场增压式发动机销量、收入及增长率（2021-2032）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增压式发动机销量、收入、价格及毛利率（2021-2026）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增压式发动机销量、收入、价格及毛利率（2021-2026）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增压式发动机销量、收入、价格及毛利率（2021-2026）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增压式发动机销量、收入、价格及毛利率（2021-2026）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增压式发动机销量、收入、价格及毛利率（2021-2026）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增压式发动机销量、收入、价格及毛利率（2021-2026）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增压式发动机销量、收入、价格及毛利率（2021-2026）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增压式发动机销量、收入、价格及毛利率（2021-2026）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增压式发动机销量、收入、价格及毛利率（2021-2026）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增压式发动机销量、收入、价格及毛利率（2021-2026）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增压式发动机销量、收入、价格及毛利率（2021-2026）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增压式发动机销量、收入、价格及毛利率（2021-2026）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增压式发动机销量、收入、价格及毛利率（2021-2026）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增压式发动机销量、收入、价格及毛利率（2021-2026）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增压式发动机销量、收入、价格及毛利率（2021-2026）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增压式发动机销量、收入、价格及毛利率（2021-2026）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增压式发动机销量、收入、价格及毛利率（2021-2026）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增压式发动机销量、收入、价格及毛利率（2021-2026）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不同产品类型增压式发动机分析</w:t>
      </w:r>
      <w:r>
        <w:rPr>
          <w:rFonts w:hint="eastAsia"/>
        </w:rPr>
        <w:br/>
      </w:r>
      <w:r>
        <w:rPr>
          <w:rFonts w:hint="eastAsia"/>
        </w:rPr>
        <w:t>　　6.1 全球不同产品类型增压式发动机销量（2021-2032）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全球不同产品类型增压式发动机销量及市场份额（2021-2026）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全球不同产品类型增压式发动机销量预测（2027-2032）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全球不同产品类型增压式发动机收入（2021-2032）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全球不同产品类型增压式发动机收入及市场份额（2021-2026）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全球不同产品类型增压式发动机收入预测（2027-2032）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全球不同产品类型增压式发动机价格走势（2021-2032）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中国不同产品类型增压式发动机销量（2021-2032）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中国不同产品类型增压式发动机销量及市场份额（2021-2026）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中国不同产品类型增压式发动机销量预测（2027-2032）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中国不同产品类型增压式发动机收入（2021-2032）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中国不同产品类型增压式发动机收入及市场份额（2021-2026）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中国不同产品类型增压式发动机收入预测（2027-2032）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不同应用增压式发动机分析</w:t>
      </w:r>
      <w:r>
        <w:rPr>
          <w:rFonts w:hint="eastAsia"/>
        </w:rPr>
        <w:br/>
      </w:r>
      <w:r>
        <w:rPr>
          <w:rFonts w:hint="eastAsia"/>
        </w:rPr>
        <w:t>　　7.1 全球不同应用增压式发动机销量（2021-2032）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全球不同应用增压式发动机销量及市场份额（2021-2026）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全球不同应用增压式发动机销量预测（2027-2032）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全球不同应用增压式发动机收入（2021-2032）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全球不同应用增压式发动机收入及市场份额（2021-2026）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全球不同应用增压式发动机收入预测（2027-2032）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全球不同应用增压式发动机价格走势（2021-2032）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中国不同应用增压式发动机销量（2021-2032）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中国不同应用增压式发动机销量及市场份额（2021-2026）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中国不同应用增压式发动机销量预测（2027-2032）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中国不同应用增压式发动机收入（2021-2032）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中国不同应用增压式发动机收入及市场份额（2021-2026）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中国不同应用增压式发动机收入预测（2027-2032）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增压式发动机行业发展趋势</w:t>
      </w:r>
      <w:r>
        <w:rPr>
          <w:rFonts w:hint="eastAsia"/>
        </w:rPr>
        <w:br/>
      </w:r>
      <w:r>
        <w:rPr>
          <w:rFonts w:hint="eastAsia"/>
        </w:rPr>
        <w:t>　　8.2 增压式发动机行业主要驱动因素</w:t>
      </w:r>
      <w:r>
        <w:rPr>
          <w:rFonts w:hint="eastAsia"/>
        </w:rPr>
        <w:br/>
      </w:r>
      <w:r>
        <w:rPr>
          <w:rFonts w:hint="eastAsia"/>
        </w:rPr>
        <w:t>　　8.3 增压式发动机中国企业SWOT分析</w:t>
      </w:r>
      <w:r>
        <w:rPr>
          <w:rFonts w:hint="eastAsia"/>
        </w:rPr>
        <w:br/>
      </w:r>
      <w:r>
        <w:rPr>
          <w:rFonts w:hint="eastAsia"/>
        </w:rPr>
        <w:t>　　8.4 中国增压式发动机行业政策环境分析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增压式发动机行业产业链简介</w:t>
      </w:r>
      <w:r>
        <w:rPr>
          <w:rFonts w:hint="eastAsia"/>
        </w:rPr>
        <w:br/>
      </w:r>
      <w:r>
        <w:rPr>
          <w:rFonts w:hint="eastAsia"/>
        </w:rPr>
        <w:t>　　　　9.1.1 增压式发动机行业供应链分析</w:t>
      </w:r>
      <w:r>
        <w:rPr>
          <w:rFonts w:hint="eastAsia"/>
        </w:rPr>
        <w:br/>
      </w:r>
      <w:r>
        <w:rPr>
          <w:rFonts w:hint="eastAsia"/>
        </w:rPr>
        <w:t>　　　　9.1.2 增压式发动机主要原料及供应情况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增压式发动机行业采购模式</w:t>
      </w:r>
      <w:r>
        <w:rPr>
          <w:rFonts w:hint="eastAsia"/>
        </w:rPr>
        <w:br/>
      </w:r>
      <w:r>
        <w:rPr>
          <w:rFonts w:hint="eastAsia"/>
        </w:rPr>
        <w:t>　　9.3 增压式发动机行业生产模式</w:t>
      </w:r>
      <w:r>
        <w:rPr>
          <w:rFonts w:hint="eastAsia"/>
        </w:rPr>
        <w:br/>
      </w:r>
      <w:r>
        <w:rPr>
          <w:rFonts w:hint="eastAsia"/>
        </w:rPr>
        <w:t>　　9.4 增压式发动机行业销售模式及销售渠道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按产品类型细分，全球增压式发动机市场规模2021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按应用细分，全球增压式发动机市场规模（CAGR）2021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增压式发动机行业发展主要特点</w:t>
      </w:r>
      <w:r>
        <w:rPr>
          <w:rFonts w:hint="eastAsia"/>
        </w:rPr>
        <w:br/>
      </w:r>
      <w:r>
        <w:rPr>
          <w:rFonts w:hint="eastAsia"/>
        </w:rPr>
        <w:t>　　表 4： 增压式发动机行业发展有利因素分析</w:t>
      </w:r>
      <w:r>
        <w:rPr>
          <w:rFonts w:hint="eastAsia"/>
        </w:rPr>
        <w:br/>
      </w:r>
      <w:r>
        <w:rPr>
          <w:rFonts w:hint="eastAsia"/>
        </w:rPr>
        <w:t>　　表 5： 增压式发动机行业发展不利因素分析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进入增压式发动机行业壁垒</w:t>
      </w:r>
      <w:r>
        <w:rPr>
          <w:rFonts w:hint="eastAsia"/>
        </w:rPr>
        <w:br/>
      </w:r>
      <w:r>
        <w:rPr>
          <w:rFonts w:hint="eastAsia"/>
        </w:rPr>
        <w:t>　　表 7： 增压式发动机主要企业在国际市场占有率（按销量，2023-2026）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2025年增压式发动机主要企业在国际市场排名（按销量）&amp;（千件）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全球市场主要企业增压式发动机销量（2023-2026）&amp;（千件）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增压式发动机主要企业在国际市场占有率（按收入，2023-2026）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2025年增压式发动机主要企业在国际市场排名（按收入）&amp;（万元）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全球市场主要企业增压式发动机销售收入（2023-2026）&amp;（万元）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全球市场主要企业增压式发动机销售价格（2023-2026）&amp;（元/件）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增压式发动机主要企业在中国市场占有率（按销量，2023-2026）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2025年增压式发动机主要企业在中国市场排名（按销量）&amp;（千件）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中国市场主要企业增压式发动机销量（2023-2026）&amp;（千件）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增压式发动机主要企业在中国市场占有率（按收入，2023-2026）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2025年增压式发动机主要企业在中国市场排名（按收入）&amp;（万元）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中国市场主要企业增压式发动机销售收入（2023-2026）&amp;（万元）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全球主要厂商增压式发动机总部及产地分布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全球主要厂商成立时间及增压式发动机商业化日期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全球主要厂商增压式发动机产品类型及应用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2025年全球增压式发动机主要厂商市场地位（第一梯队、第二梯队和第三梯队）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全球增压式发动机市场投资、并购等现状分析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全球主要地区增压式发动机产量增速（CAGR）：（2021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全球主要地区增压式发动机产量（2021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全球主要地区增压式发动机产量（2021-2026）&amp;（千件）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全球主要地区增压式发动机产量（2027-2032）&amp;（千件）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全球主要地区增压式发动机产量市场份额（2021-2026）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全球主要地区增压式发动机产量市场份额（2027-2032）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中国市场增压式发动机产量、销量、进出口（2021-2026）&amp;（千件）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中国市场增压式发动机产量、销量、进出口预测（2027-2032）&amp;（千件）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全球主要地区增压式发动机销售收入增速：（2021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全球主要地区增压式发动机销售收入（2021-2026）&amp;（万元）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全球主要地区增压式发动机销售收入市场份额（2021-2026）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全球主要地区增压式发动机收入（2027-2032）&amp;（万元）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全球主要地区增压式发动机收入市场份额（2027-2032）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全球主要地区增压式发动机销量（千件）：2021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全球主要地区增压式发动机销量（2021-2026）&amp;（千件）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全球主要地区增压式发动机销量市场份额（2021-2026）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全球主要地区增压式发动机销量（2027-2032）&amp;（千件）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全球主要地区增压式发动机销量份额（2027-2032）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增压式发动机销量（千件）、收入（万元）、价格（元/件）及毛利率（2021-2026）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增压式发动机销量（千件）、收入（万元）、价格（元/件）及毛利率（2021-2026）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增压式发动机销量（千件）、收入（万元）、价格（元/件）及毛利率（2021-2026）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增压式发动机销量（千件）、收入（万元）、价格（元/件）及毛利率（2021-2026）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增压式发动机销量（千件）、收入（万元）、价格（元/件）及毛利率（2021-2026）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增压式发动机销量（千件）、收入（万元）、价格（元/件）及毛利率（2021-2026）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增压式发动机销量（千件）、收入（万元）、价格（元/件）及毛利率（2021-2026）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增压式发动机销量（千件）、收入（万元）、价格（元/件）及毛利率（2021-2026）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增压式发动机销量（千件）、收入（万元）、价格（元/件）及毛利率（2021-2026）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增压式发动机销量（千件）、收入（万元）、价格（元/件）及毛利率（2021-2026）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增压式发动机销量（千件）、收入（万元）、价格（元/件）及毛利率（2021-2026）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增压式发动机销量（千件）、收入（万元）、价格（元/件）及毛利率（2021-2026）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增压式发动机销量（千件）、收入（万元）、价格（元/件）及毛利率（2021-2026）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增压式发动机销量（千件）、收入（万元）、价格（元/件）及毛利率（2021-2026）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增压式发动机销量（千件）、收入（万元）、价格（元/件）及毛利率（2021-2026）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增压式发动机销量（千件）、收入（万元）、价格（元/件）及毛利率（2021-2026）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增压式发动机销量（千件）、收入（万元）、价格（元/件）及毛利率（2021-2026）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增压式发动机生产基地、销售区域、竞争对手及市场地位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增压式发动机产品规格、参数及市场应用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增压式发动机销量（千件）、收入（万元）、价格（元/件）及毛利率（2021-2026）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全球不同产品类型增压式发动机销量（2021-2026）&amp;（千件）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134： 全球不同产品类型增压式发动机销量市场份额（2021-2026）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全球不同产品类型增压式发动机销量预测（2027-2032）&amp;（千件）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全球市场不同产品类型增压式发动机销量市场份额预测（2027-2032）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全球不同产品类型增压式发动机收入（2021-2026）&amp;（万元）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全球不同产品类型增压式发动机收入市场份额（2021-2026）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全球不同产品类型增压式发动机收入预测（2027-2032）&amp;（万元）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全球不同产品类型增压式发动机收入市场份额预测（2027-2032）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中国不同产品类型增压式发动机销量（2021-2026）&amp;（千件）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中国不同产品类型增压式发动机销量市场份额（2021-2026）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中国不同产品类型增压式发动机销量预测（2027-2032）&amp;（千件）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144： 全球市场不同产品类型增压式发动机销量市场份额预测（2027-2032）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中国不同产品类型增压式发动机收入（2021-2026）&amp;（万元）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中国不同产品类型增压式发动机收入市场份额（2021-2026）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中国不同产品类型增压式发动机收入预测（2027-2032）&amp;（万元）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中国不同产品类型增压式发动机收入市场份额预测（2027-2032）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全球不同应用增压式发动机销量（2021-2026）&amp;（千件）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150： 全球不同应用增压式发动机销量市场份额（2021-2026）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全球不同应用增压式发动机销量预测（2027-2032）&amp;（千件）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152： 全球市场不同应用增压式发动机销量市场份额预测（2027-2032）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全球不同应用增压式发动机收入（2021-2026）&amp;（万元）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全球不同应用增压式发动机收入市场份额（2021-2026）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全球不同应用增压式发动机收入预测（2027-2032）&amp;（万元）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全球不同应用增压式发动机收入市场份额预测（2027-2032）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中国不同应用增压式发动机销量（2021-2026）&amp;（千件）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158： 中国不同应用增压式发动机销量市场份额（2021-2026）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中国不同应用增压式发动机销量预测（2027-2032）&amp;（千件）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160： 中国市场不同应用增压式发动机销量市场份额预测（2027-2032）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中国不同应用增压式发动机收入（2021-2026）&amp;（万元）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中国不同应用增压式发动机收入市场份额（2021-2026）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中国不同应用增压式发动机收入预测（2027-2032）&amp;（万元）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中国不同应用增压式发动机收入市场份额预测（2027-2032）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增压式发动机行业发展趋势</w:t>
      </w:r>
      <w:r>
        <w:rPr>
          <w:rFonts w:hint="eastAsia"/>
        </w:rPr>
        <w:br/>
      </w:r>
      <w:r>
        <w:rPr>
          <w:rFonts w:hint="eastAsia"/>
        </w:rPr>
        <w:t>　　表 166： 增压式发动机行业主要驱动因素</w:t>
      </w:r>
      <w:r>
        <w:rPr>
          <w:rFonts w:hint="eastAsia"/>
        </w:rPr>
        <w:br/>
      </w:r>
      <w:r>
        <w:rPr>
          <w:rFonts w:hint="eastAsia"/>
        </w:rPr>
        <w:t>　　表 167： 增压式发动机行业供应链分析</w:t>
      </w:r>
      <w:r>
        <w:rPr>
          <w:rFonts w:hint="eastAsia"/>
        </w:rPr>
        <w:br/>
      </w:r>
      <w:r>
        <w:rPr>
          <w:rFonts w:hint="eastAsia"/>
        </w:rPr>
        <w:t>　　表 168： 增压式发动机上游原料供应商</w:t>
      </w:r>
      <w:r>
        <w:rPr>
          <w:rFonts w:hint="eastAsia"/>
        </w:rPr>
        <w:br/>
      </w:r>
      <w:r>
        <w:rPr>
          <w:rFonts w:hint="eastAsia"/>
        </w:rPr>
        <w:t>　　表 169： 增压式发动机主要地区不同应用客户分析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170： 增压式发动机典型经销商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增压式发动机产品图片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全球不同产品类型增压式发动机销售额2021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全球不同产品类型增压式发动机市场份额2025 &amp; 2032</w:t>
      </w:r>
      <w:r>
        <w:rPr>
          <w:rFonts w:hint="eastAsia"/>
        </w:rPr>
        <w:br/>
      </w:r>
      <w:r>
        <w:rPr>
          <w:rFonts w:hint="eastAsia"/>
        </w:rPr>
        <w:t>　　图 4： 机械增压产品图片</w:t>
      </w:r>
      <w:r>
        <w:rPr>
          <w:rFonts w:hint="eastAsia"/>
        </w:rPr>
        <w:br/>
      </w:r>
      <w:r>
        <w:rPr>
          <w:rFonts w:hint="eastAsia"/>
        </w:rPr>
        <w:t>　　图 5： 涡轮增压产品图片</w:t>
      </w:r>
      <w:r>
        <w:rPr>
          <w:rFonts w:hint="eastAsia"/>
        </w:rPr>
        <w:br/>
      </w:r>
      <w:r>
        <w:rPr>
          <w:rFonts w:hint="eastAsia"/>
        </w:rPr>
        <w:t>　　图 6： 气波增压产品图片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全球不同应用增压式发动机市场份额2025 &amp; 2032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乘用车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2025年全球前五大生产商增压式发动机市场份额</w:t>
      </w:r>
      <w:r>
        <w:rPr>
          <w:rFonts w:hint="eastAsia"/>
        </w:rPr>
        <w:br/>
      </w:r>
      <w:r>
        <w:rPr>
          <w:rFonts w:hint="eastAsia"/>
        </w:rPr>
        <w:t>　　图 12： 2025年全球增压式发动机第一梯队、第二梯队和第三梯队厂商及市场份额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全球增压式发动机产能、产量、产能利用率及发展趋势（2021-2032）&amp;（千件）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全球增压式发动机产量、需求量及发展趋势（2021-2032）&amp;（千件）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全球主要地区增压式发动机产量市场份额（2021-2032）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中国增压式发动机产能、产量、产能利用率及发展趋势（2021-2032）&amp;（千件）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中国增压式发动机产量、市场需求量及发展趋势（2021-2032）&amp;（千件）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全球增压式发动机市场销售额及增长率：（2021-2032）&amp;（万元）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全球市场增压式发动机市场规模：2021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全球市场增压式发动机销量及增长率（2021-2032）&amp;（千件）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全球市场增压式发动机价格趋势（2021-2032）&amp;（元/件）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全球主要地区增压式发动机销售收入（2021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全球主要地区增压式发动机销售收入市场份额（2021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北美市场增压式发动机销量及增长率（2021-2032）&amp;（千件）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北美市场增压式发动机收入及增长率（2021-2032）&amp;（万元）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欧洲市场增压式发动机销量及增长率（2021-2032）&amp;（千件）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欧洲市场增压式发动机收入及增长率（2021-2032）&amp;（万元）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中国市场增压式发动机销量及增长率（2021-2032）&amp;（千件）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中国市场增压式发动机收入及增长率（2021-2032）&amp;（万元）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日本市场增压式发动机销量及增长率（2021-2032）&amp;（千件）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日本市场增压式发动机收入及增长率（2021-2032）&amp;（万元）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东南亚市场增压式发动机销量及增长率（2021-2032）&amp;（千件）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东南亚市场增压式发动机收入及增长率（2021-2032）&amp;（万元）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印度市场增压式发动机销量及增长率（2021-2032）&amp;（千件）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印度市场增压式发动机收入及增长率（2021-2032）&amp;（万元）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南美市场增压式发动机销量及增长率（2021-2032）&amp;（千件）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南美市场增压式发动机收入及增长率（2021-2032）&amp;（万元）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中东市场增压式发动机销量及增长率（2021-2032）&amp;（千件）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中东市场增压式发动机收入及增长率（2021-2032）&amp;（万元）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全球不同产品类型增压式发动机价格走势（2021-2032）&amp;（元/件）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全球不同应用增压式发动机价格走势（2021-2032）&amp;（元/件）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增压式发动机中国企业SWOT分析</w:t>
      </w:r>
      <w:r>
        <w:rPr>
          <w:rFonts w:hint="eastAsia"/>
        </w:rPr>
        <w:br/>
      </w:r>
      <w:r>
        <w:rPr>
          <w:rFonts w:hint="eastAsia"/>
        </w:rPr>
        <w:t>　　图 43： 增压式发动机产业链</w:t>
      </w:r>
      <w:r>
        <w:rPr>
          <w:rFonts w:hint="eastAsia"/>
        </w:rPr>
        <w:br/>
      </w:r>
      <w:r>
        <w:rPr>
          <w:rFonts w:hint="eastAsia"/>
        </w:rPr>
        <w:t>　　图 44： 增压式发动机行业采购模式分析</w:t>
      </w:r>
      <w:r>
        <w:rPr>
          <w:rFonts w:hint="eastAsia"/>
        </w:rPr>
        <w:br/>
      </w:r>
      <w:r>
        <w:rPr>
          <w:rFonts w:hint="eastAsia"/>
        </w:rPr>
        <w:t>　　图 45： 增压式发动机行业生产模式</w:t>
      </w:r>
      <w:r>
        <w:rPr>
          <w:rFonts w:hint="eastAsia"/>
        </w:rPr>
        <w:br/>
      </w:r>
      <w:r>
        <w:rPr>
          <w:rFonts w:hint="eastAsia"/>
        </w:rPr>
        <w:t>　　图 46： 增压式发动机行业销售模式分析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a58c7acb9841c8" w:history="1">
        <w:r>
          <w:rPr>
            <w:rStyle w:val="Hyperlink"/>
          </w:rPr>
          <w:t>全球与中国增压式发动机市场调查研究及前景趋势报告（2026-2032年）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6007609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a58c7acb9841c8" w:history="1">
        <w:r>
          <w:rPr>
            <w:rStyle w:val="Hyperlink"/>
          </w:rPr>
          <w:t>https://www.20087.com/9/60/ZengYaShiFaDongJiHangYeQianJingFenXi.html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热点：增压式发动机是增加什么压力、增压发动机是什么意思、增压发动机用什么机油、发动机增压器、发动机增压技术有哪些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df03e656f4421b" w:history="1">
      <w:r>
        <w:rPr>
          <w:rStyle w:val="Hyperlink"/>
        </w:rPr>
        <w:t>全球与中国增压式发动机市场调查研究及前景趋势报告（2026-2032年）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0/ZengYaShiFaDongJiHangYeQianJingFenXi.html" TargetMode="External" Id="R9ca58c7acb9841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0/ZengYaShiFaDongJiHangYeQianJingFenXi.html" TargetMode="External" Id="R82df03e656f442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2026-09-17T23:24:49Z</dcterms:created>
  <dcterms:modified xsi:type="dcterms:W3CDTF">2026-09-18T00:24:49Z</dcterms:modified>
  <dc:subject>全球与中国增压式发动机市场调查研究及前景趋势报告（2026-2032年）</dc:subject>
  <dc:title>全球与中国增压式发动机市场调查研究及前景趋势报告（2026-2032年）</dc:title>
  <cp:keywords>全球与中国增压式发动机市场调查研究及前景趋势报告（2026-2032年）</cp:keywords>
  <dc:description>全球与中国增压式发动机市场调查研究及前景趋势报告（2026-2032年）</dc:description>
</cp:coreProperties>
</file>