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40b369ae646ca" w:history="1">
              <w:r>
                <w:rPr>
                  <w:rStyle w:val="Hyperlink"/>
                </w:rPr>
                <w:t>2025-2031年中国汽车检测服务行业研究分析与趋势预测报告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40b369ae646ca" w:history="1">
              <w:r>
                <w:rPr>
                  <w:rStyle w:val="Hyperlink"/>
                </w:rPr>
                <w:t>2025-2031年中国汽车检测服务行业研究分析与趋势预测报告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40b369ae646ca" w:history="1">
                <w:r>
                  <w:rPr>
                    <w:rStyle w:val="Hyperlink"/>
                  </w:rPr>
                  <w:t>https://www.20087.com/0/11/QiCheJianCeFuWuDeQianJingQuShi.html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检测服务是一种重要的汽车行业服务，在确保车辆安全性和性能方面发挥着重要作用。目前，汽车检测服务已经形成了较为完善的体系，不仅能够提供全面的车辆检测项目，还能够提供个性化的维修建议。随着信息技术和数据分析技术的进步，汽车检测服务的效率和准确性都有了显著提高。此外，随着消费者对车辆安全和性能的关注度提高，汽车检测服务的需求持续增长。</w:t>
      </w:r>
      <w:r>
        <w:rPr>
          <w:rFonts w:hint="eastAsia"/>
        </w:rPr>
        <w:br/>
      </w:r>
      <w:r>
        <w:rPr>
          <w:rFonts w:hint="eastAsia"/>
        </w:rPr>
        <w:t>　　未来，汽车检测服务的发展将更加注重技术创新和服务优化。一方面，随着智能诊断技术和远程监控技术的应用，汽车检测服务将实现更加精准和及时的车辆状态监测，提高服务的智能化水平。另一方面，随着电动汽车和自动驾驶技术的发展，汽车检测服务将更加注重新能源汽车和智能汽车的特殊检测需求，以适应市场变化。此外，随着对消费者体验的重视，汽车检测服务将更加注重提供便捷的服务渠道和个性化的服务方案，提高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40b369ae646ca" w:history="1">
        <w:r>
          <w:rPr>
            <w:rStyle w:val="Hyperlink"/>
          </w:rPr>
          <w:t>2025-2031年中国汽车检测服务行业研究分析与趋势预测报告</w:t>
        </w:r>
      </w:hyperlink>
      <w:r>
        <w:rPr>
          <w:rFonts w:hint="eastAsia"/>
        </w:rPr>
        <w:t>》专业、系统地分析了汽车检测服务行业现状，包括市场需求、市场规模及价格动态，全面梳理了汽车检测服务产业链结构，并对汽车检测服务细分市场进行了探究。汽车检测服务报告基于详实数据，科学预测了汽车检测服务市场发展前景和发展趋势，同时剖析了汽车检测服务品牌竞争、市场集中度以及重点企业的市场地位。在识别风险与机遇的基础上，汽车检测服务报告提出了针对性的发展策略和建议。汽车检测服务报告为汽车检测服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汽车检测服务产业概述</w:t>
      </w:r>
      <w:r>
        <w:rPr>
          <w:rFonts w:hint="eastAsia"/>
        </w:rPr>
        <w:br/>
      </w:r>
      <w:r>
        <w:rPr>
          <w:rFonts w:hint="eastAsia"/>
        </w:rPr>
        <w:t>　　第一节 汽车检测服务定义</w:t>
      </w:r>
      <w:r>
        <w:rPr>
          <w:rFonts w:hint="eastAsia"/>
        </w:rPr>
        <w:br/>
      </w:r>
      <w:r>
        <w:rPr>
          <w:rFonts w:hint="eastAsia"/>
        </w:rPr>
        <w:t>　　第二节 汽车检测服务行业特点</w:t>
      </w:r>
      <w:r>
        <w:rPr>
          <w:rFonts w:hint="eastAsia"/>
        </w:rPr>
        <w:br/>
      </w:r>
      <w:r>
        <w:rPr>
          <w:rFonts w:hint="eastAsia"/>
        </w:rPr>
        <w:t>　　第三节 汽车检测服务产业链分析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2024-2025年中国汽车检测服务行业运行环境分析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中国汽车检测服务运行经济环境分析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中国汽车检测服务产业政策环境分析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一、汽车检测服务行业监管体制</w:t>
      </w:r>
      <w:r>
        <w:rPr>
          <w:rFonts w:hint="eastAsia"/>
        </w:rPr>
        <w:br/>
      </w:r>
      <w:r>
        <w:rPr>
          <w:rFonts w:hint="eastAsia"/>
        </w:rPr>
        <w:t>　　　　二、汽车检测服务行业主要法规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三、主要汽车检测服务产业政策</w:t>
      </w:r>
      <w:r>
        <w:rPr>
          <w:rFonts w:hint="eastAsia"/>
        </w:rPr>
        <w:br/>
      </w:r>
      <w:r>
        <w:rPr>
          <w:rFonts w:hint="eastAsia"/>
        </w:rPr>
        <w:t>　　第三节 中国汽车检测服务产业社会环境分析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国外汽车检测服务行业发展态势分析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国外汽车检测服务市场发展现状分析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国外主要国家汽车检测服务市场现状</w:t>
      </w:r>
      <w:r>
        <w:rPr>
          <w:rFonts w:hint="eastAsia"/>
        </w:rPr>
        <w:br/>
      </w:r>
      <w:r>
        <w:rPr>
          <w:rFonts w:hint="eastAsia"/>
        </w:rPr>
        <w:t>　　第三节 国外汽车检测服务行业发展趋势预测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中国汽车检测服务行业市场分析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2019-2024年中国汽车检测服务行业规模情况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2019-2024年中国汽车检测服务市场规模情况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2019-2024年中国汽车检测服务行业盈利情况分析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2019-2024年中国汽车检测服务市场需求状况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2019-2024年中国汽车检测服务行业市场供给状况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2019-2024年汽车检测服务行业市场供需平衡状况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中国重点地区汽车检测服务行业市场调研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重点地区（一）汽车检测服务市场调研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重点地区（二）汽车检测服务市场调研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重点地区（三）汽车检测服务市场调研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重点地区（四）汽车检测服务市场调研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重点地区（五）汽车检测服务市场调研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中国汽车检测服务行业价格走势及影响因素分析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国内汽车检测服务行业价格回顾</w:t>
      </w:r>
      <w:r>
        <w:rPr>
          <w:rFonts w:hint="eastAsia"/>
        </w:rPr>
        <w:br/>
      </w:r>
      <w:r>
        <w:rPr>
          <w:rFonts w:hint="eastAsia"/>
        </w:rPr>
        <w:t>　　第二节 国内汽车检测服务行业价格走势预测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国内汽车检测服务行业价格影响因素分析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中国汽车检测服务行业客户调研</w:t>
      </w:r>
      <w:r>
        <w:rPr>
          <w:rFonts w:hint="eastAsia"/>
        </w:rPr>
        <w:br/>
      </w:r>
      <w:r>
        <w:rPr>
          <w:rFonts w:hint="eastAsia"/>
        </w:rPr>
        <w:t>　　　　一、汽车检测服务行业客户偏好调查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二、客户对汽车检测服务品牌的首要认知渠道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三、汽车检测服务品牌忠诚度调查</w:t>
      </w:r>
      <w:r>
        <w:rPr>
          <w:rFonts w:hint="eastAsia"/>
        </w:rPr>
        <w:br/>
      </w:r>
      <w:r>
        <w:rPr>
          <w:rFonts w:hint="eastAsia"/>
        </w:rPr>
        <w:t>　　　　四、汽车检测服务行业客户消费理念调研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中国汽车检测服务行业竞争格局分析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2025年汽车检测服务行业集中度分析</w:t>
      </w:r>
      <w:r>
        <w:rPr>
          <w:rFonts w:hint="eastAsia"/>
        </w:rPr>
        <w:br/>
      </w:r>
      <w:r>
        <w:rPr>
          <w:rFonts w:hint="eastAsia"/>
        </w:rPr>
        <w:t>　　　　一、汽车检测服务市场集中度分析</w:t>
      </w:r>
      <w:r>
        <w:rPr>
          <w:rFonts w:hint="eastAsia"/>
        </w:rPr>
        <w:br/>
      </w:r>
      <w:r>
        <w:rPr>
          <w:rFonts w:hint="eastAsia"/>
        </w:rPr>
        <w:t>　　　　二、汽车检测服务企业集中度分析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2024-2025年汽车检测服务行业竞争格局分析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一、汽车检测服务行业竞争策略分析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二、汽车检测服务行业竞争格局展望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三、我国汽车检测服务市场竞争趋势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汽车检测服务行业重点企业发展调研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汽车检测服务行业企业经营策略研究分析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汽车检测服务企业多样化经营策略分析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一、汽车检测服务企业多样化经营情况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二、现行汽车检测服务行业多样化经营的方向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大型汽车检测服务企业集团未来发展策略分析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对中小汽车检测服务企业生产经营的建议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汽车检测服务行业投资风险与控制策略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汽车检测服务行业SWOT模型分析</w:t>
      </w:r>
      <w:r>
        <w:rPr>
          <w:rFonts w:hint="eastAsia"/>
        </w:rPr>
        <w:br/>
      </w:r>
      <w:r>
        <w:rPr>
          <w:rFonts w:hint="eastAsia"/>
        </w:rPr>
        <w:t>　　　　一、汽车检测服务行业优势分析</w:t>
      </w:r>
      <w:r>
        <w:rPr>
          <w:rFonts w:hint="eastAsia"/>
        </w:rPr>
        <w:br/>
      </w:r>
      <w:r>
        <w:rPr>
          <w:rFonts w:hint="eastAsia"/>
        </w:rPr>
        <w:t>　　　　二、汽车检测服务行业劣势分析</w:t>
      </w:r>
      <w:r>
        <w:rPr>
          <w:rFonts w:hint="eastAsia"/>
        </w:rPr>
        <w:br/>
      </w:r>
      <w:r>
        <w:rPr>
          <w:rFonts w:hint="eastAsia"/>
        </w:rPr>
        <w:t>　　　　三、汽车检测服务行业机会分析</w:t>
      </w:r>
      <w:r>
        <w:rPr>
          <w:rFonts w:hint="eastAsia"/>
        </w:rPr>
        <w:br/>
      </w:r>
      <w:r>
        <w:rPr>
          <w:rFonts w:hint="eastAsia"/>
        </w:rPr>
        <w:t>　　　　四、汽车检测服务行业风险分析</w:t>
      </w:r>
      <w:r>
        <w:rPr>
          <w:rFonts w:hint="eastAsia"/>
        </w:rPr>
        <w:br/>
      </w:r>
      <w:r>
        <w:rPr>
          <w:rFonts w:hint="eastAsia"/>
        </w:rPr>
        <w:t>　　第二节 汽车检测服务行业投资风险及控制策略分析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一、汽车检测服务市场风险及控制策略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二、汽车检测服务行业政策风险及控制策略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三、汽车检测服务行业经营风险及控制策略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四、汽车检测服务同业竞争风险及控制策略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五、汽车检测服务行业其他风险及控制策略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2025-2031年中国汽车检测服务行业投资潜力及发展趋势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2025-2031年汽车检测服务行业投资潜力分析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一、汽车检测服务行业重点可投资领域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二、汽车检测服务行业目标市场需求潜力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三、汽车检测服务行业投资潜力综合评判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2025-2031年中国汽车检测服务行业发展趋势分析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一、2025年汽车检测服务市场前景分析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二、2025年汽车检测服务发展趋势预测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三、2025-2031年我国汽车检测服务行业发展剖析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五、未来汽车检测服务行业发展变局剖析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汽车检测服务行业历程</w:t>
      </w:r>
      <w:r>
        <w:rPr>
          <w:rFonts w:hint="eastAsia"/>
        </w:rPr>
        <w:br/>
      </w:r>
      <w:r>
        <w:rPr>
          <w:rFonts w:hint="eastAsia"/>
        </w:rPr>
        <w:t>　　图表 汽车检测服务行业生命周期</w:t>
      </w:r>
      <w:r>
        <w:rPr>
          <w:rFonts w:hint="eastAsia"/>
        </w:rPr>
        <w:br/>
      </w:r>
      <w:r>
        <w:rPr>
          <w:rFonts w:hint="eastAsia"/>
        </w:rPr>
        <w:t>　　图表 汽车检测服务行业产业链分析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2019-2024年中国汽车检测服务行业市场规模及增长情况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2019-2024年汽车检测服务行业市场容量分析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2019-2024年中国汽车检测服务行业产能统计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2019-2024年中国汽车检测服务行业产量及增长趋势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2019-2024年中国汽车检测服务市场需求量及增速统计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2025年中国汽车检测服务行业需求领域分布格局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2019-2024年中国汽车检测服务行业盈利情况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2019-2024年中国汽车检测服务行业利润总额统计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2019-2024年中国汽车检测服务进口数量分析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2019-2024年中国汽车检测服务进口金额分析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2019-2024年中国汽车检测服务出口数量分析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2019-2024年中国汽车检测服务出口金额分析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2025年中国汽车检测服务进口国家及地区分析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2025年中国汽车检测服务出口国家及地区分析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2019-2024年中国汽车检测服务行业企业平均规模情况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汽车检测服务重点企业（一）基本信息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汽车检测服务重点企业（一）经营情况分析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汽车检测服务重点企业（一）主要经济指标情况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汽车检测服务重点企业（一）盈利能力情况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汽车检测服务重点企业（一）偿债能力情况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汽车检测服务重点企业（一）运营能力情况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汽车检测服务重点企业（一）成长能力情况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汽车检测服务重点企业（二）基本信息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汽车检测服务重点企业（二）经营情况分析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汽车检测服务重点企业（二）主要经济指标情况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汽车检测服务重点企业（二）盈利能力情况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汽车检测服务重点企业（二）偿债能力情况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汽车检测服务重点企业（二）运营能力情况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汽车检测服务重点企业（二）成长能力情况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汽车检测服务重点企业（三）基本信息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汽车检测服务重点企业（三）经营情况分析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汽车检测服务重点企业（三）主要经济指标情况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汽车检测服务重点企业（三）盈利能力情况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汽车检测服务重点企业（三）偿债能力情况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汽车检测服务重点企业（三）运营能力情况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汽车检测服务重点企业（三）成长能力情况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2025-2031年中国汽车检测服务行业产能预测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2025-2031年中国汽车检测服务市场需求量预测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2025-2031年中国汽车检测服务市场容量预测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2025-2031年中国汽车检测服务发展趋势预测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40b369ae646ca" w:history="1">
        <w:r>
          <w:rPr>
            <w:rStyle w:val="Hyperlink"/>
          </w:rPr>
          <w:t>2025-2031年中国汽车检测服务行业研究分析与趋势预测报告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40b369ae646ca" w:history="1">
        <w:r>
          <w:rPr>
            <w:rStyle w:val="Hyperlink"/>
          </w:rPr>
          <w:t>https://www.20087.com/0/11/QiCheJianCeFuWuDeQianJingQuShi.html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热点：汽车检验中心、汽车检测服务属于什么行业类别、汽车检测服务中心、汽车检测服务的目的、汽车检测服务属于什么服务、汽车检测服务公司和车管所一样吗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0e6d431ff4fbe" w:history="1">
      <w:r>
        <w:rPr>
          <w:rStyle w:val="Hyperlink"/>
        </w:rPr>
        <w:t>2025-2031年中国汽车检测服务行业研究分析与趋势预测报告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QiCheJianCeFuWuDeQianJingQuShi.html" TargetMode="External" Id="R64840b369ae6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QiCheJianCeFuWuDeQianJingQuShi.html" TargetMode="External" Id="R3c80e6d431ff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2024-11-24T07:55:00Z</dcterms:created>
  <dcterms:modified xsi:type="dcterms:W3CDTF">2024-11-24T08:55:00Z</dcterms:modified>
  <dc:subject>2025-2031年中国汽车检测服务行业研究分析与趋势预测报告</dc:subject>
  <dc:title>2025-2031年中国汽车检测服务行业研究分析与趋势预测报告</dc:title>
  <cp:keywords>2025-2031年中国汽车检测服务行业研究分析与趋势预测报告</cp:keywords>
  <dc:description>2025-2031年中国汽车检测服务行业研究分析与趋势预测报告</dc:description>
</cp:coreProperties>
</file>